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6A8" w:rsidRPr="00204102" w:rsidRDefault="00A566A8" w:rsidP="00DB7221">
      <w:pPr>
        <w:spacing w:after="0" w:line="276" w:lineRule="auto"/>
        <w:jc w:val="both"/>
        <w:rPr>
          <w:rFonts w:eastAsia="Times New Roman" w:cstheme="minorHAnsi"/>
          <w:b/>
          <w:color w:val="000000"/>
          <w:lang w:eastAsia="el-GR"/>
        </w:rPr>
      </w:pPr>
      <w:r w:rsidRPr="00204102">
        <w:rPr>
          <w:rFonts w:eastAsia="Times New Roman" w:cstheme="minorHAnsi"/>
          <w:b/>
          <w:color w:val="000000"/>
          <w:lang w:eastAsia="el-GR"/>
        </w:rPr>
        <w:t>ΒΟΥΛΗ ΤΩΝ ΕΛΛΗΝΩΝ</w:t>
      </w:r>
    </w:p>
    <w:p w:rsidR="00A566A8" w:rsidRPr="00204102" w:rsidRDefault="00A566A8" w:rsidP="00DB7221">
      <w:pPr>
        <w:spacing w:after="0" w:line="276" w:lineRule="auto"/>
        <w:jc w:val="both"/>
        <w:rPr>
          <w:rFonts w:eastAsia="Times New Roman" w:cstheme="minorHAnsi"/>
          <w:b/>
          <w:color w:val="000000"/>
          <w:lang w:eastAsia="el-GR"/>
        </w:rPr>
      </w:pPr>
      <w:r w:rsidRPr="00204102">
        <w:rPr>
          <w:rFonts w:eastAsia="Times New Roman" w:cstheme="minorHAnsi"/>
          <w:b/>
          <w:color w:val="000000"/>
          <w:lang w:eastAsia="el-GR"/>
        </w:rPr>
        <w:t xml:space="preserve">ΠΕΡΙΟΔΟΣ Κ΄- ΣΥΝΟΔΟΣ Β΄ </w:t>
      </w:r>
    </w:p>
    <w:p w:rsidR="00A566A8" w:rsidRPr="00204102" w:rsidRDefault="00A566A8" w:rsidP="00DB7221">
      <w:pPr>
        <w:spacing w:after="0" w:line="276" w:lineRule="auto"/>
        <w:jc w:val="both"/>
        <w:rPr>
          <w:rFonts w:eastAsia="Times New Roman" w:cstheme="minorHAnsi"/>
          <w:b/>
          <w:color w:val="000000"/>
          <w:lang w:eastAsia="el-GR"/>
        </w:rPr>
      </w:pPr>
      <w:r w:rsidRPr="00204102">
        <w:rPr>
          <w:rFonts w:eastAsia="Times New Roman" w:cstheme="minorHAnsi"/>
          <w:b/>
          <w:color w:val="000000"/>
          <w:lang w:eastAsia="el-GR"/>
        </w:rPr>
        <w:t>ΔΙΑΡΚΗΣ ΕΠΙΤΡΟΠΗ ΠΑΡΑΓΩΓΗΣ ΚΑΙ ΕΜΠΟΡΙΟΥ</w:t>
      </w:r>
    </w:p>
    <w:p w:rsidR="00A566A8" w:rsidRPr="00204102" w:rsidRDefault="00A566A8" w:rsidP="00DB7221">
      <w:pPr>
        <w:spacing w:after="0" w:line="276" w:lineRule="auto"/>
        <w:jc w:val="both"/>
        <w:rPr>
          <w:rFonts w:eastAsia="Times New Roman" w:cstheme="minorHAnsi"/>
          <w:b/>
          <w:color w:val="000000"/>
          <w:lang w:eastAsia="el-GR"/>
        </w:rPr>
      </w:pPr>
      <w:r w:rsidRPr="00204102">
        <w:rPr>
          <w:rFonts w:eastAsia="Times New Roman" w:cstheme="minorHAnsi"/>
          <w:b/>
          <w:color w:val="000000"/>
          <w:lang w:eastAsia="el-GR"/>
        </w:rPr>
        <w:t>ΕΙΔΙΚΗ ΜΟΝΙΜΗ ΕΠΙΤΡΟΠΗ ΠΡΟΣΤΑΣΙΑΣ ΠΕΡΙΒΑΛΛΟΝΤΟΣ</w:t>
      </w:r>
    </w:p>
    <w:p w:rsidR="00A566A8" w:rsidRPr="00204102" w:rsidRDefault="00A566A8" w:rsidP="00DB7221">
      <w:pPr>
        <w:spacing w:after="0" w:line="276" w:lineRule="auto"/>
        <w:jc w:val="both"/>
        <w:rPr>
          <w:rFonts w:eastAsia="Times New Roman" w:cstheme="minorHAnsi"/>
          <w:b/>
          <w:color w:val="000000"/>
          <w:lang w:eastAsia="el-GR"/>
        </w:rPr>
      </w:pPr>
    </w:p>
    <w:p w:rsidR="00A566A8" w:rsidRPr="00204102" w:rsidRDefault="00A566A8" w:rsidP="00DB7221">
      <w:pPr>
        <w:spacing w:after="0" w:line="276" w:lineRule="auto"/>
        <w:jc w:val="right"/>
        <w:rPr>
          <w:rFonts w:eastAsia="Times New Roman" w:cstheme="minorHAnsi"/>
          <w:b/>
          <w:color w:val="000000"/>
          <w:lang w:eastAsia="el-GR"/>
        </w:rPr>
      </w:pPr>
    </w:p>
    <w:p w:rsidR="00A566A8" w:rsidRPr="00204102" w:rsidRDefault="00A566A8" w:rsidP="00DB7221">
      <w:pPr>
        <w:spacing w:after="0" w:line="276" w:lineRule="auto"/>
        <w:jc w:val="center"/>
        <w:rPr>
          <w:rFonts w:eastAsia="Times New Roman" w:cstheme="minorHAnsi"/>
          <w:b/>
          <w:color w:val="000000"/>
          <w:lang w:eastAsia="el-GR"/>
        </w:rPr>
      </w:pPr>
      <w:r w:rsidRPr="00204102">
        <w:rPr>
          <w:rFonts w:eastAsia="Times New Roman" w:cstheme="minorHAnsi"/>
          <w:b/>
          <w:color w:val="000000"/>
          <w:lang w:eastAsia="el-GR"/>
        </w:rPr>
        <w:t>Π Ρ Α Κ Τ Ι Κ Ο</w:t>
      </w:r>
    </w:p>
    <w:p w:rsidR="00A566A8" w:rsidRPr="00204102" w:rsidRDefault="00A566A8" w:rsidP="00DB7221">
      <w:pPr>
        <w:spacing w:after="0" w:line="276" w:lineRule="auto"/>
        <w:jc w:val="center"/>
        <w:rPr>
          <w:rFonts w:eastAsia="Times New Roman" w:cstheme="minorHAnsi"/>
          <w:b/>
          <w:color w:val="000000"/>
          <w:lang w:eastAsia="el-GR"/>
        </w:rPr>
      </w:pPr>
      <w:r w:rsidRPr="00204102">
        <w:rPr>
          <w:rFonts w:eastAsia="Times New Roman" w:cstheme="minorHAnsi"/>
          <w:b/>
          <w:color w:val="000000"/>
          <w:lang w:eastAsia="el-GR"/>
        </w:rPr>
        <w:t>(Άρθρο 40 παρ. 1 Κ.τ.Β.)</w:t>
      </w:r>
    </w:p>
    <w:p w:rsidR="00A566A8" w:rsidRPr="00204102" w:rsidRDefault="00A566A8" w:rsidP="00DB7221">
      <w:pPr>
        <w:tabs>
          <w:tab w:val="left" w:pos="9315"/>
        </w:tabs>
        <w:spacing w:after="0" w:line="276" w:lineRule="auto"/>
        <w:ind w:firstLine="709"/>
        <w:rPr>
          <w:rFonts w:cstheme="minorHAnsi"/>
          <w:bCs/>
        </w:rPr>
      </w:pPr>
    </w:p>
    <w:p w:rsidR="00A566A8" w:rsidRPr="00204102" w:rsidRDefault="00A566A8" w:rsidP="00DB7221">
      <w:pPr>
        <w:shd w:val="clear" w:color="auto" w:fill="FFFFFF"/>
        <w:spacing w:after="0" w:line="276" w:lineRule="auto"/>
        <w:ind w:firstLine="709"/>
        <w:jc w:val="both"/>
        <w:rPr>
          <w:rFonts w:eastAsia="Times New Roman" w:cstheme="minorHAnsi"/>
          <w:color w:val="000000"/>
          <w:lang w:eastAsia="el-GR"/>
        </w:rPr>
      </w:pPr>
      <w:r w:rsidRPr="00204102">
        <w:rPr>
          <w:rFonts w:eastAsia="Times New Roman" w:cstheme="minorHAnsi"/>
          <w:color w:val="000000"/>
          <w:lang w:eastAsia="el-GR"/>
        </w:rPr>
        <w:t> </w:t>
      </w:r>
      <w:r w:rsidR="00DB7221">
        <w:rPr>
          <w:rFonts w:eastAsia="Times New Roman" w:cstheme="minorHAnsi"/>
          <w:color w:val="000000"/>
          <w:lang w:eastAsia="el-GR"/>
        </w:rPr>
        <w:tab/>
      </w:r>
      <w:r w:rsidRPr="00204102">
        <w:rPr>
          <w:rFonts w:eastAsia="Times New Roman" w:cstheme="minorHAnsi"/>
          <w:lang w:eastAsia="el-GR"/>
        </w:rPr>
        <w:t xml:space="preserve">Στην Αθήνα σήμερα, 16 Οκτωβρίου 2024, ημέρα Τετάρτη και ώρα 13.15΄, στην Αίθουσα </w:t>
      </w:r>
      <w:r w:rsidRPr="00204102">
        <w:rPr>
          <w:rFonts w:eastAsia="Times New Roman" w:cstheme="minorHAnsi"/>
          <w:bCs/>
          <w:lang w:eastAsia="el-GR"/>
        </w:rPr>
        <w:t xml:space="preserve">Γερουσίας </w:t>
      </w:r>
      <w:r w:rsidRPr="00204102">
        <w:rPr>
          <w:rFonts w:eastAsia="Times New Roman" w:cstheme="minorHAnsi"/>
          <w:lang w:eastAsia="el-GR"/>
        </w:rPr>
        <w:t xml:space="preserve">του Μεγάρου της Βουλής, </w:t>
      </w:r>
      <w:r w:rsidRPr="00204102">
        <w:rPr>
          <w:rFonts w:eastAsia="Times New Roman" w:cstheme="minorHAnsi"/>
          <w:color w:val="000000"/>
          <w:lang w:eastAsia="el-GR"/>
        </w:rPr>
        <w:t>συνήλθαν σε </w:t>
      </w:r>
      <w:r w:rsidRPr="00204102">
        <w:rPr>
          <w:rFonts w:eastAsia="Times New Roman" w:cstheme="minorHAnsi"/>
          <w:bCs/>
          <w:color w:val="000000"/>
          <w:lang w:eastAsia="el-GR"/>
        </w:rPr>
        <w:t>κοινή</w:t>
      </w:r>
      <w:r w:rsidRPr="00204102">
        <w:rPr>
          <w:rFonts w:eastAsia="Times New Roman" w:cstheme="minorHAnsi"/>
          <w:b/>
          <w:bCs/>
          <w:color w:val="000000"/>
          <w:lang w:eastAsia="el-GR"/>
        </w:rPr>
        <w:t> </w:t>
      </w:r>
      <w:r w:rsidRPr="00204102">
        <w:rPr>
          <w:rFonts w:eastAsia="Times New Roman" w:cstheme="minorHAnsi"/>
          <w:color w:val="000000"/>
          <w:lang w:eastAsia="el-GR"/>
        </w:rPr>
        <w:t xml:space="preserve">συνεδρίαση η Διαρκής Επιτροπή Παραγωγής και Εμπορίου και η Ειδική Μόνιμη Επιτροπή Προστασίας Περιβάλλοντος, </w:t>
      </w:r>
      <w:r w:rsidR="00E7174B">
        <w:rPr>
          <w:rFonts w:eastAsia="Times New Roman" w:cstheme="minorHAnsi"/>
          <w:lang w:eastAsia="el-GR"/>
        </w:rPr>
        <w:t>υπό την προεδρία των Προεδρεύοντων</w:t>
      </w:r>
      <w:r w:rsidRPr="00204102">
        <w:rPr>
          <w:rFonts w:eastAsia="Times New Roman" w:cstheme="minorHAnsi"/>
          <w:lang w:eastAsia="el-GR"/>
        </w:rPr>
        <w:t xml:space="preserve"> αυτών, κ. Χρήστου Μπουκώρου, Προέδρου της Διαρκής Επιτροπής Παραγωγής και Εμπορίου,</w:t>
      </w:r>
      <w:r w:rsidR="00E7174B">
        <w:rPr>
          <w:rFonts w:eastAsia="Times New Roman" w:cstheme="minorHAnsi"/>
          <w:lang w:eastAsia="el-GR"/>
        </w:rPr>
        <w:t xml:space="preserve"> κυρίας Φωτεινής</w:t>
      </w:r>
      <w:r w:rsidR="00F45D60">
        <w:rPr>
          <w:rFonts w:eastAsia="Times New Roman" w:cstheme="minorHAnsi"/>
          <w:lang w:eastAsia="el-GR"/>
        </w:rPr>
        <w:t xml:space="preserve"> Αραμπατζή, Αντιπροέδρου της Διαρκούς Επιτροπής παραγωγής και Εμπορίου</w:t>
      </w:r>
      <w:r w:rsidR="008030FA">
        <w:rPr>
          <w:rFonts w:eastAsia="Times New Roman" w:cstheme="minorHAnsi"/>
          <w:lang w:eastAsia="el-GR"/>
        </w:rPr>
        <w:t xml:space="preserve"> καθώς και της </w:t>
      </w:r>
      <w:r w:rsidR="00F45D60">
        <w:rPr>
          <w:rFonts w:eastAsia="Times New Roman" w:cstheme="minorHAnsi"/>
          <w:lang w:eastAsia="el-GR"/>
        </w:rPr>
        <w:t>Βουλευτού-μέλους της Διαρκούς Επιτροπής Παραγωγής και Εμπορίου,</w:t>
      </w:r>
      <w:r w:rsidR="008030FA">
        <w:rPr>
          <w:rFonts w:eastAsia="Times New Roman" w:cstheme="minorHAnsi"/>
          <w:lang w:eastAsia="el-GR"/>
        </w:rPr>
        <w:t xml:space="preserve"> κυρίας Μαρίας – Ελένης (Μαριλένας) Σούκουλη – Βιλιάλη,</w:t>
      </w:r>
      <w:r w:rsidRPr="00204102">
        <w:rPr>
          <w:rFonts w:eastAsia="Times New Roman" w:cstheme="minorHAnsi"/>
          <w:lang w:eastAsia="el-GR"/>
        </w:rPr>
        <w:t xml:space="preserve"> </w:t>
      </w:r>
      <w:r w:rsidR="008030FA">
        <w:rPr>
          <w:rFonts w:eastAsia="Times New Roman" w:cstheme="minorHAnsi"/>
          <w:color w:val="000000"/>
          <w:lang w:eastAsia="el-GR"/>
        </w:rPr>
        <w:t>με θέμα ημερήσιας διάταξης την ε</w:t>
      </w:r>
      <w:r w:rsidRPr="00204102">
        <w:rPr>
          <w:rFonts w:eastAsia="Times New Roman" w:cstheme="minorHAnsi"/>
          <w:color w:val="000000"/>
          <w:lang w:eastAsia="el-GR"/>
        </w:rPr>
        <w:t>νημέρωση των μελών των Επιτρο</w:t>
      </w:r>
      <w:r w:rsidR="008030FA">
        <w:rPr>
          <w:rFonts w:eastAsia="Times New Roman" w:cstheme="minorHAnsi"/>
          <w:color w:val="000000"/>
          <w:lang w:eastAsia="el-GR"/>
        </w:rPr>
        <w:t>πών, σύμφωνα με το άρθρο 36§</w:t>
      </w:r>
      <w:r w:rsidRPr="00204102">
        <w:rPr>
          <w:rFonts w:eastAsia="Times New Roman" w:cstheme="minorHAnsi"/>
          <w:color w:val="000000"/>
          <w:lang w:eastAsia="el-GR"/>
        </w:rPr>
        <w:t>5 του Κανονισμού της Βουλής, από τον Υπουργό Περιβάλλοντος και Ενέργειας, κ. Θεόδωρο Σκυλακάκη και την Υφυπουργό Περιβάλλοντος και Ενέργειας και Πρόεδρο της Διυπουργικής Επιτροπής για την Ενέργεια και το Κλίμα, κυρία Αλεξάνδρα Σδούκου, σχετικά με το αναθεωρημένο Εθνικό Σχέδιο για την Ενέργεια και το Κλίμα (ΕΣΕΚ).</w:t>
      </w:r>
    </w:p>
    <w:p w:rsidR="00A566A8" w:rsidRPr="00204102" w:rsidRDefault="00A566A8" w:rsidP="00DB7221">
      <w:pPr>
        <w:spacing w:after="0" w:line="276" w:lineRule="auto"/>
        <w:ind w:firstLine="709"/>
        <w:jc w:val="both"/>
        <w:rPr>
          <w:rFonts w:eastAsia="Times New Roman" w:cstheme="minorHAnsi"/>
          <w:lang w:eastAsia="el-GR"/>
        </w:rPr>
      </w:pPr>
      <w:r w:rsidRPr="00204102">
        <w:rPr>
          <w:rFonts w:eastAsia="Times New Roman" w:cstheme="minorHAnsi"/>
          <w:lang w:eastAsia="el-GR"/>
        </w:rPr>
        <w:t>Στη συνεδρίαση παρέστησαν ο Υπουργός Περιβάλλοντος και Ενέργειας, κ. Θεόδωρος Σκυλακάκης, η Υφυπουργός Περιβάλλοντος και Ενέργειας, κυρία Αλεξάνδρα Σδούκου, καθώς και αρμόδιοι υπηρεσιακοί παράγοντες.</w:t>
      </w:r>
    </w:p>
    <w:p w:rsidR="00A566A8" w:rsidRPr="00204102" w:rsidRDefault="00A566A8" w:rsidP="00DB7221">
      <w:pPr>
        <w:spacing w:after="0" w:line="276" w:lineRule="auto"/>
        <w:ind w:firstLine="709"/>
        <w:jc w:val="both"/>
        <w:rPr>
          <w:rFonts w:eastAsia="Times New Roman" w:cstheme="minorHAnsi"/>
          <w:lang w:eastAsia="el-GR"/>
        </w:rPr>
      </w:pPr>
      <w:r w:rsidRPr="00204102">
        <w:rPr>
          <w:rFonts w:eastAsia="Times New Roman" w:cstheme="minorHAnsi"/>
          <w:lang w:eastAsia="el-GR"/>
        </w:rPr>
        <w:t>Ο Προεδρεύων των Επιτροπών, αφού διαπίστωσε την ύπαρξη απαρτίας, κήρυξε την έναρξη της συνεδρίασης και έκανε την α΄ ανάγνωση του καταλόγου των μελών των Επιτροπών.</w:t>
      </w:r>
    </w:p>
    <w:p w:rsidR="008030FA" w:rsidRPr="008030FA" w:rsidRDefault="008030FA" w:rsidP="00DB7221">
      <w:pPr>
        <w:spacing w:after="0" w:line="276" w:lineRule="auto"/>
        <w:ind w:firstLine="709"/>
        <w:jc w:val="both"/>
        <w:rPr>
          <w:rFonts w:eastAsia="Times New Roman" w:cstheme="minorHAnsi"/>
          <w:lang w:eastAsia="el-GR"/>
        </w:rPr>
      </w:pPr>
      <w:r w:rsidRPr="008030FA">
        <w:rPr>
          <w:rFonts w:eastAsia="Times New Roman" w:cstheme="minorHAnsi"/>
          <w:lang w:eastAsia="el-GR"/>
        </w:rPr>
        <w:t xml:space="preserve">Από τη Διαρκή Επιτροπή Παραγωγής και Εμπορίου παρόντες ήταν οι Βουλευτές κ.κ.: Αθανασίου Χαράλαμπος, </w:t>
      </w:r>
      <w:r>
        <w:rPr>
          <w:rFonts w:eastAsia="Times New Roman" w:cstheme="minorHAnsi"/>
          <w:lang w:eastAsia="el-GR"/>
        </w:rPr>
        <w:t>Καιρίδης Δημήτριος</w:t>
      </w:r>
      <w:r w:rsidRPr="008030FA">
        <w:rPr>
          <w:rFonts w:eastAsia="Times New Roman" w:cstheme="minorHAnsi"/>
          <w:lang w:eastAsia="el-GR"/>
        </w:rPr>
        <w:t xml:space="preserve">, Ανδριανός Ιωάννης, Αντωνίου Μαρία, Αραμπατζή Φωτεινή, Βασιλειάδης Βασίλειος (Λάκης), </w:t>
      </w:r>
      <w:r>
        <w:rPr>
          <w:rFonts w:eastAsia="Times New Roman" w:cstheme="minorHAnsi"/>
          <w:lang w:eastAsia="el-GR"/>
        </w:rPr>
        <w:t>Βεσυρόπουλος Απόστολος,</w:t>
      </w:r>
      <w:r w:rsidRPr="008030FA">
        <w:rPr>
          <w:rFonts w:eastAsia="Times New Roman" w:cstheme="minorHAnsi"/>
          <w:lang w:eastAsia="el-GR"/>
        </w:rPr>
        <w:t xml:space="preserve">, Βολουδάκη Σεβαστή (Σέβη), Γιόγιακας Βασίλειος, </w:t>
      </w:r>
      <w:r w:rsidR="00E7174B">
        <w:rPr>
          <w:rFonts w:eastAsia="Times New Roman" w:cstheme="minorHAnsi"/>
          <w:lang w:eastAsia="el-GR"/>
        </w:rPr>
        <w:t>Οικονόμου Ιωάννης</w:t>
      </w:r>
      <w:r w:rsidRPr="008030FA">
        <w:rPr>
          <w:rFonts w:eastAsia="Times New Roman" w:cstheme="minorHAnsi"/>
          <w:lang w:eastAsia="el-GR"/>
        </w:rPr>
        <w:t xml:space="preserve">,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Παπάς Θεοφάνης (Φάνης), Πέτσας Στυλιανός (Στέλιος), Σενετάκης Μάξιμος, Σιμόπουλος Ευστράτιος (Στράτος), </w:t>
      </w:r>
      <w:r w:rsidR="00E7174B">
        <w:rPr>
          <w:rFonts w:eastAsia="Times New Roman" w:cstheme="minorHAnsi"/>
          <w:lang w:eastAsia="el-GR"/>
        </w:rPr>
        <w:t>Σκόνδρα Ασημίνα</w:t>
      </w:r>
      <w:r w:rsidRPr="008030FA">
        <w:rPr>
          <w:rFonts w:eastAsia="Times New Roman" w:cstheme="minorHAnsi"/>
          <w:lang w:eastAsia="el-GR"/>
        </w:rPr>
        <w:t xml:space="preserve">, Σούκουλη-Βιλιάλη Μαρία-Ελένη (Μαριλένα), </w:t>
      </w:r>
      <w:r w:rsidR="00E7174B">
        <w:rPr>
          <w:rFonts w:eastAsia="Times New Roman" w:cstheme="minorHAnsi"/>
          <w:lang w:eastAsia="el-GR"/>
        </w:rPr>
        <w:t>Στυλιανίδης Ευριπίδης,</w:t>
      </w:r>
      <w:r w:rsidRPr="008030FA">
        <w:rPr>
          <w:rFonts w:eastAsia="Times New Roman" w:cstheme="minorHAnsi"/>
          <w:lang w:eastAsia="el-GR"/>
        </w:rPr>
        <w:t xml:space="preserve"> Τραγάκης Ιωάννης, Φόρτωμας Φίλιππος, Χαρακόπουλος Μάξιμος, Χατζηβασιλείου Αναστάσιος (Τάσος), Αυλωνίτης Αλέξανδρος-Χρήστος, Γιαννούλης Χρήστος, Κόκκαλης Βασίλειος, Μαμουλάκης Χαράλαμπος (Χάρης), Τζάκρη Θεοδώρα, Κατρίνης Μιχαήλ, Νικητιάδης Γεώργιος, Πάνας Απόστολος, Παρασύρης Φραγκίσκος (Φρέντυ), Χνάρης Εμμανουήλ, </w:t>
      </w:r>
      <w:r w:rsidR="00E7174B">
        <w:rPr>
          <w:rFonts w:eastAsia="Times New Roman" w:cstheme="minorHAnsi"/>
          <w:lang w:eastAsia="el-GR"/>
        </w:rPr>
        <w:t>Αποστολάκη Ελένη – Μαρία (Μιλένα),</w:t>
      </w:r>
      <w:r w:rsidRPr="008030FA">
        <w:rPr>
          <w:rFonts w:eastAsia="Times New Roman" w:cstheme="minorHAnsi"/>
          <w:lang w:eastAsia="el-GR"/>
        </w:rPr>
        <w:t xml:space="preserve"> </w:t>
      </w:r>
      <w:r w:rsidR="00E7174B">
        <w:rPr>
          <w:rFonts w:eastAsia="Times New Roman" w:cstheme="minorHAnsi"/>
          <w:lang w:eastAsia="el-GR"/>
        </w:rPr>
        <w:t>Δελής Ιωάννης</w:t>
      </w:r>
      <w:r w:rsidRPr="008030FA">
        <w:rPr>
          <w:rFonts w:eastAsia="Times New Roman" w:cstheme="minorHAnsi"/>
          <w:lang w:eastAsia="el-GR"/>
        </w:rPr>
        <w:t>, Καραθανασόπουλος Νικόλαος, Μανωλάκου Διαμάντω, Μεταξάς Κωνσταντίνος Βασίλειος, Χήτας Κωνσταντίνος, Ζεϊμπέκ Χουσεΐν, Βρεττός Νικόλαος, Καζαμίας Αλέξανδ</w:t>
      </w:r>
      <w:r w:rsidR="00E7174B">
        <w:rPr>
          <w:rFonts w:eastAsia="Times New Roman" w:cstheme="minorHAnsi"/>
          <w:lang w:eastAsia="el-GR"/>
        </w:rPr>
        <w:t xml:space="preserve">ρος, </w:t>
      </w:r>
      <w:r w:rsidR="00E7174B">
        <w:rPr>
          <w:rFonts w:eastAsia="Times New Roman" w:cstheme="minorHAnsi"/>
          <w:lang w:eastAsia="el-GR"/>
        </w:rPr>
        <w:lastRenderedPageBreak/>
        <w:t>Κεφαλά Γεωργία (Τζώρτζια)</w:t>
      </w:r>
      <w:r w:rsidRPr="008030FA">
        <w:rPr>
          <w:rFonts w:eastAsia="Times New Roman" w:cstheme="minorHAnsi"/>
          <w:lang w:eastAsia="el-GR"/>
        </w:rPr>
        <w:t xml:space="preserve">, Κόντης Ιωάννης, Δημητροκάλλης Ιωάννης, Παπαϊωάννου </w:t>
      </w:r>
      <w:r w:rsidR="00E7174B">
        <w:rPr>
          <w:rFonts w:eastAsia="Times New Roman" w:cstheme="minorHAnsi"/>
          <w:lang w:eastAsia="el-GR"/>
        </w:rPr>
        <w:t>Αρετή και Χουρδάκης Μιχαήλ.</w:t>
      </w:r>
      <w:r w:rsidR="00305661">
        <w:rPr>
          <w:rFonts w:eastAsia="Times New Roman" w:cstheme="minorHAnsi"/>
          <w:lang w:eastAsia="el-GR"/>
        </w:rPr>
        <w:t xml:space="preserve"> </w:t>
      </w:r>
      <w:r w:rsidR="00E7174B">
        <w:rPr>
          <w:rFonts w:eastAsia="Times New Roman" w:cstheme="minorHAnsi"/>
          <w:lang w:eastAsia="el-GR"/>
        </w:rPr>
        <w:t xml:space="preserve"> </w:t>
      </w:r>
    </w:p>
    <w:p w:rsidR="00A566A8" w:rsidRPr="00204102" w:rsidRDefault="008030FA" w:rsidP="00DB7221">
      <w:pPr>
        <w:spacing w:after="0" w:line="276" w:lineRule="auto"/>
        <w:ind w:firstLine="709"/>
        <w:jc w:val="both"/>
        <w:rPr>
          <w:rFonts w:eastAsia="Times New Roman" w:cstheme="minorHAnsi"/>
          <w:b/>
          <w:lang w:eastAsia="el-GR"/>
        </w:rPr>
      </w:pPr>
      <w:r w:rsidRPr="008030FA">
        <w:rPr>
          <w:rFonts w:eastAsia="Times New Roman" w:cstheme="minorHAnsi"/>
          <w:lang w:eastAsia="el-GR"/>
        </w:rPr>
        <w:t>Από την Ειδική Μόνιμη Επιτροπή Προστασίας Περιβάλλοντος παρόντες ήταν οι Βουλευτές κ.κ.: Διονύσιος Ακτύπης, Χριστίνα Αλεξοπούλου, Νικόλαος Βλαχάκος, Γεώργιος Βλάχος, Σταύρος Καλαφάτης, Μάρκος Καφούρος, Γεώργιος Κοτρωνιάς, Αθανάσιος Λιούτας, Γεώργιος Σταμάτης, Θωμαϊς (Τζίνα) Οικονόμου, Κωνσταντίνος Σκρέκας, Μιλτιάδης (Μίλτος) Χρυσομάλλης, Καλλιόπη Βέττα, Μιλτιάδης (Μίλτος) Ζαμπάρας, Συμεών Κεδίκογλου, Γεώργιος Παπαηλιού, Παναγιού (Γιώτα) Πούλου, Ανδρέας Πουλάς, Αικατερίνη (Κατερίνα) Σπυριδάκη, Εμμανουήλ (Μανώλης) Χριστοδουλάκης, Ασημίνα (Σεμίνα) Διγενή, Μανώλης Συντυχάκης, Κωνσταντίνος Μπούμπας, Θεοπίστη (Πέτη) Πέρκα, Κομνηνός Δελβερούδης, Σπυρίδων Μπιμπίλας και Πέτρος Δημητριάδης.</w:t>
      </w:r>
    </w:p>
    <w:p w:rsidR="00A566A8" w:rsidRPr="00204102" w:rsidRDefault="00A566A8" w:rsidP="00DB7221">
      <w:pPr>
        <w:spacing w:after="0" w:line="276" w:lineRule="auto"/>
        <w:ind w:firstLine="709"/>
        <w:jc w:val="both"/>
        <w:rPr>
          <w:rFonts w:cstheme="minorHAnsi"/>
        </w:rPr>
      </w:pPr>
      <w:r w:rsidRPr="00204102">
        <w:rPr>
          <w:rFonts w:eastAsia="Times New Roman" w:cstheme="minorHAnsi"/>
          <w:b/>
          <w:lang w:eastAsia="el-GR"/>
        </w:rPr>
        <w:t>ΧΡΗΣΤΟΣ ΜΠΟΥΚΩΡΟΣ</w:t>
      </w:r>
      <w:r w:rsidR="00E7174B">
        <w:rPr>
          <w:rFonts w:eastAsia="Times New Roman" w:cstheme="minorHAnsi"/>
          <w:b/>
          <w:lang w:eastAsia="el-GR"/>
        </w:rPr>
        <w:t xml:space="preserve"> </w:t>
      </w:r>
      <w:r w:rsidRPr="00204102">
        <w:rPr>
          <w:rFonts w:eastAsia="Times New Roman" w:cstheme="minorHAnsi"/>
          <w:b/>
          <w:lang w:eastAsia="el-GR"/>
        </w:rPr>
        <w:t xml:space="preserve">(Προεδρεύων των Επιτροπών): </w:t>
      </w:r>
      <w:r w:rsidRPr="00204102">
        <w:rPr>
          <w:rFonts w:cstheme="minorHAnsi"/>
        </w:rPr>
        <w:t xml:space="preserve">Κυρίες και κύριοι συνάδελφοι, αρχίζει η κοινή συνεδρίαση της Διαρκούς Επιτροπής Παραγωγής και Εμπορίου και της Ειδικής Μόνιμης Επιτροπής Προστασίας Περιβάλλοντος, με θέμα ημερήσιας διάταξης την ενημέρωση των μελών των Επιτροπών σύμφωνα με το άρθρο 36 παράγραφος 5 του Κανονισμού της Βουλής, σχετικά με το αναθεωρημένο Εθνικό Σχέδιο για την Ενέργεια και το Κλίμα. </w:t>
      </w:r>
    </w:p>
    <w:p w:rsidR="00A566A8" w:rsidRPr="00204102" w:rsidRDefault="00A566A8" w:rsidP="00DB7221">
      <w:pPr>
        <w:spacing w:after="0" w:line="276" w:lineRule="auto"/>
        <w:ind w:firstLine="709"/>
        <w:jc w:val="both"/>
        <w:rPr>
          <w:rFonts w:cstheme="minorHAnsi"/>
        </w:rPr>
      </w:pPr>
      <w:r w:rsidRPr="00204102">
        <w:rPr>
          <w:rFonts w:cstheme="minorHAnsi"/>
        </w:rPr>
        <w:t xml:space="preserve">Στη συνεδρίαση παρίστανται ο Υπουργός Περιβάλλοντος και Ενέργειας, κ. Θεόδωρος Σκυλακάκης και η Υφυπουργός Περιβάλλοντος και Ενέργειας, κυρία Αλεξάνδρα Σδούκου. </w:t>
      </w:r>
    </w:p>
    <w:p w:rsidR="00E7174B" w:rsidRDefault="00A566A8" w:rsidP="00DB7221">
      <w:pPr>
        <w:spacing w:after="0" w:line="276" w:lineRule="auto"/>
        <w:ind w:firstLine="709"/>
        <w:jc w:val="both"/>
        <w:rPr>
          <w:rFonts w:cstheme="minorHAnsi"/>
        </w:rPr>
      </w:pPr>
      <w:r w:rsidRPr="00204102">
        <w:rPr>
          <w:rFonts w:cstheme="minorHAnsi"/>
        </w:rPr>
        <w:t>Ως προς τη διαδικασία θα ξεκινήσουμε με μια εισαγωγική τοποθέτηση του κυρίου Υπουργού, θα ακολουθήσει η παρουσίαση της κυρίας Υφυπουργού ως αρμόδιας Προέδρου της Διυπουργικής Επιτροπής για το αναθεωρημένο Εθνικό Σχέδιο για την Ενέργεια και το Κλίμα, την οποία και θα παρακολουθήσουμε από τις οθόνες της αιθούσης και θα σας αποσταλεί ηλεκτρονικά μετά το πέρας της ενημέρωσης μαζί με τα πρακ</w:t>
      </w:r>
      <w:r w:rsidR="00E7174B">
        <w:rPr>
          <w:rFonts w:cstheme="minorHAnsi"/>
        </w:rPr>
        <w:t>τικά της σημερινής συνεδρίασης.</w:t>
      </w:r>
    </w:p>
    <w:p w:rsidR="00A566A8" w:rsidRPr="00204102" w:rsidRDefault="00A566A8" w:rsidP="00DB7221">
      <w:pPr>
        <w:spacing w:after="0" w:line="276" w:lineRule="auto"/>
        <w:ind w:firstLine="709"/>
        <w:jc w:val="both"/>
        <w:rPr>
          <w:rFonts w:cstheme="minorHAnsi"/>
        </w:rPr>
      </w:pPr>
      <w:r w:rsidRPr="00204102">
        <w:rPr>
          <w:rFonts w:cstheme="minorHAnsi"/>
        </w:rPr>
        <w:t xml:space="preserve">Στη συνέχεια από αυτή τη διαδικασία, θα ακολουθήσουν οι τοποθετήσεις Βουλευτών μελών των Επιτροπών κατά τη συνήθη κοινοβουλευτική διαδικασία. Παρακαλούνται οι συνάδελφοι που επιθυμούν να μιλήσουν να ενημερώσουν εγκαίρως τη γραμματεία. Η συνεδρίαση μας θα ολοκληρωθεί με την τελική τοποθέτηση εκ μέρους του Υπουργού και της Υφυπουργού, προκειμένου να δοθούν τυχόν διευκρινίσεις ή απαντήσεις στα ερωτήματα που θα τεθούν κατά τη συζήτηση. Παρακαλώ, κύριε Υπουργέ, έχετε τον λόγο από το βήμα. </w:t>
      </w:r>
    </w:p>
    <w:p w:rsidR="00A566A8" w:rsidRPr="00204102" w:rsidRDefault="00A566A8" w:rsidP="00DB7221">
      <w:pPr>
        <w:spacing w:after="0" w:line="276" w:lineRule="auto"/>
        <w:ind w:firstLine="709"/>
        <w:jc w:val="both"/>
        <w:rPr>
          <w:rFonts w:cstheme="minorHAnsi"/>
        </w:rPr>
      </w:pPr>
      <w:r w:rsidRPr="00204102">
        <w:rPr>
          <w:rFonts w:cstheme="minorHAnsi"/>
        </w:rPr>
        <w:t>Τον λόγο έχει ο κ. Υπουργός.</w:t>
      </w:r>
    </w:p>
    <w:p w:rsidR="000D66B2" w:rsidRDefault="00A566A8" w:rsidP="00DB7221">
      <w:pPr>
        <w:spacing w:after="0" w:line="276" w:lineRule="auto"/>
        <w:ind w:firstLine="709"/>
        <w:jc w:val="both"/>
        <w:rPr>
          <w:rFonts w:cstheme="minorHAnsi"/>
          <w:b/>
          <w:color w:val="FF0000"/>
        </w:rPr>
      </w:pPr>
      <w:r w:rsidRPr="00204102">
        <w:rPr>
          <w:rFonts w:cstheme="minorHAnsi"/>
          <w:b/>
        </w:rPr>
        <w:t>ΘΕΟΔΩΡΟΣ ΣΚΥΛΑΚΑΚΗΣ (</w:t>
      </w:r>
      <w:r w:rsidRPr="00204102">
        <w:rPr>
          <w:rFonts w:eastAsia="Times New Roman" w:cstheme="minorHAnsi"/>
          <w:b/>
          <w:lang w:eastAsia="el-GR"/>
        </w:rPr>
        <w:t>Υπουργός Περιβάλλοντος και Ενέργειας):</w:t>
      </w:r>
      <w:r w:rsidRPr="00204102">
        <w:rPr>
          <w:rFonts w:cstheme="minorHAnsi"/>
        </w:rPr>
        <w:t xml:space="preserve"> </w:t>
      </w:r>
    </w:p>
    <w:p w:rsidR="00305661" w:rsidRDefault="00E7174B" w:rsidP="00DB7221">
      <w:pPr>
        <w:spacing w:after="0" w:line="276" w:lineRule="auto"/>
        <w:ind w:firstLine="709"/>
        <w:jc w:val="both"/>
        <w:rPr>
          <w:rFonts w:cstheme="minorHAnsi"/>
        </w:rPr>
      </w:pPr>
      <w:r w:rsidRPr="00E7174B">
        <w:rPr>
          <w:rFonts w:cstheme="minorHAnsi"/>
        </w:rPr>
        <w:t>Κυρίες και κύριοι συνάδελφοι, κύριε Πρόεδρε, αγαπητοί συνεργάτες, αγαπητή Αλεξάνδρα και εν τέλει, ειδικά Αλεξάνδρα Σδούκου, στην προκειμένη περίπτωση όπου δούλεψε η Υφυπουργός πάρα πολύ καιρό για να προετοιμάσουμε αυτό το αναθεωρημένο ΕΣΕΚ. Η παρουσίαση σήμερα στη Βουλή αφορά όχι αυτή την κυβέρνηση αλλά πολλές, πολλές κυβερνήσεις που θα έλθουν στα επόμενα χρόνια και δεκαετίες. Γιατί θεωρώ ότι σχεδόν το σύνολο της αιθούσης είναι δεσμευμένο στην πράσινη μετάβαση, η οποία είναι και αναγκαστική από πλευράς ευρωπαϊκών κανόνων και της συμμετοχής της Ελλάδας στην Ευρωπαϊκή Ένωση, αλλά είναι και κομμάτι πιστεύω της βασικής ατζέντας των κομμάτων που διακυβέρνησαν τη χώρα μέχρι σήμερα και που έχουν τη μεγάλη πλειοψηφία στην παρούσα Βουλή.</w:t>
      </w:r>
    </w:p>
    <w:p w:rsidR="00E7174B" w:rsidRDefault="00E7174B" w:rsidP="00DB7221">
      <w:pPr>
        <w:spacing w:after="0" w:line="276" w:lineRule="auto"/>
        <w:ind w:firstLine="709"/>
        <w:jc w:val="both"/>
        <w:rPr>
          <w:rFonts w:cstheme="minorHAnsi"/>
        </w:rPr>
      </w:pPr>
      <w:r w:rsidRPr="00E7174B">
        <w:rPr>
          <w:rFonts w:cstheme="minorHAnsi"/>
        </w:rPr>
        <w:t xml:space="preserve">Η προσπάθειά μας σε αυτό το ΕΣΕΚ είναι να είμαστε όσο γίνεται πιο ρεαλιστικοί, έτσι ώστε να μειώσουμε το κόστος αυτής της μετάβασης για να λειτουργήσει όσο γίνεται πιο </w:t>
      </w:r>
      <w:r w:rsidRPr="00E7174B">
        <w:rPr>
          <w:rFonts w:cstheme="minorHAnsi"/>
        </w:rPr>
        <w:lastRenderedPageBreak/>
        <w:t xml:space="preserve">θετικά για τους πολίτες καταναλωτές και τις επιχειρήσεις. Εδώ θα μου επιτρέψετε μια πρώτη παρατήρηση γενικότερα για τα δημοσιονομικά, που ξέρετε ότι είναι ένα θέμα που πάντα παρακολουθώ μετά και από την προηγούμενη θητεία μου ειδικότερα. Στις δημοσιονομικές επιβαρύνσεις που θα έχουμε στην επόμενη τριακονταετία περίπου, εικοσιπενταετία, ας πούμε, που καλύπτει το ΕΣΕΚ, θα πρέπει να λάβουμε και όλη η Ευρώπη να λάβει και όλος ο πλανήτης να λάβει υπόψη του, αυτές που ξέρουμε ότι θα έλθουν αλλά δεν ξέρουμε ούτε τον χρόνο ούτε τον τύπο ούτε και τη συχνότητα λόγω κλιματικής κρίσης. Ο «Daniel» τον οποίον ζήσαμε, αλλά και τα άλλα φαινόμενα κλιματικής κρίσης, μας δείχνουν ότι ζούμε σε ένα καινούργιο κλίμα πια, κλίμα για το οποίο δεν έχουμε πραγματικά στατιστικά στοιχεία για το πώς θα εξελιχθεί. Το μόνο που ξέρουμε είναι ότι αυτό το καινούργιο κλίμα ό,τι και να γίνει θα χειροτερεύει από πλευράς φαινομένων, τουλάχιστον </w:t>
      </w:r>
      <w:r>
        <w:rPr>
          <w:rFonts w:cstheme="minorHAnsi"/>
        </w:rPr>
        <w:t>για τα επόμενα 30 με 40 χρόνια.</w:t>
      </w:r>
    </w:p>
    <w:p w:rsidR="00E7174B" w:rsidRPr="00E7174B" w:rsidRDefault="00E7174B" w:rsidP="00DB7221">
      <w:pPr>
        <w:spacing w:after="0" w:line="276" w:lineRule="auto"/>
        <w:ind w:firstLine="709"/>
        <w:jc w:val="both"/>
        <w:rPr>
          <w:rFonts w:cstheme="minorHAnsi"/>
        </w:rPr>
      </w:pPr>
      <w:r w:rsidRPr="00E7174B">
        <w:rPr>
          <w:rFonts w:cstheme="minorHAnsi"/>
        </w:rPr>
        <w:t>Γιατί θα χειροτερεύει; Αυτό θέλω να το καταλάβει η αίθουσα, γιατί είναι κλειδί για την κατανόηση των προβλημάτων που θα έχει οποιαδήποτε κυβέρνηση στην Ελλάδα, στην Ευρώπη</w:t>
      </w:r>
      <w:r w:rsidR="00305661">
        <w:rPr>
          <w:rFonts w:cstheme="minorHAnsi"/>
        </w:rPr>
        <w:t xml:space="preserve"> </w:t>
      </w:r>
      <w:r w:rsidRPr="00E7174B">
        <w:rPr>
          <w:rFonts w:cstheme="minorHAnsi"/>
        </w:rPr>
        <w:t>και στον πλανήτη τις επόμενες δεκαετίες. Το φαινόμενο του θερμοκηπίου, είναι ένα αθροιστικό φαινόμενο. Το διοξείδιο του άνθρακα που προσπαθούμε να το μειώσουμε με αυτό το ΕΣΕΚ, εμείς όπως και όλη η Ευρώπη και μέσω των παγκόσμιων συμφωνιών</w:t>
      </w:r>
      <w:r w:rsidR="00305661">
        <w:rPr>
          <w:rFonts w:cstheme="minorHAnsi"/>
        </w:rPr>
        <w:t xml:space="preserve"> </w:t>
      </w:r>
      <w:r w:rsidRPr="00E7174B">
        <w:rPr>
          <w:rFonts w:cstheme="minorHAnsi"/>
        </w:rPr>
        <w:t>στον πλανήτη για το κλίμα, μένει 100 χρόνια στην ατμόσφαιρα. Αυτό σημαίνει ότι η όποια μείωση πετύχει -και ακόμη δεν έχουμε πετύχει μείωση-, είμαστε στην προσπάθεια να πετύχουμε μείωση των αερίων του θερμοκηπίου σε πραγματικούς όρους. Η όποια μείωση πετύχεις είναι μικρότερη από τις ποσότητες που έφευγαν πριν 100 χρόνια. Ας πούμε 100 χρόνια γιατί εδώ υπάρχει συζήτηση αν είναι λιγότερο ή παραπάνω. Δεν θα μπω στη λεπτομέρεια. Αλλά πρέπει να καταλάβετε ότι το 1925 η παγκόσμια οικονομία, ήταν πολύ μικρότερη απ’ ότι σήμερα και οι ρύποι που έβγαζε ήταν πολύ μικρότεροι. Ακόμη και όταν θα αρχίσουμε ως πλανήτης να μειώνουμε τους ρύπους σε 3 σε 5 θα δούμε σε πόσο χρόνο. Αυτή η πραγματική μείωση των ρύπων, δεν θα έρθει γιατί θα πρέπει να φτάσουμε σε τέτοια μείωση που να ισοδυναμεί με τις ποσότητες που έμπαιναν πριν από έναν αιώνα. Αυτό πρακτικά τι σημαίνει; Σημαίνει ότι αυτές οι επιβαρύνσεις και ο Ντάνιελ</w:t>
      </w:r>
      <w:r w:rsidR="00305661">
        <w:rPr>
          <w:rFonts w:cstheme="minorHAnsi"/>
        </w:rPr>
        <w:t xml:space="preserve"> </w:t>
      </w:r>
      <w:r w:rsidRPr="00E7174B">
        <w:rPr>
          <w:rFonts w:cstheme="minorHAnsi"/>
        </w:rPr>
        <w:t>ήταν 2% του ΑΕΠ έτσι με τη μία, θα έρχονται και δεν θα ξέρουμε πού πώς και πότε. Ούτε να προβλέπουμε θα μπορούμε.</w:t>
      </w:r>
    </w:p>
    <w:p w:rsidR="00E7174B" w:rsidRPr="00E7174B" w:rsidRDefault="00E7174B" w:rsidP="00DB7221">
      <w:pPr>
        <w:spacing w:after="0" w:line="276" w:lineRule="auto"/>
        <w:ind w:firstLine="709"/>
        <w:jc w:val="both"/>
        <w:rPr>
          <w:rFonts w:cstheme="minorHAnsi"/>
        </w:rPr>
      </w:pPr>
      <w:r w:rsidRPr="00E7174B">
        <w:rPr>
          <w:rFonts w:cstheme="minorHAnsi"/>
        </w:rPr>
        <w:t xml:space="preserve"> Ταυτόχρονα λοιπόν, με τις τεράστιες επενδύσεις που πρέπει να κάνουμε για την πράσινη μετάβαση, ταυτόχρονα, πρέπει να κάνουμε και επενδύσεις πολύ σημαντικές στην πρόληψη των φαινομένων και ταυτόχρονα και να πληρώνουμε και τις καταστροφές που δεν θα μπορούμε να προλάβουμε λόγω μεγέθους, ή λόγω του απρόβλεπτου που θα έχουμε. Αντιλαμβάνεστε ότι η άσκηση απαιτεί απόλυτο ρεαλισμό και πολύ αυστηρή προσέγγιση από την πλευρά των σχεδιαστών των ίδιων, για το πώς θα χρηματοδοτηθεί αυτή η προσπάθεια, ακριβώς γιατί η χρηματοδότηση αυτής της προσπάθειας θα γίνεται σε ένα καθεστώς σπανιότητας δημοσιονομικών πόρων. Για την Ελλάδα, αυτό το ΕΣΕΚ και αυτή η μετάβαση έχει τη δυσκολία που σας περιέγραψα, αλλά αποτελεί και μια τεράστια ευκαιρία. Ποια είναι η ευκαιρία; Η ευκαιρία είναι να μπορέσουμε να γίνουμε μία χώρα ενεργειακά, εθνικά ανεξάρτητη. Πρέπει να καταλάβουμε το εξής: Τα ορυκτά καύσιμα, οδήγησαν εδώ και στην ουσία από τις αρχές του περασμένου αιώνα σε μία διαρκή και αυξανόμενη εξάρτηση της χώρας από εισαγόμενη ενέργεια. Από την ώρα που άρχισε το πετρέλαιο να είναι κυρίαρχο καύσιμο στην ενεργειακή μας κατανάλωση, η Ελλάδα είναι μία ενεργειακά εξαρτημένη χώρα. Μία χώρα, που πληρώνει πολύ ακριβά για να εισάγει ενέργεια και που δεν παράγει αρκετή ενέργεια. Ακόμη και όταν είχαμε παραγωγή με λιγνίτη που ήταν ένα μη εισαγόμενο καύσιμο εγχώριο καύσιμο αυτή η παραγωγή και με τα υδροηλεκτρικά που φτιάξαμε τη δεκαετία του </w:t>
      </w:r>
      <w:r w:rsidRPr="00E7174B">
        <w:rPr>
          <w:rFonts w:cstheme="minorHAnsi"/>
        </w:rPr>
        <w:lastRenderedPageBreak/>
        <w:t>60 κατά βάση, αυτή η παραγωγή, κάλυπτε μόνο ένα κομμάτι μεγάλο της ηλεκτρικής μας κατανάλωσης. Η υπόλοιπη κατανάλωση, που αφορούσε στη θέρμανση και στις μεταφορές και μεγάλο κομμάτι της βιομηχανίας, ήταν όλη εισαγόμενη, πετρέλαιο. Συνεπώς, ακόμη και όταν είχαμε τον λιγνίτη ήμασταν εξαρτημένοι, βαθιά εξαρτημένοι από τις διεθνείς οικονομικές κρίσεις, από τα παγκόσμια καρτέλ του πετρελαίου και του φυσικού αερίου αργότερα, γιατί υπάρχουν καρτέλ. Τα πιο μεγάλα καρτέλ στον πλανήτη, είναι οι χώρες που παράγουν πετρέλαιο κατά βάση. Το φυσικό αέριο, έχει λίγο διαφορετική δομή, αλλά η Ρωσία χρησιμοποίησε το φυσικό αέριο με τη μορφή με μη αγοραίο τρόπο όταν ήρθε</w:t>
      </w:r>
      <w:r w:rsidR="00305661">
        <w:rPr>
          <w:rFonts w:cstheme="minorHAnsi"/>
        </w:rPr>
        <w:t xml:space="preserve"> </w:t>
      </w:r>
      <w:r w:rsidRPr="00E7174B">
        <w:rPr>
          <w:rFonts w:cstheme="minorHAnsi"/>
        </w:rPr>
        <w:t>ο πόλεμος της Ουκρανίας.</w:t>
      </w:r>
    </w:p>
    <w:p w:rsidR="00E7174B" w:rsidRPr="00E7174B" w:rsidRDefault="00E7174B" w:rsidP="00DB7221">
      <w:pPr>
        <w:spacing w:after="0" w:line="276" w:lineRule="auto"/>
        <w:ind w:firstLine="709"/>
        <w:jc w:val="both"/>
        <w:rPr>
          <w:rFonts w:cstheme="minorHAnsi"/>
        </w:rPr>
      </w:pPr>
      <w:r w:rsidRPr="00E7174B">
        <w:rPr>
          <w:rFonts w:cstheme="minorHAnsi"/>
        </w:rPr>
        <w:t>Πώς θα πετύχουμε αυτή την ενεργειακή ανεξαρτησία; Το κλειδί είναι να δημιουργήσουμε ένα πολύ μεγάλο στόλο από ανανεώσιμες πηγές ενέργειας. Το ΕΣΕΚ αυτό περιγράφει και αυτό θα μας οδηγήσει σε πολύ χαμηλές τιμές, σε μεγάλες εξαγωγές ηλεκτρικής ενέργειας, σε σταδιακή υποκατάσταση του πετρελαίου, καθώς περνάει ο ηλεκτρισμός και το υποκαθιστά το πετρέλαιο στις μεταφορές με την ηλεκτροκίνηση, στη θέρμανση με τις αντλίες θερμότητας, καθώς και στις βιομηχανίες.</w:t>
      </w:r>
    </w:p>
    <w:p w:rsidR="00E7174B" w:rsidRPr="00E7174B" w:rsidRDefault="00E7174B" w:rsidP="00DB7221">
      <w:pPr>
        <w:spacing w:after="0" w:line="276" w:lineRule="auto"/>
        <w:ind w:firstLine="709"/>
        <w:jc w:val="both"/>
        <w:rPr>
          <w:rFonts w:cstheme="minorHAnsi"/>
        </w:rPr>
      </w:pPr>
      <w:r w:rsidRPr="00E7174B">
        <w:rPr>
          <w:rFonts w:cstheme="minorHAnsi"/>
        </w:rPr>
        <w:t xml:space="preserve"> Αυτή η υποκατάσταση θα μας επιτρέψει να είμαστε ένας καθαρός εξαγωγέας και μεγάλος εξαγωγέας ηλεκτρικής ενέργειας, ώστε να έχουμε μονίμως πολύ χαμηλές τιμές ενέργειας και να έχουμε ένα πολύ πιο υγιές εξωτερικό ισοζύγιο. Αυτή είναι η οικονομική πτυχή της Πράσινης Μετάβασης για την Ελλάδα. Αυτό είναι κάτι που το λέμε θεωρητικά; Όχι, καθώς είναι κάτι που το κάνουμε ήδη. Αυτό προβλέπεται στο ΕΣΕΚ και βάζω τα νούμερα του 2022 και του 2025 που είναι ασφαλή νούμερα και δεν είναι κάτι που μπορεί κανείς να αμφισβητήσει.</w:t>
      </w:r>
    </w:p>
    <w:p w:rsidR="00E7174B" w:rsidRPr="00E7174B" w:rsidRDefault="00E7174B" w:rsidP="00DB7221">
      <w:pPr>
        <w:spacing w:after="0" w:line="276" w:lineRule="auto"/>
        <w:ind w:firstLine="709"/>
        <w:jc w:val="both"/>
        <w:rPr>
          <w:rFonts w:cstheme="minorHAnsi"/>
        </w:rPr>
      </w:pPr>
      <w:r w:rsidRPr="00E7174B">
        <w:rPr>
          <w:rFonts w:cstheme="minorHAnsi"/>
        </w:rPr>
        <w:t xml:space="preserve"> Αυτή είναι μία αύξηση από τα 22 γιγαβάτ στα 28 γιγαβάτ το 2025 σε συνολική εγκατεστημένη ισχύ, εκ των οποίων η μεγάλη αύξηση είναι σε (ΑΠΕ) ενώ έχουμε μείωση στους λιγνίτες. Με ασφάλεια προβλέπουμε ότι από το 2030, από τα 22 γιγαβάτ του 2022 θα πάμε στα 36 γιγαβάτ σε συνολική εγκατεστημένη ισχύ και από τα 5 γιγαβάτ φωτοβολταϊκών να πάμε στα 13,5 γιγαβάτ το 2030 και από τα 4705 των αιολικών να πάμε στα περίπου 9 γιγαβάτ αιολικών.</w:t>
      </w:r>
    </w:p>
    <w:p w:rsidR="00E7174B" w:rsidRPr="00E7174B" w:rsidRDefault="00E7174B" w:rsidP="00DB7221">
      <w:pPr>
        <w:spacing w:after="0" w:line="276" w:lineRule="auto"/>
        <w:ind w:firstLine="709"/>
        <w:jc w:val="both"/>
        <w:rPr>
          <w:rFonts w:cstheme="minorHAnsi"/>
        </w:rPr>
      </w:pPr>
      <w:r w:rsidRPr="00E7174B">
        <w:rPr>
          <w:rFonts w:cstheme="minorHAnsi"/>
        </w:rPr>
        <w:t xml:space="preserve"> Τώρα, τι σημαίνει αυτό για τις τιμές. Κατ’ αρχήν να ξέρουμε ότι στις τιμές έχουμε κάτι που μας κυνηγάει από το παρελθόν. Οι διαδοχικές κυβερνήσεις και η πολιτεία όπως λέω εγώ δώσανε και είναι τελείως αποκομματοποιημένη η σημερινή παρουσίαση από τη δική μου πλευρά, γιατί ο σκοπός είναι να κάνουμε μία συζήτηση όσον αφορά στο μέλλον. Γι’ αυτό λέω ότι δώσαμε σαν διαδοχικές κυβερνήσεις, ως πολιτεία, πάρα πολύ υψηλές επιδοτήσεις στο παρελθόν, τις οποίες τώρα πληρώνουμε με ένα ποσό της τάξεως αν δεν κάνω λάθος των 800 εκατομμυρίων και που πληρώνουμε κάθε χρόνο για τις παλαιότερες επιδοτήσεις τις οποίες είχαμε δώσει.</w:t>
      </w:r>
    </w:p>
    <w:p w:rsidR="00E7174B" w:rsidRPr="00E7174B" w:rsidRDefault="00E7174B" w:rsidP="00DB7221">
      <w:pPr>
        <w:spacing w:after="0" w:line="276" w:lineRule="auto"/>
        <w:ind w:firstLine="709"/>
        <w:jc w:val="both"/>
        <w:rPr>
          <w:rFonts w:cstheme="minorHAnsi"/>
        </w:rPr>
      </w:pPr>
      <w:r w:rsidRPr="00E7174B">
        <w:rPr>
          <w:rFonts w:cstheme="minorHAnsi"/>
        </w:rPr>
        <w:t xml:space="preserve"> Αυτό έχει να κάνει και με τις αποφάσεις που πρέπει να πάρουμε σε σχέση με τις μελλοντικές τεχνολογίες. Να μην ξανακάνουμε τα λάθη του παρελθόντος και να επιδοτούμε νωρίς τις τεχνολογίες που για μας ως οικονομία θα έχουν την ελάχιστη προστιθέμενη αξία και δεν θα είμαστε πρωταγωνιστές σε αυτές τις τεχνολογίες. Θα πρέπει να γνωρίζουμε ότι οι επιδοτήσεις είναι ένα τεράστιο όπλο, με το οποίο πρέπει να</w:t>
      </w:r>
      <w:r w:rsidR="00305661">
        <w:rPr>
          <w:rFonts w:cstheme="minorHAnsi"/>
        </w:rPr>
        <w:t xml:space="preserve"> </w:t>
      </w:r>
      <w:r w:rsidRPr="00E7174B">
        <w:rPr>
          <w:rFonts w:cstheme="minorHAnsi"/>
        </w:rPr>
        <w:t xml:space="preserve">πυροβολείς όταν βλέπεις «το άσπρο στο μάτι του εχθρού». Δηλαδή, όταν βλέπεις ότι αυτή η επιδότηση θα είναι πραγματικά θετική για την οικονομία. Εμείς δώσαμε επιδοτήσεις σε διάφορες φάσεις, οι οποίες τελικά μας οδηγούν σε σημερινές υψηλές τιμές που πληρώνουν οι καταναλωτές και </w:t>
      </w:r>
      <w:r w:rsidRPr="00E7174B">
        <w:rPr>
          <w:rFonts w:cstheme="minorHAnsi"/>
        </w:rPr>
        <w:lastRenderedPageBreak/>
        <w:t>δεν απολαμβάνουν σήμερα και για τα επόμενα κάποια 5-7 χρόνια δεν θα απολαμβάνουν όλα τα πλεονεκτήματα των ΑΠΕ, εξαιτίας των παλαιών επιδοτήσεων.</w:t>
      </w:r>
    </w:p>
    <w:p w:rsidR="00E7174B" w:rsidRPr="00E7174B" w:rsidRDefault="00E7174B" w:rsidP="00DB7221">
      <w:pPr>
        <w:spacing w:after="0" w:line="276" w:lineRule="auto"/>
        <w:ind w:firstLine="709"/>
        <w:jc w:val="both"/>
        <w:rPr>
          <w:rFonts w:cstheme="minorHAnsi"/>
        </w:rPr>
      </w:pPr>
      <w:r w:rsidRPr="00E7174B">
        <w:rPr>
          <w:rFonts w:cstheme="minorHAnsi"/>
        </w:rPr>
        <w:t>Παρ’ όλα αυτά, οι ΑΠΕ θα δημιουργήσουν παρά πολύ χαμηλές τιμές. Θα δημιουργούσε όμως, και κάτι ακόμη που πρέπει να το λαμβάνουμε υπόψη μας σε όλο τον σχεδιασμό του ΕΣΕΚ. Θα δημιουργήσουν πολύ υψηλή μεταβλητότητα κατά καιρούς στις τιμές. Αυτό δεν θα αφορά μόνο στην ημέρα, ήδη στη διάρκεια της ημέρας σήμερα στη χονδρική, έχουμε πάνω από 100 ευρώ διαφορά από την ώρα που δουλεύουν μαζικά οι ΑΠΕ</w:t>
      </w:r>
      <w:r w:rsidR="00305661">
        <w:rPr>
          <w:rFonts w:cstheme="minorHAnsi"/>
        </w:rPr>
        <w:t xml:space="preserve"> </w:t>
      </w:r>
      <w:r w:rsidRPr="00E7174B">
        <w:rPr>
          <w:rFonts w:cstheme="minorHAnsi"/>
        </w:rPr>
        <w:t>με τις ώρες που δεν δουλεύουν. Δεν αφορά μόνο στην εποχή -έχουμε περιόδους που παράγουμε, την άνοιξη π.χ., που θα ξέρουμε όλοι ότι οι τιμές μας θα είναι πολύ χαμηλές, γιατί έχουμε πολύ μικρότερη ζήτηση και οι ΑΠΕ δουλεύουν φουλ-, θα αφορά και περιόδους επενδυτικών κύκλων. Ποιο είναι το θέμα που έχουν οι ΑΠΕ;</w:t>
      </w:r>
    </w:p>
    <w:p w:rsidR="00E7174B" w:rsidRPr="00E7174B" w:rsidRDefault="00E7174B" w:rsidP="00DB7221">
      <w:pPr>
        <w:spacing w:after="0" w:line="276" w:lineRule="auto"/>
        <w:ind w:firstLine="709"/>
        <w:jc w:val="both"/>
        <w:rPr>
          <w:rFonts w:cstheme="minorHAnsi"/>
        </w:rPr>
      </w:pPr>
      <w:r w:rsidRPr="00E7174B">
        <w:rPr>
          <w:rFonts w:cstheme="minorHAnsi"/>
        </w:rPr>
        <w:t>Οι ΑΠΕ, έχουν πολύ υψηλό αρχικό κόστος επένδυσης και σχεδόν μηδενικό οριακό κόστος λειτουργίας. Δηλαδή, κάνεις την επένδυση, όταν πληρώσεις τα δάνεια και θα πάρεις πίσω την απόσβεση των κεφαλαίων σου, μετά σε συμφέρει να μπαίνεις με μισό ευρώ που λέει ο λόγος, με μερικά σεντς να πουλήσεις, γιατί ακόμη και με αυτά θα βγάζεις χρήματα. Ταυτόχρονα, αν όλο αυτό γίνεται μαζικά, δηλαδή, τελειώνει η ζωή, η απόσβεσή τους, αλλά έχουν άλλα 10 χρόνια που μπορούν να πουλάνε με πάρα πολύ χαμηλό οριακό κόστος και να βγάζουν λεφτά. Αυτό, θα πιέζει συνεχώς προς τα κάτω τις τιμές, θα οδηγεί σε περιόδους που θα σταματάνε οι επενδύσεις σε ΑΠΕ, λόγω των πολύ χαμηλών τιμών, θα δημιουργείται σπάνια,</w:t>
      </w:r>
      <w:r w:rsidR="00305661">
        <w:rPr>
          <w:rFonts w:cstheme="minorHAnsi"/>
        </w:rPr>
        <w:t xml:space="preserve"> </w:t>
      </w:r>
      <w:r w:rsidRPr="00E7174B">
        <w:rPr>
          <w:rFonts w:cstheme="minorHAnsi"/>
        </w:rPr>
        <w:t>θα ξανανεβαίνουν οι τιμές και θα επανερχόμεθα</w:t>
      </w:r>
      <w:r w:rsidR="00305661">
        <w:rPr>
          <w:rFonts w:cstheme="minorHAnsi"/>
        </w:rPr>
        <w:t xml:space="preserve"> </w:t>
      </w:r>
      <w:r w:rsidRPr="00E7174B">
        <w:rPr>
          <w:rFonts w:cstheme="minorHAnsi"/>
        </w:rPr>
        <w:t>σε νέο κύκλο επενδύσεων σε ΑΠΕ. Αυτή η διαδικασία που σας περιγράφω, απαιτεί και από τη δική μας πλευρά και εδώ είναι η ουσία του ΕΣΕΚ, να παρακολουθούμε και να συγκρατούμε σε κάποιες περιόδους τις επενδύσεις, για να μην μας δημιουργηθεί ένας ακραίος κύκλος, που θα διαλύσει τους επενδυτές.</w:t>
      </w:r>
    </w:p>
    <w:p w:rsidR="00E7174B" w:rsidRPr="00E7174B" w:rsidRDefault="00E7174B" w:rsidP="00DB7221">
      <w:pPr>
        <w:spacing w:after="0" w:line="276" w:lineRule="auto"/>
        <w:ind w:firstLine="709"/>
        <w:jc w:val="both"/>
        <w:rPr>
          <w:rFonts w:cstheme="minorHAnsi"/>
        </w:rPr>
      </w:pPr>
      <w:r w:rsidRPr="00E7174B">
        <w:rPr>
          <w:rFonts w:cstheme="minorHAnsi"/>
        </w:rPr>
        <w:t xml:space="preserve"> Για παράδειγμα, έχουμε πολύ μεγάλες επενδύσεις σε φωτοβολταϊκά, οι οποίες έχουν ήδη δρομολογηθεί. Για κάποια χρόνια, θα πρέπει να είμαστε με μεγάλη αυτοσυγκράτηση σε αυτού του είδους τις επενδύσεις, διότι για να έχετε μία αίσθηση αριθμητική, η ζήτηση στην ενέργεια την ηλεκτρική, είναι από 3,5-4 μέχρι 10,5 άντε 11 γιγαβάτ. Ήδη, έχουμε 8,5 εγκατεστημένα και σε τρία χρόνια, θα έχουμε 14, όμως θα πάμε πιο γρήγορα στο 30 από ότι λέει το ΕΣΕΚ, στα φωτοβολταϊκά. Με μάξιμουμ ζήτηση 14 με 10,5 η οποία δεν θα γίνει 14 το 2030 έχοντας και όλες τις άλλες πηγές ενέργειας, δηλαδή άμα φυσάει και ταυτόχρονα έχουμε λειτουργία και ήλιο θα έχουμε αρνητικές τιμές.</w:t>
      </w:r>
    </w:p>
    <w:p w:rsidR="00E7174B" w:rsidRPr="00E7174B" w:rsidRDefault="00E7174B" w:rsidP="00DB7221">
      <w:pPr>
        <w:spacing w:after="0" w:line="276" w:lineRule="auto"/>
        <w:ind w:firstLine="709"/>
        <w:jc w:val="both"/>
        <w:rPr>
          <w:rFonts w:cstheme="minorHAnsi"/>
        </w:rPr>
      </w:pPr>
      <w:r w:rsidRPr="00E7174B">
        <w:rPr>
          <w:rFonts w:cstheme="minorHAnsi"/>
        </w:rPr>
        <w:t xml:space="preserve"> Χρειάζεται, λοιπόν, να είμαστε πολύ προσεκτικοί σ’ αυτό τον σχεδιασμό για το πώς θα πάμε.</w:t>
      </w:r>
      <w:r w:rsidR="00305661">
        <w:rPr>
          <w:rFonts w:cstheme="minorHAnsi"/>
        </w:rPr>
        <w:t xml:space="preserve"> </w:t>
      </w:r>
      <w:r w:rsidRPr="00E7174B">
        <w:rPr>
          <w:rFonts w:cstheme="minorHAnsi"/>
        </w:rPr>
        <w:t>Αυτός ο σχεδιασμός θα μας οδηγήσει</w:t>
      </w:r>
      <w:r w:rsidR="00305661">
        <w:rPr>
          <w:rFonts w:cstheme="minorHAnsi"/>
        </w:rPr>
        <w:t xml:space="preserve"> </w:t>
      </w:r>
      <w:r w:rsidRPr="00E7174B">
        <w:rPr>
          <w:rFonts w:cstheme="minorHAnsi"/>
        </w:rPr>
        <w:t>να έχουμε εργαλεία για να μειώσουμε αυτές τις ακρότητες. Ποια είναι τα εργαλεία;</w:t>
      </w:r>
    </w:p>
    <w:p w:rsidR="00E7174B" w:rsidRPr="00E7174B" w:rsidRDefault="00E7174B" w:rsidP="00DB7221">
      <w:pPr>
        <w:spacing w:after="0" w:line="276" w:lineRule="auto"/>
        <w:ind w:firstLine="709"/>
        <w:jc w:val="both"/>
        <w:rPr>
          <w:rFonts w:cstheme="minorHAnsi"/>
        </w:rPr>
      </w:pPr>
      <w:r w:rsidRPr="00E7174B">
        <w:rPr>
          <w:rFonts w:cstheme="minorHAnsi"/>
        </w:rPr>
        <w:t xml:space="preserve"> Είναι η αποθήκευση που έχουμε βάλει μπροστά, φουλ, είναι το τέλος των επιδοτήσεων στην αποθήκευση. Γιατί οι επιδοτήσεις πολλές φορές καθυστερούν τις επενδύσεις μάλλον, παρά τις επιταχύνουν, για τον απλούστατο λόγο ότι προτιμάς να διεκδικήσεις μία επιδότηση και να περιμένεις – βλέπετε - στους αναπτυξιακούς νόμους συμβαίνει, παρά να κάνεις την επένδυση αύριο. Η αποθήκευση, λοιπόν, με πολλούς τρόπους αντλησιοταμίευση και μπαταρίες και η διαχείριση της ζήτησης.</w:t>
      </w:r>
    </w:p>
    <w:p w:rsidR="00E7174B" w:rsidRPr="00E7174B" w:rsidRDefault="00E7174B" w:rsidP="00DB7221">
      <w:pPr>
        <w:spacing w:after="0" w:line="276" w:lineRule="auto"/>
        <w:ind w:firstLine="709"/>
        <w:jc w:val="both"/>
        <w:rPr>
          <w:rFonts w:cstheme="minorHAnsi"/>
        </w:rPr>
      </w:pPr>
      <w:r w:rsidRPr="00E7174B">
        <w:rPr>
          <w:rFonts w:cstheme="minorHAnsi"/>
        </w:rPr>
        <w:t xml:space="preserve"> Σήμερα, δεν έχουμε σχεδόν καθόλου διαχείριση ζήτησης, με εξαίρεση τις πολύ μεγάλες επιχειρήσεις. Η μόνη άλλη που κάνουμε διαχείριση ζήτησης, θα μας απασχολήσει αυτό και στις τρέχουσες συζητήσεις μας στη Βουλή</w:t>
      </w:r>
      <w:r>
        <w:rPr>
          <w:rFonts w:cstheme="minorHAnsi"/>
        </w:rPr>
        <w:t xml:space="preserve">, είναι με το νυχτερινό ρεύμα. </w:t>
      </w:r>
      <w:r w:rsidRPr="00E7174B">
        <w:rPr>
          <w:rFonts w:cstheme="minorHAnsi"/>
        </w:rPr>
        <w:t xml:space="preserve">Το νυκτερινό ρεύμα έχει λάθος διαχείριση, γιατί την ώρα που δίνουμε 11:00 μ.μ., ώρα που </w:t>
      </w:r>
      <w:r w:rsidRPr="00E7174B">
        <w:rPr>
          <w:rFonts w:cstheme="minorHAnsi"/>
        </w:rPr>
        <w:lastRenderedPageBreak/>
        <w:t>αρχίζει το νυκτερινό, το καλοκαίρι οι τιμές είναι στον «ουρανό» και καλούμε τους ανθρώπους να καταναλώσουν παραπάνω την ώρα που οι τιμές είναι ακριβές ενώ, η διαχείριση ζήτησης τι σημαίνει;</w:t>
      </w:r>
    </w:p>
    <w:p w:rsidR="00E7174B" w:rsidRPr="00E7174B" w:rsidRDefault="00E7174B" w:rsidP="00DB7221">
      <w:pPr>
        <w:spacing w:after="0" w:line="276" w:lineRule="auto"/>
        <w:ind w:firstLine="709"/>
        <w:jc w:val="both"/>
        <w:rPr>
          <w:rFonts w:cstheme="minorHAnsi"/>
        </w:rPr>
      </w:pPr>
      <w:r w:rsidRPr="00E7174B">
        <w:rPr>
          <w:rFonts w:cstheme="minorHAnsi"/>
        </w:rPr>
        <w:t xml:space="preserve"> Να μεταφέρεις τη ζήτηση όσο μπορείς, από την ώρα που οι τιμές είναι ακριβές στην ώρα που είναι φθηνές ή που πετάς ενέργεια για να μπορέσεις να δώσεις φθηνότερη ενέργεια στον καταναλωτή, φθηνότερη τελική ενέργεια. Η διαχείριση ζήτησης, λοιπόν, είναι κι αυτή ένα πολύ μεγάλο θέμα το οποίο αφορά στους έξυπνους μετρητές, που έχουμε καθυστερήσει για λόγους δικαστικούς, αλλά τώρα επιτέλους, ξεκινάνε. Αφορά πάρα πολύ τις επιχειρήσεις και αφορά λιγότερο στα νοικοκυριά, αλλά καθώς θα περνάει ο καιρός θα τα αφορά όλο και παραπάνω.</w:t>
      </w:r>
    </w:p>
    <w:p w:rsidR="00E7174B" w:rsidRPr="00E7174B" w:rsidRDefault="00E7174B" w:rsidP="00DB7221">
      <w:pPr>
        <w:spacing w:after="0" w:line="276" w:lineRule="auto"/>
        <w:ind w:firstLine="709"/>
        <w:jc w:val="both"/>
        <w:rPr>
          <w:rFonts w:cstheme="minorHAnsi"/>
        </w:rPr>
      </w:pPr>
      <w:r w:rsidRPr="00E7174B">
        <w:rPr>
          <w:rFonts w:cstheme="minorHAnsi"/>
        </w:rPr>
        <w:t xml:space="preserve"> Ξαναγυρνάω πίσω στο βασικό μου θέμα. Αυτή η είσοδος των ΑΠΕ, η μαζική που θα οδηγήσει σε χαμηλότερες τιμές έχει συνεπώς, πολλά δύσκολα υποκεφάλαια. Από κεφάλαια που ο μέσος καταναλωτής δεν μπορεί να παρακολουθήσει, χρειάζεται πολύς χρόνος να ασχολείσαι με τα ενεργειακά για να έχεις την πλήρη, όχι την πλήρη εικόνα, για</w:t>
      </w:r>
      <w:r w:rsidR="00305661">
        <w:rPr>
          <w:rFonts w:cstheme="minorHAnsi"/>
        </w:rPr>
        <w:t xml:space="preserve"> </w:t>
      </w:r>
      <w:r w:rsidRPr="00E7174B">
        <w:rPr>
          <w:rFonts w:cstheme="minorHAnsi"/>
        </w:rPr>
        <w:t>να έχεις μια κάπως καλή εικόνα του πώς θα λειτουργήσει αυτή η μετάβαση. Έχει και πτυχές πολύ δύσκολες, γιατί θα έχει τις περιόδους αυτές που σας είπα, τα μεγάλα σκαμπανεβάσματα εξού και κάνουμε και τις διασυνδέσεις και προωθούμε τόσο πολύ τις διασυνδέσεις. Γιατί</w:t>
      </w:r>
      <w:r w:rsidR="00305661">
        <w:rPr>
          <w:rFonts w:cstheme="minorHAnsi"/>
        </w:rPr>
        <w:t xml:space="preserve"> </w:t>
      </w:r>
      <w:r w:rsidRPr="00E7174B">
        <w:rPr>
          <w:rFonts w:cstheme="minorHAnsi"/>
        </w:rPr>
        <w:t>και οι διασυνδέσεις μειώνουν την στοχαστικότητα του συστήματος και μας επιτρέπουν να διαχειριστούμε όλα αυτά τα σκαμπανεβάσματα, πιο αποτελεσματικά και έχει και ένα τελικό αποτέλεσμα.</w:t>
      </w:r>
    </w:p>
    <w:p w:rsidR="00E7174B" w:rsidRPr="00E7174B" w:rsidRDefault="00E7174B" w:rsidP="00DB7221">
      <w:pPr>
        <w:spacing w:after="0" w:line="276" w:lineRule="auto"/>
        <w:ind w:firstLine="709"/>
        <w:jc w:val="both"/>
        <w:rPr>
          <w:rFonts w:cstheme="minorHAnsi"/>
        </w:rPr>
      </w:pPr>
      <w:r w:rsidRPr="00E7174B">
        <w:rPr>
          <w:rFonts w:cstheme="minorHAnsi"/>
        </w:rPr>
        <w:t xml:space="preserve"> Το τελικό αποτέλεσμα, δεν είναι μόνο ότι θα πετύχουμε τους στόχους μας για το CO2 (διοξείδιο του άνθρακα), ήδη η Ελλάδα έχει μεγαλύτερη μείωση από τους στόχους που της έχουν τεθεί. Κοιτάμε να δούμε, αν μπορούμε να δώσουμε και μερικά εκατομμύρια τόνους CO2 (διοξείδιο του άνθρακα) σε κάποιες σκανδιναβικές χώρες, για να τους διευκολύνουμε. Αυτό είναι, λοιπόν, ένας στόχος που θα πετύχουμε.</w:t>
      </w:r>
    </w:p>
    <w:p w:rsidR="00E7174B" w:rsidRPr="00E7174B" w:rsidRDefault="00E7174B" w:rsidP="00DB7221">
      <w:pPr>
        <w:spacing w:after="0" w:line="276" w:lineRule="auto"/>
        <w:ind w:firstLine="709"/>
        <w:jc w:val="both"/>
        <w:rPr>
          <w:rFonts w:cstheme="minorHAnsi"/>
        </w:rPr>
      </w:pPr>
      <w:r w:rsidRPr="00E7174B">
        <w:rPr>
          <w:rFonts w:cstheme="minorHAnsi"/>
        </w:rPr>
        <w:t xml:space="preserve"> Το βασικό όμως, που πρέπει να πετύχουμε είναι, να κάνουμε αυτή τη μετάβαση - και τελειώνω από εκεί που άρχισα - προς την εθνική, ενεργειακή ανεξαρτησία με το μικρότερο δυνατό κόστος. Γιατί δεν θα έχουμε την πολυτέλεια που είχαμε στις προηγούμενες δύο δεκαετίες των μεγάλων ευρωπαϊκών επιδοτήσεων. Σε σχέση με το μέγεθος των επενδύσεων που πρέπει να κάνουμε, οι επιδοτήσεις θα είναι πολύ - πολύ μικρότερες που θα έχουμε στη διάθεσή μας. Δημοσιονομικά θα πιεζόμαστε και από την κλιματική κρίση και την ανάγκη προσαρμογής και από τους κανόνες τους Ευρωπαϊκούς που γίνονται πολύ πιο αυστηροί.</w:t>
      </w:r>
    </w:p>
    <w:p w:rsidR="00E7174B" w:rsidRDefault="00E7174B" w:rsidP="00DB7221">
      <w:pPr>
        <w:spacing w:after="0" w:line="276" w:lineRule="auto"/>
        <w:ind w:firstLine="709"/>
        <w:jc w:val="both"/>
        <w:rPr>
          <w:rFonts w:cstheme="minorHAnsi"/>
        </w:rPr>
      </w:pPr>
      <w:r w:rsidRPr="00E7174B">
        <w:rPr>
          <w:rFonts w:cstheme="minorHAnsi"/>
        </w:rPr>
        <w:t xml:space="preserve"> Συνεπώς, αυτό το ΕΣΕΚ που θα το διαχειριστούν και θα το εξελίξουν πολλές κυβερνήσεις στις επόμενες 2,5 δεκαετίες, πρέπει να είναι όσο πιο αποτελεσματικό και όσο πιο συνετό γίνεται. Κανείς δεν μπορεί να εγγυηθεί, ότι μέσα σε ένα τόσο ρευστό περιβάλλον που ζούμε με τις αλλαγές τις συνεχείς, με τις εκπλήξεις συνεχείς, δεν θα κάνουμε λάθη. Αυτό που πρέπει να προσπαθήσουμε είναι τα λάθη μας να είναι μικρά και να είναι λίγα, να αποφύγουμε τα μεγάλα και πολύ επώδυνα και να καταλήξουμε σε έναν στόχο που αποτελεί όνειρο για την ελληνική κοινωνία και οικονομία. Τον στόχο, του να δίνουμε εμείς ενέργεια στους άλλους και να έχουμε μια ισχυρή κοινωνία και βιομηχανία από πλευράς ενεργειακής αυτάρκειας, κάτι που ποτέ δεν εί</w:t>
      </w:r>
      <w:r w:rsidR="00F45D60">
        <w:rPr>
          <w:rFonts w:cstheme="minorHAnsi"/>
        </w:rPr>
        <w:t xml:space="preserve">χε το σύγχρονο ελληνικό κράτος. </w:t>
      </w:r>
      <w:r w:rsidRPr="00E7174B">
        <w:rPr>
          <w:rFonts w:cstheme="minorHAnsi"/>
        </w:rPr>
        <w:t>Ευχαριστώ πολύ.</w:t>
      </w:r>
    </w:p>
    <w:p w:rsidR="00F45D60" w:rsidRDefault="00E7174B" w:rsidP="00DB7221">
      <w:pPr>
        <w:spacing w:after="0" w:line="276" w:lineRule="auto"/>
        <w:ind w:firstLine="709"/>
        <w:jc w:val="both"/>
        <w:rPr>
          <w:rFonts w:cstheme="minorHAnsi"/>
        </w:rPr>
      </w:pPr>
      <w:r w:rsidRPr="00204102">
        <w:rPr>
          <w:rFonts w:cstheme="minorHAnsi"/>
          <w:b/>
        </w:rPr>
        <w:t xml:space="preserve">ΦΩΤΕΙΝΗ ΑΡΑΜΠΑΤΖΗ (Προεδρεύουσα των Επιτροπών): </w:t>
      </w:r>
      <w:r w:rsidRPr="00204102">
        <w:rPr>
          <w:rFonts w:cstheme="minorHAnsi"/>
        </w:rPr>
        <w:t>Και εμείς σ</w:t>
      </w:r>
      <w:r w:rsidR="00F45D60">
        <w:rPr>
          <w:rFonts w:cstheme="minorHAnsi"/>
        </w:rPr>
        <w:t>ας ευχαριστούμε, κύριε Υπουργέ.</w:t>
      </w:r>
    </w:p>
    <w:p w:rsidR="00E7174B" w:rsidRPr="00204102" w:rsidRDefault="00E7174B" w:rsidP="00DB7221">
      <w:pPr>
        <w:spacing w:after="0" w:line="276" w:lineRule="auto"/>
        <w:ind w:firstLine="709"/>
        <w:jc w:val="both"/>
        <w:rPr>
          <w:rFonts w:cstheme="minorHAnsi"/>
        </w:rPr>
      </w:pPr>
      <w:r w:rsidRPr="00204102">
        <w:rPr>
          <w:rFonts w:cstheme="minorHAnsi"/>
        </w:rPr>
        <w:lastRenderedPageBreak/>
        <w:t>Τον λόγο τώρα έχει η Υφυπουργός, η κυρία Σδούκου για την παρουσίαση και ως αρμόδια Πρόεδρος της Διυπουργικής Επιτροπής για το αναθεωρημένο Εθνικό Σχέδιο για την Ενέργεια και το Κλίμα.</w:t>
      </w:r>
    </w:p>
    <w:p w:rsidR="00E7174B" w:rsidRPr="00204102" w:rsidRDefault="00E7174B" w:rsidP="00DB7221">
      <w:pPr>
        <w:spacing w:after="0" w:line="276" w:lineRule="auto"/>
        <w:ind w:firstLine="709"/>
        <w:jc w:val="both"/>
        <w:rPr>
          <w:rFonts w:cstheme="minorHAnsi"/>
        </w:rPr>
      </w:pPr>
      <w:r w:rsidRPr="00204102">
        <w:rPr>
          <w:rFonts w:cstheme="minorHAnsi"/>
          <w:b/>
        </w:rPr>
        <w:t xml:space="preserve">ΑΛΕΞΑΝΔΡΑ ΣΔΟΥΚΟΥ (Υφυπουργός Περιβάλλοντος και Ενέργειας): </w:t>
      </w:r>
      <w:r w:rsidRPr="00204102">
        <w:rPr>
          <w:rFonts w:cstheme="minorHAnsi"/>
        </w:rPr>
        <w:t xml:space="preserve">Ευχαριστώ πολύ, κυρία Πρόεδρε. </w:t>
      </w:r>
    </w:p>
    <w:p w:rsidR="00F45D60" w:rsidRDefault="00E7174B" w:rsidP="00DB7221">
      <w:pPr>
        <w:spacing w:after="0" w:line="276" w:lineRule="auto"/>
        <w:ind w:firstLine="709"/>
        <w:jc w:val="both"/>
        <w:rPr>
          <w:rFonts w:cstheme="minorHAnsi"/>
        </w:rPr>
      </w:pPr>
      <w:r w:rsidRPr="00204102">
        <w:rPr>
          <w:rFonts w:cstheme="minorHAnsi"/>
        </w:rPr>
        <w:t>Αυτό που θέλω να πω είναι ότι, όπως είπε και ο Υπουργός, αυτή η εθνική στρατηγική για την ενέργεια και το κλίμα επειδή ξεπερνάει τη θητεία μιας κυβέρνησ</w:t>
      </w:r>
      <w:r w:rsidR="00F45D60">
        <w:rPr>
          <w:rFonts w:cstheme="minorHAnsi"/>
        </w:rPr>
        <w:t>ης, είναι μια εθνική πολιτική μ</w:t>
      </w:r>
      <w:r w:rsidRPr="00204102">
        <w:rPr>
          <w:rFonts w:cstheme="minorHAnsi"/>
        </w:rPr>
        <w:t xml:space="preserve">ε το βλέμμα στραμμένο στο μέλλον και γι’ αυτό θέλαμε σήμερα να έρθουμε να την παρουσιάσουμε σε εσάς με πάρα πολύ σεβασμό και να ακούσουμε σχόλια, προτάσεις, κριτική και </w:t>
      </w:r>
      <w:r w:rsidR="00F45D60">
        <w:rPr>
          <w:rFonts w:cstheme="minorHAnsi"/>
        </w:rPr>
        <w:t>ό,</w:t>
      </w:r>
      <w:r w:rsidRPr="00204102">
        <w:rPr>
          <w:rFonts w:cstheme="minorHAnsi"/>
        </w:rPr>
        <w:t xml:space="preserve">τι άλλο χρειάζεται </w:t>
      </w:r>
      <w:r w:rsidR="00F45D60">
        <w:rPr>
          <w:rFonts w:cstheme="minorHAnsi"/>
        </w:rPr>
        <w:t xml:space="preserve">τυχόν να κάνουμε. </w:t>
      </w:r>
    </w:p>
    <w:p w:rsidR="00F45D60" w:rsidRDefault="00F45D60" w:rsidP="00DB7221">
      <w:pPr>
        <w:spacing w:after="0" w:line="276" w:lineRule="auto"/>
        <w:ind w:firstLine="709"/>
        <w:jc w:val="both"/>
        <w:rPr>
          <w:rFonts w:cstheme="minorHAnsi"/>
        </w:rPr>
      </w:pPr>
      <w:r>
        <w:rPr>
          <w:rFonts w:cstheme="minorHAnsi"/>
        </w:rPr>
        <w:t>Δύο, τρία διαδικαστικά πράγματα για να γνωρίζετε σχετικά με</w:t>
      </w:r>
      <w:r w:rsidR="00E7174B" w:rsidRPr="00204102">
        <w:rPr>
          <w:rFonts w:cstheme="minorHAnsi"/>
        </w:rPr>
        <w:t xml:space="preserve"> το ΕΣΕΚ, το πρώτο Εθνικό Σχέδιο</w:t>
      </w:r>
      <w:r>
        <w:rPr>
          <w:rFonts w:cstheme="minorHAnsi"/>
        </w:rPr>
        <w:t xml:space="preserve"> για την Ενέργεια και το Κλίμα. </w:t>
      </w:r>
      <w:r w:rsidR="00E7174B" w:rsidRPr="00204102">
        <w:rPr>
          <w:rFonts w:cstheme="minorHAnsi"/>
        </w:rPr>
        <w:t>Το ολοκληρώσαμε και το υποβάλαμε στην Ευρωπαϊκή Ένωση το 2019.</w:t>
      </w:r>
      <w:r w:rsidRPr="00F45D60">
        <w:t xml:space="preserve"> </w:t>
      </w:r>
      <w:r>
        <w:rPr>
          <w:rFonts w:cstheme="minorHAnsi"/>
        </w:rPr>
        <w:t>Όλα τα κράτη-</w:t>
      </w:r>
      <w:r w:rsidRPr="00F45D60">
        <w:rPr>
          <w:rFonts w:cstheme="minorHAnsi"/>
        </w:rPr>
        <w:t xml:space="preserve">μέλη εκπονούν τα </w:t>
      </w:r>
      <w:r>
        <w:rPr>
          <w:rFonts w:cstheme="minorHAnsi"/>
        </w:rPr>
        <w:t xml:space="preserve">δικά τους σχέδια, τα δικά τους ΕΣΕΚ. </w:t>
      </w:r>
      <w:r w:rsidRPr="00F45D60">
        <w:rPr>
          <w:rFonts w:cstheme="minorHAnsi"/>
        </w:rPr>
        <w:t>Αυτό είναι μια υποχρέωση από έναν Ευρωπαϊκό Κανονισμό για την διακυβέρνηση της Ευρωπαϊκής Ένωση</w:t>
      </w:r>
      <w:r>
        <w:rPr>
          <w:rFonts w:cstheme="minorHAnsi"/>
        </w:rPr>
        <w:t>ς και τις δράσεις για το κλίμα.</w:t>
      </w:r>
    </w:p>
    <w:p w:rsidR="00A566A8" w:rsidRDefault="00F45D60" w:rsidP="00DB7221">
      <w:pPr>
        <w:spacing w:after="0" w:line="276" w:lineRule="auto"/>
        <w:ind w:firstLine="709"/>
        <w:jc w:val="both"/>
        <w:rPr>
          <w:rFonts w:cstheme="minorHAnsi"/>
        </w:rPr>
      </w:pPr>
      <w:r w:rsidRPr="00F45D60">
        <w:rPr>
          <w:rFonts w:cstheme="minorHAnsi"/>
        </w:rPr>
        <w:t>Το 2015 η Ευρωπαϊκή Ένωση είχε προσδιορίσει ποια πρέπει να είναι η εθνικά καθορισμένη συνεισφ</w:t>
      </w:r>
      <w:r>
        <w:rPr>
          <w:rFonts w:cstheme="minorHAnsi"/>
        </w:rPr>
        <w:t>ορά -</w:t>
      </w:r>
      <w:r w:rsidRPr="00F45D60">
        <w:rPr>
          <w:rFonts w:cstheme="minorHAnsi"/>
        </w:rPr>
        <w:t>έτσι λέγεται, εθνικά καθορισμένη συνεισφορά</w:t>
      </w:r>
      <w:r>
        <w:rPr>
          <w:rFonts w:cstheme="minorHAnsi"/>
        </w:rPr>
        <w:t>-</w:t>
      </w:r>
      <w:r w:rsidRPr="00F45D60">
        <w:rPr>
          <w:rFonts w:cstheme="minorHAnsi"/>
        </w:rPr>
        <w:t xml:space="preserve"> κάθε κράτους</w:t>
      </w:r>
      <w:r>
        <w:rPr>
          <w:rFonts w:cstheme="minorHAnsi"/>
        </w:rPr>
        <w:t>-</w:t>
      </w:r>
      <w:r w:rsidRPr="00F45D60">
        <w:rPr>
          <w:rFonts w:cstheme="minorHAnsi"/>
        </w:rPr>
        <w:t>μέλους για να μειώσει τις εκπομπές αερίων του θερμοκηπίου και για να μπορέσουμε να πετύχουμε τους στόχους της συμφωνίας των Παρισίων.</w:t>
      </w:r>
    </w:p>
    <w:p w:rsidR="00305661" w:rsidRPr="00204102" w:rsidRDefault="00305661" w:rsidP="00305661">
      <w:pPr>
        <w:spacing w:after="0" w:line="276" w:lineRule="auto"/>
        <w:ind w:firstLine="709"/>
        <w:jc w:val="both"/>
        <w:rPr>
          <w:rFonts w:cstheme="minorHAnsi"/>
        </w:rPr>
      </w:pPr>
      <w:r w:rsidRPr="00204102">
        <w:rPr>
          <w:rFonts w:cstheme="minorHAnsi"/>
        </w:rPr>
        <w:t>Αυτή η συνεισφορά τότε ανερχόταν σε μία μείωση των εκπομπών κατά τουλάχιστον 40%, σε όλους τους τομείς της οικονομίας μέχρι το 2030, μ</w:t>
      </w:r>
      <w:r>
        <w:rPr>
          <w:rFonts w:cstheme="minorHAnsi"/>
        </w:rPr>
        <w:t>ια μ</w:t>
      </w:r>
      <w:r w:rsidRPr="00204102">
        <w:rPr>
          <w:rFonts w:cstheme="minorHAnsi"/>
        </w:rPr>
        <w:t xml:space="preserve">είωση 40% σε σύγκριση με το 1990. </w:t>
      </w:r>
    </w:p>
    <w:p w:rsidR="00305661" w:rsidRDefault="00305661" w:rsidP="00305661">
      <w:pPr>
        <w:spacing w:after="0" w:line="276" w:lineRule="auto"/>
        <w:ind w:firstLine="709"/>
        <w:jc w:val="both"/>
        <w:rPr>
          <w:rFonts w:cstheme="minorHAnsi"/>
        </w:rPr>
      </w:pPr>
      <w:r>
        <w:rPr>
          <w:rFonts w:cstheme="minorHAnsi"/>
        </w:rPr>
        <w:t>Ν</w:t>
      </w:r>
      <w:r w:rsidRPr="00204102">
        <w:rPr>
          <w:rFonts w:cstheme="minorHAnsi"/>
        </w:rPr>
        <w:t xml:space="preserve">α πω επίσης, γιατί έχει σημασία καθώς συζητάμε για την αναθεώρηση του ΕΣΕΚ σήμερα, να ξέρουμε λίγο </w:t>
      </w:r>
      <w:r>
        <w:rPr>
          <w:rFonts w:cstheme="minorHAnsi"/>
        </w:rPr>
        <w:t xml:space="preserve">από </w:t>
      </w:r>
      <w:r w:rsidRPr="00204102">
        <w:rPr>
          <w:rFonts w:cstheme="minorHAnsi"/>
        </w:rPr>
        <w:t xml:space="preserve">που ξεκινήσαμε και </w:t>
      </w:r>
      <w:r>
        <w:rPr>
          <w:rFonts w:cstheme="minorHAnsi"/>
        </w:rPr>
        <w:t>πού είμαστε σήμερα.</w:t>
      </w:r>
    </w:p>
    <w:p w:rsidR="00305661" w:rsidRDefault="00305661" w:rsidP="00305661">
      <w:pPr>
        <w:spacing w:after="0" w:line="276" w:lineRule="auto"/>
        <w:ind w:firstLine="709"/>
        <w:jc w:val="both"/>
        <w:rPr>
          <w:rFonts w:cstheme="minorHAnsi"/>
        </w:rPr>
      </w:pPr>
      <w:r>
        <w:rPr>
          <w:rFonts w:cstheme="minorHAnsi"/>
        </w:rPr>
        <w:t>Τι είχαμε πει το 2019;</w:t>
      </w:r>
    </w:p>
    <w:p w:rsidR="00305661" w:rsidRDefault="00305661" w:rsidP="00305661">
      <w:pPr>
        <w:spacing w:after="0" w:line="276" w:lineRule="auto"/>
        <w:ind w:firstLine="709"/>
        <w:jc w:val="both"/>
        <w:rPr>
          <w:rFonts w:cstheme="minorHAnsi"/>
        </w:rPr>
      </w:pPr>
      <w:r w:rsidRPr="00204102">
        <w:rPr>
          <w:rFonts w:cstheme="minorHAnsi"/>
        </w:rPr>
        <w:t>Είχαμε θέσει τότε κάποι</w:t>
      </w:r>
      <w:r>
        <w:rPr>
          <w:rFonts w:cstheme="minorHAnsi"/>
        </w:rPr>
        <w:t>ους φιλόδοξους στόχους ως χώρα.</w:t>
      </w:r>
    </w:p>
    <w:p w:rsidR="00305661" w:rsidRDefault="00305661" w:rsidP="00305661">
      <w:pPr>
        <w:spacing w:after="0" w:line="276" w:lineRule="auto"/>
        <w:ind w:firstLine="709"/>
        <w:jc w:val="both"/>
        <w:rPr>
          <w:rFonts w:cstheme="minorHAnsi"/>
        </w:rPr>
      </w:pPr>
      <w:r w:rsidRPr="00204102">
        <w:rPr>
          <w:rFonts w:cstheme="minorHAnsi"/>
        </w:rPr>
        <w:t>Πρώτον, είχαμε θέσει τον εθνικά δεσμευτικό στόχο της πλήρους απεξάρτησης από το λιγνίτη στην ηλεκτροπαραγωγή μέχρι το 2028</w:t>
      </w:r>
      <w:r>
        <w:rPr>
          <w:rFonts w:cstheme="minorHAnsi"/>
        </w:rPr>
        <w:t>. Αυτός ήταν ο πρώτος στόχος τότε, το 2019.</w:t>
      </w:r>
    </w:p>
    <w:p w:rsidR="00305661" w:rsidRDefault="00305661" w:rsidP="00305661">
      <w:pPr>
        <w:spacing w:after="0" w:line="276" w:lineRule="auto"/>
        <w:ind w:firstLine="709"/>
        <w:jc w:val="both"/>
        <w:rPr>
          <w:rFonts w:cstheme="minorHAnsi"/>
        </w:rPr>
      </w:pPr>
      <w:r w:rsidRPr="00204102">
        <w:rPr>
          <w:rFonts w:cstheme="minorHAnsi"/>
        </w:rPr>
        <w:t>Ο δε</w:t>
      </w:r>
      <w:r>
        <w:rPr>
          <w:rFonts w:cstheme="minorHAnsi"/>
        </w:rPr>
        <w:t>ύτερος στόχος που είχαμε θέσει</w:t>
      </w:r>
      <w:r w:rsidRPr="00204102">
        <w:rPr>
          <w:rFonts w:cstheme="minorHAnsi"/>
        </w:rPr>
        <w:t xml:space="preserve"> </w:t>
      </w:r>
      <w:r>
        <w:rPr>
          <w:rFonts w:cstheme="minorHAnsi"/>
        </w:rPr>
        <w:t>-</w:t>
      </w:r>
      <w:r w:rsidRPr="00204102">
        <w:rPr>
          <w:rFonts w:cstheme="minorHAnsi"/>
        </w:rPr>
        <w:t>φιλόδοξοι όλοι τους, αλλά θέλω να πω και που εί</w:t>
      </w:r>
      <w:r>
        <w:rPr>
          <w:rFonts w:cstheme="minorHAnsi"/>
        </w:rPr>
        <w:t>μαστε σήμερα σε σχέση με αυτούς τους στόχους- ο</w:t>
      </w:r>
      <w:r w:rsidRPr="00204102">
        <w:rPr>
          <w:rFonts w:cstheme="minorHAnsi"/>
        </w:rPr>
        <w:t xml:space="preserve"> δεύτερος στόχος </w:t>
      </w:r>
      <w:r>
        <w:rPr>
          <w:rFonts w:cstheme="minorHAnsi"/>
        </w:rPr>
        <w:t xml:space="preserve">λοιπόν, </w:t>
      </w:r>
      <w:r w:rsidRPr="00204102">
        <w:rPr>
          <w:rFonts w:cstheme="minorHAnsi"/>
        </w:rPr>
        <w:t>ήταν το μερίδιο των ΑΠΕ, συνολικά στην ακαθάριστη τελική κατανάλωση ενέργειας για το 2030</w:t>
      </w:r>
      <w:r>
        <w:rPr>
          <w:rFonts w:cstheme="minorHAnsi"/>
        </w:rPr>
        <w:t>,</w:t>
      </w:r>
      <w:r w:rsidRPr="00204102">
        <w:rPr>
          <w:rFonts w:cstheme="minorHAnsi"/>
        </w:rPr>
        <w:t xml:space="preserve"> να είναι 35%. Ο ευρωπαϊκός στόχος ήταν 32% κα</w:t>
      </w:r>
      <w:r>
        <w:rPr>
          <w:rFonts w:cstheme="minorHAnsi"/>
        </w:rPr>
        <w:t>ι εμείς πήγαμε στο 35% το 2019.</w:t>
      </w:r>
    </w:p>
    <w:p w:rsidR="00305661" w:rsidRDefault="00305661" w:rsidP="00305661">
      <w:pPr>
        <w:spacing w:after="0" w:line="276" w:lineRule="auto"/>
        <w:ind w:firstLine="709"/>
        <w:jc w:val="both"/>
        <w:rPr>
          <w:rFonts w:cstheme="minorHAnsi"/>
        </w:rPr>
      </w:pPr>
      <w:r w:rsidRPr="00204102">
        <w:rPr>
          <w:rFonts w:cstheme="minorHAnsi"/>
        </w:rPr>
        <w:t xml:space="preserve">Ο τρίτος στόχος που είχαμε θέσει, είπα ότι πριν το 35% συνολικά στο μίγμα, στην ηλεκτροπαραγωγή, ο στόχος που είχαμε θέσει ήταν </w:t>
      </w:r>
      <w:r>
        <w:rPr>
          <w:rFonts w:cstheme="minorHAnsi"/>
        </w:rPr>
        <w:t>οι ΑΠΕ να είναι στο 61 με 64%. Το θ</w:t>
      </w:r>
      <w:r w:rsidRPr="00204102">
        <w:rPr>
          <w:rFonts w:cstheme="minorHAnsi"/>
        </w:rPr>
        <w:t xml:space="preserve">έσαμε ως στόχο για το 2030. Ένας στόχος πολύ εμβληματικός. Θέλαμε να δώσουμε το μήνυμα ότι οι ΑΠΕ θα αποτελέσουν τη ραχοκοκαλιά του νέου </w:t>
      </w:r>
      <w:r>
        <w:rPr>
          <w:rFonts w:cstheme="minorHAnsi"/>
        </w:rPr>
        <w:t>μοντέλου παραγωγής ηλεκτρισμού.</w:t>
      </w:r>
    </w:p>
    <w:p w:rsidR="00285C2B" w:rsidRDefault="00305661" w:rsidP="00CC4BCA">
      <w:pPr>
        <w:spacing w:after="0" w:line="276" w:lineRule="auto"/>
        <w:ind w:firstLine="709"/>
        <w:jc w:val="both"/>
        <w:rPr>
          <w:rFonts w:cstheme="minorHAnsi"/>
        </w:rPr>
      </w:pPr>
      <w:r w:rsidRPr="00204102">
        <w:rPr>
          <w:rFonts w:cstheme="minorHAnsi"/>
        </w:rPr>
        <w:t>Ο τέταρτος στόχος που είχαμε θέσει ήταν μείωση της τελικής κατανάλωσης ενέργειας στη χώρα που το 2030 θα έπρεπε να πέσει στα 16,1 εκατομμύρια τόνους ισοδυνάμου</w:t>
      </w:r>
      <w:r w:rsidR="00CC4BCA">
        <w:rPr>
          <w:rFonts w:cstheme="minorHAnsi"/>
        </w:rPr>
        <w:t xml:space="preserve"> </w:t>
      </w:r>
      <w:r w:rsidR="00A566A8" w:rsidRPr="00204102">
        <w:rPr>
          <w:rFonts w:cstheme="minorHAnsi"/>
        </w:rPr>
        <w:t>πετρελαίου. Εν πάση περιπτώσει, να το πω πιο απλά μια βελτίωση της ενεργειακής απόδοσης της τάξης του 38%. Αυτός ήταν ο τέταρτος στόχος, και πάλι ένας</w:t>
      </w:r>
      <w:r w:rsidR="00285C2B">
        <w:rPr>
          <w:rFonts w:cstheme="minorHAnsi"/>
        </w:rPr>
        <w:t xml:space="preserve"> στόχος πάνω από τον ευρωπαϊκό.</w:t>
      </w:r>
    </w:p>
    <w:p w:rsidR="00285C2B" w:rsidRDefault="00A566A8" w:rsidP="00DB7221">
      <w:pPr>
        <w:spacing w:after="0" w:line="276" w:lineRule="auto"/>
        <w:ind w:firstLine="709"/>
        <w:jc w:val="both"/>
        <w:rPr>
          <w:rFonts w:cstheme="minorHAnsi"/>
        </w:rPr>
      </w:pPr>
      <w:r w:rsidRPr="00204102">
        <w:rPr>
          <w:rFonts w:cstheme="minorHAnsi"/>
        </w:rPr>
        <w:t>Και ο πέμπτος και βασικότερος</w:t>
      </w:r>
      <w:r w:rsidR="00285C2B">
        <w:rPr>
          <w:rFonts w:cstheme="minorHAnsi"/>
        </w:rPr>
        <w:t xml:space="preserve"> στόχος</w:t>
      </w:r>
      <w:r w:rsidRPr="00204102">
        <w:rPr>
          <w:rFonts w:cstheme="minorHAnsi"/>
        </w:rPr>
        <w:t xml:space="preserve">, </w:t>
      </w:r>
      <w:r w:rsidR="00285C2B">
        <w:rPr>
          <w:rFonts w:cstheme="minorHAnsi"/>
        </w:rPr>
        <w:t xml:space="preserve">ήταν η </w:t>
      </w:r>
      <w:r w:rsidRPr="00204102">
        <w:rPr>
          <w:rFonts w:cstheme="minorHAnsi"/>
        </w:rPr>
        <w:t>μείωση εκπομπών αερίων του θερμοκηπίου 42%</w:t>
      </w:r>
      <w:r w:rsidR="00285C2B">
        <w:rPr>
          <w:rFonts w:cstheme="minorHAnsi"/>
        </w:rPr>
        <w:t xml:space="preserve"> με βάση το έτος αναφοράς 1990.</w:t>
      </w:r>
    </w:p>
    <w:p w:rsidR="00285C2B" w:rsidRDefault="00A566A8" w:rsidP="00DB7221">
      <w:pPr>
        <w:spacing w:after="0" w:line="276" w:lineRule="auto"/>
        <w:ind w:firstLine="709"/>
        <w:jc w:val="both"/>
        <w:rPr>
          <w:rFonts w:cstheme="minorHAnsi"/>
        </w:rPr>
      </w:pPr>
      <w:r w:rsidRPr="00204102">
        <w:rPr>
          <w:rFonts w:cstheme="minorHAnsi"/>
        </w:rPr>
        <w:t>Το</w:t>
      </w:r>
      <w:r w:rsidR="00285C2B">
        <w:rPr>
          <w:rFonts w:cstheme="minorHAnsi"/>
        </w:rPr>
        <w:t xml:space="preserve"> ΕΣΕΚ του 2019 είχε επίσης θα έλεγα</w:t>
      </w:r>
      <w:r w:rsidRPr="00204102">
        <w:rPr>
          <w:rFonts w:cstheme="minorHAnsi"/>
        </w:rPr>
        <w:t xml:space="preserve"> </w:t>
      </w:r>
      <w:r w:rsidR="00285C2B">
        <w:rPr>
          <w:rFonts w:cstheme="minorHAnsi"/>
        </w:rPr>
        <w:t xml:space="preserve">και </w:t>
      </w:r>
      <w:r w:rsidRPr="00204102">
        <w:rPr>
          <w:rFonts w:cstheme="minorHAnsi"/>
        </w:rPr>
        <w:t>κάποιες σημαντικές κ</w:t>
      </w:r>
      <w:r w:rsidR="00285C2B">
        <w:rPr>
          <w:rFonts w:cstheme="minorHAnsi"/>
        </w:rPr>
        <w:t xml:space="preserve">οινωνικοοικονομικές διαστάσεις. </w:t>
      </w:r>
      <w:r w:rsidRPr="00204102">
        <w:rPr>
          <w:rFonts w:cstheme="minorHAnsi"/>
        </w:rPr>
        <w:t>Δηλαδή, είχαμε υπολογίσει ότι χρει</w:t>
      </w:r>
      <w:r w:rsidR="00285C2B">
        <w:rPr>
          <w:rFonts w:cstheme="minorHAnsi"/>
        </w:rPr>
        <w:t xml:space="preserve">άζονται απαιτούμενες επενδύσεις </w:t>
      </w:r>
      <w:r w:rsidRPr="00204102">
        <w:rPr>
          <w:rFonts w:cstheme="minorHAnsi"/>
        </w:rPr>
        <w:t xml:space="preserve">44 </w:t>
      </w:r>
      <w:r w:rsidRPr="00204102">
        <w:rPr>
          <w:rFonts w:cstheme="minorHAnsi"/>
        </w:rPr>
        <w:lastRenderedPageBreak/>
        <w:t xml:space="preserve">περίπου δισεκατομμύρια μέχρι το 2030. Μάλιστα, μετά από μια εμπεριστατωμένη μελέτη που είχε κάνει ο ΙΟΒΕ και η διαΝΕΟσις για το ΕΣΕΚ του </w:t>
      </w:r>
      <w:r w:rsidR="00285C2B">
        <w:rPr>
          <w:rFonts w:cstheme="minorHAnsi"/>
        </w:rPr>
        <w:t>2019, είχε υπολογιστεί</w:t>
      </w:r>
      <w:r w:rsidRPr="00204102">
        <w:rPr>
          <w:rFonts w:cstheme="minorHAnsi"/>
        </w:rPr>
        <w:t xml:space="preserve"> ότι αυτή η μακροοικονομική επίδραση αυτών των επενδύσεων σε υποδομές και μέτρα για την πράσινη ενέργεια θα οδηγούσε στο να αυξηθεί το ΑΕΠ κ</w:t>
      </w:r>
      <w:r w:rsidR="00285C2B">
        <w:rPr>
          <w:rFonts w:cstheme="minorHAnsi"/>
        </w:rPr>
        <w:t>ατά 2,6 δις σε βάθος δεκαετίας.</w:t>
      </w:r>
    </w:p>
    <w:p w:rsidR="00285C2B" w:rsidRPr="00285C2B" w:rsidRDefault="00285C2B" w:rsidP="00DB7221">
      <w:pPr>
        <w:spacing w:after="0" w:line="276" w:lineRule="auto"/>
        <w:ind w:firstLine="709"/>
        <w:jc w:val="both"/>
        <w:rPr>
          <w:rFonts w:cstheme="minorHAnsi"/>
        </w:rPr>
      </w:pPr>
      <w:r w:rsidRPr="00285C2B">
        <w:rPr>
          <w:rFonts w:cstheme="minorHAnsi"/>
        </w:rPr>
        <w:t xml:space="preserve">Επίσης, 1,2 δισ. σε δημόσια έσοδα και από τις μελέτες είχαν </w:t>
      </w:r>
      <w:r>
        <w:rPr>
          <w:rFonts w:cstheme="minorHAnsi"/>
        </w:rPr>
        <w:t>υπολογιστεί</w:t>
      </w:r>
      <w:r w:rsidRPr="00285C2B">
        <w:rPr>
          <w:rFonts w:cstheme="minorHAnsi"/>
        </w:rPr>
        <w:t xml:space="preserve"> 35.000 θέσεις εργασίας μέσα από το Εθνικό Σχέδιο για την Ε</w:t>
      </w:r>
      <w:r>
        <w:rPr>
          <w:rFonts w:cstheme="minorHAnsi"/>
        </w:rPr>
        <w:t xml:space="preserve">νέργεια και το Κλίμα </w:t>
      </w:r>
      <w:r w:rsidRPr="00285C2B">
        <w:rPr>
          <w:rFonts w:cstheme="minorHAnsi"/>
        </w:rPr>
        <w:t xml:space="preserve">βαδίζοντας προς το 2030. </w:t>
      </w:r>
    </w:p>
    <w:p w:rsidR="00285C2B" w:rsidRPr="00285C2B" w:rsidRDefault="00285C2B" w:rsidP="00DB7221">
      <w:pPr>
        <w:spacing w:after="0" w:line="276" w:lineRule="auto"/>
        <w:ind w:firstLine="709"/>
        <w:jc w:val="both"/>
        <w:rPr>
          <w:rFonts w:cstheme="minorHAnsi"/>
        </w:rPr>
      </w:pPr>
      <w:r w:rsidRPr="00285C2B">
        <w:rPr>
          <w:rFonts w:cstheme="minorHAnsi"/>
        </w:rPr>
        <w:t xml:space="preserve">Σε όλο αυτό το διάστημα από το 2019, προσπαθήσαμε να αξιοποιήσουμε όλα τα χρηματοδοτικά εργαλεία, που είχαμε στη διάθεσή μας. </w:t>
      </w:r>
    </w:p>
    <w:p w:rsidR="00285C2B" w:rsidRDefault="00285C2B" w:rsidP="00DB7221">
      <w:pPr>
        <w:spacing w:after="0" w:line="276" w:lineRule="auto"/>
        <w:ind w:firstLine="709"/>
        <w:jc w:val="both"/>
        <w:rPr>
          <w:rFonts w:cstheme="minorHAnsi"/>
        </w:rPr>
      </w:pPr>
      <w:r>
        <w:rPr>
          <w:rFonts w:cstheme="minorHAnsi"/>
        </w:rPr>
        <w:t>Ν</w:t>
      </w:r>
      <w:r w:rsidRPr="00285C2B">
        <w:rPr>
          <w:rFonts w:cstheme="minorHAnsi"/>
        </w:rPr>
        <w:t xml:space="preserve">α πω </w:t>
      </w:r>
      <w:r>
        <w:rPr>
          <w:rFonts w:cstheme="minorHAnsi"/>
        </w:rPr>
        <w:t xml:space="preserve">επίσης, </w:t>
      </w:r>
      <w:r w:rsidRPr="00285C2B">
        <w:rPr>
          <w:rFonts w:cstheme="minorHAnsi"/>
        </w:rPr>
        <w:t xml:space="preserve">ότι από το 2019, και πριν καλά - καλά στεγνώσει το μελάνι του Εθνικού Σχεδίου για την </w:t>
      </w:r>
      <w:r>
        <w:rPr>
          <w:rFonts w:cstheme="minorHAnsi"/>
        </w:rPr>
        <w:t xml:space="preserve">Ενέργεια και το Κλίμα </w:t>
      </w:r>
      <w:r w:rsidRPr="00285C2B">
        <w:rPr>
          <w:rFonts w:cstheme="minorHAnsi"/>
        </w:rPr>
        <w:t>του 2019, προέκυψαν νέες ευρωπαϊκές υποχρεώσεις.</w:t>
      </w:r>
    </w:p>
    <w:p w:rsidR="00285C2B" w:rsidRDefault="00285C2B" w:rsidP="00DB7221">
      <w:pPr>
        <w:spacing w:after="0" w:line="276" w:lineRule="auto"/>
        <w:ind w:firstLine="709"/>
        <w:jc w:val="both"/>
        <w:rPr>
          <w:rFonts w:cstheme="minorHAnsi"/>
        </w:rPr>
      </w:pPr>
      <w:r w:rsidRPr="00285C2B">
        <w:rPr>
          <w:rFonts w:cstheme="minorHAnsi"/>
        </w:rPr>
        <w:t>Η πρώτη ήταν ότι θεσπίστηκε ο Ευρωπαϊκός Νόμος για το Κλίμα, ο οποίος έβαλε έναν μακροπρόθεσμο στόχο για μη</w:t>
      </w:r>
      <w:r>
        <w:rPr>
          <w:rFonts w:cstheme="minorHAnsi"/>
        </w:rPr>
        <w:t>δενικές εκπομπές μέχρι το 2050.</w:t>
      </w:r>
    </w:p>
    <w:p w:rsidR="00285C2B" w:rsidRDefault="00285C2B" w:rsidP="00DB7221">
      <w:pPr>
        <w:spacing w:after="0" w:line="276" w:lineRule="auto"/>
        <w:ind w:firstLine="709"/>
        <w:jc w:val="both"/>
      </w:pPr>
      <w:r w:rsidRPr="00285C2B">
        <w:rPr>
          <w:rFonts w:cstheme="minorHAnsi"/>
        </w:rPr>
        <w:t>Το δεύτερ</w:t>
      </w:r>
      <w:r>
        <w:rPr>
          <w:rFonts w:cstheme="minorHAnsi"/>
        </w:rPr>
        <w:t>ο που προέκυψε στο μεσοδιάστημα -</w:t>
      </w:r>
      <w:r w:rsidRPr="00285C2B">
        <w:rPr>
          <w:rFonts w:cstheme="minorHAnsi"/>
        </w:rPr>
        <w:t xml:space="preserve"> και γι’ αυτό ερχόμαστε σήμερα με το αναθεωρημένο Εθνικό Σχέδιο για την </w:t>
      </w:r>
      <w:r>
        <w:rPr>
          <w:rFonts w:cstheme="minorHAnsi"/>
        </w:rPr>
        <w:t>Ενέργεια και το Κλίμα</w:t>
      </w:r>
      <w:r w:rsidRPr="00285C2B">
        <w:rPr>
          <w:rFonts w:cstheme="minorHAnsi"/>
        </w:rPr>
        <w:t xml:space="preserve"> σε επίπεδο Ευρωπαϊκής Ένωσης</w:t>
      </w:r>
      <w:r>
        <w:rPr>
          <w:rFonts w:cstheme="minorHAnsi"/>
        </w:rPr>
        <w:t xml:space="preserve"> -</w:t>
      </w:r>
      <w:r w:rsidRPr="00285C2B">
        <w:rPr>
          <w:rFonts w:cstheme="minorHAnsi"/>
        </w:rPr>
        <w:t xml:space="preserve"> είναι το πακέτο με ονομασία «Fit for 55», που υλοποιούσε ου</w:t>
      </w:r>
      <w:r>
        <w:rPr>
          <w:rFonts w:cstheme="minorHAnsi"/>
        </w:rPr>
        <w:t>σιαστικά αυτό τον στόχο του 55%.</w:t>
      </w:r>
    </w:p>
    <w:p w:rsidR="00305661" w:rsidRDefault="00285C2B" w:rsidP="00DB7221">
      <w:pPr>
        <w:spacing w:after="0" w:line="276" w:lineRule="auto"/>
        <w:ind w:firstLine="709"/>
        <w:jc w:val="both"/>
        <w:rPr>
          <w:rFonts w:cstheme="minorHAnsi"/>
        </w:rPr>
      </w:pPr>
      <w:r w:rsidRPr="00285C2B">
        <w:rPr>
          <w:rFonts w:cstheme="minorHAnsi"/>
        </w:rPr>
        <w:t>Άρα, είχαμε τον Ευρωπαϊκό Νόμο για το Κλίμα, είχαμε και το πακέτο «Fit for 55»</w:t>
      </w:r>
    </w:p>
    <w:p w:rsidR="00305661" w:rsidRPr="00204102" w:rsidRDefault="00305661" w:rsidP="00305661">
      <w:pPr>
        <w:spacing w:after="0" w:line="276" w:lineRule="auto"/>
        <w:ind w:firstLine="709"/>
        <w:jc w:val="both"/>
        <w:rPr>
          <w:rFonts w:eastAsia="Calibri" w:cstheme="minorHAnsi"/>
        </w:rPr>
      </w:pPr>
      <w:r>
        <w:rPr>
          <w:rFonts w:eastAsia="Calibri" w:cstheme="minorHAnsi"/>
        </w:rPr>
        <w:t>Σ</w:t>
      </w:r>
      <w:r w:rsidRPr="00204102">
        <w:rPr>
          <w:rFonts w:eastAsia="Calibri" w:cstheme="minorHAnsi"/>
        </w:rPr>
        <w:t>το ενδιάμεσο, επειδή προέκυψε και η εισβολή της Ρωσίας στην Ουκρανία και έπρεπε να αναδιαταχθούν ουσιαστικά οι ενεργειακές προτεραιότητες σε πανευρωπαϊκό επίπεδο</w:t>
      </w:r>
      <w:r>
        <w:rPr>
          <w:rFonts w:eastAsia="Calibri" w:cstheme="minorHAnsi"/>
        </w:rPr>
        <w:t>,</w:t>
      </w:r>
      <w:r w:rsidRPr="00204102">
        <w:rPr>
          <w:rFonts w:eastAsia="Calibri" w:cstheme="minorHAnsi"/>
        </w:rPr>
        <w:t xml:space="preserve"> προέκυψε και μία ακόμη ευρωπαϊκή υποχρέωση, που ήταν η πρωτοβο</w:t>
      </w:r>
      <w:r>
        <w:rPr>
          <w:rFonts w:eastAsia="Calibri" w:cstheme="minorHAnsi"/>
        </w:rPr>
        <w:t>υλία «REPower EU», όπου προστέθηκαν</w:t>
      </w:r>
      <w:r w:rsidRPr="00204102">
        <w:rPr>
          <w:rFonts w:eastAsia="Calibri" w:cstheme="minorHAnsi"/>
        </w:rPr>
        <w:t xml:space="preserve"> κάποιες νέες προτεραιό</w:t>
      </w:r>
      <w:r>
        <w:rPr>
          <w:rFonts w:eastAsia="Calibri" w:cstheme="minorHAnsi"/>
        </w:rPr>
        <w:t>τητες στον ενεργειακό σχεδιασμό. Δηλαδή, να διαφοροποιήσουμε</w:t>
      </w:r>
      <w:r w:rsidRPr="00204102">
        <w:rPr>
          <w:rFonts w:eastAsia="Calibri" w:cstheme="minorHAnsi"/>
        </w:rPr>
        <w:t xml:space="preserve"> τις πηγές ενέργειας, να επιταχύνουμε τις Ανανεώσιμες Πηγ</w:t>
      </w:r>
      <w:r>
        <w:rPr>
          <w:rFonts w:eastAsia="Calibri" w:cstheme="minorHAnsi"/>
        </w:rPr>
        <w:t xml:space="preserve">ές Ενέργειας </w:t>
      </w:r>
      <w:r w:rsidRPr="00204102">
        <w:rPr>
          <w:rFonts w:eastAsia="Calibri" w:cstheme="minorHAnsi"/>
        </w:rPr>
        <w:t xml:space="preserve">και να δώσουμε μεγαλύτερη έμφαση στον εξηλεκτρισμό και στην εξοικονόμηση ενέργειας. </w:t>
      </w:r>
    </w:p>
    <w:p w:rsidR="00305661" w:rsidRPr="00204102" w:rsidRDefault="00305661" w:rsidP="00305661">
      <w:pPr>
        <w:spacing w:after="0" w:line="276" w:lineRule="auto"/>
        <w:ind w:firstLine="709"/>
        <w:jc w:val="both"/>
        <w:rPr>
          <w:rFonts w:eastAsia="Calibri" w:cstheme="minorHAnsi"/>
        </w:rPr>
      </w:pPr>
      <w:r w:rsidRPr="00204102">
        <w:rPr>
          <w:rFonts w:eastAsia="Calibri" w:cstheme="minorHAnsi"/>
        </w:rPr>
        <w:t>Για όλους αυτούς τους λόγους και επειδή μεσολάβησαν όλα αυτά, που περιέγραψα, ήμασταν υποχρεωμένο</w:t>
      </w:r>
      <w:r>
        <w:rPr>
          <w:rFonts w:eastAsia="Calibri" w:cstheme="minorHAnsi"/>
        </w:rPr>
        <w:t>ι να ξανά ξεκινήσουμε την άσκηση</w:t>
      </w:r>
      <w:r w:rsidRPr="00204102">
        <w:rPr>
          <w:rFonts w:eastAsia="Calibri" w:cstheme="minorHAnsi"/>
        </w:rPr>
        <w:t xml:space="preserve"> του Εθνικού Σχεδίου για την </w:t>
      </w:r>
      <w:r>
        <w:rPr>
          <w:rFonts w:eastAsia="Calibri" w:cstheme="minorHAnsi"/>
        </w:rPr>
        <w:t>Ενέργεια και το Κλίμα</w:t>
      </w:r>
      <w:r w:rsidRPr="00204102">
        <w:rPr>
          <w:rFonts w:eastAsia="Calibri" w:cstheme="minorHAnsi"/>
        </w:rPr>
        <w:t xml:space="preserve"> για το 2030. </w:t>
      </w:r>
    </w:p>
    <w:p w:rsidR="00305661" w:rsidRDefault="00305661" w:rsidP="00305661">
      <w:pPr>
        <w:spacing w:after="0" w:line="276" w:lineRule="auto"/>
        <w:ind w:firstLine="709"/>
        <w:jc w:val="both"/>
        <w:rPr>
          <w:rFonts w:eastAsia="Calibri" w:cstheme="minorHAnsi"/>
        </w:rPr>
      </w:pPr>
      <w:r w:rsidRPr="00204102">
        <w:rPr>
          <w:rFonts w:eastAsia="Calibri" w:cstheme="minorHAnsi"/>
        </w:rPr>
        <w:t>Για αυτό τον λόγο, λοιπόν, προχωρήσαμε στο πρώτο σχέδιο αναθεώρησης του</w:t>
      </w:r>
      <w:r w:rsidRPr="00204102">
        <w:rPr>
          <w:rFonts w:cstheme="minorHAnsi"/>
        </w:rPr>
        <w:t xml:space="preserve"> </w:t>
      </w:r>
      <w:r>
        <w:rPr>
          <w:rFonts w:eastAsia="Calibri" w:cstheme="minorHAnsi"/>
        </w:rPr>
        <w:t>ΕΣΕΚ,</w:t>
      </w:r>
      <w:r w:rsidRPr="00204102">
        <w:rPr>
          <w:rFonts w:eastAsia="Calibri" w:cstheme="minorHAnsi"/>
        </w:rPr>
        <w:t xml:space="preserve"> το οπ</w:t>
      </w:r>
      <w:r>
        <w:rPr>
          <w:rFonts w:eastAsia="Calibri" w:cstheme="minorHAnsi"/>
        </w:rPr>
        <w:t>οίο το υποβάλαμε στις Βρυξέλλες</w:t>
      </w:r>
      <w:r w:rsidRPr="00204102">
        <w:rPr>
          <w:rFonts w:eastAsia="Calibri" w:cstheme="minorHAnsi"/>
        </w:rPr>
        <w:t xml:space="preserve"> τον Νοέμβριο του 2023, λάβαμε τα σχόλια τη</w:t>
      </w:r>
      <w:r>
        <w:rPr>
          <w:rFonts w:eastAsia="Calibri" w:cstheme="minorHAnsi"/>
        </w:rPr>
        <w:t>ς Επιτροπής, τα επεξεργαστήκαμε και</w:t>
      </w:r>
      <w:r w:rsidRPr="00204102">
        <w:rPr>
          <w:rFonts w:eastAsia="Calibri" w:cstheme="minorHAnsi"/>
        </w:rPr>
        <w:t xml:space="preserve"> δουλέψαμε πάνω στο μαθηματικό μοντέλ</w:t>
      </w:r>
      <w:r>
        <w:rPr>
          <w:rFonts w:eastAsia="Calibri" w:cstheme="minorHAnsi"/>
        </w:rPr>
        <w:t>ο, στα μέτρα και στις πολιτικές. Ό</w:t>
      </w:r>
      <w:r w:rsidRPr="00204102">
        <w:rPr>
          <w:rFonts w:eastAsia="Calibri" w:cstheme="minorHAnsi"/>
        </w:rPr>
        <w:t>λα αυτά μαζί με τον κ. Σκρέκα, τότε, στο Υπουργείο</w:t>
      </w:r>
      <w:r>
        <w:rPr>
          <w:rFonts w:eastAsia="Calibri" w:cstheme="minorHAnsi"/>
        </w:rPr>
        <w:t xml:space="preserve"> Περιβάλλοντος και Ενέργειας.</w:t>
      </w:r>
    </w:p>
    <w:p w:rsidR="00305661" w:rsidRDefault="00305661" w:rsidP="00305661">
      <w:pPr>
        <w:spacing w:after="0" w:line="276" w:lineRule="auto"/>
        <w:ind w:firstLine="709"/>
        <w:jc w:val="both"/>
        <w:rPr>
          <w:rFonts w:eastAsia="Calibri" w:cstheme="minorHAnsi"/>
        </w:rPr>
      </w:pPr>
      <w:r w:rsidRPr="00204102">
        <w:rPr>
          <w:rFonts w:eastAsia="Calibri" w:cstheme="minorHAnsi"/>
        </w:rPr>
        <w:t>Επίσης, το τελευταίο διάστημα θέσαμε το</w:t>
      </w:r>
      <w:r w:rsidRPr="00204102">
        <w:rPr>
          <w:rFonts w:cstheme="minorHAnsi"/>
        </w:rPr>
        <w:t xml:space="preserve"> </w:t>
      </w:r>
      <w:r w:rsidRPr="00204102">
        <w:rPr>
          <w:rFonts w:eastAsia="Calibri" w:cstheme="minorHAnsi"/>
        </w:rPr>
        <w:t xml:space="preserve">Εθνικό Σχέδιο για </w:t>
      </w:r>
      <w:r>
        <w:rPr>
          <w:rFonts w:eastAsia="Calibri" w:cstheme="minorHAnsi"/>
        </w:rPr>
        <w:t xml:space="preserve">την Ενέργεια και το Κλίμα σε δημόσια διαβούλευση. </w:t>
      </w:r>
      <w:r w:rsidRPr="00204102">
        <w:rPr>
          <w:rFonts w:eastAsia="Calibri" w:cstheme="minorHAnsi"/>
        </w:rPr>
        <w:t xml:space="preserve">Για την ιστορία να γνωρίζετε ότι υποβλήθηκαν συνολικά 360 σχόλια στο </w:t>
      </w:r>
      <w:r>
        <w:rPr>
          <w:rFonts w:eastAsia="Calibri" w:cstheme="minorHAnsi"/>
          <w:lang w:val="en-US"/>
        </w:rPr>
        <w:t>o</w:t>
      </w:r>
      <w:r w:rsidRPr="00204102">
        <w:rPr>
          <w:rFonts w:eastAsia="Calibri" w:cstheme="minorHAnsi"/>
          <w:lang w:val="en-US"/>
        </w:rPr>
        <w:t>pen</w:t>
      </w:r>
      <w:r w:rsidRPr="00204102">
        <w:rPr>
          <w:rFonts w:eastAsia="Calibri" w:cstheme="minorHAnsi"/>
        </w:rPr>
        <w:t>.</w:t>
      </w:r>
      <w:r w:rsidRPr="00204102">
        <w:rPr>
          <w:rFonts w:eastAsia="Calibri" w:cstheme="minorHAnsi"/>
          <w:lang w:val="en-US"/>
        </w:rPr>
        <w:t>gov</w:t>
      </w:r>
      <w:r w:rsidRPr="00204102">
        <w:rPr>
          <w:rFonts w:eastAsia="Calibri" w:cstheme="minorHAnsi"/>
        </w:rPr>
        <w:t>, για αυτό το</w:t>
      </w:r>
      <w:r w:rsidRPr="00204102">
        <w:rPr>
          <w:rFonts w:cstheme="minorHAnsi"/>
        </w:rPr>
        <w:t xml:space="preserve"> </w:t>
      </w:r>
      <w:r w:rsidRPr="00204102">
        <w:rPr>
          <w:rFonts w:eastAsia="Calibri" w:cstheme="minorHAnsi"/>
        </w:rPr>
        <w:t xml:space="preserve">Εθνικό Σχέδιο για την </w:t>
      </w:r>
      <w:r>
        <w:rPr>
          <w:rFonts w:eastAsia="Calibri" w:cstheme="minorHAnsi"/>
        </w:rPr>
        <w:t>Ενέργεια και το Κλίμα. Π</w:t>
      </w:r>
      <w:r w:rsidRPr="00204102">
        <w:rPr>
          <w:rFonts w:eastAsia="Calibri" w:cstheme="minorHAnsi"/>
        </w:rPr>
        <w:t xml:space="preserve">αραλάβαμε </w:t>
      </w:r>
      <w:r>
        <w:rPr>
          <w:rFonts w:eastAsia="Calibri" w:cstheme="minorHAnsi"/>
        </w:rPr>
        <w:t xml:space="preserve">επίσης </w:t>
      </w:r>
      <w:r w:rsidRPr="00204102">
        <w:rPr>
          <w:rFonts w:eastAsia="Calibri" w:cstheme="minorHAnsi"/>
        </w:rPr>
        <w:t xml:space="preserve">στο </w:t>
      </w:r>
      <w:r>
        <w:rPr>
          <w:rFonts w:eastAsia="Calibri" w:cstheme="minorHAnsi"/>
        </w:rPr>
        <w:t>Υπουργείο και περίπου 180 επιστολές</w:t>
      </w:r>
      <w:r w:rsidRPr="00204102">
        <w:rPr>
          <w:rFonts w:eastAsia="Calibri" w:cstheme="minorHAnsi"/>
        </w:rPr>
        <w:t xml:space="preserve"> με εκτενέστερες τοποθετήσεις. </w:t>
      </w:r>
    </w:p>
    <w:p w:rsidR="00A566A8" w:rsidRPr="00204102" w:rsidRDefault="003E26D0" w:rsidP="00DB7221">
      <w:pPr>
        <w:spacing w:after="0" w:line="276" w:lineRule="auto"/>
        <w:ind w:firstLine="709"/>
        <w:jc w:val="both"/>
        <w:rPr>
          <w:rFonts w:eastAsia="Calibri" w:cstheme="minorHAnsi"/>
        </w:rPr>
      </w:pPr>
      <w:r>
        <w:rPr>
          <w:rFonts w:eastAsia="Calibri" w:cstheme="minorHAnsi"/>
        </w:rPr>
        <w:t>Έπρεπε να αποδ</w:t>
      </w:r>
      <w:r w:rsidR="00A566A8" w:rsidRPr="00204102">
        <w:rPr>
          <w:rFonts w:eastAsia="Calibri" w:cstheme="minorHAnsi"/>
        </w:rPr>
        <w:t xml:space="preserve">ελτιώσουμε ουσιαστικά κοντά στα 2.000 σχόλια, από 350 διαφορετικούς συμμετέχοντες. Νομίζω </w:t>
      </w:r>
      <w:r>
        <w:rPr>
          <w:rFonts w:eastAsia="Calibri" w:cstheme="minorHAnsi"/>
        </w:rPr>
        <w:t>ότι τα συντριπτικά σχόλια αναφέρονταν</w:t>
      </w:r>
      <w:r w:rsidR="00A566A8" w:rsidRPr="00204102">
        <w:rPr>
          <w:rFonts w:eastAsia="Calibri" w:cstheme="minorHAnsi"/>
        </w:rPr>
        <w:t xml:space="preserve"> </w:t>
      </w:r>
      <w:r>
        <w:rPr>
          <w:rFonts w:eastAsia="Calibri" w:cstheme="minorHAnsi"/>
        </w:rPr>
        <w:t>στον τομέα</w:t>
      </w:r>
      <w:r w:rsidR="00A566A8" w:rsidRPr="00204102">
        <w:rPr>
          <w:rFonts w:eastAsia="Calibri" w:cstheme="minorHAnsi"/>
        </w:rPr>
        <w:t xml:space="preserve"> των Αναν</w:t>
      </w:r>
      <w:r>
        <w:rPr>
          <w:rFonts w:eastAsia="Calibri" w:cstheme="minorHAnsi"/>
        </w:rPr>
        <w:t>εώσιμων Πηγών Ενέργειας</w:t>
      </w:r>
      <w:r w:rsidR="00A566A8" w:rsidRPr="00204102">
        <w:rPr>
          <w:rFonts w:eastAsia="Calibri" w:cstheme="minorHAnsi"/>
        </w:rPr>
        <w:t xml:space="preserve">, κυρίως στα ζητήματα </w:t>
      </w:r>
      <w:r>
        <w:rPr>
          <w:rFonts w:eastAsia="Calibri" w:cstheme="minorHAnsi"/>
        </w:rPr>
        <w:t>της χωροθέτησης των έργων ΑΠΕ</w:t>
      </w:r>
      <w:r w:rsidR="00A566A8" w:rsidRPr="00204102">
        <w:rPr>
          <w:rFonts w:eastAsia="Calibri" w:cstheme="minorHAnsi"/>
        </w:rPr>
        <w:t xml:space="preserve">, </w:t>
      </w:r>
      <w:r>
        <w:rPr>
          <w:rFonts w:eastAsia="Calibri" w:cstheme="minorHAnsi"/>
        </w:rPr>
        <w:t>στ</w:t>
      </w:r>
      <w:r w:rsidR="00A566A8" w:rsidRPr="00204102">
        <w:rPr>
          <w:rFonts w:eastAsia="Calibri" w:cstheme="minorHAnsi"/>
        </w:rPr>
        <w:t>η</w:t>
      </w:r>
      <w:r>
        <w:rPr>
          <w:rFonts w:eastAsia="Calibri" w:cstheme="minorHAnsi"/>
        </w:rPr>
        <w:t>ν</w:t>
      </w:r>
      <w:r w:rsidR="00A566A8" w:rsidRPr="00204102">
        <w:rPr>
          <w:rFonts w:eastAsia="Calibri" w:cstheme="minorHAnsi"/>
        </w:rPr>
        <w:t xml:space="preserve"> αξιοποίηση του θεσμού των ενεργειακών κοινοτήτων και </w:t>
      </w:r>
      <w:r>
        <w:rPr>
          <w:rFonts w:eastAsia="Calibri" w:cstheme="minorHAnsi"/>
        </w:rPr>
        <w:t>στο πώς εν τέλει</w:t>
      </w:r>
      <w:r w:rsidR="00A566A8" w:rsidRPr="00204102">
        <w:rPr>
          <w:rFonts w:eastAsia="Calibri" w:cstheme="minorHAnsi"/>
        </w:rPr>
        <w:t xml:space="preserve"> οι Αναν</w:t>
      </w:r>
      <w:r>
        <w:rPr>
          <w:rFonts w:eastAsia="Calibri" w:cstheme="minorHAnsi"/>
        </w:rPr>
        <w:t>εώσιμες Πηγές Ενέργειας</w:t>
      </w:r>
      <w:r w:rsidR="00A566A8" w:rsidRPr="00204102">
        <w:rPr>
          <w:rFonts w:eastAsia="Calibri" w:cstheme="minorHAnsi"/>
        </w:rPr>
        <w:t xml:space="preserve"> θα συνεισφέρουν </w:t>
      </w:r>
      <w:r>
        <w:rPr>
          <w:rFonts w:eastAsia="Calibri" w:cstheme="minorHAnsi"/>
        </w:rPr>
        <w:t>στην μείωση των τιμών ενέργειας.</w:t>
      </w:r>
      <w:r w:rsidR="00A566A8" w:rsidRPr="00204102">
        <w:rPr>
          <w:rFonts w:eastAsia="Calibri" w:cstheme="minorHAnsi"/>
        </w:rPr>
        <w:t xml:space="preserve"> </w:t>
      </w:r>
      <w:r>
        <w:rPr>
          <w:rFonts w:eastAsia="Calibri" w:cstheme="minorHAnsi"/>
        </w:rPr>
        <w:t>Υπήρχαν β</w:t>
      </w:r>
      <w:r w:rsidR="00A566A8" w:rsidRPr="00204102">
        <w:rPr>
          <w:rFonts w:eastAsia="Calibri" w:cstheme="minorHAnsi"/>
        </w:rPr>
        <w:t>έβαια και άλλα σχόλια</w:t>
      </w:r>
      <w:r>
        <w:rPr>
          <w:rFonts w:eastAsia="Calibri" w:cstheme="minorHAnsi"/>
        </w:rPr>
        <w:t>,</w:t>
      </w:r>
      <w:r w:rsidR="00A566A8" w:rsidRPr="00204102">
        <w:rPr>
          <w:rFonts w:eastAsia="Calibri" w:cstheme="minorHAnsi"/>
        </w:rPr>
        <w:t xml:space="preserve"> για την κλιματική αλλαγή, τις εκπομπές αερίων</w:t>
      </w:r>
      <w:r>
        <w:rPr>
          <w:rFonts w:eastAsia="Calibri" w:cstheme="minorHAnsi"/>
        </w:rPr>
        <w:t>, κ.ο.κ</w:t>
      </w:r>
      <w:r w:rsidR="00A566A8" w:rsidRPr="00204102">
        <w:rPr>
          <w:rFonts w:eastAsia="Calibri" w:cstheme="minorHAnsi"/>
        </w:rPr>
        <w:t xml:space="preserve">. </w:t>
      </w:r>
    </w:p>
    <w:p w:rsidR="00A566A8" w:rsidRPr="00204102" w:rsidRDefault="003E26D0" w:rsidP="00DB7221">
      <w:pPr>
        <w:spacing w:after="0" w:line="276" w:lineRule="auto"/>
        <w:ind w:firstLine="709"/>
        <w:jc w:val="both"/>
        <w:rPr>
          <w:rFonts w:eastAsia="Calibri" w:cstheme="minorHAnsi"/>
        </w:rPr>
      </w:pPr>
      <w:r>
        <w:rPr>
          <w:rFonts w:eastAsia="Calibri" w:cstheme="minorHAnsi"/>
        </w:rPr>
        <w:lastRenderedPageBreak/>
        <w:t>Πριν πάμε στο ΕΣΕΚ</w:t>
      </w:r>
      <w:r w:rsidR="00A566A8" w:rsidRPr="00204102">
        <w:rPr>
          <w:rFonts w:eastAsia="Calibri" w:cstheme="minorHAnsi"/>
        </w:rPr>
        <w:t>, θέλω να πω δυο λόγια για το πού είμαστε σε σχέσ</w:t>
      </w:r>
      <w:r>
        <w:rPr>
          <w:rFonts w:eastAsia="Calibri" w:cstheme="minorHAnsi"/>
        </w:rPr>
        <w:t>η με το παλιό και πώς τα πήγαμε.</w:t>
      </w:r>
      <w:r w:rsidR="00A566A8" w:rsidRPr="00204102">
        <w:rPr>
          <w:rFonts w:eastAsia="Calibri" w:cstheme="minorHAnsi"/>
        </w:rPr>
        <w:t xml:space="preserve"> Άλλωστε, είμαστε υποχρεωμένοι κάθε χρόνο να στέλνουμε αναφορές για την πρόοδό μας στην Ευρώπη. </w:t>
      </w:r>
    </w:p>
    <w:p w:rsidR="003E26D0" w:rsidRDefault="00A566A8" w:rsidP="00DB7221">
      <w:pPr>
        <w:spacing w:after="0" w:line="276" w:lineRule="auto"/>
        <w:ind w:firstLine="709"/>
        <w:jc w:val="both"/>
        <w:rPr>
          <w:rFonts w:eastAsia="Calibri" w:cstheme="minorHAnsi"/>
        </w:rPr>
      </w:pPr>
      <w:r w:rsidRPr="00204102">
        <w:rPr>
          <w:rFonts w:eastAsia="Calibri" w:cstheme="minorHAnsi"/>
        </w:rPr>
        <w:t>Σήμερα στον ηλεκτρισμό έχουμε μια συμμετοχή των Ανανε</w:t>
      </w:r>
      <w:r w:rsidR="003E26D0">
        <w:rPr>
          <w:rFonts w:eastAsia="Calibri" w:cstheme="minorHAnsi"/>
        </w:rPr>
        <w:t xml:space="preserve">ώσιμων Πηγών Ενέργειας </w:t>
      </w:r>
      <w:r w:rsidRPr="00204102">
        <w:rPr>
          <w:rFonts w:eastAsia="Calibri" w:cstheme="minorHAnsi"/>
        </w:rPr>
        <w:t>στο</w:t>
      </w:r>
      <w:r w:rsidR="003E26D0">
        <w:rPr>
          <w:rFonts w:eastAsia="Calibri" w:cstheme="minorHAnsi"/>
        </w:rPr>
        <w:t xml:space="preserve"> μίγμα που είναι το 57%.</w:t>
      </w:r>
    </w:p>
    <w:p w:rsidR="00A566A8" w:rsidRPr="00204102" w:rsidRDefault="003E26D0" w:rsidP="00DB7221">
      <w:pPr>
        <w:spacing w:after="0" w:line="276" w:lineRule="auto"/>
        <w:ind w:firstLine="709"/>
        <w:jc w:val="both"/>
        <w:rPr>
          <w:rFonts w:eastAsia="Calibri" w:cstheme="minorHAnsi"/>
        </w:rPr>
      </w:pPr>
      <w:r>
        <w:rPr>
          <w:rFonts w:eastAsia="Calibri" w:cstheme="minorHAnsi"/>
        </w:rPr>
        <w:t>Ε</w:t>
      </w:r>
      <w:r w:rsidR="00A566A8" w:rsidRPr="00204102">
        <w:rPr>
          <w:rFonts w:eastAsia="Calibri" w:cstheme="minorHAnsi"/>
        </w:rPr>
        <w:t>ίναι μια επίδοση ρεκ</w:t>
      </w:r>
      <w:r>
        <w:rPr>
          <w:rFonts w:eastAsia="Calibri" w:cstheme="minorHAnsi"/>
        </w:rPr>
        <w:t>όρ, που έχουμε ως χώρα στις ΑΠ</w:t>
      </w:r>
      <w:r w:rsidR="00A566A8" w:rsidRPr="00204102">
        <w:rPr>
          <w:rFonts w:eastAsia="Calibri" w:cstheme="minorHAnsi"/>
        </w:rPr>
        <w:t>Ε. Έχουμε σε λειτουργία 13.738 MW σε Αναν</w:t>
      </w:r>
      <w:r>
        <w:rPr>
          <w:rFonts w:eastAsia="Calibri" w:cstheme="minorHAnsi"/>
        </w:rPr>
        <w:t>εώσιμες Πηγές Ενέργειας, α</w:t>
      </w:r>
      <w:r w:rsidR="00A566A8" w:rsidRPr="00204102">
        <w:rPr>
          <w:rFonts w:eastAsia="Calibri" w:cstheme="minorHAnsi"/>
        </w:rPr>
        <w:t>πό αυτά τα 13.738</w:t>
      </w:r>
      <w:r w:rsidR="00A566A8" w:rsidRPr="00204102">
        <w:rPr>
          <w:rFonts w:cstheme="minorHAnsi"/>
        </w:rPr>
        <w:t xml:space="preserve"> </w:t>
      </w:r>
      <w:r w:rsidR="00A566A8" w:rsidRPr="00204102">
        <w:rPr>
          <w:rFonts w:eastAsia="Calibri" w:cstheme="minorHAnsi"/>
        </w:rPr>
        <w:t>MW, τα 7.800 είναι φωτοβολταϊ</w:t>
      </w:r>
      <w:r>
        <w:rPr>
          <w:rFonts w:eastAsia="Calibri" w:cstheme="minorHAnsi"/>
        </w:rPr>
        <w:t>κά, 5.200 περίπου είναι αιολικά</w:t>
      </w:r>
      <w:r w:rsidR="00A566A8" w:rsidRPr="00204102">
        <w:rPr>
          <w:rFonts w:eastAsia="Calibri" w:cstheme="minorHAnsi"/>
        </w:rPr>
        <w:t xml:space="preserve"> </w:t>
      </w:r>
      <w:r>
        <w:rPr>
          <w:rFonts w:eastAsia="Calibri" w:cstheme="minorHAnsi"/>
        </w:rPr>
        <w:t xml:space="preserve">και </w:t>
      </w:r>
      <w:r w:rsidR="00A566A8" w:rsidRPr="00204102">
        <w:rPr>
          <w:rFonts w:eastAsia="Calibri" w:cstheme="minorHAnsi"/>
        </w:rPr>
        <w:t>τα υπόλοιπα είναι οι άλλες τεχνολογίες, όπως είναι η βιομάζα, τα μικρά υδροηλεκτρικά, Μονάδες Συμπαραγωγής Ηλεκτρισμού – Θερμότη</w:t>
      </w:r>
      <w:r>
        <w:rPr>
          <w:rFonts w:eastAsia="Calibri" w:cstheme="minorHAnsi"/>
        </w:rPr>
        <w:t>τας Υψηλής Απόδοσης (ΣΗΘΥΑ)</w:t>
      </w:r>
      <w:r w:rsidR="00A566A8" w:rsidRPr="00204102">
        <w:rPr>
          <w:rFonts w:eastAsia="Calibri" w:cstheme="minorHAnsi"/>
        </w:rPr>
        <w:t xml:space="preserve">. Να φανταστείτε, μόνο, το 2024, έχουν ηλεκτριστεί άλλα 1.760 </w:t>
      </w:r>
      <w:r w:rsidR="00A566A8" w:rsidRPr="00204102">
        <w:rPr>
          <w:rFonts w:eastAsia="Calibri" w:cstheme="minorHAnsi"/>
          <w:lang w:val="en-US"/>
        </w:rPr>
        <w:t>MW</w:t>
      </w:r>
      <w:r w:rsidR="00A566A8" w:rsidRPr="00204102">
        <w:rPr>
          <w:rFonts w:eastAsia="Calibri" w:cstheme="minorHAnsi"/>
        </w:rPr>
        <w:t xml:space="preserve">. </w:t>
      </w:r>
    </w:p>
    <w:p w:rsidR="003E26D0" w:rsidRDefault="00A566A8" w:rsidP="00DB7221">
      <w:pPr>
        <w:spacing w:after="0" w:line="276" w:lineRule="auto"/>
        <w:ind w:firstLine="709"/>
        <w:jc w:val="both"/>
        <w:rPr>
          <w:rFonts w:eastAsia="Calibri" w:cstheme="minorHAnsi"/>
        </w:rPr>
      </w:pPr>
      <w:r w:rsidRPr="00204102">
        <w:rPr>
          <w:rFonts w:eastAsia="Calibri" w:cstheme="minorHAnsi"/>
        </w:rPr>
        <w:t xml:space="preserve">Έχουμε, όπως </w:t>
      </w:r>
      <w:r w:rsidR="003E26D0">
        <w:rPr>
          <w:rFonts w:eastAsia="Calibri" w:cstheme="minorHAnsi"/>
        </w:rPr>
        <w:t xml:space="preserve">το ανέφερε και κ. Υπουργός στο </w:t>
      </w:r>
      <w:r w:rsidRPr="00204102">
        <w:rPr>
          <w:rFonts w:eastAsia="Calibri" w:cstheme="minorHAnsi"/>
        </w:rPr>
        <w:t>pi</w:t>
      </w:r>
      <w:r w:rsidR="003E26D0">
        <w:rPr>
          <w:rFonts w:eastAsia="Calibri" w:cstheme="minorHAnsi"/>
        </w:rPr>
        <w:t>peline</w:t>
      </w:r>
      <w:r w:rsidRPr="00204102">
        <w:rPr>
          <w:rFonts w:eastAsia="Calibri" w:cstheme="minorHAnsi"/>
        </w:rPr>
        <w:t xml:space="preserve">, δηλαδή, ώριμα έργα, για να υλοποιηθούν άλλα 14.000 </w:t>
      </w:r>
      <w:r w:rsidRPr="00204102">
        <w:rPr>
          <w:rFonts w:eastAsia="Calibri" w:cstheme="minorHAnsi"/>
          <w:lang w:val="en-US"/>
        </w:rPr>
        <w:t>MW</w:t>
      </w:r>
      <w:r w:rsidRPr="00204102">
        <w:rPr>
          <w:rFonts w:eastAsia="Calibri" w:cstheme="minorHAnsi"/>
        </w:rPr>
        <w:t xml:space="preserve">. Και, βεβαίως, δεν θα αναφερθώ ακόμη πιο πίσω στο στάδιο, δηλαδή, της αίτησης που είναι αλλά 42.000 </w:t>
      </w:r>
      <w:r w:rsidRPr="00204102">
        <w:rPr>
          <w:rFonts w:eastAsia="Calibri" w:cstheme="minorHAnsi"/>
          <w:lang w:val="en-US"/>
        </w:rPr>
        <w:t>MW</w:t>
      </w:r>
      <w:r w:rsidR="003E26D0">
        <w:rPr>
          <w:rFonts w:eastAsia="Calibri" w:cstheme="minorHAnsi"/>
        </w:rPr>
        <w:t>.</w:t>
      </w:r>
    </w:p>
    <w:p w:rsidR="003E26D0" w:rsidRPr="003E26D0" w:rsidRDefault="003E26D0" w:rsidP="00DB7221">
      <w:pPr>
        <w:spacing w:after="0" w:line="276" w:lineRule="auto"/>
        <w:ind w:firstLine="709"/>
        <w:jc w:val="both"/>
        <w:rPr>
          <w:rFonts w:eastAsia="Calibri" w:cstheme="minorHAnsi"/>
        </w:rPr>
      </w:pPr>
      <w:r w:rsidRPr="003E26D0">
        <w:rPr>
          <w:rFonts w:eastAsia="Calibri" w:cstheme="minorHAnsi"/>
        </w:rPr>
        <w:t>Νομίζω ότι αυτός είναι και ο λόγος που ουσιαστικά έχοντας διπλασιάσει την εγκατεστημένη ισχύ σε Ανανεώσιμες Πηγές Ενέργειας στην Ελλάδα το 2018</w:t>
      </w:r>
      <w:r>
        <w:rPr>
          <w:rFonts w:eastAsia="Calibri" w:cstheme="minorHAnsi"/>
        </w:rPr>
        <w:t>,</w:t>
      </w:r>
      <w:r w:rsidRPr="003E26D0">
        <w:rPr>
          <w:rFonts w:eastAsia="Calibri" w:cstheme="minorHAnsi"/>
        </w:rPr>
        <w:t xml:space="preserve"> μας καθιστά στον χάρτη παγκοσμίως να είμαστε ηγέτες στη διείσδυση των φωτοβολταϊκών.</w:t>
      </w:r>
    </w:p>
    <w:p w:rsidR="00305661" w:rsidRPr="003E26D0" w:rsidRDefault="00305661" w:rsidP="00305661">
      <w:pPr>
        <w:spacing w:after="0" w:line="276" w:lineRule="auto"/>
        <w:ind w:firstLine="709"/>
        <w:jc w:val="both"/>
        <w:rPr>
          <w:rFonts w:cstheme="minorHAnsi"/>
        </w:rPr>
      </w:pPr>
      <w:r w:rsidRPr="003E26D0">
        <w:rPr>
          <w:rFonts w:cstheme="minorHAnsi"/>
        </w:rPr>
        <w:t>Στα κτίρια η πραγματικότητα είναι ότι η Ελλάδα έχει ένα αρκετά πεπαλαιωμένο κτιριακό απόθεμα και εδώ έχουμε πρόβλημα, γιατί αυτό το πεπαλαιωμένο απόθεμα κτιρίων δημιουργεί μια πολύ μεγάλη ενεργειακή και οικονομική σπατάλη. Το 58% των κτιρίων ουσιαστικά έχει κατασκευαστεί στην Ελλάδα πριν το 1980 και αυτό είναι ένα θέμα.</w:t>
      </w:r>
    </w:p>
    <w:p w:rsidR="00305661" w:rsidRDefault="00305661" w:rsidP="00305661">
      <w:pPr>
        <w:spacing w:after="0" w:line="276" w:lineRule="auto"/>
        <w:ind w:firstLine="709"/>
        <w:jc w:val="both"/>
        <w:rPr>
          <w:rFonts w:cstheme="minorHAnsi"/>
        </w:rPr>
      </w:pPr>
      <w:r w:rsidRPr="00204102">
        <w:rPr>
          <w:rFonts w:cstheme="minorHAnsi"/>
        </w:rPr>
        <w:t>Έχει γίνει μια σημαντική προσπάθ</w:t>
      </w:r>
      <w:r>
        <w:rPr>
          <w:rFonts w:cstheme="minorHAnsi"/>
        </w:rPr>
        <w:t xml:space="preserve">εια τα τελευταία χρόνια. </w:t>
      </w:r>
    </w:p>
    <w:p w:rsidR="00305661" w:rsidRDefault="00305661" w:rsidP="00305661">
      <w:pPr>
        <w:spacing w:after="0" w:line="276" w:lineRule="auto"/>
        <w:ind w:firstLine="709"/>
        <w:jc w:val="both"/>
        <w:rPr>
          <w:rFonts w:cstheme="minorHAnsi"/>
        </w:rPr>
      </w:pPr>
      <w:r>
        <w:rPr>
          <w:rFonts w:cstheme="minorHAnsi"/>
        </w:rPr>
        <w:t>Π</w:t>
      </w:r>
      <w:r w:rsidRPr="00204102">
        <w:rPr>
          <w:rFonts w:cstheme="minorHAnsi"/>
        </w:rPr>
        <w:t>ροσπαθήσαμε από το 2019 μέχρι σήμερα να δώσουμε τη δυνατότητα σε κτίρια, κυρίως νοικοκυριά, να αναβαθμιστούν ενεργειακά. Περίπου 200.000 τέτοια νοικοκυριά μπήκαν σε προγράμματα εξοικονόμησης ενέργειας. Είχαμε συνολικά σε αυτά τα πέντε χρόνια γύρω στο 1.000.000 ωφελούμενους, οι οποίοι, είτε αντικατέστησαν ενεργοβόρες συσκευές στα σπίτια τους ή εγκατέστησαν έναν ηλιακό θερμοσίφωνα μέσα από τα προγράμμα</w:t>
      </w:r>
      <w:r>
        <w:rPr>
          <w:rFonts w:cstheme="minorHAnsi"/>
        </w:rPr>
        <w:t xml:space="preserve">τα «Εξοικονομώ». </w:t>
      </w:r>
      <w:r w:rsidRPr="00204102">
        <w:rPr>
          <w:rFonts w:cstheme="minorHAnsi"/>
        </w:rPr>
        <w:t>Ουσιαστικά, εξοικονομήθηκε μία ενέργεια που καταναλώνουν σε ένα χρόνο περι</w:t>
      </w:r>
      <w:r>
        <w:rPr>
          <w:rFonts w:cstheme="minorHAnsi"/>
        </w:rPr>
        <w:t>σσότερα από 100.000 νοικοκυριά.</w:t>
      </w:r>
    </w:p>
    <w:p w:rsidR="00305661" w:rsidRPr="00204102" w:rsidRDefault="00305661" w:rsidP="00305661">
      <w:pPr>
        <w:spacing w:after="0" w:line="276" w:lineRule="auto"/>
        <w:ind w:firstLine="709"/>
        <w:jc w:val="both"/>
        <w:rPr>
          <w:rFonts w:cstheme="minorHAnsi"/>
        </w:rPr>
      </w:pPr>
      <w:r w:rsidRPr="00204102">
        <w:rPr>
          <w:rFonts w:cstheme="minorHAnsi"/>
        </w:rPr>
        <w:t xml:space="preserve">Όμως, εδώ έχουμε ακόμη πάρα πολλή δουλειά να κάνουμε μπροστά μας σε σχέση με την ενεργειακή αναβάθμιση του κτιριακού τομέα. </w:t>
      </w:r>
    </w:p>
    <w:p w:rsidR="00305661" w:rsidRDefault="00305661" w:rsidP="00305661">
      <w:pPr>
        <w:spacing w:after="0" w:line="276" w:lineRule="auto"/>
        <w:ind w:firstLine="709"/>
        <w:jc w:val="both"/>
        <w:rPr>
          <w:rFonts w:cstheme="minorHAnsi"/>
        </w:rPr>
      </w:pPr>
      <w:r w:rsidRPr="00204102">
        <w:rPr>
          <w:rFonts w:cstheme="minorHAnsi"/>
        </w:rPr>
        <w:t>Για την ηλεκτροκίνηση από το 2019 μέχρι σήμερα και εδώ είχαμε θέσει συγκεκριμένους ετήσιους στόχους για τ</w:t>
      </w:r>
      <w:r>
        <w:rPr>
          <w:rFonts w:cstheme="minorHAnsi"/>
        </w:rPr>
        <w:t>η διείσδυση της ηλεκτροκίνησης.</w:t>
      </w:r>
    </w:p>
    <w:p w:rsidR="00305661" w:rsidRDefault="00305661" w:rsidP="00305661">
      <w:pPr>
        <w:spacing w:after="0" w:line="276" w:lineRule="auto"/>
        <w:ind w:firstLine="709"/>
        <w:jc w:val="both"/>
        <w:rPr>
          <w:rFonts w:cstheme="minorHAnsi"/>
        </w:rPr>
      </w:pPr>
      <w:r w:rsidRPr="00204102">
        <w:rPr>
          <w:rFonts w:cstheme="minorHAnsi"/>
        </w:rPr>
        <w:t>Δημιουργήσαμε πλαίσι</w:t>
      </w:r>
      <w:r>
        <w:rPr>
          <w:rFonts w:cstheme="minorHAnsi"/>
        </w:rPr>
        <w:t>ο λειτουργίας αυτής της αγοράς.</w:t>
      </w:r>
    </w:p>
    <w:p w:rsidR="00305661" w:rsidRPr="00204102" w:rsidRDefault="00305661" w:rsidP="00305661">
      <w:pPr>
        <w:spacing w:after="0" w:line="276" w:lineRule="auto"/>
        <w:ind w:firstLine="709"/>
        <w:jc w:val="both"/>
        <w:rPr>
          <w:rFonts w:cstheme="minorHAnsi"/>
        </w:rPr>
      </w:pPr>
      <w:r w:rsidRPr="00204102">
        <w:rPr>
          <w:rFonts w:cstheme="minorHAnsi"/>
        </w:rPr>
        <w:t xml:space="preserve">Πήραμε πόρους από το Ταμείο Ανάκαμψης για να επιδοτήσουμε την αντικατάσταση συμβατικών αυτοκινήτων με ηλεκτρικά αυτοκίνητα, ταξί. Ο στόχος των ηλεκτρικών οχημάτων για να έχετε την εικόνα του 2019 μέχρι σήμερα, το 2019 ήμασταν στα 500 αυτοκίνητα. </w:t>
      </w:r>
    </w:p>
    <w:p w:rsidR="00A566A8" w:rsidRPr="00204102" w:rsidRDefault="00A566A8" w:rsidP="00DB7221">
      <w:pPr>
        <w:spacing w:after="0" w:line="276" w:lineRule="auto"/>
        <w:ind w:firstLine="709"/>
        <w:jc w:val="both"/>
        <w:rPr>
          <w:rFonts w:cstheme="minorHAnsi"/>
        </w:rPr>
      </w:pPr>
      <w:r w:rsidRPr="00204102">
        <w:rPr>
          <w:rFonts w:cstheme="minorHAnsi"/>
        </w:rPr>
        <w:t xml:space="preserve">Σήμερα, τα ηλεκτρικά είναι περίπου 45.000. Δηλαδή, πετύχαμε μια διείσδυση στις νέες ταξινομήσεις που ξεπερνά το 11% και με τους φορτιστές από τους 50 - 60 που είχαμε το 2019, σήμερα έχουμε περίπου 6.500 σημεία. </w:t>
      </w:r>
    </w:p>
    <w:p w:rsidR="0076000E" w:rsidRDefault="00A566A8" w:rsidP="00DB7221">
      <w:pPr>
        <w:spacing w:after="0" w:line="276" w:lineRule="auto"/>
        <w:ind w:firstLine="709"/>
        <w:jc w:val="both"/>
        <w:rPr>
          <w:rFonts w:cstheme="minorHAnsi"/>
        </w:rPr>
      </w:pPr>
      <w:r w:rsidRPr="00204102">
        <w:rPr>
          <w:rFonts w:cstheme="minorHAnsi"/>
        </w:rPr>
        <w:t>Εντός του στόχου να πω ότι είμαστε και στη μείωση των εκπομπών, δηλαδή, το 2022 που ήταν το τελευταίο έτος που έγινε η οριστικοποίηση υποβολής των στοιχείων στην Ευρώπη είχαμε εκπομπές 72,9 εκατομμύρια τόνους διοξειδίου και στη</w:t>
      </w:r>
      <w:r w:rsidR="0076000E">
        <w:rPr>
          <w:rFonts w:cstheme="minorHAnsi"/>
        </w:rPr>
        <w:t>ν κατανάλωση ενέργειας το ίδιο.</w:t>
      </w:r>
    </w:p>
    <w:p w:rsidR="00A566A8" w:rsidRPr="00204102" w:rsidRDefault="00A566A8" w:rsidP="00DB7221">
      <w:pPr>
        <w:spacing w:after="0" w:line="276" w:lineRule="auto"/>
        <w:ind w:firstLine="709"/>
        <w:jc w:val="both"/>
        <w:rPr>
          <w:rFonts w:cstheme="minorHAnsi"/>
        </w:rPr>
      </w:pPr>
      <w:r w:rsidRPr="00204102">
        <w:rPr>
          <w:rFonts w:cstheme="minorHAnsi"/>
        </w:rPr>
        <w:lastRenderedPageBreak/>
        <w:t>Οπότε, νομίζω το σημαντικό που πρέπει να κρατήσει κανείς από την πορεία υλοποίησης των μέτρων των πολιτικών και επίτευξης των στόχων αυτής της πενταετίας</w:t>
      </w:r>
      <w:r w:rsidR="0076000E">
        <w:rPr>
          <w:rFonts w:cstheme="minorHAnsi"/>
        </w:rPr>
        <w:t>,</w:t>
      </w:r>
      <w:r w:rsidRPr="00204102">
        <w:rPr>
          <w:rFonts w:cstheme="minorHAnsi"/>
        </w:rPr>
        <w:t xml:space="preserve"> είναι ότι προσπαθήσαμε να αποσυνδέσουμε την οικονομική ανάπτυξη στη χώρα και το ΑΕΠ από τις εκπομπές και την αύξηση της ενεργειακής κατανάλωσης. </w:t>
      </w:r>
    </w:p>
    <w:p w:rsidR="00A566A8" w:rsidRPr="00204102" w:rsidRDefault="00A566A8" w:rsidP="00DB7221">
      <w:pPr>
        <w:spacing w:after="0" w:line="276" w:lineRule="auto"/>
        <w:ind w:firstLine="709"/>
        <w:jc w:val="both"/>
        <w:rPr>
          <w:rFonts w:cstheme="minorHAnsi"/>
        </w:rPr>
      </w:pPr>
      <w:r w:rsidRPr="00204102">
        <w:rPr>
          <w:rFonts w:cstheme="minorHAnsi"/>
        </w:rPr>
        <w:t xml:space="preserve">Άρα, εν κατακλείδι, σε αυτά τα πέντε χρόνια νομίζω ότι καταφέραμε, όχι απλά να θέσουμε αυτούς τους φιλόδοξους στόχους, αλλά και να τους ξεπεράσουμε πετυχαίνοντας υψηλές επιδόσεις, αλλά βεβαίως βάζοντας και τις βάσεις για να για να πετύχουμε τους νεότερους. </w:t>
      </w:r>
    </w:p>
    <w:p w:rsidR="0076000E" w:rsidRDefault="00A566A8" w:rsidP="00DB7221">
      <w:pPr>
        <w:spacing w:after="0" w:line="276" w:lineRule="auto"/>
        <w:ind w:firstLine="709"/>
        <w:jc w:val="both"/>
        <w:rPr>
          <w:rFonts w:cstheme="minorHAnsi"/>
        </w:rPr>
      </w:pPr>
      <w:r w:rsidRPr="00204102">
        <w:rPr>
          <w:rFonts w:cstheme="minorHAnsi"/>
        </w:rPr>
        <w:t>Επειδή το ΕΣΕΚ είναι 530 σελίδες και έχει ένα σωρό διαγράμματα, θα ήθελα να εστιάσω απλά σε 3 - 4 πράγματα που φωτίζουν λίγο τη μεγάλη εικό</w:t>
      </w:r>
      <w:r w:rsidR="0076000E">
        <w:rPr>
          <w:rFonts w:cstheme="minorHAnsi"/>
        </w:rPr>
        <w:t>να και σε κάποια πιο σημαντικά.</w:t>
      </w:r>
    </w:p>
    <w:p w:rsidR="0076000E" w:rsidRDefault="00A566A8" w:rsidP="00DB7221">
      <w:pPr>
        <w:spacing w:after="0" w:line="276" w:lineRule="auto"/>
        <w:ind w:firstLine="709"/>
        <w:jc w:val="both"/>
        <w:rPr>
          <w:rFonts w:cstheme="minorHAnsi"/>
        </w:rPr>
      </w:pPr>
      <w:r w:rsidRPr="00204102">
        <w:rPr>
          <w:rFonts w:cstheme="minorHAnsi"/>
        </w:rPr>
        <w:t>Το πρώτο είναι πώς επιτυγχάνουμε την ενεργειακή μετάβαση με τη βέλτιστη σχέση κόστους - οφέλους. Νομίζω το ανέφερε και ο Υπουργός, προσπαθήσαμε σε αυτό τον οδικό χάρτη μέχρι το 2050 να χωρίσου</w:t>
      </w:r>
      <w:r w:rsidR="0076000E">
        <w:rPr>
          <w:rFonts w:cstheme="minorHAnsi"/>
        </w:rPr>
        <w:t>με το ΕΣΕΚ σε τρεις κατηγορίες.</w:t>
      </w:r>
    </w:p>
    <w:p w:rsidR="0076000E" w:rsidRDefault="00A566A8" w:rsidP="00DB7221">
      <w:pPr>
        <w:spacing w:after="0" w:line="276" w:lineRule="auto"/>
        <w:ind w:firstLine="709"/>
        <w:jc w:val="both"/>
        <w:rPr>
          <w:rFonts w:cstheme="minorHAnsi"/>
        </w:rPr>
      </w:pPr>
      <w:r w:rsidRPr="00204102">
        <w:rPr>
          <w:rFonts w:cstheme="minorHAnsi"/>
        </w:rPr>
        <w:t>Μία κατηγορία είναι τι έχουμε να κάν</w:t>
      </w:r>
      <w:r w:rsidR="0076000E">
        <w:rPr>
          <w:rFonts w:cstheme="minorHAnsi"/>
        </w:rPr>
        <w:t>ουμε από το 2025 μέχρι το 2030.</w:t>
      </w:r>
    </w:p>
    <w:p w:rsidR="0076000E" w:rsidRDefault="00A566A8" w:rsidP="00DB7221">
      <w:pPr>
        <w:spacing w:after="0" w:line="276" w:lineRule="auto"/>
        <w:ind w:firstLine="709"/>
        <w:jc w:val="both"/>
        <w:rPr>
          <w:rFonts w:cstheme="minorHAnsi"/>
        </w:rPr>
      </w:pPr>
      <w:r w:rsidRPr="00204102">
        <w:rPr>
          <w:rFonts w:cstheme="minorHAnsi"/>
        </w:rPr>
        <w:t>Η δεύτερη κατηγορία είναι από το 2030 μέχρι το 2040. Η τρίτη ε</w:t>
      </w:r>
      <w:r w:rsidR="0076000E">
        <w:rPr>
          <w:rFonts w:cstheme="minorHAnsi"/>
        </w:rPr>
        <w:t>ίναι από το 2040 μέχρι το 2050.</w:t>
      </w:r>
    </w:p>
    <w:p w:rsidR="00305661" w:rsidRDefault="00305661" w:rsidP="00305661">
      <w:pPr>
        <w:spacing w:after="0" w:line="276" w:lineRule="auto"/>
        <w:ind w:firstLine="709"/>
        <w:rPr>
          <w:rFonts w:cstheme="minorHAnsi"/>
        </w:rPr>
      </w:pPr>
      <w:r w:rsidRPr="0076000E">
        <w:rPr>
          <w:rFonts w:cstheme="minorHAnsi"/>
        </w:rPr>
        <w:t>Σε αυτή την πρώτη περίοδο της πενταε</w:t>
      </w:r>
      <w:r>
        <w:rPr>
          <w:rFonts w:cstheme="minorHAnsi"/>
        </w:rPr>
        <w:t>τίας έχουμε να κάνουμε τα εξής:</w:t>
      </w:r>
    </w:p>
    <w:p w:rsidR="00305661" w:rsidRDefault="00305661" w:rsidP="00305661">
      <w:pPr>
        <w:spacing w:after="0" w:line="276" w:lineRule="auto"/>
        <w:ind w:firstLine="709"/>
        <w:jc w:val="both"/>
        <w:rPr>
          <w:rFonts w:cstheme="minorHAnsi"/>
        </w:rPr>
      </w:pPr>
      <w:r w:rsidRPr="0076000E">
        <w:rPr>
          <w:rFonts w:cstheme="minorHAnsi"/>
        </w:rPr>
        <w:t xml:space="preserve">Θα συνεχίσουμε να διατηρούμε αυτό τον ταχύ ρυθμό διείσδυσης των ΑΠΕ που χρειαζόμαστε. </w:t>
      </w:r>
    </w:p>
    <w:p w:rsidR="00305661" w:rsidRPr="00204102" w:rsidRDefault="00305661" w:rsidP="00305661">
      <w:pPr>
        <w:spacing w:after="0" w:line="276" w:lineRule="auto"/>
        <w:ind w:firstLine="709"/>
        <w:jc w:val="both"/>
        <w:rPr>
          <w:rFonts w:cstheme="minorHAnsi"/>
        </w:rPr>
      </w:pPr>
      <w:r w:rsidRPr="0076000E">
        <w:rPr>
          <w:rFonts w:cstheme="minorHAnsi"/>
        </w:rPr>
        <w:t>Θα πρέπει να ισοσκελίσουμε με αυτή τη στοχαστικότητα που έχουν οι ΑΠΕ με την αποθήκευση ενέργειας.</w:t>
      </w:r>
    </w:p>
    <w:p w:rsidR="00305661" w:rsidRDefault="00305661" w:rsidP="00305661">
      <w:pPr>
        <w:spacing w:after="0" w:line="276" w:lineRule="auto"/>
        <w:ind w:firstLine="709"/>
        <w:jc w:val="both"/>
        <w:rPr>
          <w:rFonts w:cstheme="minorHAnsi"/>
        </w:rPr>
      </w:pPr>
      <w:r w:rsidRPr="00204102">
        <w:rPr>
          <w:rFonts w:cstheme="minorHAnsi"/>
        </w:rPr>
        <w:t>Άρα, θα δούμε έργα αποθή</w:t>
      </w:r>
      <w:r>
        <w:rPr>
          <w:rFonts w:cstheme="minorHAnsi"/>
        </w:rPr>
        <w:t>κευσης ενέργειας μέχρι το 2030.</w:t>
      </w:r>
    </w:p>
    <w:p w:rsidR="00305661" w:rsidRDefault="00305661" w:rsidP="00305661">
      <w:pPr>
        <w:spacing w:after="0" w:line="276" w:lineRule="auto"/>
        <w:ind w:firstLine="709"/>
        <w:jc w:val="both"/>
        <w:rPr>
          <w:rFonts w:cstheme="minorHAnsi"/>
        </w:rPr>
      </w:pPr>
      <w:r w:rsidRPr="00204102">
        <w:rPr>
          <w:rFonts w:cstheme="minorHAnsi"/>
        </w:rPr>
        <w:t>Μέχρι το τέλος της δεκαετίας θα πετύχουμε το</w:t>
      </w:r>
      <w:r>
        <w:rPr>
          <w:rFonts w:cstheme="minorHAnsi"/>
        </w:rPr>
        <w:t xml:space="preserve"> ορόσημο της απολιγνιτοποίησης.</w:t>
      </w:r>
    </w:p>
    <w:p w:rsidR="00305661" w:rsidRDefault="00305661" w:rsidP="00305661">
      <w:pPr>
        <w:spacing w:after="0" w:line="276" w:lineRule="auto"/>
        <w:ind w:firstLine="709"/>
        <w:jc w:val="both"/>
        <w:rPr>
          <w:rFonts w:cstheme="minorHAnsi"/>
        </w:rPr>
      </w:pPr>
      <w:r>
        <w:rPr>
          <w:rFonts w:cstheme="minorHAnsi"/>
        </w:rPr>
        <w:t>Στις μεταφορές επίσης, όσο μεγαλύτερος εξηλεκτρισμός</w:t>
      </w:r>
      <w:r w:rsidRPr="00204102">
        <w:rPr>
          <w:rFonts w:cstheme="minorHAnsi"/>
        </w:rPr>
        <w:t xml:space="preserve"> στα κτίρια</w:t>
      </w:r>
      <w:r>
        <w:rPr>
          <w:rFonts w:cstheme="minorHAnsi"/>
        </w:rPr>
        <w:t>,</w:t>
      </w:r>
      <w:r w:rsidRPr="00204102">
        <w:rPr>
          <w:rFonts w:cstheme="minorHAnsi"/>
        </w:rPr>
        <w:t xml:space="preserve"> </w:t>
      </w:r>
      <w:r>
        <w:rPr>
          <w:rFonts w:cstheme="minorHAnsi"/>
        </w:rPr>
        <w:t>τ</w:t>
      </w:r>
      <w:r w:rsidRPr="00204102">
        <w:rPr>
          <w:rFonts w:cstheme="minorHAnsi"/>
        </w:rPr>
        <w:t>όσο περισσότερες ανακαινίσεις</w:t>
      </w:r>
      <w:r>
        <w:rPr>
          <w:rFonts w:cstheme="minorHAnsi"/>
        </w:rPr>
        <w:t>. Α</w:t>
      </w:r>
      <w:r w:rsidRPr="00204102">
        <w:rPr>
          <w:rFonts w:cstheme="minorHAnsi"/>
        </w:rPr>
        <w:t>υτό που θα γίνει σε αυτή την πενταετία είναι να αρχίσουμε να δουλεύουμε λίγο τεχνολογ</w:t>
      </w:r>
      <w:r>
        <w:rPr>
          <w:rFonts w:cstheme="minorHAnsi"/>
        </w:rPr>
        <w:t>ίες που δεν είναι ακόμα ώριμες.</w:t>
      </w:r>
    </w:p>
    <w:p w:rsidR="00305661" w:rsidRDefault="00305661" w:rsidP="00305661">
      <w:pPr>
        <w:spacing w:after="0" w:line="276" w:lineRule="auto"/>
        <w:ind w:firstLine="709"/>
        <w:jc w:val="both"/>
        <w:rPr>
          <w:rFonts w:cstheme="minorHAnsi"/>
        </w:rPr>
      </w:pPr>
      <w:r w:rsidRPr="00204102">
        <w:rPr>
          <w:rFonts w:cstheme="minorHAnsi"/>
        </w:rPr>
        <w:t>Εδώ, μας ενδιαφέρει πολύ σε αυτή την πενταετία να ανοίξουμε και άλλες αγορές</w:t>
      </w:r>
      <w:r>
        <w:rPr>
          <w:rFonts w:cstheme="minorHAnsi"/>
        </w:rPr>
        <w:t>, να δημιουργήσουμε συνθήκες, παραδείγματος χάριν</w:t>
      </w:r>
      <w:r w:rsidRPr="00204102">
        <w:rPr>
          <w:rFonts w:cstheme="minorHAnsi"/>
        </w:rPr>
        <w:t xml:space="preserve"> για νέες πηγές</w:t>
      </w:r>
      <w:r>
        <w:rPr>
          <w:rFonts w:cstheme="minorHAnsi"/>
        </w:rPr>
        <w:t>,</w:t>
      </w:r>
      <w:r w:rsidRPr="00204102">
        <w:rPr>
          <w:rFonts w:cstheme="minorHAnsi"/>
        </w:rPr>
        <w:t xml:space="preserve"> όπως είναι το βιομεθάνιο, όπως είναι το υδρογόνο, όπως είναι τα υπεράκτια αιολικά, όπως είναι και η δ</w:t>
      </w:r>
      <w:r>
        <w:rPr>
          <w:rFonts w:cstheme="minorHAnsi"/>
        </w:rPr>
        <w:t>έσμευση και αποθήκευση άνθρακα.</w:t>
      </w:r>
    </w:p>
    <w:p w:rsidR="00305661" w:rsidRPr="00204102" w:rsidRDefault="00305661" w:rsidP="00305661">
      <w:pPr>
        <w:spacing w:after="0" w:line="276" w:lineRule="auto"/>
        <w:ind w:firstLine="709"/>
        <w:jc w:val="both"/>
        <w:rPr>
          <w:rFonts w:cstheme="minorHAnsi"/>
        </w:rPr>
      </w:pPr>
      <w:r>
        <w:rPr>
          <w:rFonts w:cstheme="minorHAnsi"/>
        </w:rPr>
        <w:t>Όλα αυτά τα projects</w:t>
      </w:r>
      <w:r w:rsidRPr="00204102">
        <w:rPr>
          <w:rFonts w:cstheme="minorHAnsi"/>
        </w:rPr>
        <w:t>, αυτές οι πολιτικές, τα θεσμικά πλαίσια</w:t>
      </w:r>
      <w:r>
        <w:rPr>
          <w:rFonts w:cstheme="minorHAnsi"/>
        </w:rPr>
        <w:t>,</w:t>
      </w:r>
      <w:r w:rsidRPr="00204102">
        <w:rPr>
          <w:rFonts w:cstheme="minorHAnsi"/>
        </w:rPr>
        <w:t xml:space="preserve"> έχουμε ξεκινήσει να τα δουλεύουμε με στόχο μέχρι το 2030 να δούμε αυτούς τους σπόρους να είναι φυτεμένοι. </w:t>
      </w:r>
    </w:p>
    <w:p w:rsidR="00305661" w:rsidRPr="00204102" w:rsidRDefault="00305661" w:rsidP="00305661">
      <w:pPr>
        <w:spacing w:after="0" w:line="276" w:lineRule="auto"/>
        <w:ind w:firstLine="709"/>
        <w:jc w:val="both"/>
        <w:rPr>
          <w:rFonts w:cstheme="minorHAnsi"/>
        </w:rPr>
      </w:pPr>
      <w:r w:rsidRPr="00204102">
        <w:rPr>
          <w:rFonts w:cstheme="minorHAnsi"/>
        </w:rPr>
        <w:t xml:space="preserve">Στη δεύτερη περίοδο 2030 με 2040 θα πρέπει να πάμε περισσότερο καθαρά με τον ηλεκτρισμό, να καταφέρουμε να πετύχουμε εξηλεκτρισμό και σε άλλους τομείς, βιομηχανία, μεταφορές και κτίρια. </w:t>
      </w:r>
    </w:p>
    <w:p w:rsidR="00A566A8" w:rsidRPr="00204102" w:rsidRDefault="00A566A8" w:rsidP="00DB7221">
      <w:pPr>
        <w:spacing w:after="0" w:line="276" w:lineRule="auto"/>
        <w:ind w:firstLine="709"/>
        <w:jc w:val="both"/>
        <w:rPr>
          <w:rFonts w:cstheme="minorHAnsi"/>
        </w:rPr>
      </w:pPr>
      <w:r w:rsidRPr="00204102">
        <w:rPr>
          <w:rFonts w:cstheme="minorHAnsi"/>
        </w:rPr>
        <w:t xml:space="preserve">Την περίοδο 2040 με 2050 ουσιαστικά πρέπει να εστιάσουμε περισσότερο εκεί που είναι δύσκολοι τομείς να εξηλεκτριστούν και μιλάμε για τις βαριές μεταφορές, μιλάμε για τμήματα της βιομηχανίας, για τη ναυτιλία, την αεροπλοΐα. </w:t>
      </w:r>
    </w:p>
    <w:p w:rsidR="0076000E" w:rsidRDefault="00A566A8" w:rsidP="00DB7221">
      <w:pPr>
        <w:spacing w:after="0" w:line="276" w:lineRule="auto"/>
        <w:ind w:firstLine="709"/>
        <w:jc w:val="both"/>
        <w:rPr>
          <w:rFonts w:cstheme="minorHAnsi"/>
        </w:rPr>
      </w:pPr>
      <w:r w:rsidRPr="00204102">
        <w:rPr>
          <w:rFonts w:cstheme="minorHAnsi"/>
        </w:rPr>
        <w:t xml:space="preserve">Στο επόμενο </w:t>
      </w:r>
      <w:r w:rsidRPr="00204102">
        <w:rPr>
          <w:rFonts w:cstheme="minorHAnsi"/>
          <w:lang w:val="en-US"/>
        </w:rPr>
        <w:t>slide</w:t>
      </w:r>
      <w:r w:rsidR="0076000E">
        <w:rPr>
          <w:rFonts w:cstheme="minorHAnsi"/>
        </w:rPr>
        <w:t xml:space="preserve"> της παρουσίασης που έχετε στις οθόνες σας και θα σας αποσταλεί από τις υπηρεσίες της Βουλής,</w:t>
      </w:r>
      <w:r w:rsidRPr="00204102">
        <w:rPr>
          <w:rFonts w:cstheme="minorHAnsi"/>
        </w:rPr>
        <w:t xml:space="preserve"> θα ήθελα να δείτε την πιο κρίσιμη συνιστώσα αυτής της διαδικα</w:t>
      </w:r>
      <w:r w:rsidR="0076000E">
        <w:rPr>
          <w:rFonts w:cstheme="minorHAnsi"/>
        </w:rPr>
        <w:t>σίας που είναι ο εξηλεκτρισμός.</w:t>
      </w:r>
    </w:p>
    <w:p w:rsidR="0076000E" w:rsidRDefault="0076000E" w:rsidP="00DB7221">
      <w:pPr>
        <w:spacing w:after="0" w:line="276" w:lineRule="auto"/>
        <w:ind w:firstLine="709"/>
        <w:jc w:val="both"/>
        <w:rPr>
          <w:rFonts w:cstheme="minorHAnsi"/>
        </w:rPr>
      </w:pPr>
      <w:r>
        <w:rPr>
          <w:rFonts w:cstheme="minorHAnsi"/>
        </w:rPr>
        <w:t>Εδώ, ο στόχος που θέτουμε</w:t>
      </w:r>
      <w:r w:rsidR="00A566A8" w:rsidRPr="00204102">
        <w:rPr>
          <w:rFonts w:cstheme="minorHAnsi"/>
        </w:rPr>
        <w:t xml:space="preserve"> στο καινούργιο ΕΣΕΚ είναι να έχουμε ΑΠΕ στην ηλεκτροπαραγωγή μέχρι </w:t>
      </w:r>
      <w:r>
        <w:rPr>
          <w:rFonts w:cstheme="minorHAnsi"/>
        </w:rPr>
        <w:t>το μέσο</w:t>
      </w:r>
      <w:r w:rsidRPr="0076000E">
        <w:rPr>
          <w:rFonts w:cstheme="minorHAnsi"/>
        </w:rPr>
        <w:t xml:space="preserve"> της δεκαετίας</w:t>
      </w:r>
      <w:r>
        <w:rPr>
          <w:rFonts w:cstheme="minorHAnsi"/>
        </w:rPr>
        <w:t>,</w:t>
      </w:r>
      <w:r w:rsidRPr="0076000E">
        <w:rPr>
          <w:rFonts w:cstheme="minorHAnsi"/>
        </w:rPr>
        <w:t xml:space="preserve"> </w:t>
      </w:r>
      <w:r w:rsidR="00A566A8" w:rsidRPr="00204102">
        <w:rPr>
          <w:rFonts w:cstheme="minorHAnsi"/>
        </w:rPr>
        <w:t xml:space="preserve">το 2030 </w:t>
      </w:r>
      <w:r>
        <w:rPr>
          <w:rFonts w:cstheme="minorHAnsi"/>
        </w:rPr>
        <w:t>δηλαδή, στο 75%</w:t>
      </w:r>
      <w:r w:rsidR="00A566A8" w:rsidRPr="00204102">
        <w:rPr>
          <w:rFonts w:cstheme="minorHAnsi"/>
        </w:rPr>
        <w:t xml:space="preserve"> και στο 95% σε 10 χρόνια απ</w:t>
      </w:r>
      <w:r>
        <w:rPr>
          <w:rFonts w:cstheme="minorHAnsi"/>
        </w:rPr>
        <w:t>ό τώρα, δηλαδή μέχρι το 2035.</w:t>
      </w:r>
    </w:p>
    <w:p w:rsidR="0076000E" w:rsidRDefault="00A566A8" w:rsidP="00DB7221">
      <w:pPr>
        <w:spacing w:after="0" w:line="276" w:lineRule="auto"/>
        <w:ind w:firstLine="709"/>
        <w:jc w:val="both"/>
        <w:rPr>
          <w:rFonts w:cstheme="minorHAnsi"/>
        </w:rPr>
      </w:pPr>
      <w:r w:rsidRPr="00204102">
        <w:rPr>
          <w:rFonts w:cstheme="minorHAnsi"/>
        </w:rPr>
        <w:lastRenderedPageBreak/>
        <w:t>Όπως βλέπετε υπάρχει μία αύξηση στην εγκατεστημένη ισχύ των φωτοβολταϊκών</w:t>
      </w:r>
      <w:r w:rsidR="0076000E">
        <w:rPr>
          <w:rFonts w:cstheme="minorHAnsi"/>
        </w:rPr>
        <w:t>.</w:t>
      </w:r>
    </w:p>
    <w:p w:rsidR="00A566A8" w:rsidRPr="00204102" w:rsidRDefault="0076000E" w:rsidP="00DB7221">
      <w:pPr>
        <w:spacing w:after="0" w:line="276" w:lineRule="auto"/>
        <w:ind w:firstLine="709"/>
        <w:jc w:val="both"/>
        <w:rPr>
          <w:rFonts w:cstheme="minorHAnsi"/>
        </w:rPr>
      </w:pPr>
      <w:r>
        <w:rPr>
          <w:rFonts w:cstheme="minorHAnsi"/>
        </w:rPr>
        <w:t>Π</w:t>
      </w:r>
      <w:r w:rsidR="00A566A8" w:rsidRPr="00204102">
        <w:rPr>
          <w:rFonts w:cstheme="minorHAnsi"/>
        </w:rPr>
        <w:t>ολύ σημαντικό, επίσης, να πω ότι το 2050 η πρόβλεψη με βάση τα μοντέλα που έτρεξαν - εδώ θέλω να ευχαριστήσω και τους ειδικούς εμπειρογνώμονες που είναι ο Καθηγητής κ. Κάπρος, ο Καθηγητής κ. Παπαθανασίου και ο Πρόεδρος του ΚΑΠΕ κ. Καρδοματέας που βοήθησαν πάρα πολύ, έτρεξαν όλα τα μοντέλα για να βγουν τα νούμερα αυτά στο ΕΣΕΚ - είναι ότι θα έχουμε σχεδόν τριπλάσια εγκα</w:t>
      </w:r>
      <w:r>
        <w:rPr>
          <w:rFonts w:cstheme="minorHAnsi"/>
        </w:rPr>
        <w:t>τεστημένη ισχύ ηλεκτροπαραγωγής. Θ</w:t>
      </w:r>
      <w:r w:rsidR="00A566A8" w:rsidRPr="00204102">
        <w:rPr>
          <w:rFonts w:cstheme="minorHAnsi"/>
        </w:rPr>
        <w:t>α είναι, δηλαδή, 72</w:t>
      </w:r>
      <w:r w:rsidR="00A566A8" w:rsidRPr="00204102">
        <w:rPr>
          <w:rFonts w:cstheme="minorHAnsi"/>
          <w:lang w:val="en-US"/>
        </w:rPr>
        <w:t>GW</w:t>
      </w:r>
      <w:r w:rsidR="00A566A8" w:rsidRPr="00204102">
        <w:rPr>
          <w:rFonts w:cstheme="minorHAnsi"/>
        </w:rPr>
        <w:t xml:space="preserve">, σε σχέση με αυτή που έχουμε σήμερα. </w:t>
      </w:r>
    </w:p>
    <w:p w:rsidR="003C0F14" w:rsidRDefault="00A566A8" w:rsidP="00DB7221">
      <w:pPr>
        <w:spacing w:after="0" w:line="276" w:lineRule="auto"/>
        <w:ind w:firstLine="709"/>
        <w:jc w:val="both"/>
        <w:rPr>
          <w:rFonts w:cstheme="minorHAnsi"/>
        </w:rPr>
      </w:pPr>
      <w:r w:rsidRPr="00204102">
        <w:rPr>
          <w:rFonts w:cstheme="minorHAnsi"/>
        </w:rPr>
        <w:t xml:space="preserve">Στο επόμενο </w:t>
      </w:r>
      <w:r w:rsidRPr="00204102">
        <w:rPr>
          <w:rFonts w:cstheme="minorHAnsi"/>
          <w:lang w:val="en-US"/>
        </w:rPr>
        <w:t>slide</w:t>
      </w:r>
      <w:r w:rsidRPr="00204102">
        <w:rPr>
          <w:rFonts w:cstheme="minorHAnsi"/>
        </w:rPr>
        <w:t xml:space="preserve"> βλέπουμε σε τι θα συνίσ</w:t>
      </w:r>
      <w:r w:rsidR="003C0F14">
        <w:rPr>
          <w:rFonts w:cstheme="minorHAnsi"/>
        </w:rPr>
        <w:t>ταται αυτό το ενεργειακό μίγμα.</w:t>
      </w:r>
    </w:p>
    <w:p w:rsidR="003C0F14" w:rsidRDefault="00A566A8" w:rsidP="00DB7221">
      <w:pPr>
        <w:spacing w:after="0" w:line="276" w:lineRule="auto"/>
        <w:ind w:firstLine="709"/>
        <w:jc w:val="both"/>
        <w:rPr>
          <w:rFonts w:cstheme="minorHAnsi"/>
        </w:rPr>
      </w:pPr>
      <w:r w:rsidRPr="00204102">
        <w:rPr>
          <w:rFonts w:cstheme="minorHAnsi"/>
        </w:rPr>
        <w:t>Εδώ μια πρώτη παρατήρηση είναι ότι υπάρχει μια σημαντική άνοδος της ζήτησης, δηλαδή πάμε από τις 56</w:t>
      </w:r>
      <w:r w:rsidRPr="00204102">
        <w:rPr>
          <w:rFonts w:cstheme="minorHAnsi"/>
          <w:lang w:val="en-US"/>
        </w:rPr>
        <w:t>TWh</w:t>
      </w:r>
      <w:r w:rsidRPr="00204102">
        <w:rPr>
          <w:rFonts w:cstheme="minorHAnsi"/>
        </w:rPr>
        <w:t xml:space="preserve"> στις 130</w:t>
      </w:r>
      <w:r w:rsidRPr="00204102">
        <w:rPr>
          <w:rFonts w:cstheme="minorHAnsi"/>
          <w:lang w:val="en-US"/>
        </w:rPr>
        <w:t>TWh</w:t>
      </w:r>
      <w:r w:rsidRPr="00204102">
        <w:rPr>
          <w:rFonts w:cstheme="minorHAnsi"/>
        </w:rPr>
        <w:t>, είναι μιάμιση φορά πάνω το αποτέλεσμα του εξηλεκτρισμού σε διάφορους τομείς. Βλέπετε, επίσης, πόσο σημαντ</w:t>
      </w:r>
      <w:r w:rsidR="003C0F14">
        <w:rPr>
          <w:rFonts w:cstheme="minorHAnsi"/>
        </w:rPr>
        <w:t>ικά είναι τα υπεράκτια αιολικά.</w:t>
      </w:r>
    </w:p>
    <w:p w:rsidR="003C0F14" w:rsidRDefault="00A566A8" w:rsidP="00DB7221">
      <w:pPr>
        <w:spacing w:after="0" w:line="276" w:lineRule="auto"/>
        <w:ind w:firstLine="709"/>
        <w:jc w:val="both"/>
        <w:rPr>
          <w:rFonts w:cstheme="minorHAnsi"/>
        </w:rPr>
      </w:pPr>
      <w:r w:rsidRPr="00204102">
        <w:rPr>
          <w:rFonts w:cstheme="minorHAnsi"/>
        </w:rPr>
        <w:t>Εδώ, δηλαδή, βλέπετε ότι το 2050 ουσιαστικά τα υπεράκτια αιολικά είναι το 1/</w:t>
      </w:r>
      <w:r w:rsidR="003C0F14">
        <w:rPr>
          <w:rFonts w:cstheme="minorHAnsi"/>
        </w:rPr>
        <w:t>7 της εγκατεστημένης ισχύος κι</w:t>
      </w:r>
      <w:r w:rsidRPr="00204102">
        <w:rPr>
          <w:rFonts w:cstheme="minorHAnsi"/>
        </w:rPr>
        <w:t xml:space="preserve"> όμως, αυτά θα παράγουν το 33% της ηλεκτρι</w:t>
      </w:r>
      <w:r w:rsidR="003C0F14">
        <w:rPr>
          <w:rFonts w:cstheme="minorHAnsi"/>
        </w:rPr>
        <w:t>κής ενέργειας που χρειαζόμαστε.</w:t>
      </w:r>
    </w:p>
    <w:p w:rsidR="003C0F14" w:rsidRDefault="00A566A8" w:rsidP="00DB7221">
      <w:pPr>
        <w:spacing w:after="0" w:line="276" w:lineRule="auto"/>
        <w:ind w:firstLine="709"/>
        <w:jc w:val="both"/>
        <w:rPr>
          <w:rFonts w:cstheme="minorHAnsi"/>
        </w:rPr>
      </w:pPr>
      <w:r w:rsidRPr="00204102">
        <w:rPr>
          <w:rFonts w:cstheme="minorHAnsi"/>
        </w:rPr>
        <w:t>Το φυσικό αέριο αντίθετα</w:t>
      </w:r>
      <w:r w:rsidR="003C0F14">
        <w:rPr>
          <w:rFonts w:cstheme="minorHAnsi"/>
        </w:rPr>
        <w:t>,</w:t>
      </w:r>
      <w:r w:rsidRPr="00204102">
        <w:rPr>
          <w:rFonts w:cstheme="minorHAnsi"/>
        </w:rPr>
        <w:t xml:space="preserve"> </w:t>
      </w:r>
      <w:r w:rsidR="003C0F14">
        <w:rPr>
          <w:rFonts w:cstheme="minorHAnsi"/>
        </w:rPr>
        <w:t>το βλέπουμε να βαίνει μειούμενο.</w:t>
      </w:r>
    </w:p>
    <w:p w:rsidR="00A566A8" w:rsidRPr="00204102" w:rsidRDefault="003C0F14" w:rsidP="00DB7221">
      <w:pPr>
        <w:spacing w:after="0" w:line="276" w:lineRule="auto"/>
        <w:ind w:firstLine="709"/>
        <w:jc w:val="both"/>
        <w:rPr>
          <w:rFonts w:cstheme="minorHAnsi"/>
        </w:rPr>
      </w:pPr>
      <w:r>
        <w:rPr>
          <w:rFonts w:cstheme="minorHAnsi"/>
        </w:rPr>
        <w:t>Ε</w:t>
      </w:r>
      <w:r w:rsidR="00A566A8" w:rsidRPr="00204102">
        <w:rPr>
          <w:rFonts w:cstheme="minorHAnsi"/>
        </w:rPr>
        <w:t xml:space="preserve">ίναι περίπου το 9% της εγκατεστημένης ισχύος το 2050. </w:t>
      </w:r>
    </w:p>
    <w:p w:rsidR="003C0F14" w:rsidRDefault="00A566A8" w:rsidP="00DB7221">
      <w:pPr>
        <w:spacing w:after="0" w:line="276" w:lineRule="auto"/>
        <w:ind w:firstLine="709"/>
        <w:jc w:val="both"/>
        <w:rPr>
          <w:rFonts w:cstheme="minorHAnsi"/>
        </w:rPr>
      </w:pPr>
      <w:r w:rsidRPr="00204102">
        <w:rPr>
          <w:rFonts w:cstheme="minorHAnsi"/>
        </w:rPr>
        <w:t>Για να γίνουν όλα αυτά που συζητάμε, όπως αναφέρθηκε, χρειάζεται αποθήκευση. Εδώ στο αναθεωρημένο ΕΣΕΚ, λοιπόν, υπάρχουν καινούρ</w:t>
      </w:r>
      <w:r w:rsidR="003C0F14">
        <w:rPr>
          <w:rFonts w:cstheme="minorHAnsi"/>
        </w:rPr>
        <w:t>γιοι στόχοι για την αποθήκευση.</w:t>
      </w:r>
    </w:p>
    <w:p w:rsidR="003C0F14" w:rsidRDefault="00A566A8" w:rsidP="00DB7221">
      <w:pPr>
        <w:spacing w:after="0" w:line="276" w:lineRule="auto"/>
        <w:ind w:firstLine="709"/>
        <w:jc w:val="both"/>
        <w:rPr>
          <w:rFonts w:cstheme="minorHAnsi"/>
        </w:rPr>
      </w:pPr>
      <w:r w:rsidRPr="00204102">
        <w:rPr>
          <w:rFonts w:cstheme="minorHAnsi"/>
        </w:rPr>
        <w:t>Μέχρι το 2030 πρέπει να έχουμε εγκαταστήσει περίπου 6</w:t>
      </w:r>
      <w:r w:rsidRPr="00204102">
        <w:rPr>
          <w:rFonts w:cstheme="minorHAnsi"/>
          <w:lang w:val="en-US"/>
        </w:rPr>
        <w:t>GW</w:t>
      </w:r>
      <w:r w:rsidR="003C0F14">
        <w:rPr>
          <w:rFonts w:cstheme="minorHAnsi"/>
        </w:rPr>
        <w:t xml:space="preserve"> σε μπαταρίες.</w:t>
      </w:r>
    </w:p>
    <w:p w:rsidR="00A566A8" w:rsidRPr="00204102" w:rsidRDefault="00A566A8" w:rsidP="00DB7221">
      <w:pPr>
        <w:spacing w:after="0" w:line="276" w:lineRule="auto"/>
        <w:ind w:firstLine="709"/>
        <w:jc w:val="both"/>
        <w:rPr>
          <w:rFonts w:cstheme="minorHAnsi"/>
        </w:rPr>
      </w:pPr>
      <w:r w:rsidRPr="00204102">
        <w:rPr>
          <w:rFonts w:cstheme="minorHAnsi"/>
        </w:rPr>
        <w:t xml:space="preserve">Έχουμε ήδη κάνει βήματα σημαντικά, έχουμε κάνει διαγωνισμούς για μπαταρίες, θα συνεχίσουμε να κάνουμε, έχουμε την Αμφιλοχία, έχουμε νέες πολιτικές γύρω από την αποθήκευση σε νομοσχέδιο που έρχεται στη Βουλή και, βεβαίως, πρέπει αυτή η ισχύς της αποθήκευσης να τριπλασιαστεί μέχρι το 2050. </w:t>
      </w:r>
    </w:p>
    <w:p w:rsidR="003C0F14" w:rsidRDefault="00A566A8" w:rsidP="00DB7221">
      <w:pPr>
        <w:spacing w:after="0" w:line="276" w:lineRule="auto"/>
        <w:ind w:firstLine="709"/>
        <w:jc w:val="both"/>
        <w:rPr>
          <w:rFonts w:cstheme="minorHAnsi"/>
        </w:rPr>
      </w:pPr>
      <w:r w:rsidRPr="00204102">
        <w:rPr>
          <w:rFonts w:cstheme="minorHAnsi"/>
        </w:rPr>
        <w:t>Σε ό,τι αφορά τα δίκτυα και τις διασυνδέσεις, αναφέρθηκε και ο Υπουργός, και στη μεταφορά και στην διανομή βλέπετε ότι χρειαζόμαστε σημαντικές επενδύσεις για να μπορέσουν να ανταποκριθούν σ’ αυτό το νέο ρόλο, δηλαδή να μπορούν τα δίκτυα να σηκώσουν περισσότερες ΑΠΕ και να μπορούν και να υποδεχτούν αυτό που λέμε διεσπαρμένη ισχύς α</w:t>
      </w:r>
      <w:r w:rsidR="003C0F14">
        <w:rPr>
          <w:rFonts w:cstheme="minorHAnsi"/>
        </w:rPr>
        <w:t>πό ΑΠΕ.</w:t>
      </w:r>
    </w:p>
    <w:p w:rsidR="003C0F14" w:rsidRDefault="003C0F14" w:rsidP="00DB7221">
      <w:pPr>
        <w:spacing w:after="0" w:line="276" w:lineRule="auto"/>
        <w:ind w:firstLine="709"/>
        <w:jc w:val="both"/>
        <w:rPr>
          <w:rFonts w:cstheme="minorHAnsi"/>
        </w:rPr>
      </w:pPr>
      <w:r w:rsidRPr="003C0F14">
        <w:rPr>
          <w:rFonts w:cstheme="minorHAnsi"/>
        </w:rPr>
        <w:t>Εδώ βλέπετε, ότι στο κομμάτι της διανομής, έχουμε ετήσιες επενδύσεις οι οποίες ξεπερνούν το μισό δισεκατομμύριο, κυρίως στο να πετύχουμε μια βελτίωση της ποιότητας στο ρεύμα ή να πετύχουμε μια αύξηση της ανθεκτικότητας των δικτύ</w:t>
      </w:r>
      <w:r>
        <w:rPr>
          <w:rFonts w:cstheme="minorHAnsi"/>
        </w:rPr>
        <w:t>ων κατά της κλιματικής αλλαγής.</w:t>
      </w:r>
    </w:p>
    <w:p w:rsidR="00390684" w:rsidRDefault="003C0F14" w:rsidP="00DB7221">
      <w:pPr>
        <w:spacing w:after="0" w:line="276" w:lineRule="auto"/>
        <w:ind w:firstLine="709"/>
        <w:jc w:val="both"/>
      </w:pPr>
      <w:r w:rsidRPr="003C0F14">
        <w:rPr>
          <w:rFonts w:cstheme="minorHAnsi"/>
        </w:rPr>
        <w:t>Είναι πολύ σημαντική η ψηφιοποίηση του δικτύου, γι</w:t>
      </w:r>
      <w:r w:rsidR="00390684">
        <w:rPr>
          <w:rFonts w:cstheme="minorHAnsi"/>
        </w:rPr>
        <w:t xml:space="preserve">’ </w:t>
      </w:r>
      <w:r w:rsidRPr="003C0F14">
        <w:rPr>
          <w:rFonts w:cstheme="minorHAnsi"/>
        </w:rPr>
        <w:t>αυτό και πιέζουμε πάρα πολύ, έτσι ώστε να έχουμε τους εγκατεστημένους έξυπνους μετρητές. Σήμερα έχουμε περίπου 660.000 έξυπνους μετρητές, ο στόχος είναι 7,5 εκατομμύρια παροχές να καλυφθούν μέχρι το 2030.</w:t>
      </w:r>
    </w:p>
    <w:p w:rsidR="00390684" w:rsidRPr="00390684" w:rsidRDefault="00390684" w:rsidP="00DB7221">
      <w:pPr>
        <w:spacing w:after="0" w:line="276" w:lineRule="auto"/>
        <w:ind w:firstLine="709"/>
        <w:jc w:val="both"/>
        <w:rPr>
          <w:rFonts w:cstheme="minorHAnsi"/>
        </w:rPr>
      </w:pPr>
      <w:r w:rsidRPr="00390684">
        <w:rPr>
          <w:rFonts w:cstheme="minorHAnsi"/>
        </w:rPr>
        <w:t>Τεράστια σημασία είναι η διασύνδεση των νησιών, όπως επίσης και οι διεθνείς διασυνδέσεις</w:t>
      </w:r>
      <w:r>
        <w:rPr>
          <w:rFonts w:cstheme="minorHAnsi"/>
        </w:rPr>
        <w:t xml:space="preserve"> </w:t>
      </w:r>
      <w:r w:rsidRPr="00390684">
        <w:rPr>
          <w:rFonts w:cstheme="minorHAnsi"/>
        </w:rPr>
        <w:t>- αναφέρθηκε ο Υπουργός στη σημασία, του να καταστούμε ενεργειακός κόμβος, με όλα τα γεωπολιτικά οφέλη αλλά, και να γίνουμε και καθαρός εξαγωγέας ηλεκτρικής ενέργειας.</w:t>
      </w:r>
    </w:p>
    <w:p w:rsidR="00390684" w:rsidRDefault="00390684" w:rsidP="00DB7221">
      <w:pPr>
        <w:spacing w:after="0" w:line="276" w:lineRule="auto"/>
        <w:ind w:firstLine="709"/>
        <w:contextualSpacing/>
        <w:jc w:val="both"/>
        <w:rPr>
          <w:rFonts w:cstheme="minorHAnsi"/>
        </w:rPr>
      </w:pPr>
      <w:r w:rsidRPr="00390684">
        <w:rPr>
          <w:rFonts w:cstheme="minorHAnsi"/>
        </w:rPr>
        <w:t>Περνάω λίγο στο κόστος της ηλεκτρικής ενέργειας και είναι ένα διάγραμμα που λέει πολλά. Σήμερα το μέσο κόστος της ηλεκτρικής ενέρ</w:t>
      </w:r>
      <w:r>
        <w:rPr>
          <w:rFonts w:cstheme="minorHAnsi"/>
        </w:rPr>
        <w:t>γειας υπολογίζεται σε 145 ευρώ.</w:t>
      </w:r>
    </w:p>
    <w:p w:rsidR="00390684" w:rsidRDefault="00390684" w:rsidP="00DB7221">
      <w:pPr>
        <w:spacing w:after="0" w:line="276" w:lineRule="auto"/>
        <w:ind w:firstLine="709"/>
        <w:contextualSpacing/>
        <w:jc w:val="both"/>
        <w:rPr>
          <w:rFonts w:cstheme="minorHAnsi"/>
          <w:b/>
        </w:rPr>
      </w:pPr>
      <w:r w:rsidRPr="00390684">
        <w:rPr>
          <w:rFonts w:cstheme="minorHAnsi"/>
        </w:rPr>
        <w:lastRenderedPageBreak/>
        <w:t>Εδώ φαίνεται καθαρά, ότι αυτό το κόστος αποκλιμακώνεται, με έναν τρόπο αισθητό και μετρήσιμο, με τα χρόνια, από την ενεργειακή μετάβαση, δηλαδή αυτό που λέμε, ότι η ενεργειακή μετάβαση μειώνει τελικά τις τιμές.</w:t>
      </w:r>
    </w:p>
    <w:p w:rsidR="00390684" w:rsidRDefault="00390684" w:rsidP="00DB7221">
      <w:pPr>
        <w:spacing w:after="0" w:line="276" w:lineRule="auto"/>
        <w:ind w:firstLine="709"/>
        <w:contextualSpacing/>
        <w:jc w:val="both"/>
        <w:rPr>
          <w:rFonts w:cstheme="minorHAnsi"/>
        </w:rPr>
      </w:pPr>
      <w:r w:rsidRPr="00204102">
        <w:rPr>
          <w:rFonts w:cstheme="minorHAnsi"/>
          <w:b/>
        </w:rPr>
        <w:t>ΘΕΟΔΩΡΟΣ ΣΚΥΛΑΚΑΚΗΣ (Υπουργός Περιβάλλοντος και Ενέργειας):</w:t>
      </w:r>
      <w:r w:rsidRPr="00204102">
        <w:rPr>
          <w:rFonts w:cstheme="minorHAnsi"/>
        </w:rPr>
        <w:t xml:space="preserve"> </w:t>
      </w:r>
      <w:r>
        <w:rPr>
          <w:rFonts w:cstheme="minorHAnsi"/>
        </w:rPr>
        <w:t xml:space="preserve">Επιτρέψτε μου μια παρέμβαση. </w:t>
      </w:r>
      <w:r w:rsidRPr="00204102">
        <w:rPr>
          <w:rFonts w:cstheme="minorHAnsi"/>
        </w:rPr>
        <w:t>Πολ</w:t>
      </w:r>
      <w:r>
        <w:rPr>
          <w:rFonts w:cstheme="minorHAnsi"/>
        </w:rPr>
        <w:t>ύ μικρότερο θα είναι το κόστος.</w:t>
      </w:r>
    </w:p>
    <w:p w:rsidR="00390684" w:rsidRDefault="00390684" w:rsidP="00DB7221">
      <w:pPr>
        <w:spacing w:after="0" w:line="276" w:lineRule="auto"/>
        <w:ind w:firstLine="709"/>
        <w:contextualSpacing/>
        <w:jc w:val="both"/>
        <w:rPr>
          <w:rFonts w:cstheme="minorHAnsi"/>
        </w:rPr>
      </w:pPr>
      <w:r w:rsidRPr="00204102">
        <w:rPr>
          <w:rFonts w:cstheme="minorHAnsi"/>
        </w:rPr>
        <w:t>Είναι το μόνο σημείο στ</w:t>
      </w:r>
      <w:r>
        <w:rPr>
          <w:rFonts w:cstheme="minorHAnsi"/>
        </w:rPr>
        <w:t>ο οποίο δεν συμφωνώ με το ΕΣΕΚ.</w:t>
      </w:r>
    </w:p>
    <w:p w:rsidR="00390684" w:rsidRPr="00204102" w:rsidRDefault="00390684" w:rsidP="00DB7221">
      <w:pPr>
        <w:spacing w:after="0" w:line="276" w:lineRule="auto"/>
        <w:ind w:firstLine="709"/>
        <w:contextualSpacing/>
        <w:jc w:val="both"/>
        <w:rPr>
          <w:rFonts w:cstheme="minorHAnsi"/>
        </w:rPr>
      </w:pPr>
      <w:r w:rsidRPr="00204102">
        <w:rPr>
          <w:rFonts w:cstheme="minorHAnsi"/>
        </w:rPr>
        <w:t xml:space="preserve">Η γνώμη μου είναι, ότι το βασικό μας πρόβλημα θα είναι κύματα πάρα πολύ χαμηλών τιμών που θα είναι είτε εποχικά είτε θα ακολουθούν επενδυτικούς κύκλους. Αυτό έχει και θέματα δημοσιονομικά, γιατί όσο έχουμε μεγάλες πληρωμές σε </w:t>
      </w:r>
      <w:r w:rsidR="00C20295">
        <w:rPr>
          <w:rFonts w:cstheme="minorHAnsi"/>
        </w:rPr>
        <w:t>«</w:t>
      </w:r>
      <w:r w:rsidRPr="00204102">
        <w:rPr>
          <w:rFonts w:cstheme="minorHAnsi"/>
        </w:rPr>
        <w:t>ταρίφες</w:t>
      </w:r>
      <w:r w:rsidR="00C20295">
        <w:rPr>
          <w:rFonts w:cstheme="minorHAnsi"/>
        </w:rPr>
        <w:t>»</w:t>
      </w:r>
      <w:r w:rsidRPr="00204102">
        <w:rPr>
          <w:rFonts w:cstheme="minorHAnsi"/>
        </w:rPr>
        <w:t xml:space="preserve">, οι πολύ χαμηλές τιμές σημαίνουν δημοσιονομικό κόστος, αλλά και θα είναι και πρόβλημα επενδυτικό. </w:t>
      </w:r>
    </w:p>
    <w:p w:rsidR="00C20295" w:rsidRDefault="00390684" w:rsidP="00DB7221">
      <w:pPr>
        <w:spacing w:after="0" w:line="276" w:lineRule="auto"/>
        <w:ind w:firstLine="709"/>
        <w:contextualSpacing/>
        <w:jc w:val="both"/>
        <w:rPr>
          <w:rFonts w:cstheme="minorHAnsi"/>
        </w:rPr>
      </w:pPr>
      <w:r w:rsidRPr="00204102">
        <w:rPr>
          <w:rFonts w:cstheme="minorHAnsi"/>
        </w:rPr>
        <w:t>Αυτό θα είναι η μεγαλύτερη δυσκολία που θα έχουμε να διαχειριστούμε στην πορεία προς την ενεργειακή μ</w:t>
      </w:r>
      <w:r w:rsidR="00C20295">
        <w:rPr>
          <w:rFonts w:cstheme="minorHAnsi"/>
        </w:rPr>
        <w:t>ετάβαση στις επόμενες δεκαετίες:</w:t>
      </w:r>
      <w:r w:rsidRPr="00204102">
        <w:rPr>
          <w:rFonts w:cstheme="minorHAnsi"/>
        </w:rPr>
        <w:t xml:space="preserve"> οι βίαιοι επενδυτικοί κύκλοι των ΑΠΕ και η όλη προσπάθεια να τους κάνουμε, όσο γίνεται, λιγότερο βίαιους, θα είναι το κλειδί της επιτυχίας και θα κριθούμε, από το να τους κάνουμε λιγότερο βίαιους και να προ</w:t>
      </w:r>
      <w:r w:rsidR="00C20295">
        <w:rPr>
          <w:rFonts w:cstheme="minorHAnsi"/>
        </w:rPr>
        <w:t>χωρά πιο ομαλά αυτή η μετάβαση.</w:t>
      </w:r>
    </w:p>
    <w:p w:rsidR="00A566A8" w:rsidRDefault="00C20295" w:rsidP="00DB7221">
      <w:pPr>
        <w:spacing w:after="0" w:line="276" w:lineRule="auto"/>
        <w:ind w:firstLine="709"/>
        <w:contextualSpacing/>
        <w:jc w:val="both"/>
        <w:rPr>
          <w:rFonts w:cstheme="minorHAnsi"/>
        </w:rPr>
      </w:pPr>
      <w:r w:rsidRPr="00204102">
        <w:rPr>
          <w:rFonts w:cstheme="minorHAnsi"/>
          <w:b/>
        </w:rPr>
        <w:t>ΑΛΕΞΑΝΔΡΑ ΣΔΟΥΚΟΥ (Υφυπουργός Περιβάλλοντος και Ενέργειας):</w:t>
      </w:r>
      <w:r w:rsidRPr="00204102">
        <w:rPr>
          <w:rFonts w:cstheme="minorHAnsi"/>
        </w:rPr>
        <w:t xml:space="preserve"> Ένα βασικό θέμα που καλούμαστε να αντιμετωπίσουμε με το ΕΣΕΚ είναι, τι σημαίνει ενεργειακή μετάβαση για τον πολίτη, γιατί αυτό έχει μεγαλύτερη αξία και πώς μπορεί οι πολίτες να γίνει μέρος αυτής της ενεργειακής μετάβασης. </w:t>
      </w:r>
    </w:p>
    <w:p w:rsidR="00305661" w:rsidRDefault="00305661" w:rsidP="00305661">
      <w:pPr>
        <w:spacing w:after="0" w:line="276" w:lineRule="auto"/>
        <w:ind w:firstLine="709"/>
        <w:contextualSpacing/>
        <w:jc w:val="both"/>
        <w:rPr>
          <w:rFonts w:cstheme="minorHAnsi"/>
        </w:rPr>
      </w:pPr>
      <w:r w:rsidRPr="00204102">
        <w:rPr>
          <w:rFonts w:cstheme="minorHAnsi"/>
        </w:rPr>
        <w:t>Γι</w:t>
      </w:r>
      <w:r>
        <w:rPr>
          <w:rFonts w:cstheme="minorHAnsi"/>
        </w:rPr>
        <w:t xml:space="preserve">’ </w:t>
      </w:r>
      <w:r w:rsidRPr="00204102">
        <w:rPr>
          <w:rFonts w:cstheme="minorHAnsi"/>
        </w:rPr>
        <w:t>αυτό εμείς επιδιώκουμε, μέσα από το ΕΣΕΚ, μέσα από τις πολιτικές, να δημιο</w:t>
      </w:r>
      <w:r>
        <w:rPr>
          <w:rFonts w:cstheme="minorHAnsi"/>
        </w:rPr>
        <w:t>υργήσουμε ενεργούς καταναλωτές.</w:t>
      </w:r>
    </w:p>
    <w:p w:rsidR="00305661" w:rsidRDefault="00305661" w:rsidP="00305661">
      <w:pPr>
        <w:spacing w:after="0" w:line="276" w:lineRule="auto"/>
        <w:ind w:firstLine="709"/>
        <w:contextualSpacing/>
        <w:jc w:val="both"/>
        <w:rPr>
          <w:rFonts w:cstheme="minorHAnsi"/>
        </w:rPr>
      </w:pPr>
      <w:r>
        <w:rPr>
          <w:rFonts w:cstheme="minorHAnsi"/>
        </w:rPr>
        <w:t>Πώς θα το κάνουμε αυτό;</w:t>
      </w:r>
    </w:p>
    <w:p w:rsidR="00305661" w:rsidRDefault="00305661" w:rsidP="00305661">
      <w:pPr>
        <w:spacing w:after="0" w:line="276" w:lineRule="auto"/>
        <w:ind w:firstLine="709"/>
        <w:contextualSpacing/>
        <w:jc w:val="both"/>
        <w:rPr>
          <w:rFonts w:cstheme="minorHAnsi"/>
        </w:rPr>
      </w:pPr>
      <w:r w:rsidRPr="00204102">
        <w:rPr>
          <w:rFonts w:cstheme="minorHAnsi"/>
        </w:rPr>
        <w:t>Μέσα από την προώθηση μέτρων αυτοκατανάλωση</w:t>
      </w:r>
      <w:r>
        <w:rPr>
          <w:rFonts w:cstheme="minorHAnsi"/>
        </w:rPr>
        <w:t xml:space="preserve">ς. </w:t>
      </w:r>
    </w:p>
    <w:p w:rsidR="00305661" w:rsidRDefault="00305661" w:rsidP="00305661">
      <w:pPr>
        <w:spacing w:after="0" w:line="276" w:lineRule="auto"/>
        <w:ind w:firstLine="709"/>
        <w:contextualSpacing/>
        <w:jc w:val="both"/>
        <w:rPr>
          <w:rFonts w:cstheme="minorHAnsi"/>
        </w:rPr>
      </w:pPr>
      <w:r>
        <w:rPr>
          <w:rFonts w:cstheme="minorHAnsi"/>
        </w:rPr>
        <w:t>Να μπορεί δηλαδή</w:t>
      </w:r>
      <w:r w:rsidRPr="00204102">
        <w:rPr>
          <w:rFonts w:cstheme="minorHAnsi"/>
        </w:rPr>
        <w:t xml:space="preserve"> ο πολίτης</w:t>
      </w:r>
      <w:r>
        <w:rPr>
          <w:rFonts w:cstheme="minorHAnsi"/>
        </w:rPr>
        <w:t>,</w:t>
      </w:r>
      <w:r w:rsidRPr="00204102">
        <w:rPr>
          <w:rFonts w:cstheme="minorHAnsi"/>
        </w:rPr>
        <w:t xml:space="preserve"> να χρησιμοποιεί την ενέργεια </w:t>
      </w:r>
      <w:r>
        <w:rPr>
          <w:rFonts w:cstheme="minorHAnsi"/>
        </w:rPr>
        <w:t>που παράγει για τις ανάγκες του. Γ</w:t>
      </w:r>
      <w:r w:rsidRPr="00204102">
        <w:rPr>
          <w:rFonts w:cstheme="minorHAnsi"/>
        </w:rPr>
        <w:t>ι</w:t>
      </w:r>
      <w:r>
        <w:rPr>
          <w:rFonts w:cstheme="minorHAnsi"/>
        </w:rPr>
        <w:t xml:space="preserve">’ </w:t>
      </w:r>
      <w:r w:rsidRPr="00204102">
        <w:rPr>
          <w:rFonts w:cstheme="minorHAnsi"/>
        </w:rPr>
        <w:t xml:space="preserve">αυτό το λόγο έχουμε δεσμεύσει στους υποσταθμούς της χώρας ένα συγκεκριμένο capacity (χωρητικότητα), για να μπορεί να χρησιμοποιηθεί για έργα αυτοπαραγωγής. </w:t>
      </w:r>
    </w:p>
    <w:p w:rsidR="00305661" w:rsidRDefault="00305661" w:rsidP="00305661">
      <w:pPr>
        <w:spacing w:after="0" w:line="276" w:lineRule="auto"/>
        <w:ind w:firstLine="709"/>
        <w:contextualSpacing/>
        <w:jc w:val="both"/>
        <w:rPr>
          <w:rFonts w:cstheme="minorHAnsi"/>
        </w:rPr>
      </w:pPr>
      <w:r w:rsidRPr="00204102">
        <w:rPr>
          <w:rFonts w:cstheme="minorHAnsi"/>
        </w:rPr>
        <w:t>Ήδη, μέσα από τ</w:t>
      </w:r>
      <w:r>
        <w:rPr>
          <w:rFonts w:cstheme="minorHAnsi"/>
        </w:rPr>
        <w:t>α προγράμματα που έχουμε βγάλει,</w:t>
      </w:r>
      <w:r w:rsidRPr="00204102">
        <w:rPr>
          <w:rFonts w:cstheme="minorHAnsi"/>
        </w:rPr>
        <w:t xml:space="preserve"> όπως ήταν τα φωτοβολταϊκά</w:t>
      </w:r>
      <w:r>
        <w:rPr>
          <w:rFonts w:cstheme="minorHAnsi"/>
        </w:rPr>
        <w:t xml:space="preserve"> στις στέγες, για τους αγρότες, </w:t>
      </w:r>
      <w:r w:rsidRPr="00204102">
        <w:rPr>
          <w:rFonts w:cstheme="minorHAnsi"/>
        </w:rPr>
        <w:t>είδαμε ότι ο κόσμος το αγκάλιασε αυτό το εγχείρημα και πλέον ολοένα και περισσότεροι εγκαθιστούν μικρά φωτοβολταϊκά στις στέγες</w:t>
      </w:r>
      <w:r>
        <w:rPr>
          <w:rFonts w:cstheme="minorHAnsi"/>
        </w:rPr>
        <w:t>,</w:t>
      </w:r>
      <w:r w:rsidRPr="00204102">
        <w:rPr>
          <w:rFonts w:cstheme="minorHAnsi"/>
        </w:rPr>
        <w:t xml:space="preserve"> στις επιχειρήσεις </w:t>
      </w:r>
      <w:r>
        <w:rPr>
          <w:rFonts w:cstheme="minorHAnsi"/>
        </w:rPr>
        <w:t>τους,</w:t>
      </w:r>
      <w:r w:rsidRPr="00204102">
        <w:rPr>
          <w:rFonts w:cstheme="minorHAnsi"/>
        </w:rPr>
        <w:t xml:space="preserve"> για να μπορούν να μειώσουν το κόστος ενέργειας και είναι πολύ σημαντικό αυτό που δρομολογούμε αυτή τη στιγμή, το εργαλείο της δυναμικής τιμολό</w:t>
      </w:r>
      <w:r>
        <w:rPr>
          <w:rFonts w:cstheme="minorHAnsi"/>
        </w:rPr>
        <w:t>γησης της ηλεκτρικής ενέργειας.</w:t>
      </w:r>
    </w:p>
    <w:p w:rsidR="00C20295" w:rsidRDefault="00305661" w:rsidP="00CC4BCA">
      <w:pPr>
        <w:spacing w:after="0" w:line="276" w:lineRule="auto"/>
        <w:ind w:firstLine="709"/>
        <w:contextualSpacing/>
        <w:jc w:val="both"/>
      </w:pPr>
      <w:r w:rsidRPr="00204102">
        <w:rPr>
          <w:rFonts w:cstheme="minorHAnsi"/>
        </w:rPr>
        <w:t>Θέλουμε αυτά τα δυναμικά τιμολόγια να προσφέρονται από τις αρχές του 2025, αρχικά στους επαγ</w:t>
      </w:r>
      <w:r>
        <w:rPr>
          <w:rFonts w:cstheme="minorHAnsi"/>
        </w:rPr>
        <w:t>γελματίες καταναλωτές, με στόχο ουσιαστικά να καλύψουμε μέσα στο 2025</w:t>
      </w:r>
      <w:r w:rsidRPr="00204102">
        <w:rPr>
          <w:rFonts w:cstheme="minorHAnsi"/>
        </w:rPr>
        <w:t xml:space="preserve"> το 60% της συνολικής κατανάλωσης του δικτύου</w:t>
      </w:r>
      <w:r>
        <w:rPr>
          <w:rFonts w:cstheme="minorHAnsi"/>
        </w:rPr>
        <w:t>. Κ</w:t>
      </w:r>
      <w:r w:rsidRPr="00204102">
        <w:rPr>
          <w:rFonts w:cstheme="minorHAnsi"/>
        </w:rPr>
        <w:t>αι οι ενεργειακές κοινότητες έχουν</w:t>
      </w:r>
      <w:r w:rsidR="00CC4BCA">
        <w:rPr>
          <w:rFonts w:cstheme="minorHAnsi"/>
        </w:rPr>
        <w:t xml:space="preserve"> </w:t>
      </w:r>
      <w:r w:rsidR="00A566A8" w:rsidRPr="00204102">
        <w:rPr>
          <w:rFonts w:cstheme="minorHAnsi"/>
        </w:rPr>
        <w:t>το δικό τους ρόλο να διαδ</w:t>
      </w:r>
      <w:r w:rsidR="00C20295">
        <w:rPr>
          <w:rFonts w:cstheme="minorHAnsi"/>
        </w:rPr>
        <w:t>ραματίσουν, άρα το ΕΣΕΚ</w:t>
      </w:r>
      <w:r w:rsidR="00A566A8" w:rsidRPr="00204102">
        <w:rPr>
          <w:rFonts w:cstheme="minorHAnsi"/>
        </w:rPr>
        <w:t xml:space="preserve"> δίνει και εργαλεία και επιλογές στον ενεργειακό καταναλωτή για να μπορέσει να διαχειριστεί τις ανάγκες του και να μειώσει το κόστος.</w:t>
      </w:r>
    </w:p>
    <w:p w:rsidR="00C20295" w:rsidRDefault="00C20295" w:rsidP="00DB7221">
      <w:pPr>
        <w:spacing w:after="0" w:line="276" w:lineRule="auto"/>
        <w:ind w:firstLine="709"/>
        <w:contextualSpacing/>
        <w:jc w:val="both"/>
        <w:rPr>
          <w:rFonts w:cstheme="minorHAnsi"/>
        </w:rPr>
      </w:pPr>
      <w:r w:rsidRPr="00C20295">
        <w:rPr>
          <w:rFonts w:cstheme="minorHAnsi"/>
        </w:rPr>
        <w:t>Πολύ σημαντικό για μας στο ΕΣΕΚ είναι οι ενερ</w:t>
      </w:r>
      <w:r>
        <w:rPr>
          <w:rFonts w:cstheme="minorHAnsi"/>
        </w:rPr>
        <w:t>γειακά ευάλωτοι συμπολίτες μας.</w:t>
      </w:r>
    </w:p>
    <w:p w:rsidR="00C20295" w:rsidRPr="00C20295" w:rsidRDefault="00C20295" w:rsidP="00DB7221">
      <w:pPr>
        <w:spacing w:after="0" w:line="276" w:lineRule="auto"/>
        <w:ind w:firstLine="709"/>
        <w:contextualSpacing/>
        <w:jc w:val="both"/>
        <w:rPr>
          <w:rFonts w:cstheme="minorHAnsi"/>
        </w:rPr>
      </w:pPr>
      <w:r w:rsidRPr="00C20295">
        <w:rPr>
          <w:rFonts w:cstheme="minorHAnsi"/>
        </w:rPr>
        <w:t xml:space="preserve">Για παράδειγμα θέλουμε να αναμορφώσουμε το κοινωνικό τιμολόγιο, να δώσουμε φθηνή ενέργεια στους Οργανισμούς Τοπικής Αυτοδιοίκησης. Για τους ευάλωτους έχουμε πολύ υψηλά ποσοστά επιδότησης στα προγράμματα «Εξοικονομώ». Αντίστοιχος πυλώνας ενδιαφέροντός μας μέσα στο ΕΣΕΚ είναι και η μείωση του ενεργειακού κόστους για τις επιχειρήσεις. </w:t>
      </w:r>
    </w:p>
    <w:p w:rsidR="00C20295" w:rsidRDefault="00C20295" w:rsidP="00DB7221">
      <w:pPr>
        <w:spacing w:after="0" w:line="276" w:lineRule="auto"/>
        <w:ind w:firstLine="709"/>
        <w:contextualSpacing/>
        <w:jc w:val="both"/>
        <w:rPr>
          <w:rFonts w:cstheme="minorHAnsi"/>
        </w:rPr>
      </w:pPr>
      <w:r>
        <w:rPr>
          <w:rFonts w:cstheme="minorHAnsi"/>
        </w:rPr>
        <w:lastRenderedPageBreak/>
        <w:t>Για τα νησιά, βεβαίως.</w:t>
      </w:r>
    </w:p>
    <w:p w:rsidR="00C20295" w:rsidRPr="00C20295" w:rsidRDefault="00C20295" w:rsidP="00DB7221">
      <w:pPr>
        <w:spacing w:after="0" w:line="276" w:lineRule="auto"/>
        <w:ind w:firstLine="709"/>
        <w:contextualSpacing/>
        <w:jc w:val="both"/>
        <w:rPr>
          <w:rFonts w:cstheme="minorHAnsi"/>
        </w:rPr>
      </w:pPr>
      <w:r>
        <w:rPr>
          <w:rFonts w:cstheme="minorHAnsi"/>
        </w:rPr>
        <w:t>Α</w:t>
      </w:r>
      <w:r w:rsidRPr="00C20295">
        <w:rPr>
          <w:rFonts w:cstheme="minorHAnsi"/>
        </w:rPr>
        <w:t>κριβώς επειδή η νησιωτικότητα έχει όλη αυτή την ιδιαιτερότητα και επειδή πληρώνουμε πολλά λεφτά για το ρεύμα στα νησιά, έχουμε μία συγκεκριμένη πολιτική να πρασινίσουμε το ενεργειακό μείγμα σε όλα τα ελληνικά νησιά και να μειώσουμε την επιβάρυνση των</w:t>
      </w:r>
      <w:r>
        <w:rPr>
          <w:rFonts w:cstheme="minorHAnsi"/>
        </w:rPr>
        <w:t xml:space="preserve"> Ελλήνων καταναλωτών μέσα από τις</w:t>
      </w:r>
      <w:r w:rsidRPr="00C20295">
        <w:rPr>
          <w:rFonts w:cstheme="minorHAnsi"/>
        </w:rPr>
        <w:t xml:space="preserve"> ΥΚΩ.</w:t>
      </w:r>
    </w:p>
    <w:p w:rsidR="00C20295" w:rsidRDefault="00C20295" w:rsidP="00DB7221">
      <w:pPr>
        <w:spacing w:after="0" w:line="276" w:lineRule="auto"/>
        <w:ind w:firstLine="709"/>
        <w:contextualSpacing/>
        <w:jc w:val="both"/>
        <w:rPr>
          <w:rFonts w:cstheme="minorHAnsi"/>
        </w:rPr>
      </w:pPr>
      <w:r w:rsidRPr="00C20295">
        <w:rPr>
          <w:rFonts w:cstheme="minorHAnsi"/>
        </w:rPr>
        <w:t>Ποιος είναι ο κοινωνικός και οικονομικ</w:t>
      </w:r>
      <w:r>
        <w:rPr>
          <w:rFonts w:cstheme="minorHAnsi"/>
        </w:rPr>
        <w:t>ός αντίκτυπος που έχει το ΕΣΕΚ.</w:t>
      </w:r>
    </w:p>
    <w:p w:rsidR="00C20295" w:rsidRDefault="00C20295" w:rsidP="00DB7221">
      <w:pPr>
        <w:spacing w:after="0" w:line="276" w:lineRule="auto"/>
        <w:ind w:firstLine="709"/>
        <w:contextualSpacing/>
        <w:jc w:val="both"/>
      </w:pPr>
      <w:r w:rsidRPr="00C20295">
        <w:rPr>
          <w:rFonts w:cstheme="minorHAnsi"/>
        </w:rPr>
        <w:t>Επειδή λέμε ότι το ΕΣΕΚ έχει μεν μια τεχνοκρατική διάσταση αλλά εν τέλει το ΕΣΕΚ αφορά όλους τους ανθρώπους και τις επόμενες γενιές και την οικονομία μας και την κοινωνία μας. Είναι προφανές ότι αυτή η ενεργειακή μετάβαση φέρνει πολύ μεγάλες αλλαγές και στην κοινωνία και στην οικονομία.</w:t>
      </w:r>
    </w:p>
    <w:p w:rsidR="00A566A8" w:rsidRPr="00204102" w:rsidRDefault="00C20295" w:rsidP="00DB7221">
      <w:pPr>
        <w:spacing w:after="0" w:line="276" w:lineRule="auto"/>
        <w:ind w:firstLine="709"/>
        <w:contextualSpacing/>
        <w:jc w:val="both"/>
        <w:rPr>
          <w:rFonts w:cstheme="minorHAnsi"/>
        </w:rPr>
      </w:pPr>
      <w:r w:rsidRPr="00C20295">
        <w:rPr>
          <w:rFonts w:cstheme="minorHAnsi"/>
        </w:rPr>
        <w:t>Ζητήσαμε, λοιπόν, να γίνει μια κοινωνικοοικονομική ανάλυση των επιπτώσεων του ΕΣΕΚ και ουσιαστικά βλέπουμε ότι οι επενδύσεις που θα γίνουν μέσα από την υλοποίηση των πολιτικών του ΕΣΕΚ εκτιμάται ότι θα συνεισφέρουν σημαντικά σε επίπεδο εθνικής οικονομίας.</w:t>
      </w:r>
    </w:p>
    <w:p w:rsidR="00A566A8" w:rsidRPr="00204102" w:rsidRDefault="00C20295" w:rsidP="00DB7221">
      <w:pPr>
        <w:spacing w:after="0" w:line="276" w:lineRule="auto"/>
        <w:ind w:firstLine="709"/>
        <w:contextualSpacing/>
        <w:jc w:val="both"/>
        <w:rPr>
          <w:rFonts w:cstheme="minorHAnsi"/>
        </w:rPr>
      </w:pPr>
      <w:r w:rsidRPr="00C20295">
        <w:rPr>
          <w:rFonts w:cstheme="minorHAnsi"/>
        </w:rPr>
        <w:t>Πρώτον, θα απαιτηθούν περίπου 95 δισεκατομμύρια επενδύσεις για την ενεργειακή μετάβαση στο ελληνικό ενεργειακό σύστημα μέχρι το 2030.</w:t>
      </w:r>
    </w:p>
    <w:p w:rsidR="00305661" w:rsidRDefault="00305661" w:rsidP="00305661">
      <w:pPr>
        <w:tabs>
          <w:tab w:val="left" w:pos="2144"/>
        </w:tabs>
        <w:spacing w:after="0" w:line="276" w:lineRule="auto"/>
        <w:ind w:firstLine="709"/>
        <w:jc w:val="both"/>
        <w:rPr>
          <w:rFonts w:cstheme="minorHAnsi"/>
        </w:rPr>
      </w:pPr>
      <w:r w:rsidRPr="00204102">
        <w:rPr>
          <w:rFonts w:cstheme="minorHAnsi"/>
        </w:rPr>
        <w:t>Η πλειονότητα αυτών, δηλαδή, το 68% που είναι περίπου τα 65 δισεκατομμύρια θα επικεντρωθούν στην υλοποίηση πολλών παρεμβάσεων σε όλους τους τομείς τελικής χρήσης που θα βελτιώσουν σημαντικά και την ενεργειακή απόδοση, άρα θα επιφέρουν και μι</w:t>
      </w:r>
      <w:r>
        <w:rPr>
          <w:rFonts w:cstheme="minorHAnsi"/>
        </w:rPr>
        <w:t>α σημαντική μείωση του κόστους.</w:t>
      </w:r>
    </w:p>
    <w:p w:rsidR="00305661" w:rsidRDefault="00305661" w:rsidP="00305661">
      <w:pPr>
        <w:tabs>
          <w:tab w:val="left" w:pos="2144"/>
        </w:tabs>
        <w:spacing w:after="0" w:line="276" w:lineRule="auto"/>
        <w:ind w:firstLine="709"/>
        <w:jc w:val="both"/>
        <w:rPr>
          <w:rFonts w:cstheme="minorHAnsi"/>
        </w:rPr>
      </w:pPr>
      <w:r w:rsidRPr="00204102">
        <w:rPr>
          <w:rFonts w:cstheme="minorHAnsi"/>
        </w:rPr>
        <w:t>Επενδύσ</w:t>
      </w:r>
      <w:r>
        <w:rPr>
          <w:rFonts w:cstheme="minorHAnsi"/>
        </w:rPr>
        <w:t xml:space="preserve">εις πολύ σημαντικές και </w:t>
      </w:r>
      <w:r w:rsidRPr="00204102">
        <w:rPr>
          <w:rFonts w:cstheme="minorHAnsi"/>
        </w:rPr>
        <w:t xml:space="preserve">αυτές οι επενδύσεις του ΕΣΕΚ θα συνεισφέρουν τελικά 6 δισεκατομμύρια ευρώ ως ακαθάριστη προστιθέμενη αξία σε ετήσια βάση </w:t>
      </w:r>
      <w:r>
        <w:rPr>
          <w:rFonts w:cstheme="minorHAnsi"/>
        </w:rPr>
        <w:t>για όλη την περίοδο 2025 - 2030.</w:t>
      </w:r>
    </w:p>
    <w:p w:rsidR="00305661" w:rsidRPr="00204102" w:rsidRDefault="00305661" w:rsidP="00305661">
      <w:pPr>
        <w:tabs>
          <w:tab w:val="left" w:pos="2144"/>
        </w:tabs>
        <w:spacing w:after="0" w:line="276" w:lineRule="auto"/>
        <w:ind w:firstLine="709"/>
        <w:jc w:val="both"/>
        <w:rPr>
          <w:rFonts w:cstheme="minorHAnsi"/>
        </w:rPr>
      </w:pPr>
      <w:r w:rsidRPr="00204102">
        <w:rPr>
          <w:rFonts w:cstheme="minorHAnsi"/>
        </w:rPr>
        <w:t>Μ</w:t>
      </w:r>
      <w:r>
        <w:rPr>
          <w:rFonts w:cstheme="minorHAnsi"/>
        </w:rPr>
        <w:t>ιλάμε για μία συνεισφορά</w:t>
      </w:r>
      <w:r w:rsidRPr="00204102">
        <w:rPr>
          <w:rFonts w:cstheme="minorHAnsi"/>
        </w:rPr>
        <w:t xml:space="preserve">, όπως υπολογίστηκε από τη μελέτη κοινωνικοοικονομικών επιπτώσεων που έγινε και που συνοδεύει το ΕΣΕΚ, μια συνεισφορά </w:t>
      </w:r>
      <w:r>
        <w:rPr>
          <w:rFonts w:cstheme="minorHAnsi"/>
        </w:rPr>
        <w:t xml:space="preserve">της τάξης του </w:t>
      </w:r>
      <w:r w:rsidRPr="00204102">
        <w:rPr>
          <w:rFonts w:cstheme="minorHAnsi"/>
        </w:rPr>
        <w:t>2,5% στο ΑΕΠ κάθε χρόνο από τώρα μέχρι το 2050.</w:t>
      </w:r>
    </w:p>
    <w:p w:rsidR="00305661" w:rsidRPr="00204102" w:rsidRDefault="00305661" w:rsidP="00305661">
      <w:pPr>
        <w:tabs>
          <w:tab w:val="left" w:pos="2144"/>
        </w:tabs>
        <w:spacing w:after="0" w:line="276" w:lineRule="auto"/>
        <w:ind w:firstLine="709"/>
        <w:jc w:val="both"/>
        <w:rPr>
          <w:rFonts w:cstheme="minorHAnsi"/>
        </w:rPr>
      </w:pPr>
      <w:r w:rsidRPr="00204102">
        <w:rPr>
          <w:rFonts w:cstheme="minorHAnsi"/>
        </w:rPr>
        <w:t xml:space="preserve">Αντίστοιχα από τη μελέτη αυτή προκύπτει ότι για την υλοποίηση της μετάβασης θα απαιτηθούν περίπου 210.000 θέσεις εργασίας σε ετήσια βάση μόνιμες και σταθερές μέχρι το 2050. Θα σας μοιράσουμε προφανώς και την παρουσίαση. </w:t>
      </w:r>
    </w:p>
    <w:p w:rsidR="00305661" w:rsidRDefault="00305661" w:rsidP="00305661">
      <w:pPr>
        <w:tabs>
          <w:tab w:val="left" w:pos="2144"/>
        </w:tabs>
        <w:spacing w:after="0" w:line="276" w:lineRule="auto"/>
        <w:ind w:firstLine="709"/>
        <w:jc w:val="both"/>
        <w:rPr>
          <w:rFonts w:cstheme="minorHAnsi"/>
        </w:rPr>
      </w:pPr>
      <w:r w:rsidRPr="00204102">
        <w:rPr>
          <w:rFonts w:cstheme="minorHAnsi"/>
        </w:rPr>
        <w:t xml:space="preserve">Σίγουρα ο δρόμος αυτός της ενεργειακής μετάβασης δεν είναι στρωμένος με ροδοπέταλα. Έχει πάρα πολλές δυσκολίες, πολλές προκλήσεις, αλλά νομίζω ότι ακολουθούμε μια σταθερή τροχιά ως Υπουργείο, ως χώρα, θα έλεγα, υλοποίησης αυτών των στόχων που έτσι κι αλλιώς είναι μονόδρομος αν θέλουμε να καταφέρουμε τελικά να πετύχουμε αυτό που λέμε καθαρή, φθηνή και άφθονη ενέργεια </w:t>
      </w:r>
      <w:r>
        <w:rPr>
          <w:rFonts w:cstheme="minorHAnsi"/>
        </w:rPr>
        <w:t>για όλους τους Έλληνες πολίτες.</w:t>
      </w:r>
    </w:p>
    <w:p w:rsidR="00A566A8" w:rsidRPr="00204102" w:rsidRDefault="00305661" w:rsidP="00305661">
      <w:pPr>
        <w:tabs>
          <w:tab w:val="left" w:pos="2144"/>
        </w:tabs>
        <w:spacing w:after="0" w:line="276" w:lineRule="auto"/>
        <w:ind w:firstLine="709"/>
        <w:jc w:val="both"/>
        <w:rPr>
          <w:rFonts w:cstheme="minorHAnsi"/>
        </w:rPr>
      </w:pPr>
      <w:r w:rsidRPr="00204102">
        <w:rPr>
          <w:rFonts w:cstheme="minorHAnsi"/>
        </w:rPr>
        <w:t>Ευχαριστώ</w:t>
      </w:r>
      <w:r>
        <w:rPr>
          <w:rFonts w:cstheme="minorHAnsi"/>
        </w:rPr>
        <w:t xml:space="preserve"> πολύ</w:t>
      </w:r>
      <w:r w:rsidRPr="00204102">
        <w:rPr>
          <w:rFonts w:cstheme="minorHAnsi"/>
        </w:rPr>
        <w:t>, κυρία Πρόεδρε.</w:t>
      </w:r>
    </w:p>
    <w:p w:rsidR="00A566A8" w:rsidRPr="00204102" w:rsidRDefault="00A566A8" w:rsidP="00DB7221">
      <w:pPr>
        <w:tabs>
          <w:tab w:val="left" w:pos="2144"/>
        </w:tabs>
        <w:spacing w:after="0" w:line="276" w:lineRule="auto"/>
        <w:ind w:firstLine="709"/>
        <w:jc w:val="both"/>
        <w:rPr>
          <w:rFonts w:cstheme="minorHAnsi"/>
        </w:rPr>
      </w:pPr>
      <w:r w:rsidRPr="00204102">
        <w:rPr>
          <w:rFonts w:cstheme="minorHAnsi"/>
          <w:b/>
        </w:rPr>
        <w:t>ΜΑΡΙΑ – ΕΛΕΝΗ (ΜΑΡΙΛΕΝΑ) ΣΟΥΚΟΥΛΗ- ΒΙΛΙΑΛΗ (Προεδρεύουσα των Επιτροπών):</w:t>
      </w:r>
      <w:r w:rsidR="008030FA">
        <w:rPr>
          <w:rFonts w:cstheme="minorHAnsi"/>
          <w:b/>
        </w:rPr>
        <w:t xml:space="preserve"> </w:t>
      </w:r>
      <w:r w:rsidRPr="00204102">
        <w:rPr>
          <w:rFonts w:cstheme="minorHAnsi"/>
        </w:rPr>
        <w:t xml:space="preserve">Εμείς σας ευχαριστούμε κυρία Υπουργέ. </w:t>
      </w:r>
    </w:p>
    <w:p w:rsidR="00A566A8" w:rsidRPr="00204102" w:rsidRDefault="00A566A8" w:rsidP="00DB7221">
      <w:pPr>
        <w:tabs>
          <w:tab w:val="left" w:pos="2144"/>
        </w:tabs>
        <w:spacing w:after="0" w:line="276" w:lineRule="auto"/>
        <w:ind w:firstLine="709"/>
        <w:jc w:val="both"/>
        <w:rPr>
          <w:rFonts w:cstheme="minorHAnsi"/>
        </w:rPr>
      </w:pPr>
      <w:r w:rsidRPr="00204102">
        <w:rPr>
          <w:rFonts w:cstheme="minorHAnsi"/>
        </w:rPr>
        <w:t>Να υπενθυμίσω, αγαπητές και αγαπητοί συνάδελφοι, ότι η σημερινή συνεδρίαση είναι κοινή</w:t>
      </w:r>
      <w:r w:rsidR="00FC43D5">
        <w:rPr>
          <w:rFonts w:cstheme="minorHAnsi"/>
        </w:rPr>
        <w:t>, αφ’ ενός</w:t>
      </w:r>
      <w:r w:rsidRPr="00204102">
        <w:rPr>
          <w:rFonts w:cstheme="minorHAnsi"/>
        </w:rPr>
        <w:t xml:space="preserve"> της Διαρκούς Επιτροπής Παραγωγής και Εμπορίου και</w:t>
      </w:r>
      <w:r w:rsidR="00FC43D5">
        <w:rPr>
          <w:rFonts w:cstheme="minorHAnsi"/>
        </w:rPr>
        <w:t xml:space="preserve"> αφ’ ετέρου</w:t>
      </w:r>
      <w:r w:rsidRPr="00204102">
        <w:rPr>
          <w:rFonts w:cstheme="minorHAnsi"/>
        </w:rPr>
        <w:t xml:space="preserve"> της Ειδικής Μ</w:t>
      </w:r>
      <w:r w:rsidR="00FC43D5">
        <w:rPr>
          <w:rFonts w:cstheme="minorHAnsi"/>
        </w:rPr>
        <w:t>όνιμης Επιτροπής Προστασίας Περιβάλλοντος. Πρόκειται για μια συνεδρίαση που ζήτησαν</w:t>
      </w:r>
      <w:r w:rsidRPr="00204102">
        <w:rPr>
          <w:rFonts w:cstheme="minorHAnsi"/>
        </w:rPr>
        <w:t xml:space="preserve"> και</w:t>
      </w:r>
      <w:r w:rsidR="008030FA">
        <w:rPr>
          <w:rFonts w:cstheme="minorHAnsi"/>
        </w:rPr>
        <w:t xml:space="preserve"> </w:t>
      </w:r>
      <w:r w:rsidRPr="00204102">
        <w:rPr>
          <w:rFonts w:cstheme="minorHAnsi"/>
        </w:rPr>
        <w:t>ο Πρόεδρος της Επιτροπής Παραγωγής και Εμπορίου, ο κ. Μπουκώρος,</w:t>
      </w:r>
      <w:r w:rsidR="008030FA">
        <w:rPr>
          <w:rFonts w:cstheme="minorHAnsi"/>
        </w:rPr>
        <w:t xml:space="preserve"> </w:t>
      </w:r>
      <w:r w:rsidRPr="00204102">
        <w:rPr>
          <w:rFonts w:cstheme="minorHAnsi"/>
        </w:rPr>
        <w:t>αλλά και η κυρία Αυγερινοπούλου, η Πρόεδρος της Ειδικής Μόνιμης Επιτροπή</w:t>
      </w:r>
      <w:r w:rsidR="00FC43D5">
        <w:rPr>
          <w:rFonts w:cstheme="minorHAnsi"/>
        </w:rPr>
        <w:t>ς Προστασίας Περιβάλλοντος, η οποία</w:t>
      </w:r>
      <w:r w:rsidRPr="00204102">
        <w:rPr>
          <w:rFonts w:cstheme="minorHAnsi"/>
        </w:rPr>
        <w:t xml:space="preserve"> δυστυχώς, δεν είναι σήμερα</w:t>
      </w:r>
      <w:r w:rsidR="00FC43D5">
        <w:rPr>
          <w:rFonts w:cstheme="minorHAnsi"/>
        </w:rPr>
        <w:t xml:space="preserve"> παρούσα, διότι βρίσκεται στην Διοικούσα Ε</w:t>
      </w:r>
      <w:r w:rsidRPr="00204102">
        <w:rPr>
          <w:rFonts w:cstheme="minorHAnsi"/>
        </w:rPr>
        <w:t xml:space="preserve">πιτροπή της Διακοινοβουλευτικής Συνέλευσης στη Γενεύη. </w:t>
      </w:r>
    </w:p>
    <w:p w:rsidR="00FC43D5" w:rsidRDefault="00A566A8" w:rsidP="00DB7221">
      <w:pPr>
        <w:tabs>
          <w:tab w:val="left" w:pos="2144"/>
        </w:tabs>
        <w:spacing w:after="0" w:line="276" w:lineRule="auto"/>
        <w:ind w:firstLine="709"/>
        <w:jc w:val="both"/>
        <w:rPr>
          <w:rFonts w:cstheme="minorHAnsi"/>
        </w:rPr>
      </w:pPr>
      <w:r w:rsidRPr="00204102">
        <w:rPr>
          <w:rFonts w:cstheme="minorHAnsi"/>
        </w:rPr>
        <w:lastRenderedPageBreak/>
        <w:t xml:space="preserve">Εισερχόμαστε </w:t>
      </w:r>
      <w:r w:rsidR="00FC43D5">
        <w:rPr>
          <w:rFonts w:cstheme="minorHAnsi"/>
        </w:rPr>
        <w:t xml:space="preserve">τώρα </w:t>
      </w:r>
      <w:r w:rsidRPr="00204102">
        <w:rPr>
          <w:rFonts w:cstheme="minorHAnsi"/>
        </w:rPr>
        <w:t>στον κατάλογο των ομιλητών κατά τη συν</w:t>
      </w:r>
      <w:r w:rsidR="00FC43D5">
        <w:rPr>
          <w:rFonts w:cstheme="minorHAnsi"/>
        </w:rPr>
        <w:t>ήθη κοινοβουλευτική διαδικασία.</w:t>
      </w:r>
    </w:p>
    <w:p w:rsidR="00FC43D5" w:rsidRDefault="00A566A8" w:rsidP="00DB7221">
      <w:pPr>
        <w:tabs>
          <w:tab w:val="left" w:pos="2144"/>
        </w:tabs>
        <w:spacing w:after="0" w:line="276" w:lineRule="auto"/>
        <w:ind w:firstLine="709"/>
        <w:jc w:val="both"/>
        <w:rPr>
          <w:rFonts w:cstheme="minorHAnsi"/>
        </w:rPr>
      </w:pPr>
      <w:r w:rsidRPr="00204102">
        <w:rPr>
          <w:rFonts w:cstheme="minorHAnsi"/>
        </w:rPr>
        <w:t>Να ξεκινήσουμε με τον ομιλητή της Νέας Δη</w:t>
      </w:r>
      <w:r w:rsidR="00FC43D5">
        <w:rPr>
          <w:rFonts w:cstheme="minorHAnsi"/>
        </w:rPr>
        <w:t>μοκρατίας τον κ. Μάρκο Καφούρο.</w:t>
      </w:r>
    </w:p>
    <w:p w:rsidR="00FC43D5" w:rsidRDefault="00A566A8" w:rsidP="00DB7221">
      <w:pPr>
        <w:tabs>
          <w:tab w:val="left" w:pos="2144"/>
        </w:tabs>
        <w:spacing w:after="0" w:line="276" w:lineRule="auto"/>
        <w:ind w:firstLine="709"/>
        <w:jc w:val="both"/>
        <w:rPr>
          <w:rFonts w:cstheme="minorHAnsi"/>
        </w:rPr>
      </w:pPr>
      <w:r w:rsidRPr="00204102">
        <w:rPr>
          <w:rFonts w:cstheme="minorHAnsi"/>
        </w:rPr>
        <w:t xml:space="preserve">Παρακαλώ, </w:t>
      </w:r>
      <w:r w:rsidR="00FC43D5">
        <w:rPr>
          <w:rFonts w:cstheme="minorHAnsi"/>
        </w:rPr>
        <w:t>κύριε συνάδελφε, έχετε το λόγο.</w:t>
      </w:r>
    </w:p>
    <w:p w:rsidR="00FC43D5" w:rsidRDefault="00FC43D5" w:rsidP="00DB7221">
      <w:pPr>
        <w:tabs>
          <w:tab w:val="left" w:pos="2144"/>
        </w:tabs>
        <w:spacing w:after="0" w:line="276" w:lineRule="auto"/>
        <w:ind w:firstLine="709"/>
        <w:jc w:val="both"/>
        <w:rPr>
          <w:rFonts w:cstheme="minorHAnsi"/>
        </w:rPr>
      </w:pPr>
      <w:r w:rsidRPr="00FC43D5">
        <w:rPr>
          <w:rFonts w:cstheme="minorHAnsi"/>
          <w:b/>
        </w:rPr>
        <w:t>ΜΑΡΚΟΣ ΚΑΦΟΥΡΟΣ:</w:t>
      </w:r>
      <w:r w:rsidRPr="00FC43D5">
        <w:rPr>
          <w:rFonts w:cstheme="minorHAnsi"/>
        </w:rPr>
        <w:t xml:space="preserve"> Ευχαριστώ κυρία Πρόεδρε. Ευχαριστούμε τους Υπουργούς για την ενδιαφέρουσα παρουσίαση του αναθεωρημένου εθνικού σχεδίου για την ενέργεια και το κλίμα, το οποίο αναμένεται σύντομα να υπο</w:t>
      </w:r>
      <w:r>
        <w:rPr>
          <w:rFonts w:cstheme="minorHAnsi"/>
        </w:rPr>
        <w:t>βληθεί στην Ευρωπαϊκή Επιτροπή.</w:t>
      </w:r>
    </w:p>
    <w:p w:rsidR="00FC43D5" w:rsidRDefault="00FC43D5" w:rsidP="00DB7221">
      <w:pPr>
        <w:tabs>
          <w:tab w:val="left" w:pos="2144"/>
        </w:tabs>
        <w:spacing w:after="0" w:line="276" w:lineRule="auto"/>
        <w:ind w:firstLine="709"/>
        <w:jc w:val="both"/>
      </w:pPr>
      <w:r w:rsidRPr="00FC43D5">
        <w:rPr>
          <w:rFonts w:cstheme="minorHAnsi"/>
        </w:rPr>
        <w:t>Το αναθεωρημένο ΕΣΕΚ είναι σχεδιασμένο στη βάση των νέων παγκόσμιων δεδομένων και δίνει έμφαση στη μείωση των εκπομπών των αερίων του θερμοκηπίου που προέρχονται από την ηλεκτροπαραγωγή. Ο στόχος είναι μέχρι το 2030 αυτές οι εκπομπές να μηδενιστούν.</w:t>
      </w:r>
    </w:p>
    <w:p w:rsidR="00A566A8" w:rsidRDefault="00FC43D5" w:rsidP="00DB7221">
      <w:pPr>
        <w:tabs>
          <w:tab w:val="left" w:pos="2144"/>
        </w:tabs>
        <w:spacing w:after="0" w:line="276" w:lineRule="auto"/>
        <w:ind w:firstLine="709"/>
        <w:jc w:val="both"/>
        <w:rPr>
          <w:rFonts w:cstheme="minorHAnsi"/>
        </w:rPr>
      </w:pPr>
      <w:r w:rsidRPr="00FC43D5">
        <w:rPr>
          <w:rFonts w:cstheme="minorHAnsi"/>
        </w:rPr>
        <w:t>Η χώρα μας ακολουθώντας τους στόχους της Ευρωπαϊκής Ένωσης, έχει ήδη πραγματοποιήσει μεγάλα βήματα και έχει υπερκαλύψει, θα λέγαμε, τους στόχους αναφορικά με την διείσδυση των ΑΠΕ, γεγονός που την καθιστά πρωτοπόρο στον τομέα αυτό, αν και είναι κοινή παραδοχή ότι μπήκαμε με κάποια καθυστέρηση.</w:t>
      </w:r>
    </w:p>
    <w:p w:rsidR="00305661" w:rsidRPr="00204102" w:rsidRDefault="00305661" w:rsidP="00305661">
      <w:pPr>
        <w:spacing w:after="0" w:line="276" w:lineRule="auto"/>
        <w:ind w:firstLine="709"/>
        <w:jc w:val="both"/>
        <w:rPr>
          <w:rFonts w:cstheme="minorHAnsi"/>
        </w:rPr>
      </w:pPr>
      <w:r w:rsidRPr="00204102">
        <w:rPr>
          <w:rFonts w:cstheme="minorHAnsi"/>
        </w:rPr>
        <w:t>Το αναθεωρημένο ΕΣΕΚ θέτει φιλόδοξους στόχους.</w:t>
      </w:r>
      <w:r>
        <w:rPr>
          <w:rFonts w:cstheme="minorHAnsi"/>
        </w:rPr>
        <w:t xml:space="preserve"> </w:t>
      </w:r>
      <w:r w:rsidRPr="00204102">
        <w:rPr>
          <w:rFonts w:cstheme="minorHAnsi"/>
        </w:rPr>
        <w:t>Όπως αναφέρθηκε, ο στόχος που τίθεται για τις ΑΠΕ, είναι να καλύπτουν το 43% της ακαθάριστης τελικής κατανάλωσης ενέργειας μέχρι το 2030, ενώ ειδικά στην ηλεκτροπαραγωγή προβλέπεται οι ΑΠΕ να καλύψουν μέχρι το 2030 το</w:t>
      </w:r>
      <w:r>
        <w:rPr>
          <w:rFonts w:cstheme="minorHAnsi"/>
        </w:rPr>
        <w:t xml:space="preserve"> </w:t>
      </w:r>
      <w:r w:rsidRPr="00204102">
        <w:rPr>
          <w:rFonts w:cstheme="minorHAnsi"/>
        </w:rPr>
        <w:t xml:space="preserve">75,7%, όταν όπως είπε η κυρία Σδούκου σήμερα είναι στο 57%. </w:t>
      </w:r>
    </w:p>
    <w:p w:rsidR="00305661" w:rsidRPr="00204102" w:rsidRDefault="00305661" w:rsidP="00305661">
      <w:pPr>
        <w:spacing w:after="0" w:line="276" w:lineRule="auto"/>
        <w:ind w:firstLine="709"/>
        <w:jc w:val="both"/>
        <w:rPr>
          <w:rFonts w:cstheme="minorHAnsi"/>
        </w:rPr>
      </w:pPr>
      <w:r w:rsidRPr="00204102">
        <w:rPr>
          <w:rFonts w:cstheme="minorHAnsi"/>
        </w:rPr>
        <w:t xml:space="preserve">Η επίτευξη του στόχου αυτού, σε συνδυασμό με τον τερματισμό της χρήσης του λιγνίτη για την ηλεκτροπαραγωγή, που προβλέπεται να γίνει μέχρι το 2028, θα συμβάλει σημαντικά στη μείωση των εκπομπών αερίων του θερμοκηπίου κατά 58%, όταν η προτεραιότητα της Ευρωπαϊκής Ένωσης είναι να γίνει μία μείωση στο αντίστοιχο διάστημα 55%, δηλαδή το 2030 και μηδενικές, βεβαίως, μέχρι το 2050. </w:t>
      </w:r>
    </w:p>
    <w:p w:rsidR="00305661" w:rsidRPr="00204102" w:rsidRDefault="00305661" w:rsidP="00305661">
      <w:pPr>
        <w:spacing w:after="0" w:line="276" w:lineRule="auto"/>
        <w:ind w:firstLine="709"/>
        <w:jc w:val="both"/>
        <w:rPr>
          <w:rFonts w:cstheme="minorHAnsi"/>
        </w:rPr>
      </w:pPr>
      <w:r w:rsidRPr="00204102">
        <w:rPr>
          <w:rFonts w:cstheme="minorHAnsi"/>
        </w:rPr>
        <w:t xml:space="preserve">Στο νέο σχέδιο προτάσσεται η βελτίωση της ενεργειακής αποδοτικότητας, μέσω της αξιοποίησης των νέων τεχνολογιών, για την εξοικονόμηση ενέργειας στα κτίρια. Εδώ να πούμε ότι προβλέπεται 1.880.000 ανακαινισμένες κατοικίες και ενεργειακά μέχρι το 2050. Η αξιοποίηση αυτών των νέων τεχνολογιών και η εξοικονόμηση ενέργειας προβλέπεται, βεβαίως, εκτός από τα κτίρια και στα εργοστάσια, στη ναυτιλία, στον αγροτικό τομέα, καθώς και στις μεταφορές. Στρατηγικός στόχος του σχεδίου είναι η προώθηση της ηλεκτροκίνησης. </w:t>
      </w:r>
    </w:p>
    <w:p w:rsidR="00305661" w:rsidRPr="00204102" w:rsidRDefault="00305661" w:rsidP="00305661">
      <w:pPr>
        <w:spacing w:after="0" w:line="276" w:lineRule="auto"/>
        <w:ind w:firstLine="709"/>
        <w:jc w:val="both"/>
        <w:rPr>
          <w:rFonts w:cstheme="minorHAnsi"/>
        </w:rPr>
      </w:pPr>
      <w:r w:rsidRPr="00204102">
        <w:rPr>
          <w:rFonts w:cstheme="minorHAnsi"/>
        </w:rPr>
        <w:t>Στο σημείο αυτό θα ήθελα να επισημάνω την ανάγκη για προτεραιοποίηση στις δημόσιες συγκοινωνίες, συμπεριλαμβανομένων και των ταξί, ένας στόλος που σήμερα είναι γερασμένος. Το μέτρο αυτό θα συμβάλει, προφανώς, άμεσα και ουσιαστικά, στη μείωση των αερίων του θερμοκηπίου και θα βελτιώσει την καθημερινότητα, αλλά κυρίως την ποιότητα ζωής των κατοίκων των αστικών περιοχών.</w:t>
      </w:r>
    </w:p>
    <w:p w:rsidR="00A566A8" w:rsidRPr="00204102" w:rsidRDefault="00A566A8" w:rsidP="00DB7221">
      <w:pPr>
        <w:spacing w:after="0" w:line="276" w:lineRule="auto"/>
        <w:ind w:firstLine="709"/>
        <w:jc w:val="both"/>
        <w:rPr>
          <w:rFonts w:cstheme="minorHAnsi"/>
        </w:rPr>
      </w:pPr>
      <w:r w:rsidRPr="00204102">
        <w:rPr>
          <w:rFonts w:cstheme="minorHAnsi"/>
        </w:rPr>
        <w:t>Λόγω του ιδιαίτερου</w:t>
      </w:r>
      <w:r w:rsidR="008030FA">
        <w:rPr>
          <w:rFonts w:cstheme="minorHAnsi"/>
        </w:rPr>
        <w:t xml:space="preserve"> </w:t>
      </w:r>
      <w:r w:rsidRPr="00204102">
        <w:rPr>
          <w:rFonts w:cstheme="minorHAnsi"/>
        </w:rPr>
        <w:t xml:space="preserve">προσωπικού ενδιαφέροντος μου ως κυκλαδίτης, επιτρέψτε μου να αναφερθώ, κύριε Υπουργέ και κυρία Υφυπουργέ, με ιδιαίτερη έμφαση, στις ενέργειες που γίνονται για τα νησιά, καθώς επιτέλους για πρώτη φορά θα αντιμετωπίσουμε επαρκώς την ηλεκτρική απομόνωσή μας. Το αναθεωρημένο ΕΣΕΚ προβλέπει την ολοκλήρωση των ηλεκτρικών διασυνδέσεων για τα περισσότερα νησιά, αλλά και την ανάπτυξη της ενεργειακής αυτονομίας γι’ αυτά που μένουν και είναι μη διασυνδεδεμένα, που θα μείνουν μετά το 2030 και θα γίνει η ενεργειακή αυτονομία σε αυτά πάλι μέσω ανάπτυξης ΑΠΕ ή υβριδικών σταθμών παραγωγής και αποθήκευσης ενέργειας. </w:t>
      </w:r>
    </w:p>
    <w:p w:rsidR="00A566A8" w:rsidRPr="00204102" w:rsidRDefault="00A566A8" w:rsidP="00DB7221">
      <w:pPr>
        <w:spacing w:after="0" w:line="276" w:lineRule="auto"/>
        <w:ind w:firstLine="709"/>
        <w:jc w:val="both"/>
        <w:rPr>
          <w:rFonts w:cstheme="minorHAnsi"/>
        </w:rPr>
      </w:pPr>
      <w:r w:rsidRPr="00204102">
        <w:rPr>
          <w:rFonts w:cstheme="minorHAnsi"/>
        </w:rPr>
        <w:t xml:space="preserve">Σήμερα για να αναφερθώ σε όλα τα νησιά, με υψηλή τάση έχουν διασυνδεθεί τα Ιόνια, τα πολλά παράκτια και από τις Κυκλάδες, η Άνδρος, η Σύρος, η Πάρος, η Μύκονος, η </w:t>
      </w:r>
      <w:r w:rsidRPr="00204102">
        <w:rPr>
          <w:rFonts w:cstheme="minorHAnsi"/>
        </w:rPr>
        <w:lastRenderedPageBreak/>
        <w:t>Νάξος, ενώ από την Πάρο και τη Νάξο μικρότερα όπως η Αντίπαρος, η Ίος, η Σίκινος, η Φολέγανδρος, καθώς και η Σχοινούσα, η Ηρακλειά</w:t>
      </w:r>
      <w:r w:rsidR="008030FA">
        <w:rPr>
          <w:rFonts w:cstheme="minorHAnsi"/>
        </w:rPr>
        <w:t xml:space="preserve"> </w:t>
      </w:r>
      <w:r w:rsidRPr="00204102">
        <w:rPr>
          <w:rFonts w:cstheme="minorHAnsi"/>
        </w:rPr>
        <w:t xml:space="preserve">και το Κουφονήσι. </w:t>
      </w:r>
    </w:p>
    <w:p w:rsidR="00A566A8" w:rsidRPr="00204102" w:rsidRDefault="00A566A8" w:rsidP="00DB7221">
      <w:pPr>
        <w:spacing w:after="0" w:line="276" w:lineRule="auto"/>
        <w:ind w:firstLine="709"/>
        <w:jc w:val="both"/>
        <w:rPr>
          <w:rFonts w:cstheme="minorHAnsi"/>
        </w:rPr>
      </w:pPr>
      <w:r w:rsidRPr="00204102">
        <w:rPr>
          <w:rFonts w:cstheme="minorHAnsi"/>
        </w:rPr>
        <w:t>Εντός του 2025 ολοκληρώνεται η διασύνδεση με το Ελληνικό Σύστημα Μεταφοράς Ηλεκτρικής Ενέργειας το ΕΣΜΗΕ, οι νοτιοδυτικές Κυκλάδες κι εδώ μπαίνει η Σαντορίνη, η Μήλος, η Φολέγανδρος και η Σέριφος. Μέσα στο 2026 ολοκληρώνεται η δεύτερη φάση διασύνδεσης της Κρήτης και με ορίζοντα το 2029, επιτέλους, ολοκληρώνεται η ηλεκτρική διασύνδεση της ακριτικής Δωδεκανήσου. Ένα έργο που θα διασφαλίσει την ενεργειακή ασφάλεια και θωράκιση των νησιών, των νοτιοανατολικών συνόρων μας.</w:t>
      </w:r>
    </w:p>
    <w:p w:rsidR="00A566A8" w:rsidRPr="00204102" w:rsidRDefault="00A566A8" w:rsidP="00DB7221">
      <w:pPr>
        <w:spacing w:after="0" w:line="276" w:lineRule="auto"/>
        <w:ind w:firstLine="709"/>
        <w:jc w:val="both"/>
        <w:rPr>
          <w:rFonts w:cstheme="minorHAnsi"/>
        </w:rPr>
      </w:pPr>
      <w:r w:rsidRPr="00204102">
        <w:rPr>
          <w:rFonts w:cstheme="minorHAnsi"/>
        </w:rPr>
        <w:t>Με ορίζοντα το 2030, τέλος, θα ολοκληρωθεί η διασύνδεση με το ΕΣΜΗΕ των νησιών</w:t>
      </w:r>
      <w:r w:rsidR="008030FA">
        <w:rPr>
          <w:rFonts w:cstheme="minorHAnsi"/>
        </w:rPr>
        <w:t xml:space="preserve"> </w:t>
      </w:r>
      <w:r w:rsidRPr="00204102">
        <w:rPr>
          <w:rFonts w:cstheme="minorHAnsi"/>
        </w:rPr>
        <w:t>του βόρειου και βορειοανατολικού Αιγαίου και βεβαίως αναφέρομαι στα νησιά από την Ικάρια, Χίος, Λέσβος, Λήμνος, όλο το βόρειο, βορειοανατολικό Αιγαίο. </w:t>
      </w:r>
      <w:r w:rsidR="00BB0BA7" w:rsidRPr="00BB0BA7">
        <w:rPr>
          <w:rFonts w:cstheme="minorHAnsi"/>
        </w:rPr>
        <w:t>Με το έργο αυτό της ηλεκτρικής διασύνδεσης των νησιών μας, θα περάσουμε στην εποχή της απεξάρτησή τους απ</w:t>
      </w:r>
      <w:r w:rsidR="00BB0BA7">
        <w:rPr>
          <w:rFonts w:cstheme="minorHAnsi"/>
        </w:rPr>
        <w:t>ό τα ορυκτά καύσιμα, μειώνοντας βεβαίως</w:t>
      </w:r>
      <w:r w:rsidR="00BB0BA7" w:rsidRPr="00BB0BA7">
        <w:rPr>
          <w:rFonts w:cstheme="minorHAnsi"/>
        </w:rPr>
        <w:t xml:space="preserve"> το ανθρακικό αποτύπωμά </w:t>
      </w:r>
      <w:r w:rsidR="00BB0BA7">
        <w:rPr>
          <w:rFonts w:cstheme="minorHAnsi"/>
        </w:rPr>
        <w:t>τους.</w:t>
      </w:r>
      <w:r w:rsidR="00BB0BA7" w:rsidRPr="00BB0BA7">
        <w:rPr>
          <w:rFonts w:cstheme="minorHAnsi"/>
        </w:rPr>
        <w:t xml:space="preserve"> </w:t>
      </w:r>
    </w:p>
    <w:p w:rsidR="00305661" w:rsidRDefault="00305661" w:rsidP="00305661">
      <w:pPr>
        <w:spacing w:after="0" w:line="276" w:lineRule="auto"/>
        <w:ind w:firstLine="709"/>
        <w:jc w:val="both"/>
        <w:rPr>
          <w:rFonts w:cstheme="minorHAnsi"/>
        </w:rPr>
      </w:pPr>
      <w:r>
        <w:rPr>
          <w:rFonts w:cstheme="minorHAnsi"/>
        </w:rPr>
        <w:t>Κ</w:t>
      </w:r>
      <w:r w:rsidRPr="00BB0BA7">
        <w:rPr>
          <w:rFonts w:cstheme="minorHAnsi"/>
        </w:rPr>
        <w:t>υρίως, θα απομακρυνθούν οι ρυπογόνες τοπικές μονάδες ηλεκτροπαραγωγής και έτσι, ως τουριστικοί προορισμοί, τα νησιά θα αποκτήσουν μεγαλύτερη ανταγωνιστικότητα στην παγκόσμια πράσινη τουριστική αγορά.</w:t>
      </w:r>
    </w:p>
    <w:p w:rsidR="00305661" w:rsidRPr="00204102" w:rsidRDefault="00305661" w:rsidP="00305661">
      <w:pPr>
        <w:spacing w:after="0" w:line="276" w:lineRule="auto"/>
        <w:ind w:firstLine="709"/>
        <w:jc w:val="both"/>
        <w:rPr>
          <w:rFonts w:cstheme="minorHAnsi"/>
        </w:rPr>
      </w:pPr>
      <w:r w:rsidRPr="00204102">
        <w:rPr>
          <w:rFonts w:cstheme="minorHAnsi"/>
        </w:rPr>
        <w:t>Ιδιαίτερη σημασία για τη νησιωτική χώρα έχει η προώθηση των Ανανεώσιμων Πηγών Ενέργειας, κυρίως της ηλιακής ενέργειας, καθώς διασφαλίζεται φθηνή ενέργεια για ενεργοβόρες δραστηριότητες. Κι εδώ καταλαβαίνετε, ότι στην περίπτωση των νησιών αναφέρομαι στις αφαλατώσεις όπου, επιτέλους, επιλύεται ένα σοβαρό πρόβλημα, αυτό της επάρκειας του νερού στα νησιά. Ένα θέμα που μας έχει απασχολήσει κι εδώ στην Επιτροπή Προστασίας του Περιβάλλοντος, αλλά και στην Υποεπιτροπή των Υδατικών Πόρων.</w:t>
      </w:r>
    </w:p>
    <w:p w:rsidR="00305661" w:rsidRPr="00204102" w:rsidRDefault="00305661" w:rsidP="00305661">
      <w:pPr>
        <w:spacing w:after="0" w:line="276" w:lineRule="auto"/>
        <w:ind w:firstLine="709"/>
        <w:jc w:val="both"/>
        <w:rPr>
          <w:rFonts w:cstheme="minorHAnsi"/>
        </w:rPr>
      </w:pPr>
      <w:r w:rsidRPr="00204102">
        <w:rPr>
          <w:rFonts w:cstheme="minorHAnsi"/>
        </w:rPr>
        <w:t>Ολοκληρώνοντας, θα πρότεινα στο νέο σχέδιο να συμπεριληφθούν επαρκή μέτρα υποστήριξης για τους καταναλωτές με έμφαση, κυρίως, στους πιο ευάλωτους, ώστε να γίνει ομαλότερα η ενεργειακή μετάβαση. Επίσης, θα πρόσθετα την ανάγκη για λήψη μέτρων μέριμνας και προστασίας για το φυσικό περιβάλλον, κατά τον σχεδιασμό, την υλοποίηση και την εγκατάσταση των ΑΠΕ.</w:t>
      </w:r>
      <w:r>
        <w:rPr>
          <w:rFonts w:cstheme="minorHAnsi"/>
        </w:rPr>
        <w:t xml:space="preserve"> </w:t>
      </w:r>
      <w:r w:rsidRPr="00204102">
        <w:rPr>
          <w:rFonts w:cstheme="minorHAnsi"/>
        </w:rPr>
        <w:t xml:space="preserve">Θα πρέπει ρητά να υπάρχει πρόβλεψη για την προστασία των ευαίσθητων οικοσυστημάτων των περιοχών </w:t>
      </w:r>
      <w:r w:rsidRPr="00204102">
        <w:rPr>
          <w:rFonts w:cstheme="minorHAnsi"/>
          <w:lang w:val="en-US"/>
        </w:rPr>
        <w:t>NATURA</w:t>
      </w:r>
      <w:r w:rsidRPr="00204102">
        <w:rPr>
          <w:rFonts w:cstheme="minorHAnsi"/>
        </w:rPr>
        <w:t>, των καλλιεργήσιμων αγροτικών εκτάσεων και ειδικότερα, της γης υψηλής παραγωγικότητας.</w:t>
      </w:r>
    </w:p>
    <w:p w:rsidR="00305661" w:rsidRPr="00204102" w:rsidRDefault="00305661" w:rsidP="00305661">
      <w:pPr>
        <w:spacing w:after="0" w:line="276" w:lineRule="auto"/>
        <w:ind w:firstLine="709"/>
        <w:jc w:val="both"/>
        <w:rPr>
          <w:rFonts w:cstheme="minorHAnsi"/>
        </w:rPr>
      </w:pPr>
      <w:r w:rsidRPr="00204102">
        <w:rPr>
          <w:rFonts w:cstheme="minorHAnsi"/>
        </w:rPr>
        <w:t>Να ανοίξω μια παρένθεση εδώ, κυρία Πρόεδρε, κύριοι Υπουργοί, ότι έχω καταθέσει και σχετική ερώτηση. Δεν γίνεται να υπάρχουν βιολογικές καλλιέργειες και να τοποθετούνται δίπλα μικρές μονάδες που δεν τηρούν περιβαλλοντικούς όρους και να κάνουν χημική</w:t>
      </w:r>
      <w:r>
        <w:rPr>
          <w:rFonts w:cstheme="minorHAnsi"/>
        </w:rPr>
        <w:t xml:space="preserve"> </w:t>
      </w:r>
      <w:r w:rsidRPr="00204102">
        <w:rPr>
          <w:rFonts w:cstheme="minorHAnsi"/>
        </w:rPr>
        <w:t xml:space="preserve">ζιζανιοκτονία. Θα σας παρακαλούσα ιδιαίτερα να το βλέπαμε ξανά αυτό το θέμα. </w:t>
      </w:r>
    </w:p>
    <w:p w:rsidR="00A566A8" w:rsidRPr="00204102" w:rsidRDefault="00A566A8" w:rsidP="00DB7221">
      <w:pPr>
        <w:spacing w:after="0" w:line="276" w:lineRule="auto"/>
        <w:ind w:firstLine="709"/>
        <w:jc w:val="both"/>
        <w:rPr>
          <w:rFonts w:cstheme="minorHAnsi"/>
        </w:rPr>
      </w:pPr>
      <w:r w:rsidRPr="00204102">
        <w:rPr>
          <w:rFonts w:cstheme="minorHAnsi"/>
        </w:rPr>
        <w:t>Τέλος, πιστεύουμε ότι η αυστηρή τήρηση των περιβαλλοντικών κανόνων, καθώς και η συνεργασία με την Τοπική Αυτοδιοίκηση και τους τοπικούς φορείς, θα αποδαιμονοποιήσει και θα ενισχύσει την αποδοχή και την υποστήριξη των εγκαταστάσεων ΑΠΕ.</w:t>
      </w:r>
    </w:p>
    <w:p w:rsidR="00A566A8" w:rsidRPr="00204102" w:rsidRDefault="00A566A8" w:rsidP="00DB7221">
      <w:pPr>
        <w:spacing w:after="0" w:line="276" w:lineRule="auto"/>
        <w:ind w:firstLine="709"/>
        <w:jc w:val="both"/>
        <w:rPr>
          <w:rFonts w:cstheme="minorHAnsi"/>
        </w:rPr>
      </w:pPr>
      <w:r w:rsidRPr="00204102">
        <w:rPr>
          <w:rFonts w:cstheme="minorHAnsi"/>
        </w:rPr>
        <w:t xml:space="preserve">Συνοψίζοντας, πιστεύουμε απόλυτα, ότι το παρόν αναθεωρημένο εθνικό σχέδιο για την ενέργεια και το κλίμα, θα ενισχύσει, πρωτίστως, την ελληνική οικονομία, θα δημιουργήσει νέες θέσεις απασχόλησης διασφαλίζοντας την προστασία του περιβάλλοντος, αλλά και την ενεργειακή ασφάλεια της χώρας. Ευχαριστώ. </w:t>
      </w:r>
    </w:p>
    <w:p w:rsidR="00A566A8" w:rsidRPr="00204102" w:rsidRDefault="00A566A8" w:rsidP="00DB7221">
      <w:pPr>
        <w:spacing w:after="0" w:line="276" w:lineRule="auto"/>
        <w:ind w:firstLine="709"/>
        <w:jc w:val="both"/>
        <w:rPr>
          <w:rFonts w:cstheme="minorHAnsi"/>
        </w:rPr>
      </w:pPr>
      <w:r w:rsidRPr="00204102">
        <w:rPr>
          <w:rFonts w:cstheme="minorHAnsi"/>
          <w:b/>
        </w:rPr>
        <w:t xml:space="preserve">ΜΑΡΙΑ – ΕΛΕΝΗ (ΜΑΡΙΛΕΝΑ) ΣΟΥΚΟΥΛΗ – ΒΙΛΙΑΛΗ (Προεδρεύουσα της Επιτροπής): </w:t>
      </w:r>
      <w:r w:rsidRPr="00204102">
        <w:rPr>
          <w:rFonts w:cstheme="minorHAnsi"/>
        </w:rPr>
        <w:t>Κι εμείς σας ευχαριστούμε κύριε συνάδελφε και για τη συνέπεια στον χρόνο.</w:t>
      </w:r>
    </w:p>
    <w:p w:rsidR="00A566A8" w:rsidRPr="00204102" w:rsidRDefault="00A566A8" w:rsidP="00DB7221">
      <w:pPr>
        <w:spacing w:after="0" w:line="276" w:lineRule="auto"/>
        <w:ind w:firstLine="709"/>
        <w:jc w:val="both"/>
        <w:rPr>
          <w:rFonts w:cstheme="minorHAnsi"/>
        </w:rPr>
      </w:pPr>
      <w:r w:rsidRPr="00204102">
        <w:rPr>
          <w:rFonts w:cstheme="minorHAnsi"/>
        </w:rPr>
        <w:t>Το λόγο έχει ο κύριος Ζαμπάρας από την Κ.Ο. «ΣΥ.ΡΙΖ.Α.».</w:t>
      </w:r>
    </w:p>
    <w:p w:rsidR="00A566A8" w:rsidRPr="00204102" w:rsidRDefault="00A566A8" w:rsidP="00DB7221">
      <w:pPr>
        <w:spacing w:after="0" w:line="276" w:lineRule="auto"/>
        <w:ind w:firstLine="709"/>
        <w:jc w:val="both"/>
        <w:rPr>
          <w:rFonts w:cstheme="minorHAnsi"/>
        </w:rPr>
      </w:pPr>
      <w:r w:rsidRPr="00204102">
        <w:rPr>
          <w:rFonts w:cstheme="minorHAnsi"/>
          <w:b/>
        </w:rPr>
        <w:t xml:space="preserve">ΜΙΛΤΙΑΔΗΣ (ΜΙΛΤΟΣ) ΖΑΜΠΑΡΑΣ : </w:t>
      </w:r>
      <w:r w:rsidRPr="00204102">
        <w:rPr>
          <w:rFonts w:cstheme="minorHAnsi"/>
        </w:rPr>
        <w:t>Ευχαριστώ κυρία Πρόεδρε.</w:t>
      </w:r>
    </w:p>
    <w:p w:rsidR="00BB0BA7" w:rsidRDefault="00A566A8" w:rsidP="00DB7221">
      <w:pPr>
        <w:spacing w:after="0" w:line="276" w:lineRule="auto"/>
        <w:ind w:firstLine="709"/>
        <w:jc w:val="both"/>
        <w:rPr>
          <w:rFonts w:cstheme="minorHAnsi"/>
        </w:rPr>
      </w:pPr>
      <w:r w:rsidRPr="00204102">
        <w:rPr>
          <w:rFonts w:cstheme="minorHAnsi"/>
        </w:rPr>
        <w:lastRenderedPageBreak/>
        <w:t xml:space="preserve">Κυρία Υπουργέ, κύριε Υπουργέ, άκουσα με προσοχή τις τοποθετήσεις σας, είδα και την παρουσίαση που κάνατε και ομολογώ ότι ήταν μία εύληπτη παρουσίαση σε σχέση με την στοχοθεσία, </w:t>
      </w:r>
      <w:r w:rsidR="00BB0BA7">
        <w:rPr>
          <w:rFonts w:cstheme="minorHAnsi"/>
        </w:rPr>
        <w:t>μία - να το πω έτσι – «</w:t>
      </w:r>
      <w:r w:rsidR="00BB0BA7">
        <w:rPr>
          <w:rFonts w:cstheme="minorHAnsi"/>
          <w:lang w:val="en-US"/>
        </w:rPr>
        <w:t>design</w:t>
      </w:r>
      <w:r w:rsidR="00BB0BA7">
        <w:rPr>
          <w:rFonts w:cstheme="minorHAnsi"/>
        </w:rPr>
        <w:t>άτη», καλή παρουσίαση.</w:t>
      </w:r>
    </w:p>
    <w:p w:rsidR="00A566A8" w:rsidRPr="00204102" w:rsidRDefault="00BB0BA7" w:rsidP="00DB7221">
      <w:pPr>
        <w:spacing w:after="0" w:line="276" w:lineRule="auto"/>
        <w:ind w:firstLine="709"/>
        <w:jc w:val="both"/>
        <w:rPr>
          <w:rFonts w:cstheme="minorHAnsi"/>
        </w:rPr>
      </w:pPr>
      <w:r>
        <w:rPr>
          <w:rFonts w:cstheme="minorHAnsi"/>
        </w:rPr>
        <w:t>Ταυτόχρονα</w:t>
      </w:r>
      <w:r w:rsidR="00A566A8" w:rsidRPr="00204102">
        <w:rPr>
          <w:rFonts w:cstheme="minorHAnsi"/>
        </w:rPr>
        <w:t xml:space="preserve"> όμως, νομίζω ότι υπάρχει μια μεγάλη αναντιστοιχία με την ίδια την πραγματικότητα. </w:t>
      </w:r>
    </w:p>
    <w:p w:rsidR="00A566A8" w:rsidRPr="00204102" w:rsidRDefault="00A566A8" w:rsidP="00DB7221">
      <w:pPr>
        <w:spacing w:after="0" w:line="276" w:lineRule="auto"/>
        <w:ind w:firstLine="709"/>
        <w:jc w:val="both"/>
        <w:rPr>
          <w:rFonts w:cstheme="minorHAnsi"/>
        </w:rPr>
      </w:pPr>
      <w:r w:rsidRPr="00204102">
        <w:rPr>
          <w:rFonts w:cstheme="minorHAnsi"/>
        </w:rPr>
        <w:t>Η πραγματικότητα, σήμερα, είναι στον αντίποδα των στόχων π</w:t>
      </w:r>
      <w:r w:rsidR="00BB0BA7">
        <w:rPr>
          <w:rFonts w:cstheme="minorHAnsi"/>
        </w:rPr>
        <w:t>ου εσείς έχετε θέσει και εκτιμώ</w:t>
      </w:r>
      <w:r w:rsidRPr="00204102">
        <w:rPr>
          <w:rFonts w:cstheme="minorHAnsi"/>
        </w:rPr>
        <w:t xml:space="preserve"> πως είναι πολύ δύσκολο, όχι μόνο να επιτευχθούν, αλλά ο τρόπος με τον οποίο κυβερνάτε, λειτουργείτε, νομοθετείτε και εφαρμόζετε, δημιουργεί μία απόκλιση σε σχέση με την ευθυγράμμιση που θα πρέπει να έχουμε ως χώρα και με την συμμόρφωση για το κλίμα, για την κλιματική ουδετερότητα και για τον περιορισμό των ορυκτών καυσίμων.</w:t>
      </w:r>
    </w:p>
    <w:p w:rsidR="00A566A8" w:rsidRDefault="00A566A8" w:rsidP="00DB7221">
      <w:pPr>
        <w:spacing w:after="0" w:line="276" w:lineRule="auto"/>
        <w:ind w:firstLine="709"/>
        <w:jc w:val="both"/>
        <w:rPr>
          <w:rFonts w:cstheme="minorHAnsi"/>
        </w:rPr>
      </w:pPr>
      <w:r w:rsidRPr="00204102">
        <w:rPr>
          <w:rFonts w:cstheme="minorHAnsi"/>
        </w:rPr>
        <w:t xml:space="preserve"> Είναι προφανές, ότι το αναθεωρημένο ΕΣΕΚ που ήρθε σήμερα στην κοινή Επιτροπή προς συζήτηση, είναι μεν καλύτερο από τα προηγούμενα σχέδια, αλλά, δυστυχώς, η ουσία του παραμένει η ίδια. Θα προσπαθήσω σύντομα σχετικά, να βάλω κάποια σημεία στην ομιλία μου, που δείχνουν αυτό που σας είπα προηγουμένως, αυτή τη μεγάλη αναντιστοιχία.</w:t>
      </w:r>
      <w:r w:rsidR="00BB0BA7" w:rsidRPr="00204102">
        <w:rPr>
          <w:rFonts w:cstheme="minorHAnsi"/>
        </w:rPr>
        <w:t xml:space="preserve"> </w:t>
      </w:r>
    </w:p>
    <w:p w:rsidR="00305661" w:rsidRPr="00BB0BA7" w:rsidRDefault="00305661" w:rsidP="00305661">
      <w:pPr>
        <w:spacing w:after="0" w:line="276" w:lineRule="auto"/>
        <w:ind w:firstLine="709"/>
        <w:jc w:val="both"/>
        <w:rPr>
          <w:rFonts w:cstheme="minorHAnsi"/>
        </w:rPr>
      </w:pPr>
      <w:r w:rsidRPr="00BB0BA7">
        <w:rPr>
          <w:rFonts w:cstheme="minorHAnsi"/>
        </w:rPr>
        <w:t xml:space="preserve">Ένα πρώτο ζήτημα - συνηθίζω να το βάζω κάθε φορά, όχι απλά για να το βάζω, αλλά επειδή, δυστυχώς, έχει γίνει κανόνας από εσάς - είναι η διαδικασία της διαβούλευσης, που για ακόμα μία φορά ήταν προσχηματική, για τα μάτια του κόσμου και δεν ανταποκρίνεται σε καμία περίπτωση στα ευρωπαϊκά δεδομένα. </w:t>
      </w:r>
    </w:p>
    <w:p w:rsidR="00305661" w:rsidRDefault="00305661" w:rsidP="00305661">
      <w:pPr>
        <w:spacing w:after="0" w:line="276" w:lineRule="auto"/>
        <w:ind w:firstLine="709"/>
        <w:jc w:val="both"/>
        <w:rPr>
          <w:rFonts w:cstheme="minorHAnsi"/>
        </w:rPr>
      </w:pPr>
      <w:r w:rsidRPr="00BB0BA7">
        <w:rPr>
          <w:rFonts w:cstheme="minorHAnsi"/>
        </w:rPr>
        <w:t>Τα μέτρα, επίσης, για την υπερθέρμανση της χώρας μας κατά 1,5 βαθμό είναι ελλιπή, ενώ τα τελευταία χρόνια, κύριε Υπουργέ, έχουμε βιώσει όλοι μας τα καταστροφικά αποτελέσματα των πυρκαγιών και έχουμε</w:t>
      </w:r>
      <w:r>
        <w:rPr>
          <w:rFonts w:cstheme="minorHAnsi"/>
        </w:rPr>
        <w:t>, πλέον, πολύ ζεστά καλοκαίρια.</w:t>
      </w:r>
    </w:p>
    <w:p w:rsidR="00305661" w:rsidRPr="00204102" w:rsidRDefault="00305661" w:rsidP="00305661">
      <w:pPr>
        <w:spacing w:after="0" w:line="276" w:lineRule="auto"/>
        <w:ind w:firstLine="709"/>
        <w:jc w:val="both"/>
        <w:rPr>
          <w:rFonts w:cstheme="minorHAnsi"/>
        </w:rPr>
      </w:pPr>
      <w:r w:rsidRPr="00204102">
        <w:rPr>
          <w:rFonts w:cstheme="minorHAnsi"/>
        </w:rPr>
        <w:t>Επιπλέον, σαν σημαντικό σημείο κριτικής, θα έλεγα ότι, όλο το προηγούμενο διάστημα τα τελευταία 5 χρόνια που κυβερνάτε και έχετε μπει στον 6ο χρόνο της διακυβέρνησής σας, ο σχεδιασμός του Υπουργείου Περιβάλλοντος είναι εμπροσθοβαρής, όσον αφορά τις μεγάλες εταιρείες σε σχέση με τις ΑΠΕ,</w:t>
      </w:r>
      <w:r>
        <w:rPr>
          <w:rFonts w:cstheme="minorHAnsi"/>
        </w:rPr>
        <w:t xml:space="preserve"> </w:t>
      </w:r>
      <w:r w:rsidRPr="00204102">
        <w:rPr>
          <w:rFonts w:cstheme="minorHAnsi"/>
        </w:rPr>
        <w:t xml:space="preserve">και σε καμία περίπτωση τους πολίτες, τους μικρούς παραγωγούς και τους καταναλωτές. Το βασικότερο πρόβλημα είναι ότι όλο αυτό μπορεί να αποτελέσει ένα πεδίο υπερσυγκέντρωσης ισχύος στις μεγάλες ενεργειακές εταιρείες και, κατά συνέπεια, να δημιουργήσει εμπόδια τόσο στην ανάπτυξη της οικονομίας, όσο και να δημιουργήσει νέους αποκλεισμούς και νέα φτώχεια. </w:t>
      </w:r>
    </w:p>
    <w:p w:rsidR="00305661" w:rsidRDefault="00305661" w:rsidP="00305661">
      <w:pPr>
        <w:spacing w:after="0" w:line="276" w:lineRule="auto"/>
        <w:ind w:firstLine="709"/>
        <w:jc w:val="both"/>
        <w:rPr>
          <w:rFonts w:cstheme="minorHAnsi"/>
        </w:rPr>
      </w:pPr>
      <w:r w:rsidRPr="00204102">
        <w:rPr>
          <w:rFonts w:cstheme="minorHAnsi"/>
        </w:rPr>
        <w:t>Διανύουμε, εδώ και αρκετά χρόνια, την ενεργειακή φτώχεια, όσο και αν ευαγγελίζεστε συνεχώς τη μεγάλη ανάπτυ</w:t>
      </w:r>
      <w:r>
        <w:rPr>
          <w:rFonts w:cstheme="minorHAnsi"/>
        </w:rPr>
        <w:t>ξη των ΑΠΕ στη χώρα μας.</w:t>
      </w:r>
    </w:p>
    <w:p w:rsidR="00305661" w:rsidRDefault="00305661" w:rsidP="00305661">
      <w:pPr>
        <w:spacing w:after="0" w:line="276" w:lineRule="auto"/>
        <w:ind w:firstLine="709"/>
        <w:jc w:val="both"/>
        <w:rPr>
          <w:rFonts w:cstheme="minorHAnsi"/>
        </w:rPr>
      </w:pPr>
      <w:r w:rsidRPr="00204102">
        <w:rPr>
          <w:rFonts w:cstheme="minorHAnsi"/>
        </w:rPr>
        <w:t>Είδα και στην παρουσίαση και την υπάρχουσα ποσοτικοποίηση, σε σχέση με τις ΑΠΕ στη χώρα μας, στην παραγωγή ηλεκτρικής ενέργειας από ΑΠΕ, αλλά και την π</w:t>
      </w:r>
      <w:r>
        <w:rPr>
          <w:rFonts w:cstheme="minorHAnsi"/>
        </w:rPr>
        <w:t>ροβολή στο μέλλον των ποσοστών.</w:t>
      </w:r>
    </w:p>
    <w:p w:rsidR="00A566A8" w:rsidRPr="00204102" w:rsidRDefault="00A566A8" w:rsidP="00DB7221">
      <w:pPr>
        <w:spacing w:after="0" w:line="276" w:lineRule="auto"/>
        <w:ind w:firstLine="709"/>
        <w:jc w:val="both"/>
        <w:rPr>
          <w:rFonts w:cstheme="minorHAnsi"/>
        </w:rPr>
      </w:pPr>
      <w:r w:rsidRPr="00204102">
        <w:rPr>
          <w:rFonts w:cstheme="minorHAnsi"/>
        </w:rPr>
        <w:t xml:space="preserve">Λοιπόν, όσο και αν ευαγγελίζεστε τον τρόπο αυτό, ο καταναλωτής, δυστυχώς, κύριε Υπουργέ, δεν βλέπει καμία απολύτως ελάφρυνση στην τσέπη του. Το αντίθετο, μάλιστα. Είχαμε ακούσει εμβόλιμα και πολλά παραμύθια, που συσχετίζονταν με τον πόλεμο στην Ουκρανία, με εξωτερικούς παράγοντες κ.λπ. Το αποτέλεσμα είναι ότι ο καταναλωτής, ο πολίτης, η λαϊκή οικογένεια δεν βλέπει κανένα απολύτως αποτέλεσμα από αυτή την πολιτική. </w:t>
      </w:r>
    </w:p>
    <w:p w:rsidR="00BB0BA7" w:rsidRDefault="00A566A8" w:rsidP="00DB7221">
      <w:pPr>
        <w:spacing w:after="0" w:line="276" w:lineRule="auto"/>
        <w:ind w:firstLine="709"/>
        <w:jc w:val="both"/>
        <w:rPr>
          <w:rFonts w:cstheme="minorHAnsi"/>
        </w:rPr>
      </w:pPr>
      <w:r w:rsidRPr="00204102">
        <w:rPr>
          <w:rFonts w:cstheme="minorHAnsi"/>
        </w:rPr>
        <w:t>Επίσης, ο στόχος της μείωσης της ενεργειακής φτώχειας, στο ήμισυ μέχρι το 2025, δεν προκύπτει από πουθενά. Δεν προκύπτει. Τους τελευταίους 2 μήνες, ξαναρχίσατε, κύριε Υπουργέ τις επιδοτήσεις ρεύματος, για να κατευνάσετε τις αντιδράσεις από τις υψηλές τιμές στο ρεύμα. Και θα έχετε, πραγματικά -και πρακτικά, θα έλεγα εγώ πως μπορεί να γίνει αυτό- θα έχετε μειώσει την ενεργειακή φτώχεια, μέσα σε έν</w:t>
      </w:r>
      <w:r w:rsidR="00BB0BA7">
        <w:rPr>
          <w:rFonts w:cstheme="minorHAnsi"/>
        </w:rPr>
        <w:t>α χρόνο.</w:t>
      </w:r>
    </w:p>
    <w:p w:rsidR="00A566A8" w:rsidRPr="00204102" w:rsidRDefault="00A566A8" w:rsidP="00DB7221">
      <w:pPr>
        <w:spacing w:after="0" w:line="276" w:lineRule="auto"/>
        <w:ind w:firstLine="709"/>
        <w:jc w:val="both"/>
        <w:rPr>
          <w:rFonts w:cstheme="minorHAnsi"/>
        </w:rPr>
      </w:pPr>
      <w:r w:rsidRPr="00204102">
        <w:rPr>
          <w:rFonts w:cstheme="minorHAnsi"/>
        </w:rPr>
        <w:lastRenderedPageBreak/>
        <w:t xml:space="preserve">Γι’ αυτό λέω ότι, πολλές φορές, παρουσιάζουμε πράγματα, βάζουμε στόχους, ξεδιπλώνουμε μια ορισμένη στοχοθεσία, που έρχεται η ίδια πραγματικότητα να την ανατρέψει. Και οι δυσκολίες που αντιμετωπίζουν οι πολίτες είναι αυτές που ξεθωριάζουν το αφήγημα σας, σε σχέση με τους στόχους που έχετε θέσει. </w:t>
      </w:r>
    </w:p>
    <w:p w:rsidR="00A566A8" w:rsidRPr="00204102" w:rsidRDefault="00A566A8" w:rsidP="00DB7221">
      <w:pPr>
        <w:spacing w:after="0" w:line="276" w:lineRule="auto"/>
        <w:ind w:firstLine="709"/>
        <w:jc w:val="both"/>
        <w:rPr>
          <w:rFonts w:cstheme="minorHAnsi"/>
        </w:rPr>
      </w:pPr>
      <w:r w:rsidRPr="00204102">
        <w:rPr>
          <w:rFonts w:cstheme="minorHAnsi"/>
        </w:rPr>
        <w:t xml:space="preserve">Σε σημαντικό βαθμό, επίσης, μια σειρά από δράσεις, που σχετίζονται με τον «δίκαιο» -εντός εισαγωγικών- χαρακτήρα της ενεργειακής μετάβασης, μένουν μόνο σε ευχολόγια και γενικότητες, χωρίς να υπάρχουν συγκεκριμένοι πόροι που θα δεσμευτούν γι’ αυτούς τους σκοπούς. </w:t>
      </w:r>
    </w:p>
    <w:p w:rsidR="00A566A8" w:rsidRPr="00204102" w:rsidRDefault="00A566A8" w:rsidP="00DB7221">
      <w:pPr>
        <w:spacing w:after="0" w:line="276" w:lineRule="auto"/>
        <w:ind w:firstLine="709"/>
        <w:jc w:val="both"/>
        <w:rPr>
          <w:rFonts w:cstheme="minorHAnsi"/>
        </w:rPr>
      </w:pPr>
      <w:r w:rsidRPr="00204102">
        <w:rPr>
          <w:rFonts w:cstheme="minorHAnsi"/>
        </w:rPr>
        <w:t>Ένα ερώτημα, που προκύπτει και από αυτά που είπατε και φαντάζομαι θα το θέσουν και άλλοι συνάδελφοι, είναι απολύτως εύλογο και είναι το εξής. Γιατί επιλέγετε, σήμερα, να διατηρηθούν στο ενεργειακό μίγμα μονάδες φυσικού αερίου ισχύος 6,4 Γιγαβάτ;</w:t>
      </w:r>
      <w:r w:rsidR="008030FA">
        <w:rPr>
          <w:rFonts w:cstheme="minorHAnsi"/>
        </w:rPr>
        <w:t xml:space="preserve"> </w:t>
      </w:r>
      <w:r w:rsidRPr="00204102">
        <w:rPr>
          <w:rFonts w:cstheme="minorHAnsi"/>
        </w:rPr>
        <w:t>Οι μονάδες αυτές -και με τον στόχο που έχετε θέσει ανά έτος-</w:t>
      </w:r>
      <w:r w:rsidR="008030FA">
        <w:rPr>
          <w:rFonts w:cstheme="minorHAnsi"/>
        </w:rPr>
        <w:t xml:space="preserve"> </w:t>
      </w:r>
      <w:r w:rsidRPr="00204102">
        <w:rPr>
          <w:rFonts w:cstheme="minorHAnsi"/>
        </w:rPr>
        <w:t>θα υπολειτουργούν και φυσικά θα πρέπει να αμείβονται για να είναι σε ετοιμότητα. Γιατί επιλέγετε τέτοια επίπεδα φυσικού αερίου; Ποιες ήταν οι εναλλακτικές που εξετάστηκαν και γιατί απορρίφθηκαν; Και συνεχίζω. Γιατί δεν υπάρχουν ειδικές προβλέψεις για την ενίσχυση της αυτοπαραγωγής, αυτοκατανάλωσης και των ενεργειακών κοινοτήτων;</w:t>
      </w:r>
      <w:r w:rsidR="008030FA">
        <w:rPr>
          <w:rFonts w:cstheme="minorHAnsi"/>
        </w:rPr>
        <w:t xml:space="preserve"> </w:t>
      </w:r>
      <w:r w:rsidRPr="00204102">
        <w:rPr>
          <w:rFonts w:cstheme="minorHAnsi"/>
        </w:rPr>
        <w:t>Το έχουμε θέσει το θέμα αυτό, πολλάκις, στη Βουλή και με Επίκαιρες Ερωτήσεις και με Ερωτήσεις και με παρεμβάσεις - με οχλήσεις, συνολικά-</w:t>
      </w:r>
      <w:r w:rsidR="008030FA">
        <w:rPr>
          <w:rFonts w:cstheme="minorHAnsi"/>
        </w:rPr>
        <w:t xml:space="preserve"> </w:t>
      </w:r>
      <w:r w:rsidRPr="00204102">
        <w:rPr>
          <w:rFonts w:cstheme="minorHAnsi"/>
        </w:rPr>
        <w:t xml:space="preserve">σε σχέση με την ενίσχυση των ενεργειακών κοινοτήτων μη κερδοσκοπικού χαρακτήρα, κυρίως, σε μια λογική αυτοπαραγωγής και αυτοκατανάλωσης. </w:t>
      </w:r>
    </w:p>
    <w:p w:rsidR="00A566A8" w:rsidRPr="00204102" w:rsidRDefault="00A566A8" w:rsidP="00DB7221">
      <w:pPr>
        <w:spacing w:after="0" w:line="276" w:lineRule="auto"/>
        <w:ind w:firstLine="709"/>
        <w:jc w:val="both"/>
        <w:rPr>
          <w:rFonts w:cstheme="minorHAnsi"/>
        </w:rPr>
      </w:pPr>
      <w:r w:rsidRPr="00204102">
        <w:rPr>
          <w:rFonts w:cstheme="minorHAnsi"/>
        </w:rPr>
        <w:t>Εσείς, πολλές φορές, αναφέρεστε στο Σχέδιο ΑΠΟΛΛΩΝ ως πρότυπο των ενεργειακών κοινοτήτων ενώ, επί της ουσίας, το Σχέδιο ΑΠΟΛΛΩΝ -όπως έχουμε καταγγείλει, πολλές φορές-</w:t>
      </w:r>
      <w:r w:rsidR="008030FA">
        <w:rPr>
          <w:rFonts w:cstheme="minorHAnsi"/>
        </w:rPr>
        <w:t xml:space="preserve"> </w:t>
      </w:r>
      <w:r w:rsidRPr="00204102">
        <w:rPr>
          <w:rFonts w:cstheme="minorHAnsi"/>
        </w:rPr>
        <w:t xml:space="preserve">δεσμεύει τις ενεργειακές κοινότητες να κάνουν συμβάσεις με μεγάλους επιχειρηματίες ενέργειας. Δηλαδή, επί της ουσίας, όχι να εκμεταλλεύονται οι ίδιοι την ενέργειά τους, αλλά να βάζουν έναν εργολάβο μεσάζοντα. Μην χρησιμοποιείτε, λοιπόν, το Σχέδιο ΑΠΟΛΛΩΝ ως παράδειγμα, ως πρότυπο σε σχέση με τις ενεργειακές κοινότητες, γιατί το φτιάξατε μόνο και μόνο για να δημιουργηθεί ένα πλέγμα, ένα δίκτυο πελατών για τους μεσάζοντες. </w:t>
      </w:r>
    </w:p>
    <w:p w:rsidR="00BB0BA7" w:rsidRDefault="00A566A8" w:rsidP="00DB7221">
      <w:pPr>
        <w:spacing w:after="0" w:line="276" w:lineRule="auto"/>
        <w:ind w:firstLine="709"/>
        <w:jc w:val="both"/>
      </w:pPr>
      <w:r w:rsidRPr="00204102">
        <w:rPr>
          <w:rFonts w:cstheme="minorHAnsi"/>
        </w:rPr>
        <w:t>Για το χωροταξικό, τι θα κάνετε;</w:t>
      </w:r>
      <w:r w:rsidR="008030FA">
        <w:rPr>
          <w:rFonts w:cstheme="minorHAnsi"/>
        </w:rPr>
        <w:t xml:space="preserve"> </w:t>
      </w:r>
      <w:r w:rsidRPr="00204102">
        <w:rPr>
          <w:rFonts w:cstheme="minorHAnsi"/>
        </w:rPr>
        <w:t>Επίσης είναι ένα ζήτημα που, πολλές φορές, έχουμε αναδείξει τόσο στη δημόσια σφαίρα, όσο και μέσα στο Κοινοβούλιο. Το αναφέρετε, αλλά δεν υπάρχει κάποια δέσμευση από εσάς. Πόσα ακόμα «καμπανάκια»,</w:t>
      </w:r>
      <w:r w:rsidR="008030FA">
        <w:rPr>
          <w:rFonts w:cstheme="minorHAnsi"/>
        </w:rPr>
        <w:t xml:space="preserve"> </w:t>
      </w:r>
      <w:r w:rsidRPr="00204102">
        <w:rPr>
          <w:rFonts w:cstheme="minorHAnsi"/>
        </w:rPr>
        <w:t>μικρές ή μεγάλες «καμπάνες» θα πρέπει να μάς ρίξει η Κομισιόν, για αυτές τις καθυστερήσεις σε σχέση με το χωροταξικό;</w:t>
      </w:r>
    </w:p>
    <w:p w:rsidR="00BB0BA7" w:rsidRPr="00BB0BA7" w:rsidRDefault="00BB0BA7" w:rsidP="00DB7221">
      <w:pPr>
        <w:spacing w:after="0" w:line="276" w:lineRule="auto"/>
        <w:ind w:firstLine="709"/>
        <w:jc w:val="both"/>
        <w:rPr>
          <w:rFonts w:cstheme="minorHAnsi"/>
        </w:rPr>
      </w:pPr>
      <w:r w:rsidRPr="00BB0BA7">
        <w:rPr>
          <w:rFonts w:cstheme="minorHAnsi"/>
        </w:rPr>
        <w:t xml:space="preserve">Περιμένετε προφανώς τι; Να γίνει μία άναρχη χωροθέτηση των ΑΠΕ σε όλη τη χώρα και να έρθετε εκ των υστέρων να ορίσετε χωροταξικό; </w:t>
      </w:r>
    </w:p>
    <w:p w:rsidR="00BB0BA7" w:rsidRPr="00BB0BA7" w:rsidRDefault="00BB0BA7" w:rsidP="00DB7221">
      <w:pPr>
        <w:spacing w:after="0" w:line="276" w:lineRule="auto"/>
        <w:ind w:firstLine="709"/>
        <w:jc w:val="both"/>
        <w:rPr>
          <w:rFonts w:cstheme="minorHAnsi"/>
        </w:rPr>
      </w:pPr>
      <w:r w:rsidRPr="00BB0BA7">
        <w:rPr>
          <w:rFonts w:cstheme="minorHAnsi"/>
        </w:rPr>
        <w:t xml:space="preserve">Η ολοκλήρωση, λοιπόν, των χωροταξικών και θαλάσσιων χωροταξικών σχεδίων είναι ο μόνος τρόπος, κύριε Υπουργέ και κυρία Υφυπουργέ, για την προστασία του περιβάλλοντος, της βιωσιμότητας και της ισορροπίας. Η άρνησή σας να τα ολοκληρώσετε δείχνει προφανώς και την απέχθειά σας στην προστασία του οικοσυστήματος. </w:t>
      </w:r>
    </w:p>
    <w:p w:rsidR="00BB0BA7" w:rsidRPr="00BB0BA7" w:rsidRDefault="00BB0BA7" w:rsidP="00DB7221">
      <w:pPr>
        <w:spacing w:after="0" w:line="276" w:lineRule="auto"/>
        <w:ind w:firstLine="709"/>
        <w:jc w:val="both"/>
        <w:rPr>
          <w:rFonts w:cstheme="minorHAnsi"/>
        </w:rPr>
      </w:pPr>
      <w:r w:rsidRPr="00BB0BA7">
        <w:rPr>
          <w:rFonts w:cstheme="minorHAnsi"/>
        </w:rPr>
        <w:t xml:space="preserve">Ένα επιπλέον σχόλιο και ευχαριστώ για την ανοχή σας, κυρία Πρόεδρε, θα τελειώσω σύντομα. Γιατί δεν κάνετε κάτι για το target model και τις τιμές της ενέργειας, αφού είναι πια γνωστό ότι δεν θα πέσουν οι τιμές, εάν δεν αλλάξει κάτι στο target model; Πολλοί από εμάς το έχουμε βάλει επίσης αυτό και αρκετός κόσμος που ασχολείται και επιστημονικά και επαγγελματικά με τα ενεργειακά ζητήματα το έχει θέσει επίσης στον δημόσιο λόγο. Η δικαιολογία σας είναι ότι είναι ευρωπαϊκή δέσμευση, ωστόσο κάτι τέτοιο δεν ισχύει, </w:t>
      </w:r>
      <w:r w:rsidRPr="00BB0BA7">
        <w:rPr>
          <w:rFonts w:cstheme="minorHAnsi"/>
        </w:rPr>
        <w:lastRenderedPageBreak/>
        <w:t xml:space="preserve">υπάρχουν περιθώρια αλλαγών. Αντίστοιχη βούληση από εσάς υπάρχει; Αυτό είναι το μείζον ερώτημα. </w:t>
      </w:r>
    </w:p>
    <w:p w:rsidR="00BB0BA7" w:rsidRDefault="00BB0BA7" w:rsidP="00DB7221">
      <w:pPr>
        <w:spacing w:after="0" w:line="276" w:lineRule="auto"/>
        <w:ind w:firstLine="709"/>
        <w:jc w:val="both"/>
      </w:pPr>
      <w:r w:rsidRPr="00BB0BA7">
        <w:rPr>
          <w:rFonts w:cstheme="minorHAnsi"/>
        </w:rPr>
        <w:t>Επίσης, για ποιο λόγο συνεχίζετε την επέκταση των υποδομών φυσικού αερίου, παρά τη μειωμένη ανάγκη για φυσικό αέριο, για ποιο λόγο να επιβαρύνεται ο φορολογούμενος με τέτοια κόστη; Είναι και αυτό ένα σημαντικό ζήτημα στις συνθήκες και στη συγκυρία που βιώνει ο μέσος πολίτης.</w:t>
      </w:r>
    </w:p>
    <w:p w:rsidR="00BB0BA7" w:rsidRDefault="00BB0BA7" w:rsidP="00DB7221">
      <w:pPr>
        <w:spacing w:after="0" w:line="276" w:lineRule="auto"/>
        <w:ind w:firstLine="709"/>
        <w:jc w:val="both"/>
        <w:rPr>
          <w:rFonts w:cstheme="minorHAnsi"/>
        </w:rPr>
      </w:pPr>
      <w:r w:rsidRPr="00BB0BA7">
        <w:rPr>
          <w:rFonts w:cstheme="minorHAnsi"/>
        </w:rPr>
        <w:t>Ένα όγδοο ζήτημα κατά σειρά, επαναλαμβάνετε συνεχώς και επιμένετε στην εκτροπή του Αχελώου. Δεν σας έχουν πείσει ούτε οι αποφάσεις του ΣΤΕ, ούτε οι αρνητικές γνωμοδοτήσεις του ΥΦΥΠΕΚΑ, που τις κρατούσατε συνειδητά δύο χρόνια στα συρτάρια, ούτε σύσσωμοι οι φορείς</w:t>
      </w:r>
      <w:r>
        <w:rPr>
          <w:rFonts w:cstheme="minorHAnsi"/>
        </w:rPr>
        <w:t xml:space="preserve"> και οι κάτοικοι που αντιδρούν.</w:t>
      </w:r>
    </w:p>
    <w:p w:rsidR="00A566A8" w:rsidRDefault="00BB0BA7" w:rsidP="00DB7221">
      <w:pPr>
        <w:spacing w:after="0" w:line="276" w:lineRule="auto"/>
        <w:ind w:firstLine="709"/>
        <w:jc w:val="both"/>
        <w:rPr>
          <w:rFonts w:cstheme="minorHAnsi"/>
        </w:rPr>
      </w:pPr>
      <w:r w:rsidRPr="00BB0BA7">
        <w:rPr>
          <w:rFonts w:cstheme="minorHAnsi"/>
        </w:rPr>
        <w:t>Κύριε Υπουργέ, επιμένετε για ένα έργο που θα είναι η ταφόπλακα του περιβάλλοντος, της βιοποικιλότητας στην ευρύτερη περιοχή και αυτό φαίνεται ότι δεν σας νοιάζει καθόλου.</w:t>
      </w:r>
      <w:r w:rsidRPr="00204102">
        <w:rPr>
          <w:rFonts w:cstheme="minorHAnsi"/>
        </w:rPr>
        <w:t xml:space="preserve"> </w:t>
      </w:r>
    </w:p>
    <w:p w:rsidR="00305661" w:rsidRDefault="00305661" w:rsidP="00305661">
      <w:pPr>
        <w:spacing w:after="0" w:line="276" w:lineRule="auto"/>
        <w:ind w:firstLine="709"/>
        <w:jc w:val="both"/>
        <w:rPr>
          <w:rFonts w:cstheme="minorHAnsi"/>
        </w:rPr>
      </w:pPr>
      <w:r w:rsidRPr="00204102">
        <w:rPr>
          <w:rFonts w:cstheme="minorHAnsi"/>
        </w:rPr>
        <w:t>Επισημαίνετε ότι θα πρέπει επίσης να δημιουργηθεί εγχώρια προστιθέμενη αξία στην Ελλάδα, αλλά αυτό εσείς το περιορίζετε μόνο στα παράκτια αιολικά, όμως πάλι χωρίς να έχουν ολοκληρωθεί τα θαλάσσια χωροταξικά. Δεν υπάρχει, όμως, κάποια άλλη πρόβλεψη, τουλάχιστον δεν την έχουμε δει, για άλλες τεχνολογίες, όπως τα άλλα ηλιοθερμικά τα ημιδιαπερατά φωτοβολταϊκά σε θερμοκήπια</w:t>
      </w:r>
      <w:r>
        <w:rPr>
          <w:rFonts w:cstheme="minorHAnsi"/>
        </w:rPr>
        <w:t xml:space="preserve"> </w:t>
      </w:r>
      <w:r w:rsidRPr="00204102">
        <w:rPr>
          <w:rFonts w:cstheme="minorHAnsi"/>
        </w:rPr>
        <w:t>για τους αγρότες και μια σειρά από άλλες νέες τεχνολογίες, που είναι ώριμες πλέον και μπορούν να χρησιμοποιηθούν, δεν είναι ανάπτυξη νέων τεχνολογιών που είναι στα σπάργανα, αλλά είναι ώριμες και μπορούν να αποτελέσουν μια ορισμένη λύση.</w:t>
      </w:r>
    </w:p>
    <w:p w:rsidR="00305661" w:rsidRDefault="00305661" w:rsidP="00305661">
      <w:pPr>
        <w:spacing w:after="0" w:line="276" w:lineRule="auto"/>
        <w:ind w:firstLine="709"/>
        <w:jc w:val="both"/>
        <w:rPr>
          <w:rFonts w:cstheme="minorHAnsi"/>
        </w:rPr>
      </w:pPr>
      <w:r w:rsidRPr="00204102">
        <w:rPr>
          <w:rFonts w:cstheme="minorHAnsi"/>
        </w:rPr>
        <w:t xml:space="preserve">Τέλος, ενώ δίνετε σημασία στην έρευνα και στην καινοτομία, το ποσοστό σήμερα για τη χώρα μας είναι 0,13 %, είναι αστείο. Τα παραδείγματα στην υπόλοιπη Ευρώπη δείχνουν αν θέλετε και την ανυπαρξία βούλησης από την πλευρά σας να ενισχύσετε πραγματικά την έρευνα και την τεχνολογία. Η Γαλλία έχει 0,9%, η Πορτογαλία 0,33%, η Ισπανία 0,97%, η Δανία 0,31% και το Βέλγιο 0,63%, είναι χώρες που κάποιες είναι πιο κοντά σε εμάς, κάποιες απέχουν από εμάς, αλλά σε καμία περίπτωση εμείς δεν μπορούμε να φτάσουμε ούτε αυτές τις χώρες, που στο επίπεδο της οικονομικής κατάστασης μας προσεγγίσουν εν πάση </w:t>
      </w:r>
      <w:r>
        <w:rPr>
          <w:rFonts w:cstheme="minorHAnsi"/>
        </w:rPr>
        <w:t>περιπτώσει. Άρα, απέχουμε πολύ.</w:t>
      </w:r>
    </w:p>
    <w:p w:rsidR="00BB0BA7" w:rsidRDefault="00305661" w:rsidP="00CC4BCA">
      <w:pPr>
        <w:spacing w:after="0" w:line="276" w:lineRule="auto"/>
        <w:ind w:firstLine="709"/>
        <w:jc w:val="both"/>
        <w:rPr>
          <w:rFonts w:cstheme="minorHAnsi"/>
        </w:rPr>
      </w:pPr>
      <w:r w:rsidRPr="00204102">
        <w:rPr>
          <w:rFonts w:cstheme="minorHAnsi"/>
        </w:rPr>
        <w:t xml:space="preserve">Εν κατακλείδι, λοιπόν, σε σχέση με αυτά που είπα και σε σχέση κυρίως με αυτά που εσείς παρουσιάσατε, φέρνετε ένα ΕΣΕΚ με μεγάλη καθυστέρηση και 366 σχόλια, όπως εσείς οι ίδιοι είπατε στην διαβούλευση, εμπεριστατωμένα και από σημαντικούς φορείς, </w:t>
      </w:r>
      <w:r w:rsidR="00CC4BCA">
        <w:rPr>
          <w:rFonts w:cstheme="minorHAnsi"/>
        </w:rPr>
        <w:t xml:space="preserve">όπως </w:t>
      </w:r>
      <w:r w:rsidR="00A566A8" w:rsidRPr="00204102">
        <w:rPr>
          <w:rFonts w:cstheme="minorHAnsi"/>
        </w:rPr>
        <w:t>δήμους, περιβαλλοντικές οργανώσεις, που στην πλειοψηφία τους είναι αρνητικά και εκφράζουν τις ανησυχίες τους, κυρίως για τους ανέφικτους στόχους, τ</w:t>
      </w:r>
      <w:r w:rsidR="00BB0BA7">
        <w:rPr>
          <w:rFonts w:cstheme="minorHAnsi"/>
        </w:rPr>
        <w:t>η γενικολογία και τα ευχολόγια.</w:t>
      </w:r>
    </w:p>
    <w:p w:rsidR="00BB0BA7" w:rsidRDefault="00A566A8" w:rsidP="00DB7221">
      <w:pPr>
        <w:spacing w:after="0" w:line="276" w:lineRule="auto"/>
        <w:ind w:firstLine="709"/>
        <w:jc w:val="both"/>
        <w:rPr>
          <w:rFonts w:cstheme="minorHAnsi"/>
        </w:rPr>
      </w:pPr>
      <w:r w:rsidRPr="00204102">
        <w:rPr>
          <w:rFonts w:cstheme="minorHAnsi"/>
        </w:rPr>
        <w:t>Θα πρέπει να μάθετε να ακούτε τους επιστημονικούς φορείς, τους επαγγελματικούς φορείς, τα επιμελητήρια, να ακούτε τους φορείς, τους επιστήμονες και την κοινωνία, για να μπορέσετε να διορθώσετε, εφόσον έχετε τη βούληση, όλα αυτά που σας ανέφερ</w:t>
      </w:r>
      <w:r w:rsidR="00BB0BA7">
        <w:rPr>
          <w:rFonts w:cstheme="minorHAnsi"/>
        </w:rPr>
        <w:t xml:space="preserve">α προηγουμένως. Σας ευχαριστώ. </w:t>
      </w:r>
    </w:p>
    <w:p w:rsidR="00A566A8" w:rsidRPr="00E71B9B" w:rsidRDefault="00A566A8" w:rsidP="00DB7221">
      <w:pPr>
        <w:spacing w:after="0" w:line="276" w:lineRule="auto"/>
        <w:ind w:firstLine="709"/>
        <w:jc w:val="both"/>
        <w:rPr>
          <w:rFonts w:cstheme="minorHAnsi"/>
        </w:rPr>
      </w:pPr>
      <w:r w:rsidRPr="00204102">
        <w:rPr>
          <w:rFonts w:cstheme="minorHAnsi"/>
          <w:b/>
        </w:rPr>
        <w:t xml:space="preserve">ΜΑΡΙΑ – ΕΛΕΝΗ (ΜΑΡΙΛΕΝΑ) ΣΟΥΚΟΥΛΗ – ΒΙΛΙΑΛΗ (Προεδρεύουσα των Επιτροπών): </w:t>
      </w:r>
      <w:r w:rsidR="00E71B9B">
        <w:rPr>
          <w:rFonts w:cstheme="minorHAnsi"/>
        </w:rPr>
        <w:t>Ευχαριστούμε τον κ. Ζαμπάρα.</w:t>
      </w:r>
    </w:p>
    <w:p w:rsidR="00E71B9B" w:rsidRDefault="00A566A8" w:rsidP="00DB7221">
      <w:pPr>
        <w:spacing w:after="0" w:line="276" w:lineRule="auto"/>
        <w:ind w:firstLine="709"/>
        <w:jc w:val="both"/>
        <w:rPr>
          <w:rFonts w:cstheme="minorHAnsi"/>
          <w:b/>
        </w:rPr>
      </w:pPr>
      <w:r w:rsidRPr="00204102">
        <w:rPr>
          <w:rFonts w:cstheme="minorHAnsi"/>
        </w:rPr>
        <w:t>Από την Κοινοβουλευτική Ομάδα του ΠΑΣΟΚ, το λόγο έχει ο κ. Παρασύρης.</w:t>
      </w:r>
    </w:p>
    <w:p w:rsidR="00E71B9B" w:rsidRPr="00204102" w:rsidRDefault="00E71B9B" w:rsidP="00DB7221">
      <w:pPr>
        <w:spacing w:after="0" w:line="276" w:lineRule="auto"/>
        <w:ind w:firstLine="709"/>
        <w:jc w:val="both"/>
        <w:rPr>
          <w:rFonts w:cstheme="minorHAnsi"/>
        </w:rPr>
      </w:pPr>
      <w:r w:rsidRPr="00204102">
        <w:rPr>
          <w:rFonts w:cstheme="minorHAnsi"/>
          <w:b/>
        </w:rPr>
        <w:t>ΦΡΑΓΚΙΣΚΟΣ (ΦΡΕΝΤΥ) ΠΑΡΑΣΥΡΗΣ</w:t>
      </w:r>
      <w:r>
        <w:rPr>
          <w:rFonts w:cstheme="minorHAnsi"/>
        </w:rPr>
        <w:t>:</w:t>
      </w:r>
      <w:r w:rsidRPr="00204102">
        <w:rPr>
          <w:rFonts w:cstheme="minorHAnsi"/>
        </w:rPr>
        <w:t xml:space="preserve"> Κύριε Υπουργέ, από τα μέσα του 2021 η Ευρώπη εγκλωβίστηκε σε μία ενεργειακή κρίση που προκλήθηκε από την εκτίναξη των τιμών του πετρελαίου και του φυσικού αερίου που έφθασαν σε ορισμένες περιπτώσεις σε ύψη </w:t>
      </w:r>
      <w:r w:rsidRPr="00204102">
        <w:rPr>
          <w:rFonts w:cstheme="minorHAnsi"/>
        </w:rPr>
        <w:lastRenderedPageBreak/>
        <w:t>ρεκόρ, αναγκάζοντας νοικοκυριά και επιχειρήσεις να μειώσουν με ταχείς ρυθμούς την κατανάλωση.</w:t>
      </w:r>
    </w:p>
    <w:p w:rsidR="00E71B9B" w:rsidRDefault="00E71B9B" w:rsidP="00DB7221">
      <w:pPr>
        <w:spacing w:after="0" w:line="276" w:lineRule="auto"/>
        <w:ind w:firstLine="709"/>
        <w:jc w:val="both"/>
        <w:rPr>
          <w:rFonts w:cstheme="minorHAnsi"/>
        </w:rPr>
      </w:pPr>
      <w:r w:rsidRPr="00204102">
        <w:rPr>
          <w:rFonts w:cstheme="minorHAnsi"/>
        </w:rPr>
        <w:t xml:space="preserve"> Σήμερα και ενώ η έξαρση της ενεργειακής κρίσης έχει παγώσει, η χώρα μας παραμένει απροετοίμαστη στα νέα ενεργειακά σοκ που θα προκύψουν στο μέλλον. Δοκιμάσαμε ένα τέτοιο φαινόμενο δύο μήνες πριν με υπερ υψηλές τιμές ρεύματος και αυτές τις μέρες έρχονται στις επιχειρήσεις και στα νοικοκυριά οι εκκαθαριστικοί λογαριασμοί του ρεύματος του καλοκαιριού, όπου θα πάρουν αυτή τη</w:t>
      </w:r>
      <w:r>
        <w:rPr>
          <w:rFonts w:cstheme="minorHAnsi"/>
        </w:rPr>
        <w:t>ν πικρή γεύση των επιλογών σας.</w:t>
      </w:r>
    </w:p>
    <w:p w:rsidR="00E71B9B" w:rsidRDefault="00E71B9B" w:rsidP="00DB7221">
      <w:pPr>
        <w:spacing w:after="0" w:line="276" w:lineRule="auto"/>
        <w:ind w:firstLine="709"/>
        <w:jc w:val="both"/>
      </w:pPr>
      <w:r w:rsidRPr="00204102">
        <w:rPr>
          <w:rFonts w:cstheme="minorHAnsi"/>
        </w:rPr>
        <w:t>Η Ευρώπη και επομένως η χώρα μας καλούμαστε με τρόπο επιτακτικό να πετύχουμε στόχους για την πράσινη μετάβαση και την απανθρακοποίηση και ταυτόχρονα την απεξάρτησή μας από τις εισαγωγές ρωσικού αερίου</w:t>
      </w:r>
      <w:r>
        <w:rPr>
          <w:rFonts w:cstheme="minorHAnsi"/>
        </w:rPr>
        <w:t>.</w:t>
      </w:r>
    </w:p>
    <w:p w:rsidR="00A566A8" w:rsidRPr="00204102" w:rsidRDefault="00E71B9B" w:rsidP="00DB7221">
      <w:pPr>
        <w:spacing w:after="0" w:line="276" w:lineRule="auto"/>
        <w:ind w:firstLine="709"/>
        <w:jc w:val="both"/>
        <w:rPr>
          <w:rFonts w:cstheme="minorHAnsi"/>
        </w:rPr>
      </w:pPr>
      <w:r w:rsidRPr="00E71B9B">
        <w:rPr>
          <w:rFonts w:cstheme="minorHAnsi"/>
        </w:rPr>
        <w:t>Στόχοι προφανώς όχι αντίθετοι, αλλά αλληλένδετοι και συμπληρωματικοί.</w:t>
      </w:r>
    </w:p>
    <w:p w:rsidR="00305661" w:rsidRPr="00204102" w:rsidRDefault="00305661" w:rsidP="00305661">
      <w:pPr>
        <w:spacing w:after="0" w:line="276" w:lineRule="auto"/>
        <w:ind w:firstLine="709"/>
        <w:jc w:val="both"/>
        <w:rPr>
          <w:rFonts w:cstheme="minorHAnsi"/>
        </w:rPr>
      </w:pPr>
      <w:r>
        <w:rPr>
          <w:rFonts w:cstheme="minorHAnsi"/>
        </w:rPr>
        <w:t>Κ</w:t>
      </w:r>
      <w:r w:rsidRPr="00204102">
        <w:rPr>
          <w:rFonts w:cstheme="minorHAnsi"/>
        </w:rPr>
        <w:t xml:space="preserve">αι την ίδια ώρα οφείλουμε να πετύχουμε τους στόχους καταλήγοντας σε μια ενέργεια όχι μόνο φιλική στο περιβάλλον, αλλά που θα διασφαλίζει τους ευνοϊκότερους όρους εθνικής επάρκειας και εθνικής ασφάλειας, όρους δημοκρατικού και δίκαιου διαμοιρασμού λόγω των τεχνολογιών που υπάρχουν και προφανώς χαμηλές τιμές στους καταναλωτές, κάτι για το οποίο εγώ σε αντίθεση με εσάς, κύριε Υπουργέ, δεν είμαι τόσο αισιόδοξος. </w:t>
      </w:r>
    </w:p>
    <w:p w:rsidR="00305661" w:rsidRPr="00204102" w:rsidRDefault="00305661" w:rsidP="00305661">
      <w:pPr>
        <w:spacing w:after="0" w:line="276" w:lineRule="auto"/>
        <w:ind w:firstLine="709"/>
        <w:jc w:val="both"/>
        <w:rPr>
          <w:rFonts w:cstheme="minorHAnsi"/>
        </w:rPr>
      </w:pPr>
      <w:r w:rsidRPr="00204102">
        <w:rPr>
          <w:rFonts w:cstheme="minorHAnsi"/>
        </w:rPr>
        <w:t>Με τρόπο συνεκτικό και πυκνό αυτή θα έπρεπε να είναι η βασική λογική του σχεδιασμού για την ενεργειακή πολιτική της χώρας και ενώ αναμέναμε να αντιληφθεί η κυβέρνηση ότι το αναθεωρημένο Εθνικό Σχέδιο για την Ενέργεια και</w:t>
      </w:r>
      <w:r>
        <w:rPr>
          <w:rFonts w:cstheme="minorHAnsi"/>
        </w:rPr>
        <w:t xml:space="preserve"> </w:t>
      </w:r>
      <w:r w:rsidRPr="00204102">
        <w:rPr>
          <w:rFonts w:cstheme="minorHAnsi"/>
        </w:rPr>
        <w:t>το Κλίμα επηρεάζει καταλυτικά τον τρόπο παραγωγής και διαβίωσης των επόμενων γενεών, αντιμετωπίστηκε από την πολιτική ηγεσία του Υπουργείου στη βάση της πεπατημένης, δηλαδή, πάλι με μια ελλιπέστατη διαβούλευση λες και πρόκειται για κάποια ρυθμιστικού τύπου τροπολογία, ένας πολύ περιορισμένος δημόσιος διάλογος.</w:t>
      </w:r>
    </w:p>
    <w:p w:rsidR="00305661" w:rsidRPr="00204102" w:rsidRDefault="00305661" w:rsidP="00305661">
      <w:pPr>
        <w:spacing w:after="0" w:line="276" w:lineRule="auto"/>
        <w:ind w:firstLine="709"/>
        <w:jc w:val="both"/>
        <w:rPr>
          <w:rFonts w:cstheme="minorHAnsi"/>
        </w:rPr>
      </w:pPr>
      <w:r w:rsidRPr="00204102">
        <w:rPr>
          <w:rFonts w:cstheme="minorHAnsi"/>
        </w:rPr>
        <w:t xml:space="preserve"> Αναλύοντας τώρα τα επιμέρους άλλα κομβικά ζητήματα τονίζω ότι πρόκειται για ένα σχέδιο το οποίο, όπως παρουσιάζεται, τα περιλαμβάνει όλα, ακόμη και βιογραφική αναφορά για την πυρηνική ενέργεια ως μια διεθνώς βέλτιστη πρακτική για την εξισορρόπηση ενός συστήματος που κυριαρχούν οι Α.Π.Ε.. </w:t>
      </w:r>
    </w:p>
    <w:p w:rsidR="00A566A8" w:rsidRPr="00204102" w:rsidRDefault="00305661" w:rsidP="00CC4BCA">
      <w:pPr>
        <w:spacing w:after="0" w:line="276" w:lineRule="auto"/>
        <w:ind w:firstLine="709"/>
        <w:rPr>
          <w:rFonts w:cstheme="minorHAnsi"/>
        </w:rPr>
      </w:pPr>
      <w:r w:rsidRPr="00204102">
        <w:rPr>
          <w:rFonts w:cstheme="minorHAnsi"/>
        </w:rPr>
        <w:t>Στο σχέδιο που μας παρουσιάζετε ενσωματώνονται όλες οι αντιφάσεις του σχεδιασμού σας, η διστακτικότητα σε ορισμένα καίρια σημεία και η τόλμη σε κάποια άλλα. Δεν υπάρχει ξεκάθαρη γραμμή, διότι προφανώς δεν έχετε ορίσει ακριβώς τι θέλετε να</w:t>
      </w:r>
      <w:r w:rsidR="00CC4BCA">
        <w:rPr>
          <w:rFonts w:cstheme="minorHAnsi"/>
        </w:rPr>
        <w:t xml:space="preserve"> </w:t>
      </w:r>
      <w:r w:rsidR="00A566A8" w:rsidRPr="00204102">
        <w:rPr>
          <w:rFonts w:cstheme="minorHAnsi"/>
        </w:rPr>
        <w:t>πετύχετε και στο τέλος προκύπτουν πολλά σημεία ως αποτέλεσμα συμβιβασμών που άλλοτε μετατρέπονται σε εύλογες παραλείψεις και παρεκκλίσεις στόχων και άλλοτε σε αναγκαστικές προσθήκες.</w:t>
      </w:r>
    </w:p>
    <w:p w:rsidR="00A566A8" w:rsidRPr="00204102" w:rsidRDefault="00A566A8" w:rsidP="00DB7221">
      <w:pPr>
        <w:spacing w:after="0" w:line="276" w:lineRule="auto"/>
        <w:ind w:firstLine="709"/>
        <w:jc w:val="both"/>
        <w:rPr>
          <w:rFonts w:cstheme="minorHAnsi"/>
        </w:rPr>
      </w:pPr>
      <w:r w:rsidRPr="00204102">
        <w:rPr>
          <w:rFonts w:cstheme="minorHAnsi"/>
        </w:rPr>
        <w:t xml:space="preserve"> Τι δεν έχει όμως το συγκεκριμένο Εθνικό Σχέδιο;</w:t>
      </w:r>
    </w:p>
    <w:p w:rsidR="00A566A8" w:rsidRPr="00204102" w:rsidRDefault="00A566A8" w:rsidP="00DB7221">
      <w:pPr>
        <w:spacing w:after="0" w:line="276" w:lineRule="auto"/>
        <w:ind w:firstLine="709"/>
        <w:jc w:val="both"/>
        <w:rPr>
          <w:rFonts w:cstheme="minorHAnsi"/>
        </w:rPr>
      </w:pPr>
      <w:r w:rsidRPr="00204102">
        <w:rPr>
          <w:rFonts w:cstheme="minorHAnsi"/>
        </w:rPr>
        <w:t xml:space="preserve"> Δεν έχει καμία σχέση με την πραγματικότητα που βιώνουμε.</w:t>
      </w:r>
    </w:p>
    <w:p w:rsidR="00A566A8" w:rsidRPr="00204102" w:rsidRDefault="00A566A8" w:rsidP="00DB7221">
      <w:pPr>
        <w:spacing w:after="0" w:line="276" w:lineRule="auto"/>
        <w:ind w:firstLine="709"/>
        <w:jc w:val="both"/>
        <w:rPr>
          <w:rFonts w:cstheme="minorHAnsi"/>
        </w:rPr>
      </w:pPr>
      <w:r w:rsidRPr="00204102">
        <w:rPr>
          <w:rFonts w:cstheme="minorHAnsi"/>
        </w:rPr>
        <w:t xml:space="preserve"> Επί της αρχής, γίνεται αναφορά στην ανάγκη απανθρακοποίησης και την ίδια στιγμή στο υπό διαβούλευση σε σχέση με το προηγούμενο σενάριο του 2023 παρουσιάζει αύξηση στην εγκατεστημένη ισχύ μονάδων</w:t>
      </w:r>
      <w:r w:rsidR="00E71B9B">
        <w:rPr>
          <w:rFonts w:cstheme="minorHAnsi"/>
        </w:rPr>
        <w:t xml:space="preserve"> φυσικού αερίου κατά 2,2GW</w:t>
      </w:r>
      <w:r w:rsidR="008030FA">
        <w:rPr>
          <w:rFonts w:cstheme="minorHAnsi"/>
        </w:rPr>
        <w:t xml:space="preserve"> </w:t>
      </w:r>
      <w:r w:rsidRPr="00204102">
        <w:rPr>
          <w:rFonts w:cstheme="minorHAnsi"/>
        </w:rPr>
        <w:t>το 2030 και εδώ προκύπτει ένα κρίσιμο ερώτημα. Γιατί διατηρούνται οι Μονάδες αυτές ενώ γνωρίζετε ότι η επιδότησή τους θα επιβαρύνει τελικά τους καταναλωτές;</w:t>
      </w:r>
    </w:p>
    <w:p w:rsidR="00A566A8" w:rsidRPr="00204102" w:rsidRDefault="00A566A8" w:rsidP="00DB7221">
      <w:pPr>
        <w:spacing w:after="0" w:line="276" w:lineRule="auto"/>
        <w:ind w:firstLine="709"/>
        <w:jc w:val="both"/>
        <w:rPr>
          <w:rFonts w:cstheme="minorHAnsi"/>
        </w:rPr>
      </w:pPr>
      <w:r w:rsidRPr="00204102">
        <w:rPr>
          <w:rFonts w:cstheme="minorHAnsi"/>
        </w:rPr>
        <w:t xml:space="preserve"> Αυξάνεται ο στόχος για τα συστήματα αποθήκευσης και μέχρι σήμερα που συζητάμε δεν έχει προκηρυχθεί ακόμα ο τρίτος διαγωνισμός για τις 4ωρες μπαταρίες στις περιοχές απολιγνιτοποίησης, ενώ τώρα τελειώνει η χορήγηση οριστικών προσφορών σύνδεσης στους επιτυχόντες των προηγούμενων διαγωνισμών. </w:t>
      </w:r>
    </w:p>
    <w:p w:rsidR="00A566A8" w:rsidRPr="00204102" w:rsidRDefault="00A566A8" w:rsidP="00DB7221">
      <w:pPr>
        <w:spacing w:after="0" w:line="276" w:lineRule="auto"/>
        <w:ind w:firstLine="709"/>
        <w:jc w:val="both"/>
        <w:rPr>
          <w:rFonts w:cstheme="minorHAnsi"/>
        </w:rPr>
      </w:pPr>
      <w:r w:rsidRPr="00204102">
        <w:rPr>
          <w:rFonts w:cstheme="minorHAnsi"/>
        </w:rPr>
        <w:lastRenderedPageBreak/>
        <w:t>Γίνεται αναφορά σε μια μεγαλύτερη διείσδυση φωτοβολταϊκών και ο ενδιάμεσος στόχος που τίθεται για το 2025 - τον ανέφερε η κυρία Υπουργός - θα επιτευχθεί το φθινόπωρο του 2024, ενώ τα φωτοβολταϊκά που, ήδη, έχουν διασφαλίσει όρους σύνδεσης οδηγούν σε εγκατ</w:t>
      </w:r>
      <w:r w:rsidR="00E71B9B">
        <w:rPr>
          <w:rFonts w:cstheme="minorHAnsi"/>
        </w:rPr>
        <w:t>εστημένη ισχύ περί τα 20GW</w:t>
      </w:r>
      <w:r w:rsidRPr="00204102">
        <w:rPr>
          <w:rFonts w:cstheme="minorHAnsi"/>
        </w:rPr>
        <w:t xml:space="preserve"> ως το 2030 και όλα αυτά συμβαίνουν χωρίς ειδικό χωροταξικό πλαίσιο για Α.Π.Ε. με το θέμα των περικοπών να συζητείται σε κλειστούς κύκλους.</w:t>
      </w:r>
    </w:p>
    <w:p w:rsidR="00A566A8" w:rsidRDefault="00A566A8" w:rsidP="00DB7221">
      <w:pPr>
        <w:spacing w:after="0" w:line="276" w:lineRule="auto"/>
        <w:ind w:firstLine="709"/>
        <w:jc w:val="both"/>
        <w:rPr>
          <w:rFonts w:cstheme="minorHAnsi"/>
        </w:rPr>
      </w:pPr>
      <w:r w:rsidRPr="00204102">
        <w:rPr>
          <w:rFonts w:cstheme="minorHAnsi"/>
        </w:rPr>
        <w:t xml:space="preserve"> Γίνεται αναφορά σε αύξηση της διείσδυσης των χερσαίων αιολικών, αλλά η Διοίκηση δεν προχωρά σε έκδοση γνωμοδοτήσεων και λήψης απόφασης. Γίνεται αναφορά σε διείσδυση για τα θαλάσσια αιολικά και τα αρμόδια Υπουργεία ακόμη δεν έχουν κατορθώσει να συνεννοηθούν σε σχέση με τις προτεινόμενες περιοχές ούτε στην Κρήτη. </w:t>
      </w:r>
    </w:p>
    <w:p w:rsidR="00767586" w:rsidRPr="00E71B9B" w:rsidRDefault="00767586" w:rsidP="00767586">
      <w:pPr>
        <w:spacing w:after="0" w:line="276" w:lineRule="auto"/>
        <w:ind w:firstLine="709"/>
        <w:jc w:val="both"/>
        <w:rPr>
          <w:rFonts w:cstheme="minorHAnsi"/>
        </w:rPr>
      </w:pPr>
      <w:r w:rsidRPr="00E71B9B">
        <w:rPr>
          <w:rFonts w:cstheme="minorHAnsi"/>
        </w:rPr>
        <w:t>Επειδή μας λέτε ότι κάνουμε στείρα αντιπολίτευση πρέπει</w:t>
      </w:r>
      <w:r>
        <w:rPr>
          <w:rFonts w:cstheme="minorHAnsi"/>
        </w:rPr>
        <w:t xml:space="preserve"> να γίνω λίγο πιο συγκεκριμένος:</w:t>
      </w:r>
    </w:p>
    <w:p w:rsidR="00767586" w:rsidRDefault="00767586" w:rsidP="00767586">
      <w:pPr>
        <w:spacing w:after="0" w:line="276" w:lineRule="auto"/>
        <w:ind w:firstLine="709"/>
        <w:jc w:val="both"/>
        <w:rPr>
          <w:rFonts w:cstheme="minorHAnsi"/>
        </w:rPr>
      </w:pPr>
      <w:r w:rsidRPr="00E71B9B">
        <w:rPr>
          <w:rFonts w:cstheme="minorHAnsi"/>
        </w:rPr>
        <w:t xml:space="preserve"> Βασικό σημείο διαφωνίας μας είναι η φανερή πρόσδεση που κάνει η κυβέρνηση στο φυσικό αέριο, μια εξάρτηση η οποία υπονομεύει την ανάπτυξη της χώρας. Προβλέπεται προσθήκη νέων μονάδων </w:t>
      </w:r>
      <w:r>
        <w:rPr>
          <w:rFonts w:cstheme="minorHAnsi"/>
        </w:rPr>
        <w:t>φυσικού αερίου, από τα 6GW θα φτάσουμε στα 7,885GW το 2030.</w:t>
      </w:r>
    </w:p>
    <w:p w:rsidR="00767586" w:rsidRDefault="00767586" w:rsidP="00767586">
      <w:pPr>
        <w:spacing w:after="0" w:line="276" w:lineRule="auto"/>
        <w:ind w:firstLine="709"/>
        <w:jc w:val="both"/>
        <w:rPr>
          <w:rFonts w:cstheme="minorHAnsi"/>
        </w:rPr>
      </w:pPr>
      <w:r w:rsidRPr="00E71B9B">
        <w:rPr>
          <w:rFonts w:cstheme="minorHAnsi"/>
        </w:rPr>
        <w:t xml:space="preserve">Η συγκεκριμένη εξέλιξη προκαλεί σοβαρά ερωτήματα για την οικονομική βιωσιμότητα των μονάδων φυσικού αερίου το οποίο θα εξαρτηθεί από επιδοτήσεις, όπως μηχανισμοί διασφάλισης επάρκειας ισχύος, αυξάνοντας, δηλαδή, το κόστος στους καταναλωτές. </w:t>
      </w:r>
    </w:p>
    <w:p w:rsidR="00767586" w:rsidRPr="00204102" w:rsidRDefault="00767586" w:rsidP="00767586">
      <w:pPr>
        <w:spacing w:after="0" w:line="276" w:lineRule="auto"/>
        <w:ind w:firstLine="709"/>
        <w:jc w:val="both"/>
        <w:rPr>
          <w:rFonts w:cstheme="minorHAnsi"/>
        </w:rPr>
      </w:pPr>
      <w:r w:rsidRPr="00204102">
        <w:rPr>
          <w:rFonts w:cstheme="minorHAnsi"/>
        </w:rPr>
        <w:t>Δεν είναι καθόλου σαφές, γιατί διατηρείται η ηλεκτροπαραγωγή από αέριο μετά το 2035 περίπου στις 4 τεραβατώρες (TWh) ετησίως, γιατί παρότι την ίδια περίοδο ισχυρίζεστε ότι η χώρα θα είναι καθαρός εξαγωγέας ηλεκτρικής ενέργειας, προκύπτει, ότι η ηλεκτροπαραγωγή από αέριο θα αποφέρει έσοδα στους παραγωγούς αλλά θα επιβαρύνει την εγχώρια τιμή χονδρεμπορικής, οδηγώντας σε αύξηση του κόστους της ηλεκτρικής ενέργειας στους Έλληνες καταναλωτές. Αν αυτό δεν λέγεται δώρο στους ολιγάρχες της ενέργειας, που τόσο καιρό, σας λέμε και συζητάμε, τότε γιατί υπάρχει μέσα στο Ε.Σ.Ε.Κ.;</w:t>
      </w:r>
    </w:p>
    <w:p w:rsidR="00767586" w:rsidRPr="00204102" w:rsidRDefault="00767586" w:rsidP="00767586">
      <w:pPr>
        <w:spacing w:after="0" w:line="276" w:lineRule="auto"/>
        <w:ind w:firstLine="709"/>
        <w:jc w:val="both"/>
        <w:rPr>
          <w:rFonts w:cstheme="minorHAnsi"/>
        </w:rPr>
      </w:pPr>
      <w:r w:rsidRPr="00204102">
        <w:rPr>
          <w:rFonts w:cstheme="minorHAnsi"/>
        </w:rPr>
        <w:t xml:space="preserve">Δικαιολογήστε το, όταν τον τελευταίο </w:t>
      </w:r>
      <w:r>
        <w:rPr>
          <w:rFonts w:cstheme="minorHAnsi"/>
        </w:rPr>
        <w:t>1,5</w:t>
      </w:r>
      <w:r w:rsidRPr="00204102">
        <w:rPr>
          <w:rFonts w:cstheme="minorHAnsi"/>
        </w:rPr>
        <w:t xml:space="preserve"> χρόνο δεν απαιτήθηκε ούτε μία ώρα επιπλέον για την κάλυψη εγχώριων αναγκών από τις υφιστάμενες μονάδες, όπως προκύπτει. </w:t>
      </w:r>
    </w:p>
    <w:p w:rsidR="00767586" w:rsidRPr="00204102" w:rsidRDefault="00767586" w:rsidP="00767586">
      <w:pPr>
        <w:spacing w:after="0" w:line="276" w:lineRule="auto"/>
        <w:ind w:firstLine="709"/>
        <w:jc w:val="both"/>
        <w:rPr>
          <w:rFonts w:cstheme="minorHAnsi"/>
        </w:rPr>
      </w:pPr>
      <w:r w:rsidRPr="00204102">
        <w:rPr>
          <w:rFonts w:cstheme="minorHAnsi"/>
        </w:rPr>
        <w:t xml:space="preserve">Άρα, πώς προκύπτουν οι σχεδιασμοί αυτοί; </w:t>
      </w:r>
    </w:p>
    <w:p w:rsidR="00E71B9B" w:rsidRPr="00E71B9B" w:rsidRDefault="00E71B9B" w:rsidP="00DB7221">
      <w:pPr>
        <w:spacing w:after="0" w:line="276" w:lineRule="auto"/>
        <w:ind w:firstLine="709"/>
        <w:jc w:val="both"/>
        <w:rPr>
          <w:rFonts w:cstheme="minorHAnsi"/>
        </w:rPr>
      </w:pPr>
      <w:r>
        <w:rPr>
          <w:rFonts w:cstheme="minorHAnsi"/>
        </w:rPr>
        <w:t>ΑΠΕ και αποθήκευση.</w:t>
      </w:r>
    </w:p>
    <w:p w:rsidR="00A566A8" w:rsidRPr="00204102" w:rsidRDefault="00E71B9B" w:rsidP="00DB7221">
      <w:pPr>
        <w:spacing w:after="0" w:line="276" w:lineRule="auto"/>
        <w:ind w:firstLine="709"/>
        <w:jc w:val="both"/>
        <w:rPr>
          <w:rFonts w:cstheme="minorHAnsi"/>
        </w:rPr>
      </w:pPr>
      <w:r>
        <w:rPr>
          <w:rFonts w:cstheme="minorHAnsi"/>
        </w:rPr>
        <w:t>Ετέθη</w:t>
      </w:r>
      <w:r w:rsidR="00A566A8" w:rsidRPr="00204102">
        <w:rPr>
          <w:rFonts w:cstheme="minorHAnsi"/>
        </w:rPr>
        <w:t xml:space="preserve"> το ζήτημα το έθεσα και εγώ, σε σχέση με</w:t>
      </w:r>
      <w:r>
        <w:rPr>
          <w:rFonts w:cstheme="minorHAnsi"/>
        </w:rPr>
        <w:t xml:space="preserve"> το ειδικό χωροταξικό για τις ΑΠΕ</w:t>
      </w:r>
      <w:r w:rsidR="00A566A8" w:rsidRPr="00204102">
        <w:rPr>
          <w:rFonts w:cstheme="minorHAnsi"/>
        </w:rPr>
        <w:t xml:space="preserve">, έτσι ώστε να μην προκαλούνται οι αντιδράσεις στις τοπικές κοινωνίες. </w:t>
      </w:r>
    </w:p>
    <w:p w:rsidR="00E71B9B" w:rsidRDefault="00A566A8" w:rsidP="00DB7221">
      <w:pPr>
        <w:spacing w:after="0" w:line="276" w:lineRule="auto"/>
        <w:ind w:firstLine="709"/>
        <w:jc w:val="both"/>
        <w:rPr>
          <w:rFonts w:cstheme="minorHAnsi"/>
        </w:rPr>
      </w:pPr>
      <w:r w:rsidRPr="00204102">
        <w:rPr>
          <w:rFonts w:cstheme="minorHAnsi"/>
        </w:rPr>
        <w:t>Σπεύσατε κ</w:t>
      </w:r>
      <w:r w:rsidR="00E71B9B">
        <w:rPr>
          <w:rFonts w:cstheme="minorHAnsi"/>
        </w:rPr>
        <w:t>αι προχωράτε τη μεγάλη είσοδο ΑΠΕ</w:t>
      </w:r>
      <w:r w:rsidRPr="00204102">
        <w:rPr>
          <w:rFonts w:cstheme="minorHAnsi"/>
        </w:rPr>
        <w:t xml:space="preserve"> στο ενεργειακό μίγμα της χώρας και αυτό είναι σε μεγάλο βαθμό για να δεσμεύσετε τον ενεργειακό χώρο, κυρίως σε ημέτερους. Γνωρίζετε ότι όσο δεν διευθετείτε το ζήτημα των περικοπών, το όλο εγχείρημα θα αποτύχει και θα αποτύχει οικονομικά από μια κατάρρευση της αγοράς και αυτό σε μεγάλο βαθμό λύνεται από την αύξηση της ζήτησης, δηλαδή τους συλλέκτες, από τις πολιτικές αποθήκευσης και από τις διασυνδέσ</w:t>
      </w:r>
      <w:r w:rsidR="00E71B9B">
        <w:rPr>
          <w:rFonts w:cstheme="minorHAnsi"/>
        </w:rPr>
        <w:t>εις με άλλες χώρες για εξαγωγή.</w:t>
      </w:r>
    </w:p>
    <w:p w:rsidR="00A566A8" w:rsidRPr="00204102" w:rsidRDefault="00A566A8" w:rsidP="00DB7221">
      <w:pPr>
        <w:spacing w:after="0" w:line="276" w:lineRule="auto"/>
        <w:ind w:firstLine="709"/>
        <w:jc w:val="both"/>
        <w:rPr>
          <w:rFonts w:cstheme="minorHAnsi"/>
        </w:rPr>
      </w:pPr>
      <w:r w:rsidRPr="00204102">
        <w:rPr>
          <w:rFonts w:cstheme="minorHAnsi"/>
        </w:rPr>
        <w:t>Σε όλα αυτά, λοιπόν, παρουσιάζεστε πάρα πολύ συντηρητι</w:t>
      </w:r>
      <w:r w:rsidR="00E71B9B">
        <w:rPr>
          <w:rFonts w:cstheme="minorHAnsi"/>
        </w:rPr>
        <w:t>κοί, ενώ γνωρίζετε ότι οι ΑΠΕ</w:t>
      </w:r>
      <w:r w:rsidRPr="00204102">
        <w:rPr>
          <w:rFonts w:cstheme="minorHAnsi"/>
        </w:rPr>
        <w:t xml:space="preserve"> είναι η πιο φθηνή τεχνολογία ηλεκτροπαραγωγής, ενώ είναι η πιο πράσινη, εσείς επιμένετε να την εγκλωβίζεται, σε αντίθεση με ότι κάνετε με το αέριο. </w:t>
      </w:r>
    </w:p>
    <w:p w:rsidR="00A566A8" w:rsidRPr="00204102" w:rsidRDefault="00A566A8" w:rsidP="00DB7221">
      <w:pPr>
        <w:spacing w:after="0" w:line="276" w:lineRule="auto"/>
        <w:ind w:firstLine="709"/>
        <w:jc w:val="both"/>
        <w:rPr>
          <w:rFonts w:cstheme="minorHAnsi"/>
        </w:rPr>
      </w:pPr>
      <w:r w:rsidRPr="00204102">
        <w:rPr>
          <w:rFonts w:cstheme="minorHAnsi"/>
        </w:rPr>
        <w:t xml:space="preserve">Σχετικά με την αποθήκευση. Δίνεται μία δυσανάλογη έμφαση μέχρι το 2030 στα μεγάλα υδροηλεκτρικά έργα, έναντι της αποθήκευσης με μπαταρίες. </w:t>
      </w:r>
    </w:p>
    <w:p w:rsidR="00A566A8" w:rsidRPr="00204102" w:rsidRDefault="00A566A8" w:rsidP="00DB7221">
      <w:pPr>
        <w:spacing w:after="0" w:line="276" w:lineRule="auto"/>
        <w:ind w:firstLine="709"/>
        <w:jc w:val="both"/>
        <w:rPr>
          <w:rFonts w:cstheme="minorHAnsi"/>
        </w:rPr>
      </w:pPr>
      <w:r w:rsidRPr="00204102">
        <w:rPr>
          <w:rFonts w:cstheme="minorHAnsi"/>
        </w:rPr>
        <w:t>Το ανησυχητικό είναι ότι σήμερα βρισκόμαστε στην αποθήκευση, στο σημείο μηδέν, ενώ το 2030 η αποθήκευση σε μπατ</w:t>
      </w:r>
      <w:r w:rsidR="00E71B9B">
        <w:rPr>
          <w:rFonts w:cstheme="minorHAnsi"/>
        </w:rPr>
        <w:t>αρίες ανέρχεται σε 4.325</w:t>
      </w:r>
      <w:r w:rsidR="00E71B9B">
        <w:rPr>
          <w:rFonts w:cstheme="minorHAnsi"/>
          <w:lang w:val="en-US"/>
        </w:rPr>
        <w:t>MW</w:t>
      </w:r>
      <w:r w:rsidRPr="00204102">
        <w:rPr>
          <w:rFonts w:cstheme="minorHAnsi"/>
        </w:rPr>
        <w:t xml:space="preserve">, αυτός ο στόχος θα </w:t>
      </w:r>
      <w:r w:rsidRPr="00204102">
        <w:rPr>
          <w:rFonts w:cstheme="minorHAnsi"/>
        </w:rPr>
        <w:lastRenderedPageBreak/>
        <w:t>μπορούσε να είναι πολύ μεγαλύτερος, με πάνω από 90% μείωση του κόστους παγκοσμίως τα τελευταία 30 χρόνια και προβλέψεις για περαιτέρω μείωση μέχρι το 2030, η σημαντική αύξηση της ισχύος των μπαταριών, είναι το κλειδί για την απεξάρτηση από τα ορυκτά καύσιμα και γι</w:t>
      </w:r>
      <w:r w:rsidR="00E71B9B">
        <w:rPr>
          <w:rFonts w:cstheme="minorHAnsi"/>
        </w:rPr>
        <w:t>α τη μείωση των περικοπών από ΑΠΕ</w:t>
      </w:r>
      <w:r w:rsidRPr="00204102">
        <w:rPr>
          <w:rFonts w:cstheme="minorHAnsi"/>
        </w:rPr>
        <w:t>, π</w:t>
      </w:r>
      <w:r w:rsidR="00E71B9B">
        <w:rPr>
          <w:rFonts w:cstheme="minorHAnsi"/>
        </w:rPr>
        <w:t>ου ξεπέρασαν τις 500GW</w:t>
      </w:r>
      <w:r w:rsidRPr="00204102">
        <w:rPr>
          <w:rFonts w:cstheme="minorHAnsi"/>
        </w:rPr>
        <w:t xml:space="preserve"> από την αρχή της χρονιάς. </w:t>
      </w:r>
    </w:p>
    <w:p w:rsidR="00A566A8" w:rsidRPr="00204102" w:rsidRDefault="00A566A8" w:rsidP="00DB7221">
      <w:pPr>
        <w:spacing w:after="0" w:line="276" w:lineRule="auto"/>
        <w:ind w:firstLine="709"/>
        <w:jc w:val="both"/>
        <w:rPr>
          <w:rFonts w:cstheme="minorHAnsi"/>
        </w:rPr>
      </w:pPr>
      <w:r w:rsidRPr="00204102">
        <w:rPr>
          <w:rFonts w:cstheme="minorHAnsi"/>
        </w:rPr>
        <w:t xml:space="preserve">Επίσης, θα συζητήσουμε και στο νομοσχέδιο, για την αποθήκευση, αλλά εμείς επιμένουμε ότι έχετε αποτύχει στη συγκεκριμένη πολιτική αποθήκευσης και σας το λέμε από την αρχή του έτους. Επιδοτείται μεγάλους σταθμούς και στη μέση τάση, αλλά θα έπρεπε να είχατε φροντίσει να έχουν τοποθετηθεί οι έξυπνοι μετρητές, ώστε να επιδοτείται η μπαταρία στους τελικούς καταναλωτές, δηλαδή στις επιχειρήσεις, στη βιομηχανία και στους οικιακούς καταναλωτές, ώστε να αποθηκεύουν φθηνή ενέργεια στις μεσημεριανές ώρες. </w:t>
      </w:r>
    </w:p>
    <w:p w:rsidR="00A566A8" w:rsidRPr="00204102" w:rsidRDefault="00A566A8" w:rsidP="00DB7221">
      <w:pPr>
        <w:spacing w:after="0" w:line="276" w:lineRule="auto"/>
        <w:ind w:firstLine="709"/>
        <w:jc w:val="both"/>
        <w:rPr>
          <w:rFonts w:cstheme="minorHAnsi"/>
        </w:rPr>
      </w:pPr>
      <w:r w:rsidRPr="00204102">
        <w:rPr>
          <w:rFonts w:cstheme="minorHAnsi"/>
        </w:rPr>
        <w:t xml:space="preserve">Υπάρχουν δύο επιμέρους θέματα στο ΕΣΕΚ, αλλά πολύ σημαντικά, η μη πρόβλεψη ποσοτικού στόχου για την αυτό-παραγωγή, ή ειδικότερα για έργα αυτό-παραγωγής από ενεργειακές κοινότητες, ένα στοιχείο το οποίο αναδείχθηκε και από τα σχόλια και σας το έχει επισημάνει η Ευρωπαϊκή Επιτροπή σχετικά με το Σχέδιο του Ε.Σ.Ε.Κ. του 2023, το οποίο δεν διορθώνεται. Η χώρα μας παραμένει πολύ χαμηλά στην αυτό-παραγωγή, μόλις στο 5%. </w:t>
      </w:r>
    </w:p>
    <w:p w:rsidR="00A566A8" w:rsidRPr="00204102" w:rsidRDefault="00A566A8" w:rsidP="00DB7221">
      <w:pPr>
        <w:spacing w:after="0" w:line="276" w:lineRule="auto"/>
        <w:ind w:firstLine="709"/>
        <w:jc w:val="both"/>
        <w:rPr>
          <w:rFonts w:cstheme="minorHAnsi"/>
        </w:rPr>
      </w:pPr>
      <w:r w:rsidRPr="00204102">
        <w:rPr>
          <w:rFonts w:cstheme="minorHAnsi"/>
        </w:rPr>
        <w:t xml:space="preserve">Στο ΠΑΣΟΚ γνωρίζετε ότι την αυτό-παραγωγή, την έχουμε θέσει σε πολύ υψηλή προτεραιότητα και πολύ ψηλά στην ιεράρχηση των ζητημάτων σχετικά με την ενέργεια. </w:t>
      </w:r>
    </w:p>
    <w:p w:rsidR="00A566A8" w:rsidRPr="00204102" w:rsidRDefault="00A566A8" w:rsidP="00DB7221">
      <w:pPr>
        <w:spacing w:after="0" w:line="276" w:lineRule="auto"/>
        <w:ind w:firstLine="709"/>
        <w:jc w:val="both"/>
        <w:rPr>
          <w:rFonts w:cstheme="minorHAnsi"/>
        </w:rPr>
      </w:pPr>
      <w:r w:rsidRPr="00204102">
        <w:rPr>
          <w:rFonts w:cstheme="minorHAnsi"/>
        </w:rPr>
        <w:t>Μια ακόμα σημαντική παράλειψη και ενώ το αναφέρατε κυρία Σδούκου, είναι το ζήτημα των κτιρίων. Η</w:t>
      </w:r>
    </w:p>
    <w:p w:rsidR="00E71B9B" w:rsidRPr="00E71B9B" w:rsidRDefault="00A566A8" w:rsidP="00DB7221">
      <w:pPr>
        <w:spacing w:after="0" w:line="276" w:lineRule="auto"/>
        <w:ind w:firstLine="709"/>
        <w:jc w:val="both"/>
        <w:rPr>
          <w:rFonts w:cstheme="minorHAnsi"/>
        </w:rPr>
      </w:pPr>
      <w:r w:rsidRPr="00204102">
        <w:rPr>
          <w:rFonts w:cstheme="minorHAnsi"/>
        </w:rPr>
        <w:t xml:space="preserve"> εκτίμησή μας είναι ότι τα Προγράμματα «Εξοικονομώ» τα οποία είχαν πετύχει μέχρι το 2015, δεν έχουν από το 2015 μέχρι και σήμερα προχωρήσει όπως θα έπρεπε, ενώ είναι μία καλή πρακτική, η οποία έχει βραβευθεί και από την Ευρωπαϊκή Επιτροπή για τον τρόπο με τον οποίο μείωσε την κατανάλωση ενέργειας. Δυστυχώς, έχει κολλήσει στη γραφειοκρατία. Δυστυχώς, παρότι σας έχω κάνει μία Ερώτηση και περιμένω την απάντηση, σχετικά με το πώς προχωράνε τα -ζητήματα του εξοικονομώ, τα σχετικά σχέδια, τα- Προγράμματα του Εξοικονομώ και γιατί έχουν κολλήσει, δεν παίρνουμε ικανοποιητικές απαντήσεις σχετικά με τις γραφειοκρατικές αγκυλώσεις που υπάρχουν.</w:t>
      </w:r>
      <w:r w:rsidR="00E71B9B" w:rsidRPr="00E71B9B">
        <w:t xml:space="preserve"> </w:t>
      </w:r>
      <w:r w:rsidR="00E71B9B" w:rsidRPr="00E71B9B">
        <w:rPr>
          <w:rFonts w:cstheme="minorHAnsi"/>
        </w:rPr>
        <w:t>Ένα πολύ μεγάλο ζήτημα λοιπόν είναι να μην πάμε διαζευκτικά στο ζήτημα της ανακαίνισης των κτιρίων και της εξοικονόμησης της ενέργειας. Θα πρέπει να πάμε συζευκτικά με άλλους στόχους.</w:t>
      </w:r>
    </w:p>
    <w:p w:rsidR="00E71B9B" w:rsidRPr="00E71B9B" w:rsidRDefault="00E71B9B" w:rsidP="00DB7221">
      <w:pPr>
        <w:spacing w:after="0" w:line="276" w:lineRule="auto"/>
        <w:ind w:firstLine="709"/>
        <w:jc w:val="both"/>
        <w:rPr>
          <w:rFonts w:cstheme="minorHAnsi"/>
        </w:rPr>
      </w:pPr>
      <w:r w:rsidRPr="00E71B9B">
        <w:rPr>
          <w:rFonts w:cstheme="minorHAnsi"/>
        </w:rPr>
        <w:t>Κλείνω και το θέμα της ενεργειακής φτώχειας το οποίο αναφέρθηκε. Μας λέτε εδώ, ότι θα μειώσετε κατά το ήμισυ μέχρι το 2025 την ενεργειακή φτώχεια. Παρ όλα αυτά και παρά την ερώτηση που σας είχα κάνει δεν έχω πάρει απάντηση σχετικά με τα νέα στοιχεία από το 2022 και έπειτα. Δυστυχώς, στη χώρα αυτή ενημερωνόμαστε για την ενεργειακή φτώχεια από διεθνείς οργανισμούς και ευρωπαϊκούς οργανισμούς. Απαιτούνται άμεσες ενέργειες και παρεμβάσεις για την εξάλειψη της ενεργειακής φτώχειας μέχρι το 2030 σε ευθυγράμμιση με τις συστάσεις της Ευρωπαϊκής Ένωσης. Ένας τομέας στον οποίο έχουμε μείνει πίσω.</w:t>
      </w:r>
    </w:p>
    <w:p w:rsidR="00E71B9B" w:rsidRDefault="00E71B9B" w:rsidP="00DB7221">
      <w:pPr>
        <w:spacing w:after="0" w:line="276" w:lineRule="auto"/>
        <w:ind w:firstLine="709"/>
        <w:jc w:val="both"/>
      </w:pPr>
      <w:r w:rsidRPr="00E71B9B">
        <w:rPr>
          <w:rFonts w:cstheme="minorHAnsi"/>
        </w:rPr>
        <w:t xml:space="preserve">Κύριε Υπουργέ, 427 δισεκατομμύρια ευρώ το συνολικό κόστος των εκτιμώμενο επενδύσεων για την ενεργειακή μετάβαση. Θα έπρεπε, νομίζω, στη σελίδα 55 και 56 του σχεδίου, να συμπεριλάβετε μια αναλυτική πρόβλεψη για τον επιμερισμό αυτών των ποσών. Γνωρίζουμε καλά πως η οικονομική κατάσταση της χώρας δεν μπορεί να υπηρετήσει αυτές τις ουτοπίες. Το είπατε και εσείς, θέσατε και εσείς τον προβληματισμό αυτό. Το προσχέδιο του φετινού προϋπολογισμού είναι ενδεικτικό. Καλή τη πίστει, λοιπόν, θα ήθελα μία πιο </w:t>
      </w:r>
      <w:r w:rsidRPr="00E71B9B">
        <w:rPr>
          <w:rFonts w:cstheme="minorHAnsi"/>
        </w:rPr>
        <w:lastRenderedPageBreak/>
        <w:t>αναλυτική παρουσίαση σχετικά με το Everest των δισεκατομμυρίων και από ποιες χρηματοδοτικές πηγές θα καλυφθεί αυτό.</w:t>
      </w:r>
    </w:p>
    <w:p w:rsidR="00A566A8" w:rsidRPr="00204102" w:rsidRDefault="00E71B9B" w:rsidP="00DB7221">
      <w:pPr>
        <w:spacing w:after="0" w:line="276" w:lineRule="auto"/>
        <w:ind w:firstLine="709"/>
        <w:jc w:val="both"/>
        <w:rPr>
          <w:rFonts w:cstheme="minorHAnsi"/>
        </w:rPr>
      </w:pPr>
      <w:r w:rsidRPr="00E71B9B">
        <w:rPr>
          <w:rFonts w:cstheme="minorHAnsi"/>
        </w:rPr>
        <w:t>Διατηρούμε λοιπόν ισχυρές επιφυλάξεις για το κατά πόσο θα πετύχετε τους στόχους του ίδιου του σχεδίου που μας παρουσιάζεται σήμερα. Θεωρούμε ότι υπάρχει μια πλημμελής προσέγγιση κυρίως με τους στόχους που ο Υπουργός έθιξε, όπως είναι η ενεργειακή αυτονομία και ανεξαρτησία. Σε καμία περίπτωση δεν πρόκειται να το πετύχουμε. Όσο και οι σχέσεις με τις χαμηλές τιμές ρεύματος, ζήτημα το οποίο όσο υπάρχει το Target Model δεν θα οδηγεί σε βραχνά για τα νοικοκυριά και τις επιχειρήσεις.</w:t>
      </w:r>
    </w:p>
    <w:p w:rsidR="00767586" w:rsidRPr="00204102" w:rsidRDefault="00767586" w:rsidP="00767586">
      <w:pPr>
        <w:spacing w:after="0" w:line="276" w:lineRule="auto"/>
        <w:ind w:firstLine="709"/>
        <w:jc w:val="both"/>
        <w:rPr>
          <w:rFonts w:cstheme="minorHAnsi"/>
        </w:rPr>
      </w:pPr>
      <w:r w:rsidRPr="00204102">
        <w:rPr>
          <w:rFonts w:cstheme="minorHAnsi"/>
        </w:rPr>
        <w:t>Το Target Model κύριε Υπουργέ, είναι αυτό που από μόνο του θα επηρεάσει αυτούς τους βίαιους οικονομικούς κύκλους και σε σχέση με το επενδυτικό ενδιαφέρον για τις επενδύσεις σε ανανεώσιμες πηγές ενέργειας, αλλά και σε σχέση με την τελική τιμή ρεύματος στους καταναλωτές.</w:t>
      </w:r>
    </w:p>
    <w:p w:rsidR="00767586" w:rsidRPr="00204102" w:rsidRDefault="00767586" w:rsidP="00767586">
      <w:pPr>
        <w:spacing w:after="0" w:line="276" w:lineRule="auto"/>
        <w:ind w:firstLine="709"/>
        <w:jc w:val="both"/>
        <w:rPr>
          <w:rFonts w:cstheme="minorHAnsi"/>
        </w:rPr>
      </w:pPr>
      <w:r w:rsidRPr="00204102">
        <w:rPr>
          <w:rFonts w:cstheme="minorHAnsi"/>
        </w:rPr>
        <w:t>Συνεπώς, θεωρούμε, ότι αυτός ο σχεδιασμός θα αλλάξει και αυτό το σχέδιο θα ξεπεραστεί από την πραγματικότητα όπως έγινε και με τα προηγούμενα. Ευχαριστώ θερμά.</w:t>
      </w:r>
    </w:p>
    <w:p w:rsidR="00767586" w:rsidRDefault="00767586" w:rsidP="00767586">
      <w:pPr>
        <w:spacing w:after="0" w:line="276" w:lineRule="auto"/>
        <w:ind w:firstLine="709"/>
        <w:jc w:val="both"/>
        <w:rPr>
          <w:rFonts w:cstheme="minorHAnsi"/>
        </w:rPr>
      </w:pPr>
      <w:r w:rsidRPr="00204102">
        <w:rPr>
          <w:rFonts w:cstheme="minorHAnsi"/>
          <w:b/>
        </w:rPr>
        <w:t>ΜΑΡΙΑ – ΕΛΕΝΗ (ΜΑΡΙΛΕΝΑ) ΣΟΥΚΟΥΛΗ – ΒΙΛΙΑΛΗ (Προεδρεύουσα των Επιτροπών):</w:t>
      </w:r>
      <w:r>
        <w:rPr>
          <w:rFonts w:cstheme="minorHAnsi"/>
        </w:rPr>
        <w:t xml:space="preserve"> Ευχαριστούμε πολύ.</w:t>
      </w:r>
    </w:p>
    <w:p w:rsidR="00767586" w:rsidRPr="00204102" w:rsidRDefault="00767586" w:rsidP="00767586">
      <w:pPr>
        <w:spacing w:after="0" w:line="276" w:lineRule="auto"/>
        <w:ind w:firstLine="709"/>
        <w:jc w:val="both"/>
        <w:rPr>
          <w:rFonts w:cstheme="minorHAnsi"/>
        </w:rPr>
      </w:pPr>
      <w:r w:rsidRPr="00204102">
        <w:rPr>
          <w:rFonts w:cstheme="minorHAnsi"/>
        </w:rPr>
        <w:t xml:space="preserve">Θα συνεχίσουμε με τον κ. Νικόλαο Καραθανόπουλο, από το Κομμουνιστικό </w:t>
      </w:r>
      <w:r>
        <w:rPr>
          <w:rFonts w:cstheme="minorHAnsi"/>
        </w:rPr>
        <w:t>Κόμμα</w:t>
      </w:r>
      <w:r w:rsidRPr="00204102">
        <w:rPr>
          <w:rFonts w:cstheme="minorHAnsi"/>
        </w:rPr>
        <w:t>.</w:t>
      </w:r>
    </w:p>
    <w:p w:rsidR="00767586" w:rsidRDefault="00767586" w:rsidP="00767586">
      <w:pPr>
        <w:spacing w:after="0" w:line="276" w:lineRule="auto"/>
        <w:ind w:firstLine="709"/>
        <w:jc w:val="both"/>
        <w:rPr>
          <w:rFonts w:cstheme="minorHAnsi"/>
        </w:rPr>
      </w:pPr>
      <w:r w:rsidRPr="00204102">
        <w:rPr>
          <w:rFonts w:cstheme="minorHAnsi"/>
          <w:b/>
        </w:rPr>
        <w:t>ΝΙΚΟΛΑΟΣ ΚΑΡΑΘΑΝΑΣΟΠΟΥΛΟΣ:</w:t>
      </w:r>
      <w:r w:rsidRPr="00204102">
        <w:rPr>
          <w:rFonts w:cstheme="minorHAnsi"/>
        </w:rPr>
        <w:t xml:space="preserve"> Ευχ</w:t>
      </w:r>
      <w:r>
        <w:rPr>
          <w:rFonts w:cstheme="minorHAnsi"/>
        </w:rPr>
        <w:t>αριστώ πάρα πολύ κυρία Πρόεδρε.</w:t>
      </w:r>
    </w:p>
    <w:p w:rsidR="00767586" w:rsidRPr="00204102" w:rsidRDefault="00767586" w:rsidP="00767586">
      <w:pPr>
        <w:spacing w:after="0" w:line="276" w:lineRule="auto"/>
        <w:ind w:firstLine="709"/>
        <w:jc w:val="both"/>
        <w:rPr>
          <w:rFonts w:cstheme="minorHAnsi"/>
        </w:rPr>
      </w:pPr>
      <w:r w:rsidRPr="00204102">
        <w:rPr>
          <w:rFonts w:cstheme="minorHAnsi"/>
        </w:rPr>
        <w:t>Κατ’ αρχάς, θα ήθελα να αναφερθώ στη βαθύτερη υποκρισία, όχι μόνο της κυβέρνησης, αλλά και των υπολοίπων κομμάτων, ότι όλα αυτά έγιναν για την προστασία του περιβάλλοντος.</w:t>
      </w:r>
    </w:p>
    <w:p w:rsidR="00767586" w:rsidRPr="00204102" w:rsidRDefault="00767586" w:rsidP="00767586">
      <w:pPr>
        <w:spacing w:after="0" w:line="276" w:lineRule="auto"/>
        <w:ind w:firstLine="709"/>
        <w:jc w:val="both"/>
        <w:rPr>
          <w:rFonts w:cstheme="minorHAnsi"/>
        </w:rPr>
      </w:pPr>
      <w:r w:rsidRPr="00204102">
        <w:rPr>
          <w:rFonts w:cstheme="minorHAnsi"/>
        </w:rPr>
        <w:t>Βεβαίως, δεν θα αναφερθώ σε διάφορες μελέτες που αντικρούουν αυτή τη λογική. Θα πω κάτι πολύ απλό. Πως είναι συμβατός ο ιμπεριαλισμός με την προστασία του περιβάλλοντος; Αυτό αποτελεί το πιο σύντομο ανέκδοτο και σήμερα το βιώνουμε σε όλες του τις τραγικές εκφάνσεις. Επεμβάσεις, συγκρούσεις, καταστροφές, συνδέονται με το περιβάλλον όλα αυτά για την προστασία. Η αγωνία σας μάλλον είναι επιλεκτική στην καλύτερη περίπτωση.</w:t>
      </w:r>
    </w:p>
    <w:p w:rsidR="00E71B9B" w:rsidRDefault="00A566A8" w:rsidP="00DB7221">
      <w:pPr>
        <w:spacing w:after="0" w:line="276" w:lineRule="auto"/>
        <w:ind w:firstLine="709"/>
        <w:jc w:val="both"/>
        <w:rPr>
          <w:rFonts w:cstheme="minorHAnsi"/>
        </w:rPr>
      </w:pPr>
      <w:r w:rsidRPr="00204102">
        <w:rPr>
          <w:rFonts w:cstheme="minorHAnsi"/>
        </w:rPr>
        <w:t xml:space="preserve">Δεύτερο παράδειγμα. Αιολικά πάρκα και περιβάλλον πως συνδέεται; Δεν υπάρχει αλλοίωση της γεωμορφολογίας των ορεινών όγκων; Δεν υπάρχει αλλοίωση της υδρομορφολογίας των ορεινών όγκων με αποτέλεσμα να έχουμε και πλημμύρες εξαιτίας εγκατάστασης αιολικών πάρκων; Αγία Ευφημία για παράδειγμα στην Κεφαλλονιά και το ξέρετε πολύ καλά. Ή η πρόσφατη καταστροφή στην κορυφογραμμή του Γράμμου για να ανοιχτεί δρόμος για </w:t>
      </w:r>
      <w:r w:rsidR="00E71B9B">
        <w:rPr>
          <w:rFonts w:cstheme="minorHAnsi"/>
        </w:rPr>
        <w:t>να εγκατασταθούν αιολικά πάρκα.</w:t>
      </w:r>
    </w:p>
    <w:p w:rsidR="00A566A8" w:rsidRPr="00204102" w:rsidRDefault="00A566A8" w:rsidP="00DB7221">
      <w:pPr>
        <w:spacing w:after="0" w:line="276" w:lineRule="auto"/>
        <w:ind w:firstLine="709"/>
        <w:jc w:val="both"/>
        <w:rPr>
          <w:rFonts w:cstheme="minorHAnsi"/>
        </w:rPr>
      </w:pPr>
      <w:r w:rsidRPr="00204102">
        <w:rPr>
          <w:rFonts w:cstheme="minorHAnsi"/>
        </w:rPr>
        <w:t>Σας καταθέσαμε ερώτηση, να μας απαντήσετε κύριε Υπουργέ, κανονικά στην ερώτηση που κατέθεσε το Κ.Κ.Ε. Ή η αρνητική επίδραση των αιολικών πάρκων στη χλωρίδα και την πανίδα.</w:t>
      </w:r>
    </w:p>
    <w:p w:rsidR="00E71B9B" w:rsidRDefault="00A566A8" w:rsidP="00DB7221">
      <w:pPr>
        <w:spacing w:after="0" w:line="276" w:lineRule="auto"/>
        <w:ind w:firstLine="709"/>
        <w:jc w:val="both"/>
      </w:pPr>
      <w:r w:rsidRPr="00204102">
        <w:rPr>
          <w:rFonts w:cstheme="minorHAnsi"/>
        </w:rPr>
        <w:t>Να αναφερθούμε επίσης, ότι δεν υπάρχει καμία απολύτως μέριμνα για την απόσυρση και την αποκατάσταση των εδαφών μετά την λήξη της ζωής των ανεμογεννητριών;</w:t>
      </w:r>
    </w:p>
    <w:p w:rsidR="00E71B9B" w:rsidRPr="00E71B9B" w:rsidRDefault="00E71B9B" w:rsidP="00DB7221">
      <w:pPr>
        <w:spacing w:after="0" w:line="276" w:lineRule="auto"/>
        <w:ind w:firstLine="709"/>
        <w:jc w:val="both"/>
        <w:rPr>
          <w:rFonts w:cstheme="minorHAnsi"/>
        </w:rPr>
      </w:pPr>
      <w:r w:rsidRPr="00E71B9B">
        <w:rPr>
          <w:rFonts w:cstheme="minorHAnsi"/>
        </w:rPr>
        <w:t xml:space="preserve">Ήδη οι πιο παλιές έχουν σταματήσει να λειτουργούν, αυτές παραμένουν κουφάρια και όχι μόνο παραμένουν κουφάρια, αλλά δεν υπάρχει και κανένας, καμία σκέψη, για την ανακύκλωση, για να μην πω μετά την ανακύκλωση των φωτοβολταϊκών, την ανακύκλωση των μπαταριών, με τα επικίνδυνα υγρά, τα οποία έχουν ή να μην αναφερθώ στις εξορύξεις οι οποίες χρειάζονται, για να κατασκευαστούν οι ανεμογεννήτριες, τα φωτοβολταϊκά και οι μπαταρίες. Ακόμη και σπατάλη σπανίων γαιών οι οποίες δεν ανανεώνονται και είναι περιορισμένες. </w:t>
      </w:r>
    </w:p>
    <w:p w:rsidR="00E71B9B" w:rsidRDefault="00E71B9B" w:rsidP="00DB7221">
      <w:pPr>
        <w:spacing w:after="0" w:line="276" w:lineRule="auto"/>
        <w:ind w:firstLine="709"/>
        <w:jc w:val="both"/>
        <w:rPr>
          <w:rFonts w:cstheme="minorHAnsi"/>
        </w:rPr>
      </w:pPr>
      <w:r w:rsidRPr="00E71B9B">
        <w:rPr>
          <w:rFonts w:cstheme="minorHAnsi"/>
        </w:rPr>
        <w:lastRenderedPageBreak/>
        <w:t>Δεύτερο ζήτημα. Δεύτερο σημείο, ποιοι είναι οι πραγματικοί λόγοι της μετάβασης; Βεβαίως, αλλά δεν είναι ο μοναδικός. Είναι οι γεωπολιτικοί ανταγωνισμοί οι λεγόμενοι και η απεξάρτηση της Ευρωπαϊκής Ένωσης από τα εισαγόμενα ορυκτά καύσιμα ιδιαίτερα από τη Ρωσία και το φυσικό αέριο.</w:t>
      </w:r>
    </w:p>
    <w:p w:rsidR="00A566A8" w:rsidRDefault="00E71B9B" w:rsidP="00DB7221">
      <w:pPr>
        <w:spacing w:after="0" w:line="276" w:lineRule="auto"/>
        <w:ind w:firstLine="709"/>
        <w:jc w:val="both"/>
        <w:rPr>
          <w:rFonts w:cstheme="minorHAnsi"/>
        </w:rPr>
      </w:pPr>
      <w:r w:rsidRPr="00204102">
        <w:rPr>
          <w:rFonts w:cstheme="minorHAnsi"/>
        </w:rPr>
        <w:t>Αλλά αυτό δεν είναι η αιτία η βασική. Η βασική αιτία είναι ο ελέφαντας που βρίσκεται μέσα στο δωμάτιο και τον οποίον κάνετε ότι δεν το βλέπετε.</w:t>
      </w:r>
    </w:p>
    <w:p w:rsidR="00767586" w:rsidRDefault="00767586" w:rsidP="00767586">
      <w:pPr>
        <w:spacing w:after="0" w:line="276" w:lineRule="auto"/>
        <w:ind w:firstLine="709"/>
        <w:jc w:val="both"/>
        <w:rPr>
          <w:rFonts w:cstheme="minorHAnsi"/>
        </w:rPr>
      </w:pPr>
      <w:r w:rsidRPr="00204102">
        <w:rPr>
          <w:rFonts w:cstheme="minorHAnsi"/>
        </w:rPr>
        <w:t>Η υπερσυσσώρευση των κεφαλαίων. Αυτή η υπερσυσσώρευση οδήγησε την Ευρωπαϊκή Ένωση τη δεκαετία του ‘90 να μιλήσει για απελευθέρωση αγορών ενέργειας, θα θυμίσω, μεταφορών και τηλεπικοινωνιών. Όμως και αυτή η απελευθέρωση έχει όρια. Βεβαίως, για να βρουν κερδοφόρα διέξοδο υπερσυσσωρευμένα κεφάλαια, γίνανε οι ιδιωτικοποιή</w:t>
      </w:r>
      <w:r>
        <w:rPr>
          <w:rFonts w:cstheme="minorHAnsi"/>
        </w:rPr>
        <w:t>σεις, σκανδαλώδεις επιδοτήσεις.</w:t>
      </w:r>
    </w:p>
    <w:p w:rsidR="00767586" w:rsidRPr="00204102" w:rsidRDefault="00767586" w:rsidP="00767586">
      <w:pPr>
        <w:spacing w:after="0" w:line="276" w:lineRule="auto"/>
        <w:ind w:firstLine="709"/>
        <w:jc w:val="both"/>
        <w:rPr>
          <w:rFonts w:cstheme="minorHAnsi"/>
        </w:rPr>
      </w:pPr>
      <w:r w:rsidRPr="00204102">
        <w:rPr>
          <w:rFonts w:cstheme="minorHAnsi"/>
        </w:rPr>
        <w:t>Ο κ. Υπουργός έκανε την αυτοκριτική του χωρίς όμως συνέπειες σε αυτούς οι οποίοι ωφελήθηκαν από τις σκανδαλώδεις επιδοτήσεις και αυτοί που τις πλήρωσαν. Δηλαδή ο λαός που τις πλήρωσε αυτές τις σκανδαλώδεις επιδοτήσεις, τα αρπακτικά της πράσινης ενέργειας και βεβαίως</w:t>
      </w:r>
      <w:r w:rsidRPr="00204102">
        <w:rPr>
          <w:rFonts w:cstheme="minorHAnsi"/>
          <w:b/>
        </w:rPr>
        <w:t xml:space="preserve"> </w:t>
      </w:r>
      <w:r w:rsidRPr="00204102">
        <w:rPr>
          <w:rFonts w:cstheme="minorHAnsi"/>
        </w:rPr>
        <w:t>διασφαλίσεις τιμών, ρήτρα αναπροσαρμογής, χρηματιστήριο, ενέργεια, όλα αυτά, με σκοπό την κερδοφορία. Όμως, αυτή η απελευθέρωση εξάντλησε τα όρια της γι’ αυτό προχωρήσατε στην πράσινη μετάβαση που κι αυτή όμως, έχει όρια και γι’ αυτό, πάτε στο ύστατο πεδίο καταφυγής που υπάρχει, δηλαδή, στον πόλεμο, πολεμική οικονομία, καταστροφή και ανοικοδόμηση.</w:t>
      </w:r>
    </w:p>
    <w:p w:rsidR="00767586" w:rsidRDefault="00767586" w:rsidP="00767586">
      <w:pPr>
        <w:spacing w:after="0" w:line="276" w:lineRule="auto"/>
        <w:ind w:firstLine="709"/>
        <w:jc w:val="both"/>
        <w:rPr>
          <w:rFonts w:cstheme="minorHAnsi"/>
        </w:rPr>
      </w:pPr>
      <w:r w:rsidRPr="00204102">
        <w:rPr>
          <w:rFonts w:cstheme="minorHAnsi"/>
        </w:rPr>
        <w:t>Τρίτον. Αποτελεί πρόκληση, κατά τη γνώμη μας, βεβαίως, δεν αναφέρθηκε σήμερα σε αυτά η κυρία Σδούκου, τα είπε όμως, στην παρουσίαση του αναθεωρημένου Σχεδίου, έχω την ομιλία της εδώ και θα αναφερθώ, σελίδα 4, όπως αναρτήθηκε. Ότι δηλαδή, το ΕΣΕΚ του ‘19 αποτελεί το μέτρο της επιτυχίας της Κυβέρνησης και ότι το αναθεωρημένο ΕΣΕΚ, είπε, έχει εγγυημένη απόδοση και οι προηγούμενες επιδόσεις, διαβάζω κατά λέξη την ομιλία σας, από το ‘19 έως και σήμερα, διασφαλίζ</w:t>
      </w:r>
      <w:r>
        <w:rPr>
          <w:rFonts w:cstheme="minorHAnsi"/>
        </w:rPr>
        <w:t>ουν πλήρως και τις μελλοντικές.</w:t>
      </w:r>
    </w:p>
    <w:p w:rsidR="0053193D" w:rsidRDefault="00A566A8" w:rsidP="00DB7221">
      <w:pPr>
        <w:spacing w:after="0" w:line="276" w:lineRule="auto"/>
        <w:ind w:firstLine="709"/>
        <w:jc w:val="both"/>
        <w:rPr>
          <w:rFonts w:cstheme="minorHAnsi"/>
        </w:rPr>
      </w:pPr>
      <w:r w:rsidRPr="00204102">
        <w:rPr>
          <w:rFonts w:cstheme="minorHAnsi"/>
        </w:rPr>
        <w:t xml:space="preserve">Αυτά είπατε στην Τράπεζα της Ελλάδος. Έτσι είναι γραμμένα, το πήρα από το επίσημο </w:t>
      </w:r>
      <w:r w:rsidRPr="00204102">
        <w:rPr>
          <w:rFonts w:cstheme="minorHAnsi"/>
          <w:lang w:val="en-US"/>
        </w:rPr>
        <w:t>site</w:t>
      </w:r>
      <w:r w:rsidRPr="00204102">
        <w:rPr>
          <w:rFonts w:cstheme="minorHAnsi"/>
        </w:rPr>
        <w:t xml:space="preserve"> του Υπουργείου Περιβάλλοντος. Οπότε ποιόν διαβεβαιώσατε με αυτές σας τις εκτιμήσεις; Διαβεβαιώσατε το λαό, μήπως, ο οποίος ζει σε συνθήκες παρατεταμένης ενεργειακής φτώχειας ότι θα αλλάξει αυτή η κατάσταση;</w:t>
      </w:r>
      <w:r w:rsidR="008030FA">
        <w:rPr>
          <w:rFonts w:cstheme="minorHAnsi"/>
        </w:rPr>
        <w:t xml:space="preserve"> </w:t>
      </w:r>
      <w:r w:rsidRPr="00204102">
        <w:rPr>
          <w:rFonts w:cstheme="minorHAnsi"/>
        </w:rPr>
        <w:t>Όχι. Θα συνεχίσει να ζει σε</w:t>
      </w:r>
      <w:r w:rsidR="0053193D">
        <w:rPr>
          <w:rFonts w:cstheme="minorHAnsi"/>
        </w:rPr>
        <w:t xml:space="preserve"> συνθήκες ενεργειακής φτώχειας.</w:t>
      </w:r>
    </w:p>
    <w:p w:rsidR="0053193D" w:rsidRDefault="00A566A8" w:rsidP="00DB7221">
      <w:pPr>
        <w:spacing w:after="0" w:line="276" w:lineRule="auto"/>
        <w:ind w:firstLine="709"/>
        <w:jc w:val="both"/>
        <w:rPr>
          <w:rFonts w:cstheme="minorHAnsi"/>
        </w:rPr>
      </w:pPr>
      <w:r w:rsidRPr="00204102">
        <w:rPr>
          <w:rFonts w:cstheme="minorHAnsi"/>
        </w:rPr>
        <w:t>Διαβεβαιώσατε τους εργαζόμενους ότι θα αντιμετωπιστούν τα ζητήματα της εντατικοποίησης της ανατροπής των εργασιακών σχέσεων των φτηνών μεροκαμάτων; Όχι. Ή μήπως σας ενδιαφέρει η ασφάλεια του συστήματος, η επάρκεια του μείγματος</w:t>
      </w:r>
      <w:r w:rsidR="0053193D">
        <w:rPr>
          <w:rFonts w:cstheme="minorHAnsi"/>
        </w:rPr>
        <w:t>, η ορθολογική χρήση των πηγών;</w:t>
      </w:r>
    </w:p>
    <w:p w:rsidR="0053193D" w:rsidRDefault="00A566A8" w:rsidP="00DB7221">
      <w:pPr>
        <w:spacing w:after="0" w:line="276" w:lineRule="auto"/>
        <w:ind w:firstLine="709"/>
        <w:jc w:val="both"/>
        <w:rPr>
          <w:rFonts w:cstheme="minorHAnsi"/>
        </w:rPr>
      </w:pPr>
      <w:r w:rsidRPr="00204102">
        <w:rPr>
          <w:rFonts w:cstheme="minorHAnsi"/>
        </w:rPr>
        <w:t>Τίποτα από όλα αυτά. Γι’ αυτό και παραμένει η αναρχία των αιολικών πάρκων, όπου φυσά εγκαθίστανται. Γι’ αυτό και δεν έχει καταρτιστεί ακόμη το Χωροταξικό για τις ΑΠΕ, γι’ αυτό και η γη υψηλής παραγωγικότητας συγκεντρώνεται, αλλάζει χρήση κα</w:t>
      </w:r>
      <w:r w:rsidR="0053193D">
        <w:rPr>
          <w:rFonts w:cstheme="minorHAnsi"/>
        </w:rPr>
        <w:t>ι παραδίδεται στα φωτοβολταϊκά.</w:t>
      </w:r>
    </w:p>
    <w:p w:rsidR="00A566A8" w:rsidRPr="00204102" w:rsidRDefault="00A566A8" w:rsidP="00DB7221">
      <w:pPr>
        <w:spacing w:after="0" w:line="276" w:lineRule="auto"/>
        <w:ind w:firstLine="709"/>
        <w:jc w:val="both"/>
        <w:rPr>
          <w:rFonts w:cstheme="minorHAnsi"/>
        </w:rPr>
      </w:pPr>
      <w:r w:rsidRPr="00204102">
        <w:rPr>
          <w:rFonts w:cstheme="minorHAnsi"/>
        </w:rPr>
        <w:t xml:space="preserve">Γι’ αυτό υπάρχει υποβάθμιση της υδροηλεκτρικής ενέργειας, αλλά και σπατάλη ενέργειας, παραγόμενης από ΑΠΕ. Την πετάτε, γιατί, λέτε η χωρητικότητα του δικτύου δεν φτάνει να την απορροφήσει σε ώρες αιχμής και φτάσαμε σε αυτό το σημείο, να πετάμε ενέργεια, όταν ο λαός ζει υπό συνθήκες ενεργειακής φτώχειας. </w:t>
      </w:r>
    </w:p>
    <w:p w:rsidR="0053193D" w:rsidRDefault="00A566A8" w:rsidP="00DB7221">
      <w:pPr>
        <w:spacing w:after="0" w:line="276" w:lineRule="auto"/>
        <w:ind w:firstLine="709"/>
        <w:jc w:val="both"/>
      </w:pPr>
      <w:r w:rsidRPr="00204102">
        <w:rPr>
          <w:rFonts w:cstheme="minorHAnsi"/>
        </w:rPr>
        <w:t xml:space="preserve">Άρα λοιπόν δεν είναι για όλους αυτούς ούτε βεβαίως για τους βιοπαλαιστές αγρότες που αντιμετωπίζουν πανάκριβη ενέργεια, αλλά είναι για τα αρπακτικά, οι διαβεβαιώσεις αυτές, της πράσινης ενέργειας ότι θα έχουν διασφαλισμένη επιτυχία τουλάχιστον, μέχρι το </w:t>
      </w:r>
      <w:r w:rsidRPr="00204102">
        <w:rPr>
          <w:rFonts w:cstheme="minorHAnsi"/>
        </w:rPr>
        <w:lastRenderedPageBreak/>
        <w:t>2050, οι επενδύσεις τους και ότι η μελλοντική τους κερδοφορία θα είναι πολύ μεγαλύτερη από ότι ήταν αυτή μέχρι τώρα.</w:t>
      </w:r>
    </w:p>
    <w:p w:rsidR="00A566A8" w:rsidRDefault="0053193D" w:rsidP="00DB7221">
      <w:pPr>
        <w:spacing w:after="0" w:line="276" w:lineRule="auto"/>
        <w:ind w:firstLine="709"/>
        <w:jc w:val="both"/>
        <w:rPr>
          <w:rFonts w:cstheme="minorHAnsi"/>
        </w:rPr>
      </w:pPr>
      <w:r w:rsidRPr="0053193D">
        <w:rPr>
          <w:rFonts w:cstheme="minorHAnsi"/>
        </w:rPr>
        <w:t>Μέσα από το ίδιο το σχέδιο το οποίο παρουσιάσατε, τι προκύπτει; Προκύπτει ότι θα παραμείνει ακριβό το ρεύμα τουλάχιστον μέχρι το 2050. Τότε θα ξαναγυρίσουμε σε τιμές που ζούσαμε τις προηγούμενες δεκαετίες, όταν υπήρχαν τα ορυκτά καύσιμα, δηλαδή, «ζήσε Μάη μου να φας τριφύλλι», στην κυριολεξία.</w:t>
      </w:r>
      <w:r w:rsidRPr="00204102">
        <w:rPr>
          <w:rFonts w:cstheme="minorHAnsi"/>
        </w:rPr>
        <w:t xml:space="preserve"> </w:t>
      </w:r>
    </w:p>
    <w:p w:rsidR="00767586" w:rsidRPr="00204102" w:rsidRDefault="00767586" w:rsidP="00767586">
      <w:pPr>
        <w:spacing w:after="0" w:line="276" w:lineRule="auto"/>
        <w:ind w:right="-57" w:firstLine="709"/>
        <w:jc w:val="both"/>
        <w:rPr>
          <w:rFonts w:cstheme="minorHAnsi"/>
        </w:rPr>
      </w:pPr>
      <w:r w:rsidRPr="00204102">
        <w:rPr>
          <w:rFonts w:cstheme="minorHAnsi"/>
        </w:rPr>
        <w:t>Τέταρτον, το αναθεωρημένο ΕΣΕΚ υιοθετεί πλήρως τους ευρωατλαντικούς ενεργειακούς σχεδιασμούς για τις πηγές, αλλά και για τις διαδρομές, υγροποιημένο φυσικό, Αλεξανδρούπολη και αλλού, ενεργειακά δίκτυα και διασυνδέσεις που εξυπηρετούν τους σχεδιασμούς των Αμερικανών και των νατοϊκών.</w:t>
      </w:r>
    </w:p>
    <w:p w:rsidR="00767586" w:rsidRPr="00204102" w:rsidRDefault="00767586" w:rsidP="00767586">
      <w:pPr>
        <w:spacing w:after="0" w:line="276" w:lineRule="auto"/>
        <w:ind w:right="-57" w:firstLine="709"/>
        <w:jc w:val="both"/>
        <w:rPr>
          <w:rFonts w:cstheme="minorHAnsi"/>
        </w:rPr>
      </w:pPr>
      <w:r w:rsidRPr="00204102">
        <w:rPr>
          <w:rFonts w:cstheme="minorHAnsi"/>
        </w:rPr>
        <w:t xml:space="preserve"> Πέμπτον,</w:t>
      </w:r>
      <w:r>
        <w:rPr>
          <w:rFonts w:cstheme="minorHAnsi"/>
        </w:rPr>
        <w:t xml:space="preserve"> </w:t>
      </w:r>
      <w:r w:rsidRPr="00204102">
        <w:rPr>
          <w:rFonts w:cstheme="minorHAnsi"/>
        </w:rPr>
        <w:t xml:space="preserve">επιμένει στην τεράστια σπατάλη πόρων, δηλαδή τη δημιουργία νέων δικτύων υψηλής χωρητικότητας χωρίς να βέλτιστη αξιοποιήσει, που θα αξιοποιούνται μόνο την ώρα που υπάρχει υψηλό ενεργειακό φορτίο και τις υπόλοιπες ώρες τι θα κάνουν; Θα παραμένουν ανενεργά; Διότι έτσι είναι ο σχεδιασμός σας. </w:t>
      </w:r>
    </w:p>
    <w:p w:rsidR="00767586" w:rsidRPr="00204102" w:rsidRDefault="00767586" w:rsidP="00767586">
      <w:pPr>
        <w:spacing w:after="0" w:line="276" w:lineRule="auto"/>
        <w:ind w:right="-57" w:firstLine="709"/>
        <w:jc w:val="both"/>
        <w:rPr>
          <w:rFonts w:cstheme="minorHAnsi"/>
        </w:rPr>
      </w:pPr>
      <w:r w:rsidRPr="00204102">
        <w:rPr>
          <w:rFonts w:cstheme="minorHAnsi"/>
        </w:rPr>
        <w:t xml:space="preserve"> Έκτον, αυτά τα λεγόμενα περί ενεργειακής εξάρτησης και αντιμετώπισής της είναι ένα ανέκδοτο και αυτό, γιατί επί της ουσίας, τι γίνεται; Αυξάνεται ο βαθμός εξάρτησης των μέσων παραγωγής ενέργειας και των τεχνολογιών. Τα φωτοβολταϊκά από που προέρχονται; Από την Κίνα. Δεν υπάρχει ένας τεράστιος ανταγωνισμός Ευρωπαϊκής Ένωσης και Κίνας για τα κινεζικά φωτοβολταϊκά; Οι</w:t>
      </w:r>
      <w:r>
        <w:rPr>
          <w:rFonts w:cstheme="minorHAnsi"/>
        </w:rPr>
        <w:t xml:space="preserve"> </w:t>
      </w:r>
      <w:r w:rsidRPr="00204102">
        <w:rPr>
          <w:rFonts w:cstheme="minorHAnsi"/>
        </w:rPr>
        <w:t>αιολικές; Αυτοί οι αιολικοί πύργοι</w:t>
      </w:r>
      <w:r>
        <w:rPr>
          <w:rFonts w:cstheme="minorHAnsi"/>
        </w:rPr>
        <w:t xml:space="preserve"> </w:t>
      </w:r>
      <w:r w:rsidRPr="00204102">
        <w:rPr>
          <w:rFonts w:cstheme="minorHAnsi"/>
        </w:rPr>
        <w:t>από όπου προέρχονται; Άρα, λοιπόν, η εξάρτηση η ενεργειακή θα παραμείνει και</w:t>
      </w:r>
      <w:r>
        <w:rPr>
          <w:rFonts w:cstheme="minorHAnsi"/>
        </w:rPr>
        <w:t xml:space="preserve"> </w:t>
      </w:r>
      <w:r w:rsidRPr="00204102">
        <w:rPr>
          <w:rFonts w:cstheme="minorHAnsi"/>
        </w:rPr>
        <w:t xml:space="preserve">τα επόμενα χρόνια και θα μεγαλώνει και πολύ περισσότερο σε ένα διασυνδεδεμένο δίκτυο, σε μία περιοχή έντονων ιμπεριαλιστικών ανταγωνισμών και πολέμων. </w:t>
      </w:r>
    </w:p>
    <w:p w:rsidR="0053193D" w:rsidRDefault="00A566A8" w:rsidP="00DB7221">
      <w:pPr>
        <w:spacing w:after="0" w:line="276" w:lineRule="auto"/>
        <w:ind w:right="-57" w:firstLine="709"/>
        <w:jc w:val="both"/>
        <w:rPr>
          <w:rFonts w:cstheme="minorHAnsi"/>
        </w:rPr>
      </w:pPr>
      <w:r w:rsidRPr="00204102">
        <w:rPr>
          <w:rFonts w:cstheme="minorHAnsi"/>
        </w:rPr>
        <w:t>Έβδομον, βεβαίως, η κυβέρνηση επιλέγει στρατόπεδο, ποιους θα εξυπηρετήσει. Φαίνεται ότι στους επιμέρους ανταγωνισμούς που υπάρχουν ανάμεσα στα χρήματα του κεφαλαίου δίνεται προβάδισμα στα αρπακτικά της πράσινης ενέργειας με τις όποιες εσωτερικές διαφοροποιήσεις κάνετε. Παράδειγμα, θαλάσσια αιολικά, στους κατασκευαστικούς βεβαίως ομίλους και είσαστε απέναντι, ας μου επιτραπεί η έκφραση, στις ενεργοβόρες βιομηχανίες μεταποίησης, όπου</w:t>
      </w:r>
      <w:r w:rsidR="008030FA">
        <w:rPr>
          <w:rFonts w:cstheme="minorHAnsi"/>
        </w:rPr>
        <w:t xml:space="preserve"> </w:t>
      </w:r>
      <w:r w:rsidRPr="00204102">
        <w:rPr>
          <w:rFonts w:cstheme="minorHAnsi"/>
        </w:rPr>
        <w:t>λέτε να κάνουν ηλεκτροκινητήρες. Αλήθεια λέτε για ηλεκτροκινητήρες στις ενεργοβόρες βιομηχανίες και τότε γιατί ο ΔΕΣΦΑ</w:t>
      </w:r>
      <w:r w:rsidR="00305661">
        <w:rPr>
          <w:rFonts w:cstheme="minorHAnsi"/>
        </w:rPr>
        <w:t xml:space="preserve"> </w:t>
      </w:r>
      <w:r w:rsidRPr="00204102">
        <w:rPr>
          <w:rFonts w:cstheme="minorHAnsi"/>
        </w:rPr>
        <w:t xml:space="preserve">προχωρά έναν σχεδιασμό Μεγαλόπολη - Βιομηχανική Περιοχή Πάτρας με αγωγό φυσικού αερίου, όταν το 2050 θα καταργηθούν; </w:t>
      </w:r>
    </w:p>
    <w:p w:rsidR="00A566A8" w:rsidRPr="00204102" w:rsidRDefault="00A566A8" w:rsidP="00DB7221">
      <w:pPr>
        <w:spacing w:after="0" w:line="276" w:lineRule="auto"/>
        <w:ind w:right="-57" w:firstLine="709"/>
        <w:jc w:val="both"/>
        <w:rPr>
          <w:rFonts w:cstheme="minorHAnsi"/>
        </w:rPr>
      </w:pPr>
      <w:r w:rsidRPr="00204102">
        <w:rPr>
          <w:rFonts w:cstheme="minorHAnsi"/>
        </w:rPr>
        <w:t>Άρα, λοιπόν, δεν είναι παράλογα όλα αυτά τα πράγματα, δεν έχουν μια τεράστια αντίφαση; Δεν λέω τώρα για τα υπόλοιπα που αποσύρετε ήδη τους λέβητες φυσικού αερίου, το 2030 θα αποσυρθούν οι λέβητες</w:t>
      </w:r>
      <w:r w:rsidR="008030FA">
        <w:rPr>
          <w:rFonts w:cstheme="minorHAnsi"/>
        </w:rPr>
        <w:t xml:space="preserve"> </w:t>
      </w:r>
      <w:r w:rsidRPr="00204102">
        <w:rPr>
          <w:rFonts w:cstheme="minorHAnsi"/>
        </w:rPr>
        <w:t xml:space="preserve">πετρελαίου, όλα προς όφελος των πομπών των αντλιών θερμότητας. </w:t>
      </w:r>
    </w:p>
    <w:p w:rsidR="00A566A8" w:rsidRPr="00204102" w:rsidRDefault="00A566A8" w:rsidP="00DB7221">
      <w:pPr>
        <w:spacing w:after="0" w:line="276" w:lineRule="auto"/>
        <w:ind w:right="-57" w:firstLine="709"/>
        <w:jc w:val="both"/>
        <w:rPr>
          <w:rFonts w:cstheme="minorHAnsi"/>
        </w:rPr>
      </w:pPr>
      <w:r w:rsidRPr="00204102">
        <w:rPr>
          <w:rFonts w:cstheme="minorHAnsi"/>
        </w:rPr>
        <w:t>Συμπερασματικά, λοιπόν, για το αναθεωρημένο σας ΕΣΕΚ, εμείς δεν θα σας καταλογίσουμε υπεραισιοδοξία, παρότι υπάρχει αυτό το στοιχείο. Τι μας είπατε κυρία Σδούκου, κυρία Υφυπουργέ, ότι μέσα σε έξι χρόνια θα γίνουν συνολικά 95 δισεκατομμύρια επενδύσεις από το 2025 έως 2030, που σημαίνει αυτό σε ετήσια βάση περίπου 16 δισεκατομμύρια, όμως 16 δισεκατομμύρια είναι συνολικά το Πρόγραμμα Δημοσίων Επενδύσεων, το Συγχρηματοδοτούμενο, το ΕΣΠΑ και το Ταμείο Ανάκαμψης. Δεν λέω ότι όλα θα πάνε εκεί αλλά τέλος πάντων σε τι ύψος θα φθάσουν οι επενδύσεις στα επόμενα χρόνια, που υπολογίζετε ότι 95 δισεκατομμύρια, τεράστιο ποσό, θα δοθούν μόνο για τις ανάγκες της ενεργειακής μετάβασης;</w:t>
      </w:r>
      <w:r w:rsidR="008030FA">
        <w:rPr>
          <w:rFonts w:cstheme="minorHAnsi"/>
        </w:rPr>
        <w:t xml:space="preserve"> </w:t>
      </w:r>
    </w:p>
    <w:p w:rsidR="0053193D" w:rsidRDefault="00A566A8" w:rsidP="00DB7221">
      <w:pPr>
        <w:spacing w:after="0" w:line="276" w:lineRule="auto"/>
        <w:ind w:right="-57" w:firstLine="709"/>
        <w:jc w:val="both"/>
        <w:rPr>
          <w:rFonts w:cstheme="minorHAnsi"/>
        </w:rPr>
      </w:pPr>
      <w:r w:rsidRPr="00204102">
        <w:rPr>
          <w:rFonts w:cstheme="minorHAnsi"/>
        </w:rPr>
        <w:lastRenderedPageBreak/>
        <w:t>Συμπερασματικά, λοιπόν, με το αναθεωρημένο ΕΣΕΚ</w:t>
      </w:r>
      <w:r w:rsidR="008030FA">
        <w:rPr>
          <w:rFonts w:cstheme="minorHAnsi"/>
        </w:rPr>
        <w:t xml:space="preserve"> </w:t>
      </w:r>
      <w:r w:rsidRPr="00204102">
        <w:rPr>
          <w:rFonts w:cstheme="minorHAnsi"/>
        </w:rPr>
        <w:t>πιο βαθιά στους ιμπεριαλιστικούς σχεδιασμούς και ανταγωνισμούς μας βάζει η κυβέρνηση, μόνο τυχαίες δεν τις συχνές οι επισκέψεις του συγκεκριμένου γερακιού του κ. Πάιατ, πρώην πρεσβευτή των Αμερικανών στην Ελλάδα και τις συναντήσεις με το Υπουργείο και είναι στρατευμένοι βαθύτατα στην ικανοποίηση των αναγκών των μονοπωλίων στο βωμό των οποίων θυσιάζει την ικανοποίηση και τα δικαιώματα του λαού. Αλλά ανέκδοτα για λαϊκή κατανάλωση δεν λέει μόνο η κυβέρνηση, λένε</w:t>
      </w:r>
      <w:r w:rsidR="008030FA">
        <w:rPr>
          <w:rFonts w:cstheme="minorHAnsi"/>
        </w:rPr>
        <w:t xml:space="preserve"> </w:t>
      </w:r>
      <w:r w:rsidRPr="00204102">
        <w:rPr>
          <w:rFonts w:cstheme="minorHAnsi"/>
        </w:rPr>
        <w:t xml:space="preserve">και τα άλλα κόμματα της αντιπολίτευσης. </w:t>
      </w:r>
    </w:p>
    <w:p w:rsidR="0053193D" w:rsidRDefault="0053193D" w:rsidP="00DB7221">
      <w:pPr>
        <w:spacing w:after="0" w:line="276" w:lineRule="auto"/>
        <w:ind w:right="-57" w:firstLine="709"/>
        <w:jc w:val="both"/>
        <w:rPr>
          <w:rFonts w:cstheme="minorHAnsi"/>
        </w:rPr>
      </w:pPr>
      <w:r w:rsidRPr="00204102">
        <w:rPr>
          <w:rFonts w:cstheme="minorHAnsi"/>
        </w:rPr>
        <w:t>Ενεργειακή δημοκρατία, «σιγά τα ωά», αυτό δεν παραπέμπει στην ατομική ευθύνη; Ο καθένας σήμερα έχει τη δυνατότητα να κάνει αυτοπαραγωγή και αυτοί που δεν έχουν δυνατότητα; Η συντριπτική πλειοψηφία, τί θα κάνει; Το πανάκριβο ρεύμα του ενεργειακού μείγματος. Άρα, λοιπόν, δημιουργία ακόμη μεγαλύτερης και πιο έντονης διαστρωμάτωσης.</w:t>
      </w:r>
    </w:p>
    <w:p w:rsidR="00B259B6" w:rsidRDefault="0053193D" w:rsidP="00DB7221">
      <w:pPr>
        <w:spacing w:after="0" w:line="276" w:lineRule="auto"/>
        <w:ind w:right="-57" w:firstLine="709"/>
        <w:jc w:val="both"/>
        <w:rPr>
          <w:rFonts w:cstheme="minorHAnsi"/>
        </w:rPr>
      </w:pPr>
      <w:r w:rsidRPr="0053193D">
        <w:rPr>
          <w:rFonts w:cstheme="minorHAnsi"/>
        </w:rPr>
        <w:t>Ποιος σας είπε ότι πολλοί παραγωγοί ενέργειας ωφελούν τον ανταγωνισμό και μειώνουν τις τιμές, αφού εδώ συγκεντρώνετε η αγορά. Δεν βλέπετε καθημερινά τις εξαγορές που γίνονται προς όφελος συγκεκριμένων ομίλων στον τομέ</w:t>
      </w:r>
      <w:r w:rsidR="00B259B6">
        <w:rPr>
          <w:rFonts w:cstheme="minorHAnsi"/>
        </w:rPr>
        <w:t>α των (ΑΠΕ);</w:t>
      </w:r>
    </w:p>
    <w:p w:rsidR="00B259B6" w:rsidRDefault="0053193D" w:rsidP="00DB7221">
      <w:pPr>
        <w:spacing w:after="0" w:line="276" w:lineRule="auto"/>
        <w:ind w:right="-57" w:firstLine="709"/>
        <w:jc w:val="both"/>
        <w:rPr>
          <w:rFonts w:cstheme="minorHAnsi"/>
        </w:rPr>
      </w:pPr>
      <w:r w:rsidRPr="0053193D">
        <w:rPr>
          <w:rFonts w:cstheme="minorHAnsi"/>
        </w:rPr>
        <w:t>Τεράστιες εξαγορές γίνονται. Άρα, όλα αυτά είναι για τα μάτια του κόσμου, ώστε να βάλετε πλάτη στην Κυβέρνηση και να μπορεί να υλοποιεί αυτή την πολιτική με την οποία συμφωνείται και σε ευρωπαϊκό επίπεδο. Για την Διέξοδο, κυρία Πρόεδρε σας ευχαριστώ, για την ανοχή σας. Η διέξοδος λοιπόν βρίσκεται κατά τη γνώμη μας στην απάντηση της συνδυασμένης ικα</w:t>
      </w:r>
      <w:r w:rsidR="00B259B6">
        <w:rPr>
          <w:rFonts w:cstheme="minorHAnsi"/>
        </w:rPr>
        <w:t>νοποίησης ενός συνόλου αναγκών.</w:t>
      </w:r>
    </w:p>
    <w:p w:rsidR="0053193D" w:rsidRPr="0053193D" w:rsidRDefault="0053193D" w:rsidP="00DB7221">
      <w:pPr>
        <w:spacing w:after="0" w:line="276" w:lineRule="auto"/>
        <w:ind w:right="-57" w:firstLine="709"/>
        <w:jc w:val="both"/>
        <w:rPr>
          <w:rFonts w:cstheme="minorHAnsi"/>
        </w:rPr>
      </w:pPr>
      <w:r w:rsidRPr="0053193D">
        <w:rPr>
          <w:rFonts w:cstheme="minorHAnsi"/>
        </w:rPr>
        <w:t>Σας αναφέρω ποιες είναι αυτές οι ανάγκες.</w:t>
      </w:r>
    </w:p>
    <w:p w:rsidR="0053193D" w:rsidRPr="0053193D" w:rsidRDefault="0053193D" w:rsidP="00DB7221">
      <w:pPr>
        <w:spacing w:after="0" w:line="276" w:lineRule="auto"/>
        <w:ind w:right="-57" w:firstLine="709"/>
        <w:jc w:val="both"/>
        <w:rPr>
          <w:rFonts w:cstheme="minorHAnsi"/>
        </w:rPr>
      </w:pPr>
      <w:r w:rsidRPr="0053193D">
        <w:rPr>
          <w:rFonts w:cstheme="minorHAnsi"/>
        </w:rPr>
        <w:t>Πρώτον, να υπάρχει ενεργειακή επάρκεια στη χώρα.</w:t>
      </w:r>
    </w:p>
    <w:p w:rsidR="0053193D" w:rsidRPr="0053193D" w:rsidRDefault="0053193D" w:rsidP="00DB7221">
      <w:pPr>
        <w:spacing w:after="0" w:line="276" w:lineRule="auto"/>
        <w:ind w:right="-57" w:firstLine="709"/>
        <w:jc w:val="both"/>
        <w:rPr>
          <w:rFonts w:cstheme="minorHAnsi"/>
        </w:rPr>
      </w:pPr>
      <w:r w:rsidRPr="0053193D">
        <w:rPr>
          <w:rFonts w:cstheme="minorHAnsi"/>
        </w:rPr>
        <w:t>Δεύτερον, να υπάρχει ενεργειακή ασφάλεια και σταθερότητα του συστήματος.</w:t>
      </w:r>
    </w:p>
    <w:p w:rsidR="00B259B6" w:rsidRDefault="0053193D" w:rsidP="00DB7221">
      <w:pPr>
        <w:spacing w:after="0" w:line="276" w:lineRule="auto"/>
        <w:ind w:right="-57" w:firstLine="709"/>
        <w:jc w:val="both"/>
        <w:rPr>
          <w:rFonts w:cstheme="minorHAnsi"/>
          <w:b/>
        </w:rPr>
      </w:pPr>
      <w:r w:rsidRPr="0053193D">
        <w:rPr>
          <w:rFonts w:cstheme="minorHAnsi"/>
        </w:rPr>
        <w:t xml:space="preserve">Τρίτον, να αξιοποιούνται όλες οι πηγές ενέργειας τα ορυκτά και τα ανανεώσιμα. Παράδειγμα, θυμηθήκατε τώρα την τεχνολογία αποθήκευσης του διοξειδίου του άνθρακα; Γιατί δεν το κάνατε αυτό για το λιγνίτη και </w:t>
      </w:r>
      <w:r>
        <w:rPr>
          <w:rFonts w:cstheme="minorHAnsi"/>
        </w:rPr>
        <w:t>τις λi</w:t>
      </w:r>
      <w:r w:rsidRPr="0053193D">
        <w:rPr>
          <w:rFonts w:cstheme="minorHAnsi"/>
        </w:rPr>
        <w:t>γνιτικές μονάδες, ώστε να εγκαταστήσετε αυτή την τεχνολογία, ώστε να μην εκπέμπουμε ρύπους και να μην πληρώνουμε τέλη ρύπων για το λιγνίτη.</w:t>
      </w:r>
    </w:p>
    <w:p w:rsidR="00B259B6" w:rsidRPr="00B259B6" w:rsidRDefault="00B259B6" w:rsidP="00DB7221">
      <w:pPr>
        <w:spacing w:after="0" w:line="276" w:lineRule="auto"/>
        <w:ind w:right="-57" w:firstLine="709"/>
        <w:jc w:val="both"/>
        <w:rPr>
          <w:rFonts w:cstheme="minorHAnsi"/>
        </w:rPr>
      </w:pPr>
      <w:r w:rsidRPr="00B259B6">
        <w:rPr>
          <w:rFonts w:cstheme="minorHAnsi"/>
          <w:b/>
        </w:rPr>
        <w:t xml:space="preserve">ΑΛΕΞΑΝΔΡΑ ΣΔΟΥΚΟΥ (Υφυπουργός Περιβάλλοντος και Ενέργειας): </w:t>
      </w:r>
      <w:r w:rsidRPr="00B259B6">
        <w:rPr>
          <w:rFonts w:cstheme="minorHAnsi"/>
        </w:rPr>
        <w:t>Ούτε, αυξάνεται …(</w:t>
      </w:r>
      <w:r w:rsidRPr="00B259B6">
        <w:rPr>
          <w:rFonts w:cstheme="minorHAnsi"/>
          <w:i/>
        </w:rPr>
        <w:t>Ομιλεί, εκτός μικροφώνου</w:t>
      </w:r>
      <w:r w:rsidRPr="00B259B6">
        <w:rPr>
          <w:rFonts w:cstheme="minorHAnsi"/>
        </w:rPr>
        <w:t>….)</w:t>
      </w:r>
    </w:p>
    <w:p w:rsidR="00B259B6" w:rsidRPr="00B259B6" w:rsidRDefault="00B259B6" w:rsidP="00DB7221">
      <w:pPr>
        <w:spacing w:after="0" w:line="276" w:lineRule="auto"/>
        <w:ind w:right="-57" w:firstLine="709"/>
        <w:jc w:val="both"/>
        <w:rPr>
          <w:rFonts w:cstheme="minorHAnsi"/>
        </w:rPr>
      </w:pPr>
      <w:r w:rsidRPr="00B259B6">
        <w:rPr>
          <w:rFonts w:cstheme="minorHAnsi"/>
          <w:b/>
        </w:rPr>
        <w:t xml:space="preserve">ΝΙΚΟΛΑΟΣ ΚΑΡΑΘΑΝΑΣΟΠΟΥΛΟΣ: </w:t>
      </w:r>
      <w:r w:rsidRPr="00B259B6">
        <w:rPr>
          <w:rFonts w:cstheme="minorHAnsi"/>
        </w:rPr>
        <w:t>Ούτε, αυξάνεται. Με συγχωρείται πάρα πολύ, εγώ θα χρησιμοποιήσω τον πίνακα τον οποίο μας δώσατε.</w:t>
      </w:r>
    </w:p>
    <w:p w:rsidR="00B259B6" w:rsidRPr="00B259B6" w:rsidRDefault="00B259B6" w:rsidP="00DB7221">
      <w:pPr>
        <w:spacing w:after="0" w:line="276" w:lineRule="auto"/>
        <w:ind w:right="-57" w:firstLine="709"/>
        <w:jc w:val="both"/>
        <w:rPr>
          <w:rFonts w:cstheme="minorHAnsi"/>
        </w:rPr>
      </w:pPr>
      <w:r w:rsidRPr="00B259B6">
        <w:rPr>
          <w:rFonts w:cstheme="minorHAnsi"/>
        </w:rPr>
        <w:t xml:space="preserve"> </w:t>
      </w:r>
      <w:r w:rsidRPr="00B259B6">
        <w:rPr>
          <w:rFonts w:cstheme="minorHAnsi"/>
          <w:b/>
        </w:rPr>
        <w:t xml:space="preserve">ΑΛΕΞΑΝΔΡΑ ΣΔΟΥΚΟΥ (Υφυπουργός Περιβάλλοντος και Ενέργειας): </w:t>
      </w:r>
      <w:r w:rsidRPr="00B259B6">
        <w:rPr>
          <w:rFonts w:cstheme="minorHAnsi"/>
        </w:rPr>
        <w:t xml:space="preserve">Την εγκατεστημένη ισχύ. </w:t>
      </w:r>
    </w:p>
    <w:p w:rsidR="00B259B6" w:rsidRDefault="00B259B6" w:rsidP="00DB7221">
      <w:pPr>
        <w:spacing w:after="0" w:line="276" w:lineRule="auto"/>
        <w:ind w:right="-57" w:firstLine="709"/>
        <w:jc w:val="both"/>
        <w:rPr>
          <w:rFonts w:cstheme="minorHAnsi"/>
        </w:rPr>
      </w:pPr>
      <w:r w:rsidRPr="00B259B6">
        <w:rPr>
          <w:rFonts w:cstheme="minorHAnsi"/>
          <w:b/>
        </w:rPr>
        <w:t xml:space="preserve">ΝΙΚΟΛΑΟΣ ΚΑΡΑΘΑΝΑΣΟΠΟΥΛΟΣ: </w:t>
      </w:r>
      <w:r w:rsidRPr="00B259B6">
        <w:rPr>
          <w:rFonts w:cstheme="minorHAnsi"/>
        </w:rPr>
        <w:t>Την</w:t>
      </w:r>
      <w:r w:rsidRPr="00B259B6">
        <w:rPr>
          <w:rFonts w:cstheme="minorHAnsi"/>
          <w:b/>
        </w:rPr>
        <w:t xml:space="preserve"> </w:t>
      </w:r>
      <w:r w:rsidRPr="00B259B6">
        <w:rPr>
          <w:rFonts w:cstheme="minorHAnsi"/>
        </w:rPr>
        <w:t>εγκατεστημένη Ισχύ για το 2025 την αναφ</w:t>
      </w:r>
      <w:r>
        <w:rPr>
          <w:rFonts w:cstheme="minorHAnsi"/>
        </w:rPr>
        <w:t>έρετε στη σελίδα 7 της παρουσίασης που κάνατε στην Τ</w:t>
      </w:r>
      <w:r w:rsidRPr="00B259B6">
        <w:rPr>
          <w:rFonts w:cstheme="minorHAnsi"/>
        </w:rPr>
        <w:t>ράπεζα της Ελλάδος, εγώ αυτή</w:t>
      </w:r>
      <w:r>
        <w:rPr>
          <w:rFonts w:cstheme="minorHAnsi"/>
        </w:rPr>
        <w:t xml:space="preserve">ν έχω. </w:t>
      </w:r>
      <w:r w:rsidRPr="00B259B6">
        <w:rPr>
          <w:rFonts w:cstheme="minorHAnsi"/>
        </w:rPr>
        <w:t>Αναφέρετε ότι το 2025 τα μεγάλα υδροηλεκτρικά θα είναι 3170 και 302 τα μικρά υδροηλεκτρικά, δηλαδή το 12,3%</w:t>
      </w:r>
      <w:r>
        <w:rPr>
          <w:rFonts w:cstheme="minorHAnsi"/>
        </w:rPr>
        <w:t>. Κ</w:t>
      </w:r>
      <w:r w:rsidRPr="00B259B6">
        <w:rPr>
          <w:rFonts w:cstheme="minorHAnsi"/>
        </w:rPr>
        <w:t xml:space="preserve">αι το 2050 θα είναι 4.678 τα μεγάλα και τα μικρά 470, δηλαδή η αναλογία είναι 7,2%. Μειώνεται η αναλογία, το τι μου λέτε ότι αυξάνεται; </w:t>
      </w:r>
    </w:p>
    <w:p w:rsidR="00B259B6" w:rsidRDefault="00B259B6" w:rsidP="00DB7221">
      <w:pPr>
        <w:spacing w:after="0" w:line="276" w:lineRule="auto"/>
        <w:ind w:right="-57" w:firstLine="709"/>
        <w:jc w:val="both"/>
        <w:rPr>
          <w:rFonts w:cstheme="minorHAnsi"/>
        </w:rPr>
      </w:pPr>
      <w:r w:rsidRPr="00B259B6">
        <w:rPr>
          <w:rFonts w:cstheme="minorHAnsi"/>
        </w:rPr>
        <w:t>Το βασικό ερώτημα είναι, μειώνεται η αναλογία που υπάρχει εδώ; Τα υδροηλεκτρικά που μπορείτε να τα αξιοποιήσετε όποτε θέλετε για να παράγουν ενέργεια, γιατί δεν τηρούν τους νόμους της φυσικής, δηλαδή όταν έχει ήλιο δουλεύουν τα Φωτοβολταϊκά και όταν έχει αέρα οι αιολικές; Για να εμπλουτίζουν τον υδροφόρο ορίζοντα; Γιατί δεν το κάνετε όπου μπορούν να έχουν και πολλαπλή χρησιμότητα τα υδροηλεκτρικά; Δεν το κάνετε γιατί έχουν κόστος για το κεφάλαιο και μεγάλη απόσβεση, γι’ αυτό δεν γίνεται.</w:t>
      </w:r>
    </w:p>
    <w:p w:rsidR="00B259B6" w:rsidRDefault="00B259B6" w:rsidP="00DB7221">
      <w:pPr>
        <w:spacing w:after="0" w:line="276" w:lineRule="auto"/>
        <w:ind w:right="-57" w:firstLine="709"/>
        <w:jc w:val="both"/>
        <w:rPr>
          <w:rFonts w:cstheme="minorHAnsi"/>
        </w:rPr>
      </w:pPr>
      <w:r w:rsidRPr="00B259B6">
        <w:rPr>
          <w:rFonts w:cstheme="minorHAnsi"/>
        </w:rPr>
        <w:lastRenderedPageBreak/>
        <w:t xml:space="preserve"> Άρα, αναφέραμε για την αξιοποίηση όλων των πηγών. Φθηνό ρεύμα για το λαό, φθηνό ρεύμα για την παραγωγή, για τις παραγωγικές ανάγκες της οικονομίας, προστασία των εργαζομένων στον κλάδο, αλλά και προστασία του περιβάλλοντος. Όλα αυτά μαζί συνδυασμένα με τα κριτήρια, ούτε στη δευτέρα παρουσία δεν μπορεί το σύστημα το οποίο υπηρετείτε εσείς και οι υπόλοιποι να τα ικανοποιήσει.</w:t>
      </w:r>
    </w:p>
    <w:p w:rsidR="00B259B6" w:rsidRDefault="00B259B6" w:rsidP="00DB7221">
      <w:pPr>
        <w:spacing w:after="0" w:line="276" w:lineRule="auto"/>
        <w:ind w:right="-57" w:firstLine="709"/>
        <w:jc w:val="both"/>
        <w:rPr>
          <w:rFonts w:cstheme="minorHAnsi"/>
        </w:rPr>
      </w:pPr>
      <w:r w:rsidRPr="00B259B6">
        <w:rPr>
          <w:rFonts w:cstheme="minorHAnsi"/>
        </w:rPr>
        <w:t>Γι’ αυ</w:t>
      </w:r>
      <w:r>
        <w:rPr>
          <w:rFonts w:cstheme="minorHAnsi"/>
        </w:rPr>
        <w:t>τό τι χρειάζεται;</w:t>
      </w:r>
    </w:p>
    <w:p w:rsidR="00B259B6" w:rsidRPr="00B259B6" w:rsidRDefault="00B259B6" w:rsidP="00DB7221">
      <w:pPr>
        <w:spacing w:after="0" w:line="276" w:lineRule="auto"/>
        <w:ind w:right="-57" w:firstLine="709"/>
        <w:jc w:val="both"/>
        <w:rPr>
          <w:rFonts w:cstheme="minorHAnsi"/>
        </w:rPr>
      </w:pPr>
      <w:r w:rsidRPr="00B259B6">
        <w:rPr>
          <w:rFonts w:cstheme="minorHAnsi"/>
        </w:rPr>
        <w:t>Χρειάζεται κοινωνικοποίηση των μέσων παραγωγής,</w:t>
      </w:r>
      <w:r w:rsidRPr="00B259B6">
        <w:t xml:space="preserve"> </w:t>
      </w:r>
      <w:r w:rsidRPr="00B259B6">
        <w:rPr>
          <w:rFonts w:cstheme="minorHAnsi"/>
        </w:rPr>
        <w:t>επιστημονικός κεντρικός σχεδιασμός, όχι σε συνθήκες αγοράς ή αγορά καταργείται, η αγορά είναι φαινόμενο του καπιταλισμού και θα παραμείνει τέτοιο φαινόμενο κύριε Υπουργέ όταν αναφερθήκατε σε παλαιότερες ομιλίες στην τράπεζα της Ελλάδος. Επίσης, εργατικός έλεγχος και αποδέσμευση από την Ευρωπαϊκή Ένωση και τους υπόλοιπους ιμπεριαλιστικούς οργανισμούς. Βεβαίως, θα έπρεπε να κάνουμε μια πολύ πιο αναλυτικότερα συζήτηση, να δούμε και τις άλλες πλευρές του ανορθολογισμού του αναθεωρημένου προγράμματος και τι εξυπηρετεί.</w:t>
      </w:r>
    </w:p>
    <w:p w:rsidR="00B259B6" w:rsidRDefault="00B259B6" w:rsidP="00DB7221">
      <w:pPr>
        <w:spacing w:after="0" w:line="276" w:lineRule="auto"/>
        <w:ind w:right="-57" w:firstLine="709"/>
        <w:jc w:val="both"/>
        <w:rPr>
          <w:rFonts w:cstheme="minorHAnsi"/>
        </w:rPr>
      </w:pPr>
      <w:r w:rsidRPr="00B259B6">
        <w:rPr>
          <w:rFonts w:cstheme="minorHAnsi"/>
          <w:b/>
        </w:rPr>
        <w:t>ΜΑΡΙΑ-ΕΛΕΝΗ (ΜΑΡΙΛΕΝΑ) ΣΟΥΚΟΥΛΗ ΒΙΛΙΑΛΗ (Προεδρέυουσα των Επιτροπών):</w:t>
      </w:r>
      <w:r w:rsidRPr="00B259B6">
        <w:rPr>
          <w:rFonts w:cstheme="minorHAnsi"/>
        </w:rPr>
        <w:t xml:space="preserve"> Σας ευχαριστούμε, κύριε Καραθανασόπουλε, άλλωστε η συνεδρίαση θα ολοκληρωθεί με την τοποθέτηση του κυρίου Υπουργού και της κυρίας Υφυπουργού για όλες αυτές τις</w:t>
      </w:r>
      <w:r>
        <w:rPr>
          <w:rFonts w:cstheme="minorHAnsi"/>
        </w:rPr>
        <w:t xml:space="preserve"> ερωτήσεις που έχουν γίνει ήδη.</w:t>
      </w:r>
    </w:p>
    <w:p w:rsidR="00B259B6" w:rsidRDefault="00B259B6" w:rsidP="00DB7221">
      <w:pPr>
        <w:spacing w:after="0" w:line="276" w:lineRule="auto"/>
        <w:ind w:right="-57" w:firstLine="709"/>
        <w:jc w:val="both"/>
        <w:rPr>
          <w:rFonts w:cstheme="minorHAnsi"/>
        </w:rPr>
      </w:pPr>
      <w:r w:rsidRPr="00B259B6">
        <w:rPr>
          <w:rFonts w:cstheme="minorHAnsi"/>
        </w:rPr>
        <w:t xml:space="preserve">Πριν συνεχίσουμε με </w:t>
      </w:r>
      <w:r>
        <w:rPr>
          <w:rFonts w:cstheme="minorHAnsi"/>
        </w:rPr>
        <w:t>τους εκπροσώπους των υπόλοιπων Κοινοβουλευτικών Ο</w:t>
      </w:r>
      <w:r w:rsidRPr="00B259B6">
        <w:rPr>
          <w:rFonts w:cstheme="minorHAnsi"/>
        </w:rPr>
        <w:t xml:space="preserve">μάδων, ευχαριστούμε τον κύριο Μπούμπα και τους λοιπούς συναδέλφους, </w:t>
      </w:r>
      <w:r>
        <w:rPr>
          <w:rFonts w:cstheme="minorHAnsi"/>
        </w:rPr>
        <w:t>που διευκόλυναν τη διαδικασία καθότι η επόμενη συνάδελφος έχει μια υποχρέωση και αιτήθηκε να προηγηθεί.</w:t>
      </w:r>
    </w:p>
    <w:p w:rsidR="00B259B6" w:rsidRDefault="00B259B6" w:rsidP="00DB7221">
      <w:pPr>
        <w:spacing w:after="0" w:line="276" w:lineRule="auto"/>
        <w:ind w:right="-57" w:firstLine="709"/>
        <w:jc w:val="both"/>
      </w:pPr>
      <w:r w:rsidRPr="00B259B6">
        <w:rPr>
          <w:rFonts w:cstheme="minorHAnsi"/>
        </w:rPr>
        <w:t>Το</w:t>
      </w:r>
      <w:r>
        <w:rPr>
          <w:rFonts w:cstheme="minorHAnsi"/>
        </w:rPr>
        <w:t>ν λόγο λοιπόν</w:t>
      </w:r>
      <w:r w:rsidRPr="00B259B6">
        <w:rPr>
          <w:rFonts w:cstheme="minorHAnsi"/>
        </w:rPr>
        <w:t xml:space="preserve"> έχει η κυρία Σεμίνα Διγενή.</w:t>
      </w:r>
    </w:p>
    <w:p w:rsidR="00B259B6" w:rsidRPr="00B259B6" w:rsidRDefault="00B259B6" w:rsidP="00DB7221">
      <w:pPr>
        <w:spacing w:after="0" w:line="276" w:lineRule="auto"/>
        <w:ind w:right="-57" w:firstLine="709"/>
        <w:jc w:val="both"/>
        <w:rPr>
          <w:rFonts w:cstheme="minorHAnsi"/>
        </w:rPr>
      </w:pPr>
      <w:r w:rsidRPr="00B259B6">
        <w:rPr>
          <w:rFonts w:cstheme="minorHAnsi"/>
          <w:b/>
        </w:rPr>
        <w:t>ΑΣΗΜΙΝΑ (Σεμίνα) ΔΙΓΕΝΗ:</w:t>
      </w:r>
      <w:r w:rsidRPr="00B259B6">
        <w:rPr>
          <w:rFonts w:cstheme="minorHAnsi"/>
        </w:rPr>
        <w:t xml:space="preserve"> Ευχαριστώ κυρία Πρόεδρε. θα ήθελα, να ξεκινήσω λέγοντας πως έχασα το λογαριασμό από το πόσες φορές αναφέρθηκε η λέξη επενδυτής και επενδύσεις. </w:t>
      </w:r>
    </w:p>
    <w:p w:rsidR="00B259B6" w:rsidRPr="00B259B6" w:rsidRDefault="00B259B6" w:rsidP="00DB7221">
      <w:pPr>
        <w:spacing w:after="0" w:line="276" w:lineRule="auto"/>
        <w:ind w:right="-57" w:firstLine="709"/>
        <w:jc w:val="both"/>
        <w:rPr>
          <w:rFonts w:cstheme="minorHAnsi"/>
        </w:rPr>
      </w:pPr>
      <w:r w:rsidRPr="00B259B6">
        <w:rPr>
          <w:rFonts w:cstheme="minorHAnsi"/>
        </w:rPr>
        <w:t>Επίσης, ήταν εντυπωσιακή η έμφαση που δόθηκε στην προστασία των συμφερόντων των επενδυτών. Μιλώντας μάλιστα, για την Ενεργειακή μετάβαση, τονίσατε την ευαισθησία σας στους ευάλωτους καταναλωτές και επιτρέψτε μας να είμαστε λίγο επιφυλακτικοί, με το πώς αντιλαμβάνεστε εσείς τη λέξη ευαισθησία. Την έχουμε δει και στους πλειστηριασμούς και στις εξώσεις και στην καταστροφή των λαϊκών νοικοκυριών.</w:t>
      </w:r>
    </w:p>
    <w:p w:rsidR="00B259B6" w:rsidRDefault="00B259B6" w:rsidP="00DB7221">
      <w:pPr>
        <w:spacing w:after="0" w:line="276" w:lineRule="auto"/>
        <w:ind w:right="-57" w:firstLine="709"/>
        <w:jc w:val="both"/>
      </w:pPr>
      <w:r w:rsidRPr="00B259B6">
        <w:rPr>
          <w:rFonts w:cstheme="minorHAnsi"/>
        </w:rPr>
        <w:t xml:space="preserve"> Επειδή, είμαι δημοσιογράφος, σκεφτόμουν πριν ότι αν μου ζητούσαν να γράψω ένα άρθρο για τη σημερινή συνεδρίαση που να είναι απλό, κατανοητό, εκλαϊκευμένο θα ήταν περίπου το εξής: Η συζήτηση για το Κλιματικό Σχέδιο, γίνεται σε μια περίοδο που νέα κρίση βρίσκεται σε εξέλιξη, που η ακρίβεια έρχεται, να γκρεμίσει ό,τι υπάρχει όρθιο, που το κόστος της Πράσινης Ενέργειας βυθίζει στην ενεργειακή φτώχεια σχεδόν, στην πλειοψηφία του λαού δείχνοντας σε ποιο όφελος γίνεται αυτή η Πράσινη μετάβαση.</w:t>
      </w:r>
    </w:p>
    <w:p w:rsidR="00B259B6" w:rsidRPr="00B259B6" w:rsidRDefault="00B259B6" w:rsidP="00DB7221">
      <w:pPr>
        <w:spacing w:after="0" w:line="276" w:lineRule="auto"/>
        <w:ind w:right="-57" w:firstLine="709"/>
        <w:jc w:val="both"/>
        <w:rPr>
          <w:rFonts w:cstheme="minorHAnsi"/>
        </w:rPr>
      </w:pPr>
      <w:r w:rsidRPr="00B259B6">
        <w:rPr>
          <w:rFonts w:cstheme="minorHAnsi"/>
        </w:rPr>
        <w:t xml:space="preserve">Που το κόστος στέγασης εκτινάσσεται και κυριολεκτικά διώχνει οικογένειες από τα σπίτια τους, ενώ ακόμα και απλές καθημερινές συνήθειες γίνονται πανάκριβες και οι εργαζόμενοι δεν μπορούν πια να τις καλύψουν. Υγεία – Πρόνοια - Παιδεία ως, εμπορεύματα υποβαθμίζονται για τον λαό και αποτελούν πηγή κέρδους για τους επιχειρηματικούς Ομίλους. </w:t>
      </w:r>
    </w:p>
    <w:p w:rsidR="00B259B6" w:rsidRDefault="00B259B6" w:rsidP="00DB7221">
      <w:pPr>
        <w:spacing w:after="0" w:line="276" w:lineRule="auto"/>
        <w:ind w:right="-57" w:firstLine="709"/>
        <w:jc w:val="both"/>
      </w:pPr>
      <w:r w:rsidRPr="00B259B6">
        <w:rPr>
          <w:rFonts w:cstheme="minorHAnsi"/>
        </w:rPr>
        <w:t xml:space="preserve"> Επίσης, γίνετε σε μια περίοδο που αυξάνεται η πιθανότητα διεύρυνσης του ιμπεριαλιστικού πολέμου, που βαθαίνει η εμπλοκή της Ελλάδας στους ιμπεριαλιστικούς σχεδιασμούς των ΗΠΑ - ΝΑΤΟ και Ευρωπαϊκή Ένωση στην περιοχή και ευρύτερα, με τις υπογραφές όλων πλην ΚΚΕ βέβαια, μετατρέποντας ακόμη περισσότερο τη χώρα σε «μαγνήτη κινδύνων».</w:t>
      </w:r>
    </w:p>
    <w:p w:rsidR="00B259B6" w:rsidRPr="00B259B6" w:rsidRDefault="00B259B6" w:rsidP="00DB7221">
      <w:pPr>
        <w:spacing w:after="0" w:line="276" w:lineRule="auto"/>
        <w:ind w:right="-57" w:firstLine="709"/>
        <w:jc w:val="both"/>
        <w:rPr>
          <w:rFonts w:cstheme="minorHAnsi"/>
        </w:rPr>
      </w:pPr>
      <w:r w:rsidRPr="00B259B6">
        <w:rPr>
          <w:rFonts w:cstheme="minorHAnsi"/>
        </w:rPr>
        <w:lastRenderedPageBreak/>
        <w:t xml:space="preserve">Σήμερα, δύσκολα μπορούν πλέον να κρυφτούν οι πραγματικοί στόχοι της Πράσινης μετάβασης και οι ολέθριες συνέπειες της, για το λαό. Έχουμε, χορτάσει από Κλιματικά Σχέδια και νόμους, που είναι συνέχεια το ένα του άλλου, όταν αλλάζουν οι κυβερνήσεις. </w:t>
      </w:r>
    </w:p>
    <w:p w:rsidR="0053193D" w:rsidRDefault="00B259B6" w:rsidP="00DB7221">
      <w:pPr>
        <w:spacing w:after="0" w:line="276" w:lineRule="auto"/>
        <w:ind w:right="-57" w:firstLine="709"/>
        <w:jc w:val="both"/>
        <w:rPr>
          <w:rFonts w:cstheme="minorHAnsi"/>
        </w:rPr>
      </w:pPr>
      <w:r w:rsidRPr="00B259B6">
        <w:rPr>
          <w:rFonts w:cstheme="minorHAnsi"/>
        </w:rPr>
        <w:t>Είναι υποκριτικό το δήθεν ενδιαφέρον όλων αυτών που κυβέρνησαν για την αντιμετώπιση της Κλιματικής Κρίσης και για την προστασία του περιβάλλοντος του πλανήτη. Όσες διεθνείς και παγκόσμιες συναντήσεις και συνέδρια να οργανωθούν, όσο κι αν προσπαθούν να εμφανίσουν ότι η Πράσινη μετάβαση είναι η μοναδική διέξοδος για πλανήτη και περιβάλλον, η πραγματικότητα έρχεται να τους διαψεύσει.</w:t>
      </w:r>
    </w:p>
    <w:p w:rsidR="00767586" w:rsidRPr="00204102" w:rsidRDefault="00767586" w:rsidP="00767586">
      <w:pPr>
        <w:spacing w:after="0" w:line="276" w:lineRule="auto"/>
        <w:ind w:firstLine="709"/>
        <w:contextualSpacing/>
        <w:jc w:val="both"/>
        <w:rPr>
          <w:rFonts w:cstheme="minorHAnsi"/>
        </w:rPr>
      </w:pPr>
      <w:r w:rsidRPr="00204102">
        <w:rPr>
          <w:rFonts w:cstheme="minorHAnsi"/>
        </w:rPr>
        <w:t>Η σωστή πλευρά της πραγματικής προστασίας του περιβάλλοντος και του πλανήτη, αποκαλύπτει ότι οι πολυεθνικές, οι μονοπωλιακοί όμιλοι, τα</w:t>
      </w:r>
      <w:r>
        <w:rPr>
          <w:rFonts w:cstheme="minorHAnsi"/>
        </w:rPr>
        <w:t xml:space="preserve"> </w:t>
      </w:r>
      <w:r w:rsidRPr="00204102">
        <w:rPr>
          <w:rFonts w:cstheme="minorHAnsi"/>
        </w:rPr>
        <w:t>ιμπεριαλιστικά αστικά κράτη μέσα από ένα πλαίσιο λυσσαλέο ανταγωνισμού για το κέρδος αντιθέσεων και συμβιβασμών, επιδιώκουν με την Πράσινη και Ψηφιακή μετάβαση την ένταση της εκμετάλλευσης και της ένταξης όλων των φυσικών πόρων και πρώτων υλών. Το ψάξιμο νέων προϊόντων, την αναδιανομή των αγορών ώστε να βρεθούν νέες Πράσινες διέξοδοι</w:t>
      </w:r>
      <w:r>
        <w:rPr>
          <w:rFonts w:cstheme="minorHAnsi"/>
        </w:rPr>
        <w:t xml:space="preserve"> </w:t>
      </w:r>
      <w:r w:rsidRPr="00204102">
        <w:rPr>
          <w:rFonts w:cstheme="minorHAnsi"/>
        </w:rPr>
        <w:t xml:space="preserve">και τα συσσωρευμένα κεφάλαια. </w:t>
      </w:r>
    </w:p>
    <w:p w:rsidR="00A566A8" w:rsidRPr="00204102" w:rsidRDefault="00767586" w:rsidP="00CC4BCA">
      <w:pPr>
        <w:spacing w:after="0" w:line="276" w:lineRule="auto"/>
        <w:ind w:right="-57" w:firstLine="709"/>
        <w:jc w:val="both"/>
        <w:rPr>
          <w:rFonts w:cstheme="minorHAnsi"/>
        </w:rPr>
      </w:pPr>
      <w:r w:rsidRPr="00204102">
        <w:rPr>
          <w:rFonts w:cstheme="minorHAnsi"/>
        </w:rPr>
        <w:t>Η Ευρωπαϊκή Ένωση, δίνει ιδιαίτερη έμφαση στην προώθηση της Πράσινης μετάβασης, γιατί επιπλέον τα κοιτάσματα υδρογονανθράκων που διαθέτει, είναι ανεπαρκή σε αντίθεση με τις Ηνωμένες Πολιτείες και με τη Ρωσία.</w:t>
      </w:r>
      <w:r>
        <w:rPr>
          <w:rFonts w:cstheme="minorHAnsi"/>
        </w:rPr>
        <w:t xml:space="preserve"> </w:t>
      </w:r>
      <w:r w:rsidRPr="00204102">
        <w:rPr>
          <w:rFonts w:cstheme="minorHAnsi"/>
        </w:rPr>
        <w:t>Γιατί η Ευρωπαϊκοί μονοπωλιακοί Όμιλοι, έχουν διαμορφώσει τεχνολογικά πλεονεκτήματα και υποδομή για την εξαγωγή εμπορευμάτων Πράσινης Τεχνολογίας, απέναντι σε ανταγωνισμό για το κέρδος με τα άλλα</w:t>
      </w:r>
      <w:r w:rsidR="00CC4BCA">
        <w:rPr>
          <w:rFonts w:cstheme="minorHAnsi"/>
        </w:rPr>
        <w:t xml:space="preserve"> </w:t>
      </w:r>
      <w:r w:rsidR="00A566A8" w:rsidRPr="00204102">
        <w:rPr>
          <w:rFonts w:cstheme="minorHAnsi"/>
        </w:rPr>
        <w:t xml:space="preserve">ιμπεριαλιστικά κέντρα. Η Πράσινη πολιτική της Ευρωπαϊκής Ένωσης, επιβάλλει το εισαγόμενο φυσικό αέριο ως, στρατηγικό καύσιμο ηλεκτροπαραγωγής στην Ελλάδα. </w:t>
      </w:r>
    </w:p>
    <w:p w:rsidR="00B259B6" w:rsidRDefault="00A566A8" w:rsidP="00DB7221">
      <w:pPr>
        <w:spacing w:after="0" w:line="276" w:lineRule="auto"/>
        <w:ind w:firstLine="709"/>
        <w:contextualSpacing/>
        <w:jc w:val="both"/>
      </w:pPr>
      <w:r w:rsidRPr="00204102">
        <w:rPr>
          <w:rFonts w:cstheme="minorHAnsi"/>
        </w:rPr>
        <w:t>Επίσης, επιλογή που εξυπηρετεί</w:t>
      </w:r>
      <w:r w:rsidR="008030FA">
        <w:rPr>
          <w:rFonts w:cstheme="minorHAnsi"/>
        </w:rPr>
        <w:t xml:space="preserve"> </w:t>
      </w:r>
      <w:r w:rsidRPr="00204102">
        <w:rPr>
          <w:rFonts w:cstheme="minorHAnsi"/>
        </w:rPr>
        <w:t>τα συμφέροντα των Ηνωμένων Πολιτειών και των σημαντικών ελλήνων εφοπλιστών, που μεταφέρουν εισαγόμενο αμερικανικό υγροποιημένο φυσικό αέριο που πριν την ουκρανική κρίση, οι χονδρεμπορικές τιμές του φυσικού αερίου αυξήθηκαν, κατά 600%. Τις δύο πρώτες ημέρες της ρωσικής εισβολής παρουσιάστηκε πρόσθετη άνοδος 35%, οπότε σκεφτείτε τι έχει να γίνει αν η κατάσταση οδηγήσει σε πλήρη διακοπή της ροής του ρωσικού φυσικού αερίου προς την Ευρωπαϊκή Ένωση. Η διασφάλιση της ενεργειακής επάρκειας με εναλλακτικές εισαγωγές, θα οδηγήσει σε νέα εκτίναξη των τιμών και είναι επισφαλές όχι μόνο για την Ελλάδα, αν η διακοπή του ρωσικού φυσικού αερίου διαρκέσει πολύ.</w:t>
      </w:r>
    </w:p>
    <w:p w:rsidR="00B259B6" w:rsidRPr="00B259B6" w:rsidRDefault="00B259B6" w:rsidP="00DB7221">
      <w:pPr>
        <w:spacing w:after="0" w:line="276" w:lineRule="auto"/>
        <w:ind w:firstLine="709"/>
        <w:contextualSpacing/>
        <w:jc w:val="both"/>
        <w:rPr>
          <w:rFonts w:cstheme="minorHAnsi"/>
        </w:rPr>
      </w:pPr>
      <w:r w:rsidRPr="00B259B6">
        <w:rPr>
          <w:rFonts w:cstheme="minorHAnsi"/>
        </w:rPr>
        <w:t>Άλλωστε, το κύριο δεν είναι η ενεργειακή επάρκεια από μόνη της αν, εξασφαλίζεται με απλησίαστες τιμές για τη λαϊκή οικογένεια και διαρκώς αυξανόμενες ρήτρες αναπροσαρμογής. Μοναδικοί ωφελημένοι είναι μια χούφτα εφοπλιστές, ενεργειακοί και άλλοι μονοπωλιακοί Όμιλοι. Η γραμμή αυτή αποτελεί κοινό τόπο όλων των αστικών Κομμάτων και στην Ελλάδα, τα προγράμματά τους είναι στην ουσία, ίδια και απαράλλαχτα. Περιστρέφονται ακριβώς, γύρω από την ακόμα μεγαλύτερη πράσινη διείσδυση της ΑΠΕ και τη χρηματοδότηση των ιδίων επενδύσεων. Εξειδικεύουν και εφαρμόζουν τις ενωσιακές κατευθύνσεις που αντιμετωπίζουν το περιβάλλον ως, πεδίο επιχειρηματικής δράσης ακολουθώντας τις οδηγίες του μεγάλου κεφαλαίου του ΣΕΒ και των τραπεζών.</w:t>
      </w:r>
    </w:p>
    <w:p w:rsidR="00B259B6" w:rsidRDefault="00B259B6" w:rsidP="00DB7221">
      <w:pPr>
        <w:spacing w:after="0" w:line="276" w:lineRule="auto"/>
        <w:ind w:firstLine="709"/>
        <w:contextualSpacing/>
        <w:jc w:val="both"/>
        <w:rPr>
          <w:rFonts w:cstheme="minorHAnsi"/>
        </w:rPr>
      </w:pPr>
      <w:r w:rsidRPr="00B259B6">
        <w:rPr>
          <w:rFonts w:cstheme="minorHAnsi"/>
        </w:rPr>
        <w:t xml:space="preserve"> Παράλληλα η εργατική τάξη, θα βιώσει ακόμα πιο καταλυτικές, αρνητικές συνέπειες από την πολιτική αυτή τα επόμενα χρόνια ακόμη και αν, αποφευχθεί άμεσα μια μεγάλη πολεμική σύρραξη. Η καταστροφή του περιβάλλοντος θα συνεχίζεται για να μπουν ΑΠΕ και νέες εγκαταστάσεις που βαφτίζονται «πράσινες». Η επεκτατική διαχείριση της Πράσινης </w:t>
      </w:r>
      <w:r w:rsidRPr="00B259B6">
        <w:rPr>
          <w:rFonts w:cstheme="minorHAnsi"/>
        </w:rPr>
        <w:lastRenderedPageBreak/>
        <w:t>Κοινωνικής Συμφωνίας, οδηγεί σε αύξηση του πληθωρισμού ενώ, σε συνδυασμό με την εκτόξευση του κόστους, λόγω πράσινων λύσεων η ακρίβεια τρώει τα εισοδήματα.</w:t>
      </w:r>
    </w:p>
    <w:p w:rsidR="00A566A8" w:rsidRDefault="00B259B6" w:rsidP="00DB7221">
      <w:pPr>
        <w:spacing w:after="0" w:line="276" w:lineRule="auto"/>
        <w:ind w:firstLine="709"/>
        <w:contextualSpacing/>
        <w:jc w:val="both"/>
        <w:rPr>
          <w:rFonts w:cstheme="minorHAnsi"/>
        </w:rPr>
      </w:pPr>
      <w:r w:rsidRPr="00B259B6">
        <w:rPr>
          <w:rFonts w:cstheme="minorHAnsi"/>
        </w:rPr>
        <w:t>Γι’ αυτό τις τελευταίες δεκαετίες η στρατηγική όλων των αστικών κυβερνήσεων, είναι η λεγόμενη απελευθέρωση και οι ιδιωτικοποιήσεις, για να βρεθούν ακριβώς, νέα πεδία κερδοφορίας για το μεγάλο κεφάλαιο που επενδύει σε κλάδους που μέχρι πρότινος είχαν κρατικά μονοπώλια όπως η ενέργεια, οι τηλεπικοινωνίες, οι μεταφορές, η κοινωνική ασφάλιση, η υγεία η παιδεία. Στρατηγική δεμένη με τη γενικότερη επίθεση στο εργατικό λαϊκό εισόδημα με τη μείωση των μισθών και την εκτίναξη της φορολογίας με την αύξηση της εκμετάλλευσης.</w:t>
      </w:r>
      <w:r w:rsidRPr="00204102">
        <w:rPr>
          <w:rFonts w:cstheme="minorHAnsi"/>
        </w:rPr>
        <w:t xml:space="preserve"> </w:t>
      </w:r>
    </w:p>
    <w:p w:rsidR="00767586" w:rsidRPr="00204102" w:rsidRDefault="00767586" w:rsidP="00767586">
      <w:pPr>
        <w:spacing w:after="0" w:line="276" w:lineRule="auto"/>
        <w:ind w:firstLine="709"/>
        <w:jc w:val="both"/>
        <w:rPr>
          <w:rFonts w:cstheme="minorHAnsi"/>
        </w:rPr>
      </w:pPr>
      <w:r w:rsidRPr="00204102">
        <w:rPr>
          <w:rFonts w:cstheme="minorHAnsi"/>
        </w:rPr>
        <w:t>Τα αστικά κράτη χρηματοδοτούν τους Ομίλους που προχωρούν σε τέτοιες πράσινες επενδύσεις, χρησιμοποιώντας πόρους της επεκτατικής διαχείρισης, το τύπωμα νέου χρήματος και τον κρατικό δανεισμό πολλαπλασιάζοντας την ταχύτητα με την οποία προχωρούν οι επενδύσεις αυτές και την ίδια στιγμή προχωρούν σε μέτρα απαξίωσης του κεφαλαίου που αποτιμάται ως, μη πράσινο. Το παράδειγμα των ΑΠΕ είναι χαρακτηριστικό. Η καπιταλιστική ανάπτυξη δεν προστατεύει και δεν μπορεί να προστατεύσει το περιβάλλον, γι’ αυτό και η ανάθεση σε μονοπωλιακούς Ομίλους για να προστατεύσει το Κράτος, το περιβάλλον είναι τουλάχιστον, αστεία.</w:t>
      </w:r>
    </w:p>
    <w:p w:rsidR="00A566A8" w:rsidRPr="00204102" w:rsidRDefault="00767586" w:rsidP="00CC4BCA">
      <w:pPr>
        <w:spacing w:after="0" w:line="276" w:lineRule="auto"/>
        <w:ind w:firstLine="709"/>
        <w:contextualSpacing/>
        <w:jc w:val="both"/>
        <w:rPr>
          <w:rFonts w:cstheme="minorHAnsi"/>
        </w:rPr>
      </w:pPr>
      <w:r w:rsidRPr="00204102">
        <w:rPr>
          <w:rFonts w:cstheme="minorHAnsi"/>
        </w:rPr>
        <w:t>Ήδη ο Μπιλ Γκέιτς, ετοιμάζει την επόμενη μέρα λέγοντας ότι οι λύσεις με ΑΠΕ δεν επαρκούν, ότι πρέπει να αναζητήσουν το επόμενο βήμα και επενδύει σε έρευνες για το</w:t>
      </w:r>
      <w:r w:rsidR="00CC4BCA">
        <w:rPr>
          <w:rFonts w:cstheme="minorHAnsi"/>
        </w:rPr>
        <w:t xml:space="preserve"> </w:t>
      </w:r>
      <w:r w:rsidR="00A566A8" w:rsidRPr="00204102">
        <w:rPr>
          <w:rFonts w:cstheme="minorHAnsi"/>
        </w:rPr>
        <w:t>υδρογόνο ως, καύσιμο. Στο μεταξύ εδώ, έχει γίνει κανονικότητα να μην ιεραρχούνται ως, τομείς πρώτης προτεραιότητας η αντισεισμική θωράκιση και η αντιπλημμυρική προστασία με γνώμονα πάντα την κερδοφορία του κεφαλαίου.</w:t>
      </w:r>
    </w:p>
    <w:p w:rsidR="00A566A8" w:rsidRPr="00204102" w:rsidRDefault="00A566A8" w:rsidP="00DB7221">
      <w:pPr>
        <w:spacing w:after="0" w:line="276" w:lineRule="auto"/>
        <w:ind w:firstLine="709"/>
        <w:jc w:val="both"/>
        <w:rPr>
          <w:rFonts w:cstheme="minorHAnsi"/>
        </w:rPr>
      </w:pPr>
      <w:r w:rsidRPr="00204102">
        <w:rPr>
          <w:rFonts w:cstheme="minorHAnsi"/>
        </w:rPr>
        <w:t xml:space="preserve"> Τελειώνοντας, λέω πως οι εργαζόμενοι, τα λαϊκά στρώματα πάλι, θα κληθούν να πληρώσουν το «μάρμαρο» πολύ πιο ακριβά αυτοκίνητα, γιατί τα παλιά αποσύρονται υποχρεωτικά. Νέες επενδύσεις για ακριβότερη θέρμανση των κτιρίων, πανάκριβα κρατικά κτίρια με πράσινα υλικά, αυτοαπασχολούμενοι και μικρές επιχειρήσεις θα επωμισθούν την αντικατάσταση με νέο εξοπλισμό. </w:t>
      </w:r>
    </w:p>
    <w:p w:rsidR="00A566A8" w:rsidRPr="00204102" w:rsidRDefault="00A566A8" w:rsidP="00DB7221">
      <w:pPr>
        <w:spacing w:after="0" w:line="276" w:lineRule="auto"/>
        <w:ind w:firstLine="709"/>
        <w:jc w:val="both"/>
        <w:rPr>
          <w:rFonts w:cstheme="minorHAnsi"/>
        </w:rPr>
      </w:pPr>
      <w:r w:rsidRPr="00204102">
        <w:rPr>
          <w:rFonts w:cstheme="minorHAnsi"/>
        </w:rPr>
        <w:t>Το Κ.Κ.Ε. επιμένει να φωτίζει, ότι η καπιταλιστική ανάπτυξη που εντείνει την εμπορευματοποίηση των πάντων, πράσινη ή βρώμικη είναι για τους εργαζόμενους η ίδια και στην ουσία απαράλλαχτη, εκμεταλλευτική, αντίθετη με τις ανάγκες και τα δικαιώματά τους και δεν πρέπει να την αποδεχτούν. Ευχαριστώ πολύ.</w:t>
      </w:r>
    </w:p>
    <w:p w:rsidR="00B259B6" w:rsidRDefault="00A566A8" w:rsidP="00DB7221">
      <w:pPr>
        <w:spacing w:after="0" w:line="276" w:lineRule="auto"/>
        <w:ind w:firstLine="709"/>
        <w:jc w:val="both"/>
        <w:rPr>
          <w:rFonts w:cstheme="minorHAnsi"/>
        </w:rPr>
      </w:pPr>
      <w:r w:rsidRPr="00204102">
        <w:rPr>
          <w:rFonts w:cstheme="minorHAnsi"/>
          <w:b/>
        </w:rPr>
        <w:t>ΦΩΤΕΙΝΗ ΑΡΑΜΠΑΤΖΗ (Προεδρεύουσα των Επιτροπών):</w:t>
      </w:r>
      <w:r w:rsidRPr="00204102">
        <w:rPr>
          <w:rFonts w:cstheme="minorHAnsi"/>
        </w:rPr>
        <w:t xml:space="preserve"> Ευχαριστούμε κυρία συνάδελφε, ακολ</w:t>
      </w:r>
      <w:r w:rsidR="00B259B6">
        <w:rPr>
          <w:rFonts w:cstheme="minorHAnsi"/>
        </w:rPr>
        <w:t xml:space="preserve">ουθεί ο κ. Μπούμπας από την «Ελληνική Λύση». </w:t>
      </w:r>
    </w:p>
    <w:p w:rsidR="00A566A8" w:rsidRPr="00204102" w:rsidRDefault="00B259B6" w:rsidP="00DB7221">
      <w:pPr>
        <w:spacing w:after="0" w:line="276" w:lineRule="auto"/>
        <w:ind w:firstLine="709"/>
        <w:jc w:val="both"/>
        <w:rPr>
          <w:rFonts w:cstheme="minorHAnsi"/>
        </w:rPr>
      </w:pPr>
      <w:r>
        <w:rPr>
          <w:rFonts w:cstheme="minorHAnsi"/>
        </w:rPr>
        <w:t>Π</w:t>
      </w:r>
      <w:r w:rsidR="00A566A8" w:rsidRPr="00204102">
        <w:rPr>
          <w:rFonts w:cstheme="minorHAnsi"/>
        </w:rPr>
        <w:t>αρακαλώ κύριε συνάδελφε.</w:t>
      </w:r>
    </w:p>
    <w:p w:rsidR="00A566A8" w:rsidRPr="00204102" w:rsidRDefault="008030FA" w:rsidP="00DB7221">
      <w:pPr>
        <w:spacing w:after="0" w:line="276" w:lineRule="auto"/>
        <w:ind w:firstLine="709"/>
        <w:jc w:val="both"/>
        <w:rPr>
          <w:rFonts w:cstheme="minorHAnsi"/>
        </w:rPr>
      </w:pPr>
      <w:r>
        <w:rPr>
          <w:rFonts w:cstheme="minorHAnsi"/>
        </w:rPr>
        <w:t xml:space="preserve"> </w:t>
      </w:r>
      <w:r w:rsidR="00A566A8" w:rsidRPr="00204102">
        <w:rPr>
          <w:rFonts w:cstheme="minorHAnsi"/>
          <w:b/>
        </w:rPr>
        <w:t>ΚΩΝΣΤΑΝΤΙΝΟΣ ΜΠΟΥΜΠΑΣ:</w:t>
      </w:r>
      <w:r w:rsidR="00A566A8" w:rsidRPr="00204102">
        <w:rPr>
          <w:rFonts w:cstheme="minorHAnsi"/>
        </w:rPr>
        <w:t xml:space="preserve"> Σας ευχαριστώ πολύ κυρία Πρόεδρε.</w:t>
      </w:r>
    </w:p>
    <w:p w:rsidR="00A566A8" w:rsidRPr="00204102" w:rsidRDefault="00A566A8" w:rsidP="00DB7221">
      <w:pPr>
        <w:spacing w:after="0" w:line="276" w:lineRule="auto"/>
        <w:ind w:firstLine="709"/>
        <w:jc w:val="both"/>
        <w:rPr>
          <w:rFonts w:cstheme="minorHAnsi"/>
        </w:rPr>
      </w:pPr>
      <w:r w:rsidRPr="00204102">
        <w:rPr>
          <w:rFonts w:cstheme="minorHAnsi"/>
        </w:rPr>
        <w:t xml:space="preserve"> Κύριε Υπουργέ, μιλάτε για ένα πρόγραμμα το οποίο είναι φιλόδοξο, περίπου της τάξεως των 331 δισεκατομμυρίων ευρώ σε ό,τι αφορά το Εθνικό Σχέδιο Ενέργειας και Κλίματος, μόνο που αν δούμε τα στοιχεία του ίδιου του ΕΣΕΚ, μιλάει για ένα ρεύμα το οποίο θα είναι σχετικά πιο φθηνό, σε βάθος 25ετίας ή και 30ετίας. Ο κ. Καρδοματέας</w:t>
      </w:r>
      <w:r w:rsidR="008030FA">
        <w:rPr>
          <w:rFonts w:cstheme="minorHAnsi"/>
        </w:rPr>
        <w:t xml:space="preserve"> </w:t>
      </w:r>
      <w:r w:rsidRPr="00204102">
        <w:rPr>
          <w:rFonts w:cstheme="minorHAnsi"/>
        </w:rPr>
        <w:t>έχει κάνει αυτές τις δηλώσεις. Δηλαδή, από τα 145 ευρώ που είναι η μεγαβατώρα (</w:t>
      </w:r>
      <w:r w:rsidRPr="00204102">
        <w:rPr>
          <w:rFonts w:cstheme="minorHAnsi"/>
          <w:lang w:val="en-US"/>
        </w:rPr>
        <w:t>Mwh</w:t>
      </w:r>
      <w:r w:rsidRPr="00204102">
        <w:rPr>
          <w:rFonts w:cstheme="minorHAnsi"/>
        </w:rPr>
        <w:t>) το 2025, το 2030 η τιμή της πέφτει στα 139 ευρώ, είναι στοιχεία του ΕΣΕΚ, αυτά βλέπω και μελετώ τις τελευταίες ώρες, για να πάει 95 ευρώ η μεγαβατώρα (</w:t>
      </w:r>
      <w:r w:rsidRPr="00204102">
        <w:rPr>
          <w:rFonts w:cstheme="minorHAnsi"/>
          <w:lang w:val="en-US"/>
        </w:rPr>
        <w:t>Mwh</w:t>
      </w:r>
      <w:r w:rsidRPr="00204102">
        <w:rPr>
          <w:rFonts w:cstheme="minorHAnsi"/>
        </w:rPr>
        <w:t>) - ζωή να έχουμε - σε βάθος 25ετίας.</w:t>
      </w:r>
    </w:p>
    <w:p w:rsidR="00B259B6" w:rsidRDefault="00A566A8" w:rsidP="00DB7221">
      <w:pPr>
        <w:spacing w:after="0" w:line="276" w:lineRule="auto"/>
        <w:ind w:firstLine="709"/>
        <w:jc w:val="both"/>
        <w:rPr>
          <w:rFonts w:cstheme="minorHAnsi"/>
        </w:rPr>
      </w:pPr>
      <w:r w:rsidRPr="00204102">
        <w:rPr>
          <w:rFonts w:cstheme="minorHAnsi"/>
        </w:rPr>
        <w:t xml:space="preserve"> Άρα, για ποια κοινωνική πολιτική μιλάμε</w:t>
      </w:r>
      <w:r w:rsidR="00B259B6">
        <w:rPr>
          <w:rFonts w:cstheme="minorHAnsi"/>
        </w:rPr>
        <w:t xml:space="preserve"> σε βάρος των λαϊκών στρωμάτων;</w:t>
      </w:r>
    </w:p>
    <w:p w:rsidR="00B259B6" w:rsidRDefault="00B259B6" w:rsidP="00DB7221">
      <w:pPr>
        <w:spacing w:after="0" w:line="276" w:lineRule="auto"/>
        <w:ind w:firstLine="709"/>
        <w:jc w:val="both"/>
      </w:pPr>
      <w:r w:rsidRPr="00B259B6">
        <w:rPr>
          <w:rFonts w:cstheme="minorHAnsi"/>
        </w:rPr>
        <w:lastRenderedPageBreak/>
        <w:t>Εδώ μιλάμε για ένα τραστ συμφερόντων μονοπωλίου, που οι τιμές θα είναι ανεβασμένες στο ηλεκτρικό ρεύμα, να ξέρει ο κόσμος, για την επόμενη τριακονταετία. Ήμουνα νέος και γέρασα, που λέει ο λαός στην καθομιλουμένη. Άρα, μιλάμε για μία πράσινη απότομη μετάβαση, χωρίς θεαματική αποκλιμάκωση, με πολύ αργούς ρυθμούς.</w:t>
      </w:r>
    </w:p>
    <w:p w:rsidR="00A566A8" w:rsidRPr="00204102" w:rsidRDefault="00B259B6" w:rsidP="00DB7221">
      <w:pPr>
        <w:spacing w:after="0" w:line="276" w:lineRule="auto"/>
        <w:ind w:firstLine="709"/>
        <w:jc w:val="both"/>
        <w:rPr>
          <w:rFonts w:cstheme="minorHAnsi"/>
        </w:rPr>
      </w:pPr>
      <w:r w:rsidRPr="00B259B6">
        <w:rPr>
          <w:rFonts w:cstheme="minorHAnsi"/>
        </w:rPr>
        <w:t>Άρα, δεν μπορούμε να μιλάμε σήμερα για ένα τιμολόγιο υπέρ του λαού στο ηλεκτρικό ρεύμα. Ούτε καν για ένα κοινωνικό προφίλ, ένα κοινωνικό τιμολόγιο.</w:t>
      </w:r>
    </w:p>
    <w:p w:rsidR="00767586" w:rsidRDefault="00767586" w:rsidP="00767586">
      <w:pPr>
        <w:spacing w:after="0" w:line="276" w:lineRule="auto"/>
        <w:ind w:firstLine="709"/>
        <w:jc w:val="both"/>
        <w:rPr>
          <w:rFonts w:cstheme="minorHAnsi"/>
        </w:rPr>
      </w:pPr>
      <w:r w:rsidRPr="00204102">
        <w:rPr>
          <w:rFonts w:cstheme="minorHAnsi"/>
        </w:rPr>
        <w:t>Δηλαδή, ο κόσμος πλέον παρακολουθώντας ξέρετε τη διακύμανση των τιμών χρηματιστηριακά της ενέργειας, θα τον κάνουμε τόσο αγχωμένο για τα προς το ζην απέναντι σε ένα ηλεκτρικό ρεύμα, το οποίο δεν είναι γ</w:t>
      </w:r>
      <w:r>
        <w:rPr>
          <w:rFonts w:cstheme="minorHAnsi"/>
        </w:rPr>
        <w:t>ια το ευ ζην, είναι για το ζην.</w:t>
      </w:r>
    </w:p>
    <w:p w:rsidR="00767586" w:rsidRDefault="00767586" w:rsidP="00767586">
      <w:pPr>
        <w:spacing w:after="0" w:line="276" w:lineRule="auto"/>
        <w:ind w:firstLine="709"/>
        <w:jc w:val="both"/>
        <w:rPr>
          <w:rFonts w:cstheme="minorHAnsi"/>
        </w:rPr>
      </w:pPr>
      <w:r w:rsidRPr="00204102">
        <w:rPr>
          <w:rFonts w:cstheme="minorHAnsi"/>
        </w:rPr>
        <w:t xml:space="preserve">Και μιλάτε για ένα φιλόδοξο πρόγραμμα για την αύξηση των ανανεώσιμων πηγών ενέργειας σε βάθος χρόνου για να αγγίξει σε μεγάλα ποσοστά. Αν λάβει κανείς ότι, δεν ξέρω ποιο είναι το </w:t>
      </w:r>
      <w:r w:rsidRPr="00204102">
        <w:rPr>
          <w:rFonts w:cstheme="minorHAnsi"/>
          <w:lang w:val="en-US"/>
        </w:rPr>
        <w:t>action</w:t>
      </w:r>
      <w:r w:rsidRPr="00204102">
        <w:rPr>
          <w:rFonts w:cstheme="minorHAnsi"/>
        </w:rPr>
        <w:t xml:space="preserve"> </w:t>
      </w:r>
      <w:r w:rsidRPr="00204102">
        <w:rPr>
          <w:rFonts w:cstheme="minorHAnsi"/>
          <w:lang w:val="en-US"/>
        </w:rPr>
        <w:t>plan</w:t>
      </w:r>
      <w:r w:rsidRPr="00204102">
        <w:rPr>
          <w:rFonts w:cstheme="minorHAnsi"/>
        </w:rPr>
        <w:t xml:space="preserve"> σε ότι αφορά την αποθήκευση στα δίκτυα μεταφοράς, αλλά πόσο ασφάλεια μπορούν να παρέχουν για να έχουμε μία επάρκεια, γιατί δεν έχουμε κάν</w:t>
      </w:r>
      <w:r>
        <w:rPr>
          <w:rFonts w:cstheme="minorHAnsi"/>
        </w:rPr>
        <w:t>ει τίποτα προς αυτόν τον τομέα.</w:t>
      </w:r>
    </w:p>
    <w:p w:rsidR="00767586" w:rsidRDefault="00767586" w:rsidP="00767586">
      <w:pPr>
        <w:spacing w:after="0" w:line="276" w:lineRule="auto"/>
        <w:ind w:firstLine="709"/>
        <w:jc w:val="both"/>
        <w:rPr>
          <w:rFonts w:cstheme="minorHAnsi"/>
        </w:rPr>
      </w:pPr>
      <w:r w:rsidRPr="00204102">
        <w:rPr>
          <w:rFonts w:cstheme="minorHAnsi"/>
        </w:rPr>
        <w:t>Άρα λοιπόν, μιλάμε για μία απότομη μετάβαση στη λεγόμενη πράσινη αειφόρο ανάπτυξη ενώ οι μελέτες συνεχίζονται για το βιομεθάνιο, για το πράσ</w:t>
      </w:r>
      <w:r>
        <w:rPr>
          <w:rFonts w:cstheme="minorHAnsi"/>
        </w:rPr>
        <w:t xml:space="preserve">ινο υδρογόνο και ούτω καθεξής. </w:t>
      </w:r>
    </w:p>
    <w:p w:rsidR="001E5FC1" w:rsidRDefault="00A566A8" w:rsidP="00DB7221">
      <w:pPr>
        <w:spacing w:after="0" w:line="276" w:lineRule="auto"/>
        <w:ind w:firstLine="709"/>
        <w:jc w:val="both"/>
        <w:rPr>
          <w:rFonts w:cstheme="minorHAnsi"/>
        </w:rPr>
      </w:pPr>
      <w:r w:rsidRPr="00204102">
        <w:rPr>
          <w:rFonts w:cstheme="minorHAnsi"/>
        </w:rPr>
        <w:t>Άρα λοιπόν, ο κόσμος να ξέρει πάρα πολύ καλά ότι θα το πληρώσει πανάκριβα το ηλεκτρικό ρεύμα. Και θα το πληρώνει. Θα τον βάλουμε σε έναν κυκεώνα να παρακολουθεί το χρώμα των τιμολογίων και πόσο μπορεί αυτό να επιδοτηθεί. Είπε ο κύριος Σκυλακάκης «Πρέπει να είμαστε ρεαλιστές, να πάμε σε μια ανεξαρτητοποίηση ενεργειακή» αλλά δεν βγαίνουν τα νούμερα. Και από κει και πέρα, λέει λάθη θα γίνουν ανάλογα με τις κλιματολογικές μεταβολές κ</w:t>
      </w:r>
      <w:r w:rsidR="001E5FC1">
        <w:rPr>
          <w:rFonts w:cstheme="minorHAnsi"/>
        </w:rPr>
        <w:t>αι τις συγκυρίες των πραγμάτων.</w:t>
      </w:r>
    </w:p>
    <w:p w:rsidR="001E5FC1" w:rsidRDefault="00A566A8" w:rsidP="00DB7221">
      <w:pPr>
        <w:spacing w:after="0" w:line="276" w:lineRule="auto"/>
        <w:ind w:firstLine="709"/>
        <w:jc w:val="both"/>
        <w:rPr>
          <w:rFonts w:cstheme="minorHAnsi"/>
        </w:rPr>
      </w:pPr>
      <w:r w:rsidRPr="00204102">
        <w:rPr>
          <w:rFonts w:cstheme="minorHAnsi"/>
        </w:rPr>
        <w:t>Εδώ μιλάμε τα στοιχεία δείχνουν ότι από τα 145 ευρώ η μεγαβατώρα, σε βάθος 25ετίας ή και 30ετίας, θα πάει στα 95 ευρώ. Δηλαδή, για να έχει μία μείωση της τάξεως του 34,7% σε σχέση με σήμερα. Άρα λοιπόν, όχι απλά πάει σε βάθος χρό</w:t>
      </w:r>
      <w:r w:rsidR="001E5FC1">
        <w:rPr>
          <w:rFonts w:cstheme="minorHAnsi"/>
        </w:rPr>
        <w:t>νου, πάει σε πολύ βάθος χρόνου.</w:t>
      </w:r>
    </w:p>
    <w:p w:rsidR="001E5FC1" w:rsidRDefault="00A566A8" w:rsidP="00DB7221">
      <w:pPr>
        <w:spacing w:after="0" w:line="276" w:lineRule="auto"/>
        <w:ind w:firstLine="709"/>
        <w:jc w:val="both"/>
        <w:rPr>
          <w:rFonts w:cstheme="minorHAnsi"/>
        </w:rPr>
      </w:pPr>
      <w:r w:rsidRPr="00204102">
        <w:rPr>
          <w:rFonts w:cstheme="minorHAnsi"/>
        </w:rPr>
        <w:t>Και τι κάνει ο μέσος Έλληνας φορολογούμενος πολίτης μέχρι τότε για το περιβόητο αποτύπ</w:t>
      </w:r>
      <w:r w:rsidR="001E5FC1">
        <w:rPr>
          <w:rFonts w:cstheme="minorHAnsi"/>
        </w:rPr>
        <w:t>ωμα του διοξειδίου του άνθρακα;</w:t>
      </w:r>
    </w:p>
    <w:p w:rsidR="001E5FC1" w:rsidRDefault="00A566A8" w:rsidP="00DB7221">
      <w:pPr>
        <w:spacing w:after="0" w:line="276" w:lineRule="auto"/>
        <w:ind w:firstLine="709"/>
        <w:jc w:val="both"/>
        <w:rPr>
          <w:rFonts w:cstheme="minorHAnsi"/>
        </w:rPr>
      </w:pPr>
      <w:r w:rsidRPr="00204102">
        <w:rPr>
          <w:rFonts w:cstheme="minorHAnsi"/>
        </w:rPr>
        <w:t>Πληρώνει ακρ</w:t>
      </w:r>
      <w:r w:rsidR="001E5FC1">
        <w:rPr>
          <w:rFonts w:cstheme="minorHAnsi"/>
        </w:rPr>
        <w:t>ιβά το ηλεκτρικό ρεύμα.</w:t>
      </w:r>
    </w:p>
    <w:p w:rsidR="001E5FC1" w:rsidRDefault="001E5FC1" w:rsidP="00DB7221">
      <w:pPr>
        <w:spacing w:after="0" w:line="276" w:lineRule="auto"/>
        <w:ind w:firstLine="709"/>
        <w:jc w:val="both"/>
        <w:rPr>
          <w:rFonts w:cstheme="minorHAnsi"/>
        </w:rPr>
      </w:pPr>
      <w:r>
        <w:rPr>
          <w:rFonts w:cstheme="minorHAnsi"/>
        </w:rPr>
        <w:t>Τα νούμερα δεν βγαίνουν. Να το ξέρετε. Ν</w:t>
      </w:r>
      <w:r w:rsidR="00A566A8" w:rsidRPr="00204102">
        <w:rPr>
          <w:rFonts w:cstheme="minorHAnsi"/>
        </w:rPr>
        <w:t>α μας πιάνει να γεμίσουμε φωτοβολταϊκά και ανεμογεννήτριες, που από την πρώτη στιγμή, εμείς ως «Ελληνική Λύση» έχουμε την αντίθεσή μας, διότι δεν μπορείς, πρώτον να μειώνεις στην καλλιεργήσιμη γη παρά τις δ</w:t>
      </w:r>
      <w:r>
        <w:rPr>
          <w:rFonts w:cstheme="minorHAnsi"/>
        </w:rPr>
        <w:t xml:space="preserve">ιαβεβαιώσεις μέχρι και σήμερα μάλιστα, </w:t>
      </w:r>
      <w:r w:rsidR="00A566A8" w:rsidRPr="00204102">
        <w:rPr>
          <w:rFonts w:cstheme="minorHAnsi"/>
        </w:rPr>
        <w:t>του Υπουργείου Αγροτικής Ανάπτυξη</w:t>
      </w:r>
      <w:r>
        <w:rPr>
          <w:rFonts w:cstheme="minorHAnsi"/>
        </w:rPr>
        <w:t>ς ότι δεν μπορεί να γίνει αυτό.</w:t>
      </w:r>
    </w:p>
    <w:p w:rsidR="001E5FC1" w:rsidRDefault="00A566A8" w:rsidP="00DB7221">
      <w:pPr>
        <w:spacing w:after="0" w:line="276" w:lineRule="auto"/>
        <w:ind w:firstLine="709"/>
        <w:jc w:val="both"/>
        <w:rPr>
          <w:rFonts w:cstheme="minorHAnsi"/>
        </w:rPr>
      </w:pPr>
      <w:r w:rsidRPr="00204102">
        <w:rPr>
          <w:rFonts w:cstheme="minorHAnsi"/>
        </w:rPr>
        <w:t>Αλλά τα στοιχεία άλλα δείχνουν. Ούτε μπορείς να χαλάσεις το αρχιτεκτονικό τοπίο για να πας σε μία χώρα που λες ότι υπάρχει ήλιος και αέρας για να αυξήσει τις ανανεώσιμες πηγές. Εδώ καταρχάς, δεν έχουμε αλλάξει έναν πεπαλαιωμένο νόμο που αφορά τη γεω</w:t>
      </w:r>
      <w:r w:rsidR="001E5FC1">
        <w:rPr>
          <w:rFonts w:cstheme="minorHAnsi"/>
        </w:rPr>
        <w:t>θερμία. Το έχουμε πει πολλάκις.</w:t>
      </w:r>
    </w:p>
    <w:p w:rsidR="001E5FC1" w:rsidRDefault="00A566A8" w:rsidP="00DB7221">
      <w:pPr>
        <w:spacing w:after="0" w:line="276" w:lineRule="auto"/>
        <w:ind w:firstLine="709"/>
        <w:jc w:val="both"/>
        <w:rPr>
          <w:rFonts w:cstheme="minorHAnsi"/>
        </w:rPr>
      </w:pPr>
      <w:r w:rsidRPr="00204102">
        <w:rPr>
          <w:rFonts w:cstheme="minorHAnsi"/>
        </w:rPr>
        <w:t>Η γεωθερμία, αυτή τη στιγμή, θεωρείται μεταλλευτική δραστηριότητα και όχι ΑΠΕ. Δεν μπορούμε να μιλάμε λοιπόν για πράσινη ανάπτυξη, για αειφόρο ανάπτυξη ενός πράσινου αποτυπώματος και να μην έχουμε αξιοποιήσει τη γεωθερμία. Δεν μπορείς να αφήνεις έξω την υδροηλεκτρική ενέργεια από το φράγμα των Κρεμαστών, ακόμα και τη δεκαετία του 80 που έγιναν κάποια έργα αλλά τελματώσα</w:t>
      </w:r>
      <w:r w:rsidR="001E5FC1">
        <w:rPr>
          <w:rFonts w:cstheme="minorHAnsi"/>
        </w:rPr>
        <w:t>ν.</w:t>
      </w:r>
    </w:p>
    <w:p w:rsidR="00A566A8" w:rsidRPr="00204102" w:rsidRDefault="00A566A8" w:rsidP="00DB7221">
      <w:pPr>
        <w:spacing w:after="0" w:line="276" w:lineRule="auto"/>
        <w:ind w:firstLine="709"/>
        <w:jc w:val="both"/>
        <w:rPr>
          <w:rFonts w:cstheme="minorHAnsi"/>
        </w:rPr>
      </w:pPr>
      <w:r w:rsidRPr="00204102">
        <w:rPr>
          <w:rFonts w:cstheme="minorHAnsi"/>
        </w:rPr>
        <w:lastRenderedPageBreak/>
        <w:t xml:space="preserve">Άρα λοιπόν εδώ, δεν μπορούμε εις βάρος του μέσου Έλληνα να μιλάμε για μια πράσινη ανάπτυξη ή πρέπει να του πούμε την αλήθεια ότι η βαλίτσα, όπως λέει και λαός στην καθομιλουμένη, θα πάει πάρα πολύ μακριά. Δεν έχουμε κάνει ούτε ένα στρατηγικό σχέδιο στα ΑΠΕ όλα αυτά τα χρόνια για να έχουμε μια επάρκεια στην αποθήκευση. Αλλά όσο και να λέμε, οι παράγοντες λένε ότι από το φυσικό αέριο θα είμαστε ακόμη εξαρτημένοι. Μήπως λοιπόν αυτό που εμείς λέμε ως «Ελληνική Λύση» θα πρέπει να δείτε σοβαρά και το θέμα των εξορύξεων σε αποθέματα φυσικού αερίου, που δόξα τω θεώ, γεωπολιτικά υπάρχουν ή ακόμη και υδρογονάνθρακες, διότι πρέπει να πούμε την αλήθεια. Όταν η γηραιά αποφάσισε να πάει στην πράσινη ανάπτυξη, ήταν και το θέμα του ότι μειώνονται σήμερα τα αποθέματα κυρίως πετρελαίου, σε πάρα πολλές περιοχές του πλανήτη. Δηλαδή, το πετρέλαιο δεν θα υπάρχει για τα επόμενα 60 έως 70 χρόνια από τις χώρες που δημιουργούν τραστ, σε ό,τι αφορά την παραγωγή του πετρελαίου. </w:t>
      </w:r>
    </w:p>
    <w:p w:rsidR="001E5FC1" w:rsidRDefault="00A566A8" w:rsidP="00DB7221">
      <w:pPr>
        <w:spacing w:after="0" w:line="276" w:lineRule="auto"/>
        <w:ind w:firstLine="709"/>
        <w:jc w:val="both"/>
        <w:rPr>
          <w:rFonts w:cstheme="minorHAnsi"/>
        </w:rPr>
      </w:pPr>
      <w:r w:rsidRPr="00204102">
        <w:rPr>
          <w:rFonts w:cstheme="minorHAnsi"/>
        </w:rPr>
        <w:t xml:space="preserve">Άρα λοιπόν, η αλήθεια είναι ότι η πράσινη μετάβαση θα κοστίσει και στον Έλληνα, όπως και στους υπόλοιπους πολίτες προφανώς, πάρα πολύ ακριβά. Διότι από τη στιγμή που η ενέργεια έχει γίνει χρηματιστηριακό προϊόν χάνει τον ανθρωποκεντρικό της χαρακτήρα σε ότι αφορά το κοινωνικό προφίλ που πρέπει να επιδείξει. Σήμερα, ο πολίτης πραγματικά δεν μπορεί να πληρώσει το ηλεκτρικό ρεύμα παρά τις επιδοτήσεις, που είναι μπορώ να πω ότι είναι και φιλότιμες, αλλά η κατάργηση βιαίως του λιγνίτη και άλλων μορφών ενέργειας γίνεται με έναν πολύ απότομο και βίαιο τρόπο. Όσο και αν θέλουμε εμείς να είμαστε ρομαντικοί απέναντι στην κλιματική αλλαγή που απαιτείται. Διότι, κι όταν περάσαμε από τον άνθρακα στο πετρέλαιο, έγινε σταδιακά, διότι αυτή η μετάβαση σε ενέργεια γίνεται από την εποχή του 1800. </w:t>
      </w:r>
    </w:p>
    <w:p w:rsidR="001E5FC1" w:rsidRDefault="00A566A8" w:rsidP="00DB7221">
      <w:pPr>
        <w:spacing w:after="0" w:line="276" w:lineRule="auto"/>
        <w:ind w:firstLine="709"/>
        <w:jc w:val="both"/>
        <w:rPr>
          <w:rFonts w:cstheme="minorHAnsi"/>
        </w:rPr>
      </w:pPr>
      <w:r w:rsidRPr="00204102">
        <w:rPr>
          <w:rFonts w:cstheme="minorHAnsi"/>
        </w:rPr>
        <w:t>Δεν είναι τωρινό. Αλλά γίνεται σταδιακά και ο φιλόδοξος τώρα σκοπός, τα 30.000 ηλεκτρικά οχήματα να γίνουν κάποια στιγμή 560.000 μέχρι σε βάθος 10-15 χρόνων, ή τα ενεργειακά κτίρια που πρέπει να αναβαθμιστούν, πέρα από κάποια προγράμματα που υπάρχουν, πρέπει να δούμε και πόσο θα μας κοστίσουν αυτά. Διότι, πρέπει να μπουν υλικά που αντέχουν στις λεγόμενες κλιματολογικές συνθήκες με την αύξηση της θερμοκρασίας του πλανήτη σε ότι αφορά το περιβόητο φαινόμενο το</w:t>
      </w:r>
      <w:r w:rsidR="001E5FC1">
        <w:rPr>
          <w:rFonts w:cstheme="minorHAnsi"/>
        </w:rPr>
        <w:t>υ θερμοκηπίου και ούτω καθεξής.</w:t>
      </w:r>
    </w:p>
    <w:p w:rsidR="001E5FC1" w:rsidRPr="001E5FC1" w:rsidRDefault="001E5FC1" w:rsidP="00DB7221">
      <w:pPr>
        <w:spacing w:after="0" w:line="276" w:lineRule="auto"/>
        <w:ind w:firstLine="709"/>
        <w:jc w:val="both"/>
        <w:rPr>
          <w:rFonts w:cstheme="minorHAnsi"/>
        </w:rPr>
      </w:pPr>
      <w:r w:rsidRPr="001E5FC1">
        <w:rPr>
          <w:rFonts w:cstheme="minorHAnsi"/>
        </w:rPr>
        <w:t>Ο πολίτης, πόσο θα τα πληρώσει αυτά; Πόσο θα κοστίσουν; Εμείς πόσο θα επιδοτήσουμε αυτό, που λέτε για το «πρασίνισμα», γενικότερα των κτιρίων; Πόσο κάποιος θα τα πληρώσει τα ηλεκτρικά αυτοκίνητα; Πόσο βίαια θα μπούμε σε αυτή τη μετάβαση;</w:t>
      </w:r>
    </w:p>
    <w:p w:rsidR="001E5FC1" w:rsidRPr="001E5FC1" w:rsidRDefault="001E5FC1" w:rsidP="00DB7221">
      <w:pPr>
        <w:spacing w:after="0" w:line="276" w:lineRule="auto"/>
        <w:ind w:firstLine="709"/>
        <w:jc w:val="both"/>
        <w:rPr>
          <w:rFonts w:cstheme="minorHAnsi"/>
        </w:rPr>
      </w:pPr>
      <w:r w:rsidRPr="001E5FC1">
        <w:rPr>
          <w:rFonts w:cstheme="minorHAnsi"/>
        </w:rPr>
        <w:t xml:space="preserve">Άρα, λοιπόν, εδώ θέλει, τουλάχιστον, να υπάρχει μία λογική μετάβαση σε νέες μορφές ενέργειας, γιατί στερεύουν τα αποθέματα. Δεν είναι, δηλαδή, μόνο η ευαισθησία, που κόπτεται η Ευρωπαϊκή Ένωση και οι υπόλοιποι φορείς για το περιβάλλον. Αν ήταν και κόπτεται για το περιβάλλον, εδώ και χρόνια θα είχαν τοποθετηθεί και φίλτρα στις βιομηχανίες και θα υπήρχαν άλλα μέτρα και σταθμά, αν θέλετε, από την εποχή του 1995 και τη Συνθήκη του Κιότο, που η Ελλάδα είχε μείνει πίσω και είχε φάει πρόστιμα γι’ αυτό και δεν έκανε τίποτα. </w:t>
      </w:r>
    </w:p>
    <w:p w:rsidR="001E5FC1" w:rsidRDefault="001E5FC1" w:rsidP="00DB7221">
      <w:pPr>
        <w:spacing w:after="0" w:line="276" w:lineRule="auto"/>
        <w:ind w:firstLine="709"/>
        <w:jc w:val="both"/>
        <w:rPr>
          <w:rFonts w:cstheme="minorHAnsi"/>
        </w:rPr>
      </w:pPr>
      <w:r w:rsidRPr="001E5FC1">
        <w:rPr>
          <w:rFonts w:cstheme="minorHAnsi"/>
        </w:rPr>
        <w:t>Τρέχουμε τώρα τελευταία στιγμή να καταργήσουμε τους λιγνίτες, να πάμε σε ένα χρηματιστηριακό προϊόν με τις ανεμογεννήτριες, όπου η κάθε ανεμογεννήτρια, κάθε «φουρ - φουρ», που λέμε εμείς, με στοιχεία κοστίζει πάνω από 5 εκατομμύρια ευρώ η τοποθέτηση και δεν ξέρουμε που θα πάει το πεπαλαιωμένο υλικό της, που τσιμεντάρονται δάση και περιοχές αυτή τη στιγμή. Πόσο γρήγορα ο λεγόμενος «επενδυτής» θέλει να κάνει απόσβεση;</w:t>
      </w:r>
    </w:p>
    <w:p w:rsidR="001E5FC1" w:rsidRDefault="001E5FC1" w:rsidP="00DB7221">
      <w:pPr>
        <w:spacing w:after="0" w:line="276" w:lineRule="auto"/>
        <w:ind w:firstLine="709"/>
        <w:jc w:val="both"/>
      </w:pPr>
      <w:r w:rsidRPr="001E5FC1">
        <w:rPr>
          <w:rFonts w:cstheme="minorHAnsi"/>
        </w:rPr>
        <w:t xml:space="preserve">Τώρα για τα φωτοβολταϊκά. Θα σας θυμίσω από τις 6.400 αιτήσεις, μόνο στη Στερεά Ελλάδα, πριν χρόνια, ο ίδιος Αγροτικός Σύλλογος Λειβαδιάς καταγγέλλει ότι οι μισές δεν </w:t>
      </w:r>
      <w:r w:rsidRPr="001E5FC1">
        <w:rPr>
          <w:rFonts w:cstheme="minorHAnsi"/>
        </w:rPr>
        <w:lastRenderedPageBreak/>
        <w:t>έχουν καν τίτλο κυριότητας να προσκομίσουν προς τη Ρυθμιστική Αρχή Ενέργειας (Ρ.Α.Ε.). Γίνεται, δηλαδή, το έλα να δεις. Θα έχουμε μια αλόγιστη χρήση φωτοβολταϊκών και τις ανεμογεννήτριες, με απώτερο σκοπό μόνο το κέρδος κάποιων ομίλων.</w:t>
      </w:r>
    </w:p>
    <w:p w:rsidR="001E5FC1" w:rsidRDefault="001E5FC1" w:rsidP="00DB7221">
      <w:pPr>
        <w:spacing w:after="0" w:line="276" w:lineRule="auto"/>
        <w:ind w:firstLine="709"/>
        <w:jc w:val="both"/>
        <w:rPr>
          <w:rFonts w:cstheme="minorHAnsi"/>
        </w:rPr>
      </w:pPr>
      <w:r w:rsidRPr="001E5FC1">
        <w:rPr>
          <w:rFonts w:cstheme="minorHAnsi"/>
        </w:rPr>
        <w:t>Δηλαδή, «Ο κόσμος το 'χει τούμπανο κι εμείς κρυφό καμάρι». Στις Σέρρες, ο όμιλος Μυτιληναίος έχει πάρει όλη την οροσειρά στα Ελληνοβουλγαρικά σύνορα. Άντε, εντάξει, υπάρχουν μέρη, υπάρχουν απόμακρες περιοχέ</w:t>
      </w:r>
      <w:r>
        <w:rPr>
          <w:rFonts w:cstheme="minorHAnsi"/>
        </w:rPr>
        <w:t>ς, που μπορούν να τοποθετηθούν.</w:t>
      </w:r>
    </w:p>
    <w:p w:rsidR="00A566A8" w:rsidRDefault="001E5FC1" w:rsidP="00DB7221">
      <w:pPr>
        <w:spacing w:after="0" w:line="276" w:lineRule="auto"/>
        <w:ind w:firstLine="709"/>
        <w:jc w:val="both"/>
        <w:rPr>
          <w:rFonts w:cstheme="minorHAnsi"/>
        </w:rPr>
      </w:pPr>
      <w:r w:rsidRPr="001E5FC1">
        <w:rPr>
          <w:rFonts w:cstheme="minorHAnsi"/>
        </w:rPr>
        <w:t>Να μας πει κάποιος.</w:t>
      </w:r>
    </w:p>
    <w:p w:rsidR="00767586" w:rsidRPr="00204102" w:rsidRDefault="00767586" w:rsidP="00767586">
      <w:pPr>
        <w:spacing w:after="0" w:line="276" w:lineRule="auto"/>
        <w:ind w:firstLine="709"/>
        <w:jc w:val="both"/>
        <w:rPr>
          <w:rFonts w:eastAsia="Calibri" w:cstheme="minorHAnsi"/>
        </w:rPr>
      </w:pPr>
      <w:r w:rsidRPr="00204102">
        <w:rPr>
          <w:rFonts w:eastAsia="Calibri" w:cstheme="minorHAnsi"/>
        </w:rPr>
        <w:t xml:space="preserve">Οι Ισπανοί, για παράδειγμα, έβαλαν φωτοβολταϊκά σε καλλιεργήσιμη γη, τα έκαναν υπερυψωμένα, για να μπορούν να καλλιεργούν και συνάμα. Εμείς ούτε αυτό έχουμε προβλέψει. </w:t>
      </w:r>
    </w:p>
    <w:p w:rsidR="00767586" w:rsidRDefault="00767586" w:rsidP="00767586">
      <w:pPr>
        <w:spacing w:after="0" w:line="276" w:lineRule="auto"/>
        <w:ind w:firstLine="709"/>
        <w:jc w:val="both"/>
        <w:rPr>
          <w:rFonts w:eastAsia="Calibri" w:cstheme="minorHAnsi"/>
        </w:rPr>
      </w:pPr>
      <w:r w:rsidRPr="00204102">
        <w:rPr>
          <w:rFonts w:eastAsia="Calibri" w:cstheme="minorHAnsi"/>
        </w:rPr>
        <w:t>Άρα, λοιπόν, εν κατακλείδι, η μετάβαση στη λεγόμενη «πράσινη ανάπτυξη» με το στρατηγικό σχεδιασμό, που εσείς οραματιζόμαστε μέσα του Εθνικού Σχεδίου για την Ενέργε</w:t>
      </w:r>
      <w:r>
        <w:rPr>
          <w:rFonts w:eastAsia="Calibri" w:cstheme="minorHAnsi"/>
        </w:rPr>
        <w:t>ια και το Κλίμα, το περιβόητο ΕΣΕΚ</w:t>
      </w:r>
      <w:r w:rsidRPr="00204102">
        <w:rPr>
          <w:rFonts w:eastAsia="Calibri" w:cstheme="minorHAnsi"/>
        </w:rPr>
        <w:t xml:space="preserve">, το φθηνό ηλεκτρικό ρεύμα, να ξέρουν τα λαϊκά στρώματα, ο μέσος Έλληνας πολίτης, θα είναι σε λελογισμένα, θεωρητικά πάντα, εξαρτάται </w:t>
      </w:r>
      <w:r>
        <w:rPr>
          <w:rFonts w:eastAsia="Calibri" w:cstheme="minorHAnsi"/>
        </w:rPr>
        <w:t>από τις γεωπολιτικές εξελίξεις.</w:t>
      </w:r>
    </w:p>
    <w:p w:rsidR="00A566A8" w:rsidRPr="00204102" w:rsidRDefault="00767586" w:rsidP="00DB7221">
      <w:pPr>
        <w:spacing w:after="0" w:line="276" w:lineRule="auto"/>
        <w:ind w:firstLine="709"/>
        <w:jc w:val="both"/>
        <w:rPr>
          <w:rFonts w:eastAsia="Calibri" w:cstheme="minorHAnsi"/>
        </w:rPr>
      </w:pPr>
      <w:r>
        <w:rPr>
          <w:rFonts w:eastAsia="Calibri" w:cstheme="minorHAnsi"/>
        </w:rPr>
        <w:t>Έ</w:t>
      </w:r>
      <w:r w:rsidRPr="00204102">
        <w:rPr>
          <w:rFonts w:eastAsia="Calibri" w:cstheme="minorHAnsi"/>
        </w:rPr>
        <w:t>τσι</w:t>
      </w:r>
      <w:r w:rsidR="001E5FC1">
        <w:rPr>
          <w:rFonts w:eastAsia="Calibri" w:cstheme="minorHAnsi"/>
        </w:rPr>
        <w:t>, «τα πάντα ρει», η MWh</w:t>
      </w:r>
      <w:r w:rsidR="00A566A8" w:rsidRPr="00204102">
        <w:rPr>
          <w:rFonts w:eastAsia="Calibri" w:cstheme="minorHAnsi"/>
        </w:rPr>
        <w:t xml:space="preserve"> από 145 ευρώ που θα είναι του χρόνου, θα πέσει στα 95 ευρώ σε βάθος 25ετίας. Αυτό είναι μια αλήθεια, με το ίδιο το Εθνικό Σχέδιο για την Ενέργει</w:t>
      </w:r>
      <w:r w:rsidR="001E5FC1">
        <w:rPr>
          <w:rFonts w:eastAsia="Calibri" w:cstheme="minorHAnsi"/>
        </w:rPr>
        <w:t>α και το Κλίμα</w:t>
      </w:r>
      <w:r w:rsidR="00A566A8" w:rsidRPr="00204102">
        <w:rPr>
          <w:rFonts w:eastAsia="Calibri" w:cstheme="minorHAnsi"/>
        </w:rPr>
        <w:t xml:space="preserve"> να τα λέει αυτά τα στοιχεία.</w:t>
      </w:r>
    </w:p>
    <w:p w:rsidR="00A566A8" w:rsidRPr="00204102" w:rsidRDefault="00A566A8" w:rsidP="00DB7221">
      <w:pPr>
        <w:spacing w:after="0" w:line="276" w:lineRule="auto"/>
        <w:ind w:firstLine="709"/>
        <w:jc w:val="both"/>
        <w:rPr>
          <w:rFonts w:eastAsia="Calibri" w:cstheme="minorHAnsi"/>
        </w:rPr>
      </w:pPr>
      <w:r w:rsidRPr="00204102">
        <w:rPr>
          <w:rFonts w:eastAsia="Calibri" w:cstheme="minorHAnsi"/>
        </w:rPr>
        <w:t xml:space="preserve">Άρα, λοιπόν, θα πληρώνουμε πολύ ακριβά το ηλεκτρικό ρεύμα, ασχέτως, αν θέλουμε να αυξήσουμε τις Ανανεώσιμες Πηγές Ενέργειας (Α.Π.Ε.), που εσείς οραματίζεστε μέσα από αυτό το στρατηγικό σχεδιασμό. Μάλιστα, διαβάζω ότι τα αιολικά πάρκα θα είναι η τρίτη, θα λέγαμε, πηγή ενέργειας, το 2050. Έχουμε βάθος χρόνου. </w:t>
      </w:r>
    </w:p>
    <w:p w:rsidR="001E5FC1" w:rsidRDefault="00A566A8" w:rsidP="00DB7221">
      <w:pPr>
        <w:spacing w:after="0" w:line="276" w:lineRule="auto"/>
        <w:ind w:firstLine="709"/>
        <w:jc w:val="both"/>
        <w:rPr>
          <w:rFonts w:eastAsia="Calibri" w:cstheme="minorHAnsi"/>
        </w:rPr>
      </w:pPr>
      <w:r w:rsidRPr="00204102">
        <w:rPr>
          <w:rFonts w:eastAsia="Calibri" w:cstheme="minorHAnsi"/>
        </w:rPr>
        <w:t>Το ηλεκτρικ</w:t>
      </w:r>
      <w:r w:rsidR="001E5FC1">
        <w:rPr>
          <w:rFonts w:eastAsia="Calibri" w:cstheme="minorHAnsi"/>
        </w:rPr>
        <w:t>ό ρεύμα έχει πάρει την ανιούσα.</w:t>
      </w:r>
    </w:p>
    <w:p w:rsidR="00A566A8" w:rsidRPr="00204102" w:rsidRDefault="00A566A8" w:rsidP="00DB7221">
      <w:pPr>
        <w:spacing w:after="0" w:line="276" w:lineRule="auto"/>
        <w:ind w:firstLine="709"/>
        <w:jc w:val="both"/>
        <w:rPr>
          <w:rFonts w:eastAsia="Calibri" w:cstheme="minorHAnsi"/>
        </w:rPr>
      </w:pPr>
      <w:r w:rsidRPr="00204102">
        <w:rPr>
          <w:rFonts w:eastAsia="Calibri" w:cstheme="minorHAnsi"/>
        </w:rPr>
        <w:t xml:space="preserve">Ο κόσμος αγκομαχεί και πρέπει χρηματιστηριακά να παρακολουθεί τους διάφορους παρόχους, που στην ουσία είναι ένα λόμπι, όπως είναι στην κινητή τηλεφωνία είναι και στο ηλεκτρικό ρεύμα, με μόνη τη διαφορά ότι χωρίς κινητό, αν και αυτό είναι άκρως απαραίτητο, μπορείς να τα καταφέρεις να ζήσεις, αλλά δεν μπορείς να ζεις χωρίς ηλεκτρικό ρεύμα, όπως ο νεφροπαθείς, ο άνθρωπος, που χρειάζεται το ηλεκτρικό ρεύμα και του κόβουν το ρεύμα για ένα πολύ μηδαμινό χρέος. </w:t>
      </w:r>
    </w:p>
    <w:p w:rsidR="00A566A8" w:rsidRPr="00204102" w:rsidRDefault="00A566A8" w:rsidP="00DB7221">
      <w:pPr>
        <w:spacing w:after="0" w:line="276" w:lineRule="auto"/>
        <w:ind w:firstLine="709"/>
        <w:jc w:val="both"/>
        <w:rPr>
          <w:rFonts w:eastAsia="Calibri" w:cstheme="minorHAnsi"/>
        </w:rPr>
      </w:pPr>
      <w:r w:rsidRPr="00204102">
        <w:rPr>
          <w:rFonts w:eastAsia="Calibri" w:cstheme="minorHAnsi"/>
        </w:rPr>
        <w:t xml:space="preserve">Άρα, λοιπόν η κοινωνική πολιτική στο ηλεκτρικό ρεύμα, που είναι άκρως απαραίτητο για την καθημερινότητα και το ζην του Έλληνα, θα πάει περίπατο. Αυτή είναι η αλήθεια. Μη λέμε και είμαστε ρομαντικοί ότι θα μπούμε, θα υπάρχει ενεργειακή απεξάρτηση στη χώρα μας, θα είμαστε αυτόνομοι κ.λπ.. </w:t>
      </w:r>
    </w:p>
    <w:p w:rsidR="00A566A8" w:rsidRPr="00204102" w:rsidRDefault="00A566A8" w:rsidP="00DB7221">
      <w:pPr>
        <w:spacing w:after="0" w:line="276" w:lineRule="auto"/>
        <w:ind w:firstLine="709"/>
        <w:jc w:val="both"/>
        <w:rPr>
          <w:rFonts w:eastAsia="Calibri" w:cstheme="minorHAnsi"/>
        </w:rPr>
      </w:pPr>
      <w:r w:rsidRPr="00204102">
        <w:rPr>
          <w:rFonts w:eastAsia="Calibri" w:cstheme="minorHAnsi"/>
        </w:rPr>
        <w:t>Το ηλεκτρικό ρεύμα, την ενέργεια και το νερό, ενδεχομένως, ελπίζω να μη γίνει απότομα και αυτό, γιατί για ιδιωτικοποίηση πάει και αυτό, να δούμε πόσοι θα το αντέξουν; Πόσα μεροκάματα πρέπει να γίνουν καθημερινά από το μέσο Έλληνα; Πόσο θα πρέπει να είναι ο κάματός του για να πληρώνει, αν θα τα καταφέρει,</w:t>
      </w:r>
      <w:r w:rsidR="008030FA">
        <w:rPr>
          <w:rFonts w:eastAsia="Calibri" w:cstheme="minorHAnsi"/>
        </w:rPr>
        <w:t xml:space="preserve"> </w:t>
      </w:r>
      <w:r w:rsidRPr="00204102">
        <w:rPr>
          <w:rFonts w:eastAsia="Calibri" w:cstheme="minorHAnsi"/>
        </w:rPr>
        <w:t xml:space="preserve">το ηλεκτρικό ρεύμα ή θα πηγαίνει συνέχεια σε ρυθμίσεις και θα δίνει έναντι; </w:t>
      </w:r>
    </w:p>
    <w:p w:rsidR="00A566A8" w:rsidRPr="00204102" w:rsidRDefault="00A566A8" w:rsidP="00DB7221">
      <w:pPr>
        <w:spacing w:after="0" w:line="276" w:lineRule="auto"/>
        <w:ind w:firstLine="709"/>
        <w:jc w:val="both"/>
        <w:rPr>
          <w:rFonts w:eastAsia="Calibri" w:cstheme="minorHAnsi"/>
        </w:rPr>
      </w:pPr>
      <w:r w:rsidRPr="00204102">
        <w:rPr>
          <w:rFonts w:eastAsia="Calibri" w:cstheme="minorHAnsi"/>
        </w:rPr>
        <w:t xml:space="preserve">Αυτά λένε τα στοιχεία του Εθνικού Σχεδίου για την </w:t>
      </w:r>
      <w:r w:rsidR="001E5FC1">
        <w:rPr>
          <w:rFonts w:eastAsia="Calibri" w:cstheme="minorHAnsi"/>
        </w:rPr>
        <w:t>Ενέργεια και το Κλίμα</w:t>
      </w:r>
      <w:r w:rsidRPr="00204102">
        <w:rPr>
          <w:rFonts w:eastAsia="Calibri" w:cstheme="minorHAnsi"/>
        </w:rPr>
        <w:t xml:space="preserve">, ότι σε βάθος 25ετίας ή 30ετίας θα πέσει το ηλεκτρικό ρεύμα σε σχέση με σήμερα. </w:t>
      </w:r>
    </w:p>
    <w:p w:rsidR="00A566A8" w:rsidRPr="00204102" w:rsidRDefault="00A566A8" w:rsidP="00DB7221">
      <w:pPr>
        <w:spacing w:after="0" w:line="276" w:lineRule="auto"/>
        <w:ind w:firstLine="709"/>
        <w:jc w:val="both"/>
        <w:rPr>
          <w:rFonts w:eastAsia="Calibri" w:cstheme="minorHAnsi"/>
        </w:rPr>
      </w:pPr>
      <w:r w:rsidRPr="00204102">
        <w:rPr>
          <w:rFonts w:eastAsia="Calibri" w:cstheme="minorHAnsi"/>
        </w:rPr>
        <w:t xml:space="preserve">Άρα, έχουμε χρόνο. </w:t>
      </w:r>
    </w:p>
    <w:p w:rsidR="00A566A8" w:rsidRPr="00204102" w:rsidRDefault="00A566A8" w:rsidP="00DB7221">
      <w:pPr>
        <w:spacing w:after="0" w:line="276" w:lineRule="auto"/>
        <w:ind w:firstLine="709"/>
        <w:jc w:val="both"/>
        <w:rPr>
          <w:rFonts w:eastAsia="Calibri" w:cstheme="minorHAnsi"/>
        </w:rPr>
      </w:pPr>
      <w:r w:rsidRPr="00204102">
        <w:rPr>
          <w:rFonts w:eastAsia="Calibri" w:cstheme="minorHAnsi"/>
        </w:rPr>
        <w:t>Σας ευχαριστώ, κυρία Πρόεδρε.</w:t>
      </w:r>
    </w:p>
    <w:p w:rsidR="00A566A8" w:rsidRPr="00204102" w:rsidRDefault="001E5FC1" w:rsidP="00DB7221">
      <w:pPr>
        <w:spacing w:after="0" w:line="276" w:lineRule="auto"/>
        <w:ind w:firstLine="709"/>
        <w:jc w:val="both"/>
        <w:rPr>
          <w:rFonts w:eastAsia="Calibri" w:cstheme="minorHAnsi"/>
        </w:rPr>
      </w:pPr>
      <w:r>
        <w:rPr>
          <w:rFonts w:eastAsia="Calibri" w:cstheme="minorHAnsi"/>
          <w:b/>
        </w:rPr>
        <w:t>ΜΑΡΙΑ-ΕΛΕΝΗ (ΜΑΡΙΛΕΝΑ) ΣΟΥΚΟΥΛΗ-</w:t>
      </w:r>
      <w:r w:rsidR="00A566A8" w:rsidRPr="00204102">
        <w:rPr>
          <w:rFonts w:eastAsia="Calibri" w:cstheme="minorHAnsi"/>
          <w:b/>
        </w:rPr>
        <w:t>ΒΙ</w:t>
      </w:r>
      <w:r>
        <w:rPr>
          <w:rFonts w:eastAsia="Calibri" w:cstheme="minorHAnsi"/>
          <w:b/>
        </w:rPr>
        <w:t>ΛΙΑΛΗ (Προεδρεύουσα των Επιτροπών</w:t>
      </w:r>
      <w:r w:rsidR="00A566A8" w:rsidRPr="00204102">
        <w:rPr>
          <w:rFonts w:eastAsia="Calibri" w:cstheme="minorHAnsi"/>
          <w:b/>
        </w:rPr>
        <w:t>):</w:t>
      </w:r>
      <w:r w:rsidR="008030FA">
        <w:rPr>
          <w:rFonts w:eastAsia="Calibri" w:cstheme="minorHAnsi"/>
          <w:b/>
        </w:rPr>
        <w:t xml:space="preserve"> </w:t>
      </w:r>
      <w:r w:rsidR="00A566A8" w:rsidRPr="00204102">
        <w:rPr>
          <w:rFonts w:eastAsia="Calibri" w:cstheme="minorHAnsi"/>
        </w:rPr>
        <w:t>Σας ευχαριστούμε, κύριε Μπούμπα.</w:t>
      </w:r>
    </w:p>
    <w:p w:rsidR="001E5FC1" w:rsidRDefault="001E5FC1" w:rsidP="00DB7221">
      <w:pPr>
        <w:spacing w:after="0" w:line="276" w:lineRule="auto"/>
        <w:ind w:firstLine="709"/>
        <w:jc w:val="both"/>
        <w:rPr>
          <w:rFonts w:eastAsia="Calibri" w:cstheme="minorHAnsi"/>
        </w:rPr>
      </w:pPr>
      <w:r>
        <w:rPr>
          <w:rFonts w:eastAsia="Calibri" w:cstheme="minorHAnsi"/>
        </w:rPr>
        <w:t>Το λόγο έχει η κυρία Πέρκα.</w:t>
      </w:r>
    </w:p>
    <w:p w:rsidR="001E5FC1" w:rsidRDefault="001E5FC1" w:rsidP="00DB7221">
      <w:pPr>
        <w:spacing w:after="0" w:line="276" w:lineRule="auto"/>
        <w:ind w:firstLine="709"/>
        <w:jc w:val="both"/>
        <w:rPr>
          <w:rFonts w:eastAsia="Calibri" w:cstheme="minorHAnsi"/>
        </w:rPr>
      </w:pPr>
      <w:r w:rsidRPr="001E5FC1">
        <w:rPr>
          <w:rFonts w:eastAsia="Calibri" w:cstheme="minorHAnsi"/>
          <w:b/>
        </w:rPr>
        <w:lastRenderedPageBreak/>
        <w:t>ΘΕΟΠΙΣΤΗ (ΠΕΤΗ) ΠΕΡΚΑ:</w:t>
      </w:r>
      <w:r>
        <w:rPr>
          <w:rFonts w:eastAsia="Calibri" w:cstheme="minorHAnsi"/>
        </w:rPr>
        <w:t xml:space="preserve"> Ευχαριστώ, κυρία Πρόεδρε.</w:t>
      </w:r>
    </w:p>
    <w:p w:rsidR="001E5FC1" w:rsidRPr="001E5FC1" w:rsidRDefault="001E5FC1" w:rsidP="00DB7221">
      <w:pPr>
        <w:spacing w:after="0" w:line="276" w:lineRule="auto"/>
        <w:ind w:firstLine="709"/>
        <w:jc w:val="both"/>
        <w:rPr>
          <w:rFonts w:eastAsia="Calibri" w:cstheme="minorHAnsi"/>
        </w:rPr>
      </w:pPr>
      <w:r w:rsidRPr="001E5FC1">
        <w:rPr>
          <w:rFonts w:eastAsia="Calibri" w:cstheme="minorHAnsi"/>
        </w:rPr>
        <w:t xml:space="preserve">Προφανώς, σε μία μόλις συνεδρίαση δε μπορεί να γίνει ολοκληρωμένος διάλογος για το Εθνικό Σχέδιο για την Ενέργεια και το Κλίμα. Ένα κείμενο 541 σελίδων, πολύ μεγάλης έκτασης, με πολλή πληροφορία και μάλιστα, με τεχνικό περιεχόμενο. </w:t>
      </w:r>
    </w:p>
    <w:p w:rsidR="00A566A8" w:rsidRDefault="001E5FC1" w:rsidP="00DB7221">
      <w:pPr>
        <w:spacing w:after="0" w:line="276" w:lineRule="auto"/>
        <w:ind w:firstLine="709"/>
        <w:jc w:val="both"/>
        <w:rPr>
          <w:rFonts w:cstheme="minorHAnsi"/>
        </w:rPr>
      </w:pPr>
      <w:r w:rsidRPr="001E5FC1">
        <w:rPr>
          <w:rFonts w:eastAsia="Calibri" w:cstheme="minorHAnsi"/>
        </w:rPr>
        <w:t>Πρόκειται για ένα πολύ σημαντικό κείμενο που αποτελεί στην ουσία τον οδικό χάρτη για την επίτευξη των κλιματικών στόχων το 2030 και την κλιματική ουδετερότητα το 2050.</w:t>
      </w:r>
      <w:r w:rsidRPr="00204102">
        <w:rPr>
          <w:rFonts w:cstheme="minorHAnsi"/>
        </w:rPr>
        <w:t xml:space="preserve"> </w:t>
      </w:r>
    </w:p>
    <w:p w:rsidR="00767586" w:rsidRPr="00204102" w:rsidRDefault="00767586" w:rsidP="00767586">
      <w:pPr>
        <w:spacing w:after="0" w:line="276" w:lineRule="auto"/>
        <w:ind w:firstLine="709"/>
        <w:jc w:val="both"/>
        <w:rPr>
          <w:rFonts w:cstheme="minorHAnsi"/>
        </w:rPr>
      </w:pPr>
      <w:r w:rsidRPr="00204102">
        <w:rPr>
          <w:rFonts w:cstheme="minorHAnsi"/>
        </w:rPr>
        <w:t xml:space="preserve">Στόχο που βέβαια φαίνεται σύμφωνα με τα επιστημονικά δεδομένα ότι πρέπει να αναθεωρήσουμε. Εμείς, ως Νέα Αριστερά, έχουμε ταχθεί υπέρ του στόχου της κλιματικής ουδετερότητας νωρίτερα, το 2040. </w:t>
      </w:r>
    </w:p>
    <w:p w:rsidR="00767586" w:rsidRPr="00204102" w:rsidRDefault="00AF76FA" w:rsidP="00DB7221">
      <w:pPr>
        <w:spacing w:after="0" w:line="276" w:lineRule="auto"/>
        <w:ind w:firstLine="709"/>
        <w:jc w:val="both"/>
        <w:rPr>
          <w:rFonts w:cstheme="minorHAnsi"/>
        </w:rPr>
      </w:pPr>
      <w:r w:rsidRPr="00204102">
        <w:rPr>
          <w:rFonts w:cstheme="minorHAnsi"/>
        </w:rPr>
        <w:t xml:space="preserve">Όλα αυτά, βέβαια, με την προϋπόθεση ότι συνοδεύονται από αντίστοιχες χρηματοδοτήσεις και από συμφωνία για την εξαίρεση των δαπανών για την επίτευξη της κλιματικής ουδετερότητας από τις προβλέψεις του συμφώνου σταθερότητας. Έχουμε τονίσει πως λύσεις που βασίζονται στην αγορά και αποκλειστικά νομικά μέτρα, αφενός, δεν πρόκειται να πετύχουν τα επιθυμητά αποτελέσματα. Αφετέρου, θα εντείνουν τις περιφερειακές ανισότητες μεταξύ των χωρών, αλλά και τις ανισότητες εντός των χωρών. </w:t>
      </w:r>
    </w:p>
    <w:p w:rsidR="00A566A8" w:rsidRPr="00204102" w:rsidRDefault="00A566A8" w:rsidP="00DB7221">
      <w:pPr>
        <w:spacing w:after="0" w:line="276" w:lineRule="auto"/>
        <w:ind w:firstLine="709"/>
        <w:jc w:val="both"/>
        <w:rPr>
          <w:rFonts w:cstheme="minorHAnsi"/>
        </w:rPr>
      </w:pPr>
      <w:r w:rsidRPr="00204102">
        <w:rPr>
          <w:rFonts w:cstheme="minorHAnsi"/>
        </w:rPr>
        <w:t xml:space="preserve">Θα σταθώ, όμως, στα βασικά στοιχεία της κριτικής μας στο ΕΣΕΚ. Τα έχουμε εκφράσει ήδη από τότε που έληξε η διαβούλευση με ανακοίνωση στις 17 Σεπτεμβρίου. Είχαμε ζητήσει μάλιστα να γίνει σοβαρή ενδελεχής συζήτηση και ενημέρωση στη Βουλή. Προφανώς, δεν έγινε. </w:t>
      </w:r>
    </w:p>
    <w:p w:rsidR="00A566A8" w:rsidRPr="00204102" w:rsidRDefault="00A566A8" w:rsidP="00DB7221">
      <w:pPr>
        <w:spacing w:after="0" w:line="276" w:lineRule="auto"/>
        <w:ind w:firstLine="709"/>
        <w:jc w:val="both"/>
        <w:rPr>
          <w:rFonts w:cstheme="minorHAnsi"/>
        </w:rPr>
      </w:pPr>
      <w:r w:rsidRPr="00204102">
        <w:rPr>
          <w:rFonts w:cstheme="minorHAnsi"/>
        </w:rPr>
        <w:t xml:space="preserve">Άκουσα και τον κ. Υπουργό και την κυρία Υφυπουργό να λένε το ίδιο πράγμα, ότι δεν αποτελεί υπόθεση ενός μόνο κόμματος, ότι δεν εξαντλείται σε μία θητεία και θα έρθω να συμφωνήσω. Γι’ αυτό, ακριβώς, πρέπει να υπάρχει συναίνεση ευρύτερων πολιτικών και κοινωνικών δυνάμεων για να μπορέσει να υλοποιηθεί και να συζητήσουμε. Άρα, το πρώτο σημείο κριτικής μας είναι η ελλιπής δημόσια διαβούλευση και ενημέρωση. </w:t>
      </w:r>
    </w:p>
    <w:p w:rsidR="00A566A8" w:rsidRPr="00204102" w:rsidRDefault="00A566A8" w:rsidP="00DB7221">
      <w:pPr>
        <w:spacing w:after="0" w:line="276" w:lineRule="auto"/>
        <w:ind w:firstLine="709"/>
        <w:jc w:val="both"/>
        <w:rPr>
          <w:rFonts w:cstheme="minorHAnsi"/>
        </w:rPr>
      </w:pPr>
      <w:r w:rsidRPr="00204102">
        <w:rPr>
          <w:rFonts w:cstheme="minorHAnsi"/>
        </w:rPr>
        <w:t xml:space="preserve">Όπως έχουν σχολιάσει από κοινού η </w:t>
      </w:r>
      <w:r w:rsidRPr="00204102">
        <w:rPr>
          <w:rFonts w:cstheme="minorHAnsi"/>
          <w:lang w:val="en-US"/>
        </w:rPr>
        <w:t>Greenpeace</w:t>
      </w:r>
      <w:r w:rsidRPr="00204102">
        <w:rPr>
          <w:rFonts w:cstheme="minorHAnsi"/>
        </w:rPr>
        <w:t xml:space="preserve"> και η </w:t>
      </w:r>
      <w:r w:rsidRPr="00204102">
        <w:rPr>
          <w:rFonts w:cstheme="minorHAnsi"/>
          <w:lang w:val="en-US"/>
        </w:rPr>
        <w:t>WWF</w:t>
      </w:r>
      <w:r w:rsidRPr="00204102">
        <w:rPr>
          <w:rFonts w:cstheme="minorHAnsi"/>
        </w:rPr>
        <w:t xml:space="preserve"> </w:t>
      </w:r>
      <w:r w:rsidRPr="00204102">
        <w:rPr>
          <w:rFonts w:cstheme="minorHAnsi"/>
          <w:lang w:val="en-US"/>
        </w:rPr>
        <w:t>Hellas</w:t>
      </w:r>
      <w:r w:rsidRPr="00204102">
        <w:rPr>
          <w:rFonts w:cstheme="minorHAnsi"/>
        </w:rPr>
        <w:t xml:space="preserve"> ήταν ανύπαρκτη η δημόσια συμμετοχή στο ΕΣΕΚ και ότι υπάρχει έλλειψη ενημέρωσης στο ευρύ κοινό για ένα τόσο σύνθετο θέμα. Ήθελε άλλες διαδικασίες, με τρεις μόλις βδομάδες σε διαβούλευση. Παρότι η Ελλάδα, όπως σημειώνουν, έχασε αδικαιολόγητα τόσο την προθεσμία της 30ης Ιουνίου του 2023 για την κατάθεση του προσχεδίου, όσο και αυτής της 30ης Ιουνίου του 2024 για την κατάθεση του αναθεωρημένου ΕΣΕΚ στην Ευρωπαϊκή Επιτροπή. </w:t>
      </w:r>
    </w:p>
    <w:p w:rsidR="00A566A8" w:rsidRPr="00204102" w:rsidRDefault="00A566A8" w:rsidP="00DB7221">
      <w:pPr>
        <w:spacing w:after="0" w:line="276" w:lineRule="auto"/>
        <w:ind w:firstLine="709"/>
        <w:jc w:val="both"/>
        <w:rPr>
          <w:rFonts w:cstheme="minorHAnsi"/>
        </w:rPr>
      </w:pPr>
      <w:r w:rsidRPr="00204102">
        <w:rPr>
          <w:rFonts w:cstheme="minorHAnsi"/>
        </w:rPr>
        <w:t xml:space="preserve">Θα σταθώ, όμως, λίγο παραπάνω στην έλλειψη της διαβούλευσης και συζήτησης που αποτελεί στρατηγική επιλογή του τρόπου που ασκεί την πολιτική αυτή η κυβέρνηση. Τα αρνητικά παραδείγματα είναι πάρα πολλά. Στα νομοσχέδια για θέματα περιβάλλοντος, ενέργειας και κλίματος έχουμε δει την τελευταία πέντε έτη η δημόσια διαβούλευση στα περισσότερα να καλύπτει το ελάχιστο απαιτούμενο διάστημα από το νόμο με το τρομερό επιτελικό κράτος. </w:t>
      </w:r>
    </w:p>
    <w:p w:rsidR="00A566A8" w:rsidRPr="00204102" w:rsidRDefault="00A566A8" w:rsidP="00DB7221">
      <w:pPr>
        <w:spacing w:after="0" w:line="276" w:lineRule="auto"/>
        <w:ind w:firstLine="709"/>
        <w:jc w:val="both"/>
        <w:rPr>
          <w:rFonts w:cstheme="minorHAnsi"/>
        </w:rPr>
      </w:pPr>
      <w:r w:rsidRPr="00204102">
        <w:rPr>
          <w:rFonts w:cstheme="minorHAnsi"/>
        </w:rPr>
        <w:t xml:space="preserve">Αυτά, λοιπόν, τα ψηφίζετε μόνοι σας, κυρία Υφυπουργέ. Είναι προφανές ότι δεν σας ενδιαφέρει η ευρεία νομιμοποίηση των πολιτικών και η ενδυνάμωση της δημοκρατίας. Γι’ αυτόν ακριβώς τον λόγο και επειδή πιστεύουμε ότι η κοινωνία πρέπει να έχει τον πρώτο λόγο καταθέσαμε πρόταση νόμου χθες που επιχειρεί να ενισχύσει, επεκτείνει και θωρακίσει θεσμικά τη συμμετοχή του κοινού σε όλο το φάσμα της παραγωγής και εφαρμογής των διοικητικών πράξεων, νομοθετικών ρυθμίσεων και δημόσιων πολιτικών που αφορούν το περιβάλλον στην Ελλάδα. </w:t>
      </w:r>
    </w:p>
    <w:p w:rsidR="00A566A8" w:rsidRPr="00204102" w:rsidRDefault="00A566A8" w:rsidP="00DB7221">
      <w:pPr>
        <w:spacing w:after="0" w:line="276" w:lineRule="auto"/>
        <w:ind w:firstLine="709"/>
        <w:jc w:val="both"/>
        <w:rPr>
          <w:rFonts w:cstheme="minorHAnsi"/>
        </w:rPr>
      </w:pPr>
      <w:r w:rsidRPr="00204102">
        <w:rPr>
          <w:rFonts w:cstheme="minorHAnsi"/>
        </w:rPr>
        <w:t xml:space="preserve">Πιστεύουμε ότι δε μπορεί να μιλάμε για δίκαιη μετάβαση χωρίς την ενεργό συμμετοχή των πολιτών και όλων των κοινωνικών ομάδων στις διαδικασίες λήψης των </w:t>
      </w:r>
      <w:r w:rsidRPr="00204102">
        <w:rPr>
          <w:rFonts w:cstheme="minorHAnsi"/>
        </w:rPr>
        <w:lastRenderedPageBreak/>
        <w:t xml:space="preserve">αποφάσεων. Σας καλούμε, λοιπόν, να ψηφίσετε τη νομοθετική πρόταση που έχουμε καταθέσει και η οποία συνυπογράφεται από δώδεκα φορείς της κοινωνίας των πολιτών, ΓΣΕΕ, Διεθνή Διαφάνεια Ελλάς, Περιβαλλοντικές Οργανώσεις. Προφανώς και τα κόμματα της αντιπολίτευσης ζητούμε να τα υιοθετήσουν. </w:t>
      </w:r>
    </w:p>
    <w:p w:rsidR="00A566A8" w:rsidRPr="00204102" w:rsidRDefault="00A566A8" w:rsidP="00DB7221">
      <w:pPr>
        <w:spacing w:after="0" w:line="276" w:lineRule="auto"/>
        <w:ind w:firstLine="709"/>
        <w:jc w:val="both"/>
        <w:rPr>
          <w:rFonts w:cstheme="minorHAnsi"/>
        </w:rPr>
      </w:pPr>
      <w:r w:rsidRPr="00204102">
        <w:rPr>
          <w:rFonts w:cstheme="minorHAnsi"/>
        </w:rPr>
        <w:t xml:space="preserve">Δεύτερο σημείο κριτικής είναι η εμμονή, γιατί πολλά ακούσαμε εδώ πέρα. Στο ορυκτό αέριο και τις εξορύξεις υδρογονανθράκων μας είπε ο κ. Υπουργός ότι τόσα χρόνια ήμασταν εξαρτημένοι από το πετρέλαιο και τώρα θα είμαστε εξαρτημένοι από το φυσικό αέριο, δηλαδή. Έκανε κάποιες τοποθετήσεις που μάλλον δεν ξέρει τι λέει το ΕΣΕΚ. </w:t>
      </w:r>
    </w:p>
    <w:p w:rsidR="00A566A8" w:rsidRPr="00204102" w:rsidRDefault="00A566A8" w:rsidP="00DB7221">
      <w:pPr>
        <w:spacing w:after="0" w:line="276" w:lineRule="auto"/>
        <w:ind w:firstLine="709"/>
        <w:jc w:val="both"/>
        <w:rPr>
          <w:rFonts w:cstheme="minorHAnsi"/>
        </w:rPr>
      </w:pPr>
      <w:r w:rsidRPr="00204102">
        <w:rPr>
          <w:rFonts w:cstheme="minorHAnsi"/>
        </w:rPr>
        <w:t xml:space="preserve">Τι βλέπουμε; Ότι διατηρείται το ορυκτό αέριο στην ηλεκτροπαραγωγή με νέες μάλιστα μονάδες ηλεκτροπαραγωγής 1,6 γιγαβάτ που προβλέπεται να ενταχθούν στο σύστημα έως το 2030, σε αντίθεση με τη μειωμένη ανάγκη για ορυκτά αέριο μετά το 2030. Αναιτιολόγητη επιλογή που θα επιβαρύνει το κλίμα, αλλά και τους καταναλωτές, αφού από το 2035 και μετά οι μονάδες αερίου της χώρας δεν θα είναι οικονομικά βιώσιμες και άρα, θα πρέπει να προχωρήσει κάποιος μηχανισμός διασφάλισης επάρκειας ισχύος. </w:t>
      </w:r>
    </w:p>
    <w:p w:rsidR="001E5FC1" w:rsidRDefault="00A566A8" w:rsidP="00DB7221">
      <w:pPr>
        <w:spacing w:after="0" w:line="276" w:lineRule="auto"/>
        <w:ind w:firstLine="709"/>
        <w:jc w:val="both"/>
        <w:rPr>
          <w:rFonts w:cstheme="minorHAnsi"/>
        </w:rPr>
      </w:pPr>
      <w:r w:rsidRPr="00204102">
        <w:rPr>
          <w:rFonts w:cstheme="minorHAnsi"/>
        </w:rPr>
        <w:t xml:space="preserve">Η κυρία Υφυπουργός μας είπε ότι βαίνει μειούμενο το φυσικό αέριο. Όμως, το ΕΣΕΚ περιλαμβάνει ακόμα επενδύσεις σε υποδομές ορυκτού αερίου, δηλαδή, σε πλωτές μονάδες αποθήκευσης και αεριοποίησης και επέκτασης δικτύου ΔΕΣΦΑ και πρώην ΔΕΠΑ/Υποδομών, νυν </w:t>
      </w:r>
      <w:r w:rsidRPr="00204102">
        <w:rPr>
          <w:rFonts w:cstheme="minorHAnsi"/>
          <w:lang w:val="en-US"/>
        </w:rPr>
        <w:t>Enaon</w:t>
      </w:r>
      <w:r w:rsidRPr="00204102">
        <w:rPr>
          <w:rFonts w:cstheme="minorHAnsi"/>
        </w:rPr>
        <w:t xml:space="preserve"> </w:t>
      </w:r>
      <w:r w:rsidRPr="00204102">
        <w:rPr>
          <w:rFonts w:cstheme="minorHAnsi"/>
          <w:lang w:val="en-US"/>
        </w:rPr>
        <w:t>Eda</w:t>
      </w:r>
      <w:r w:rsidRPr="00204102">
        <w:rPr>
          <w:rFonts w:cstheme="minorHAnsi"/>
        </w:rPr>
        <w:t>, που είναι πράγματι απολύτ</w:t>
      </w:r>
      <w:r w:rsidR="001E5FC1">
        <w:rPr>
          <w:rFonts w:cstheme="minorHAnsi"/>
        </w:rPr>
        <w:t>ως άξιο, τι εξυπηρετούν.</w:t>
      </w:r>
    </w:p>
    <w:p w:rsidR="001E5FC1" w:rsidRPr="001E5FC1" w:rsidRDefault="001E5FC1" w:rsidP="00DB7221">
      <w:pPr>
        <w:spacing w:after="0" w:line="276" w:lineRule="auto"/>
        <w:ind w:firstLine="709"/>
        <w:jc w:val="both"/>
        <w:rPr>
          <w:rFonts w:cstheme="minorHAnsi"/>
        </w:rPr>
      </w:pPr>
      <w:r w:rsidRPr="001E5FC1">
        <w:rPr>
          <w:rFonts w:cstheme="minorHAnsi"/>
        </w:rPr>
        <w:t xml:space="preserve">Έχει μιλήσει επανειλημμένως και Η Ευρώπη για αδρανή κεφάλαια. Επενδύουμε συνεχώς σε δίκτυα φυσικού αερίου. Οκτώ …. προηγούμενη θητεία της κυβέρνησης. Εδώ θα πω ένα χαρακτηριστικό παράδειγμα που αφορά την περιοχή μου, τη Φλώρινα. Εάν είναι δυνατόν, γελάει η Ευρώπη, κόπηκε έργο τηλεθέρμανσης, δεν ολοκληρώθηκε και γίνονται καινούργια δίκτυα φυσικού αερίου για θέρμανση. </w:t>
      </w:r>
    </w:p>
    <w:p w:rsidR="001E5FC1" w:rsidRDefault="001E5FC1" w:rsidP="00DB7221">
      <w:pPr>
        <w:spacing w:after="0" w:line="276" w:lineRule="auto"/>
        <w:ind w:firstLine="709"/>
        <w:jc w:val="both"/>
      </w:pPr>
      <w:r w:rsidRPr="001E5FC1">
        <w:rPr>
          <w:rFonts w:cstheme="minorHAnsi"/>
        </w:rPr>
        <w:t>Ενάντια, λοιπόν στη λογική, εκτός από αυτά, είναι η έρευνα για εξόρυξη και εκμετάλλευση εγχώριων κοιτασμάτων υδρογονανθράκων που συνεχίζει να αποτελεί τον άξονα της ενεργειακής πολιτικής για την επόμενη περίοδο και να ενσωματώνεται και στο ΕΣΕΚ. Πρόσφατα είχαμε και ένα μυστήριο, εμφανίστηκε μια στρατηγική μελέτη περιβαλλοντικών επιπτώσεων στο site της Ελληνικής Διαχειριστικής Εταιρείας Υδρογονανθράκων και Ενεργειακών Πόρων για μία νέα θαλάσσια περιοχή έρευνας, νότια του Κυπαρισσιακού Κόλπου με το κωδικό ….. Α2, η οποία μετά εξαφανίστηκε. Σας έχουμε καταθέσει και σχετική ερώτηση.</w:t>
      </w:r>
    </w:p>
    <w:p w:rsidR="005672BD" w:rsidRDefault="001E5FC1" w:rsidP="00DB7221">
      <w:pPr>
        <w:spacing w:after="0" w:line="276" w:lineRule="auto"/>
        <w:ind w:firstLine="709"/>
        <w:jc w:val="both"/>
      </w:pPr>
      <w:r w:rsidRPr="001E5FC1">
        <w:rPr>
          <w:rFonts w:cstheme="minorHAnsi"/>
        </w:rPr>
        <w:t>Τρίτο σημείο κριτικής, πάμε λίγο στις ΑΠΕ. Εμείς λέμε ότι είναι ανέφικτοι αυτοί οι στόχοι που βάζεετε. Μίλησε ο κύριος Υπουργός για μεγάλο στόλο ΑΠΕ και, συγχρόνως, όμως την ίδια στιγμή παραδέχθηκε ότι το πρόβλημα είναι ο κορεσμός ζήτησης. Θα υπάρχει, δηλαδή, παραπάνω από τη ζήτηση στο σύστημα και, μάλιστα, χωρίς δίκτυο επαρκές, χωρίς διασυνδέσεις, θα πετιέται, δηλαδή, στη θάλασσα και, βεβαίως, καθόλου δεν θα οφελούνται οι καταναλωτές.</w:t>
      </w:r>
    </w:p>
    <w:p w:rsidR="005672BD" w:rsidRDefault="005672BD" w:rsidP="00DB7221">
      <w:pPr>
        <w:spacing w:after="0" w:line="276" w:lineRule="auto"/>
        <w:ind w:firstLine="709"/>
        <w:jc w:val="both"/>
        <w:rPr>
          <w:rFonts w:cstheme="minorHAnsi"/>
        </w:rPr>
      </w:pPr>
      <w:r w:rsidRPr="005672BD">
        <w:rPr>
          <w:rFonts w:cstheme="minorHAnsi"/>
        </w:rPr>
        <w:t xml:space="preserve">Αυτό είναι μια μεγάλη κουβέντα, θέλετε να τα βάλετε με τα καρτέλ και με διάφορα συστήματα, θα ήταν διαφορετικά τα πράγματα, χωρίς αποθήκευση ενέργειας, δεν έχει γίνει τίποτα μέχρι στιγμής και η αποθήκευση που περιγράφετε αφορά μόνο μεγάλα υδροηλεκτρικά έργα στα οποία, εκτός των περιβαλλοντικών προβλημάτων, μας ανησυχεί γιατί επαναφέρετε εμμέσως την εκτροπή του Αχελώου μέσω του φαραωνικού έργου του Φράγματος Συκιάς. </w:t>
      </w:r>
    </w:p>
    <w:p w:rsidR="005672BD" w:rsidRDefault="005672BD" w:rsidP="00DB7221">
      <w:pPr>
        <w:spacing w:after="0" w:line="276" w:lineRule="auto"/>
        <w:ind w:firstLine="709"/>
        <w:jc w:val="both"/>
      </w:pPr>
      <w:r w:rsidRPr="005672BD">
        <w:rPr>
          <w:rFonts w:cstheme="minorHAnsi"/>
        </w:rPr>
        <w:t xml:space="preserve">Επισημαίνουμε, ακόμη, την υποβάθμιση της αποθήκευσης με μπαταρίες οι οποίες τελευταία παρουσιάζουν και μειωμένο κόστος και, βεβαίως, ΑΠΕ χωρίς την ολοκλήρωση του </w:t>
      </w:r>
      <w:r w:rsidRPr="005672BD">
        <w:rPr>
          <w:rFonts w:cstheme="minorHAnsi"/>
        </w:rPr>
        <w:lastRenderedPageBreak/>
        <w:t>χωροταξικού σχεδιασμού που φέρει τις τοπικές κοινωνίες απέναντι και ο οποίος θα έρθει εκ των υστέρων να νομιμοποιήσει τις όποιες επιλογές.</w:t>
      </w:r>
    </w:p>
    <w:p w:rsidR="00A566A8" w:rsidRDefault="005672BD" w:rsidP="00DB7221">
      <w:pPr>
        <w:spacing w:after="0" w:line="276" w:lineRule="auto"/>
        <w:ind w:firstLine="709"/>
        <w:jc w:val="both"/>
        <w:rPr>
          <w:rFonts w:cstheme="minorHAnsi"/>
        </w:rPr>
      </w:pPr>
      <w:r>
        <w:t>Α</w:t>
      </w:r>
      <w:r w:rsidRPr="005672BD">
        <w:rPr>
          <w:rFonts w:cstheme="minorHAnsi"/>
        </w:rPr>
        <w:t>υτή τη στιγμή εγκαθίστανται ΑΠΕ, μετά θα έρθει ο χωροταξικός σχεδιασμός. Είναι και αντιεπιστημονικό για να μην πω αντικοινωνικό και αντιπεριβαλλοντικό. Υπάρχουν στάδια σε ό,τι αφορά τη χωροταξία και το τοπίο στη χώρα, δεν μπορεί να μην τα ξέρετε, κυρία Σδούκου αυτά.</w:t>
      </w:r>
      <w:r w:rsidRPr="00204102">
        <w:rPr>
          <w:rFonts w:cstheme="minorHAnsi"/>
        </w:rPr>
        <w:t xml:space="preserve"> </w:t>
      </w:r>
    </w:p>
    <w:p w:rsidR="00A566A8" w:rsidRPr="00204102" w:rsidRDefault="00AF76FA" w:rsidP="00CC4BCA">
      <w:pPr>
        <w:spacing w:after="0" w:line="276" w:lineRule="auto"/>
        <w:ind w:firstLine="709"/>
        <w:jc w:val="both"/>
        <w:rPr>
          <w:rFonts w:cstheme="minorHAnsi"/>
        </w:rPr>
      </w:pPr>
      <w:r w:rsidRPr="00204102">
        <w:rPr>
          <w:rFonts w:cstheme="minorHAnsi"/>
        </w:rPr>
        <w:t>Τέταρτο σημείο. Εξηλεκτρισμός και ενεργειακή απόδοση, αναφέρθηκα</w:t>
      </w:r>
      <w:r>
        <w:rPr>
          <w:rFonts w:cstheme="minorHAnsi"/>
        </w:rPr>
        <w:t xml:space="preserve"> </w:t>
      </w:r>
      <w:r w:rsidRPr="00204102">
        <w:rPr>
          <w:rFonts w:cstheme="minorHAnsi"/>
        </w:rPr>
        <w:t>σε ένα παράδειγμα. Παραλογισμός επεκτάσεις δικτύων καινούργιων ορυκτού αερίου, αντί για προώθηση αντλιών θερμότητας και δικτύων τηλεθέρμανσης, τηλεψύξης. Τελεία. Πρόκειται για παραλογισμό που, εκτός των άλλων, δεν λαμβάνει υπόψη την επέκταση του συστήματος</w:t>
      </w:r>
      <w:r w:rsidRPr="00AF76FA">
        <w:rPr>
          <w:rFonts w:cstheme="minorHAnsi"/>
        </w:rPr>
        <w:t xml:space="preserve"> </w:t>
      </w:r>
      <w:r w:rsidRPr="00204102">
        <w:rPr>
          <w:rFonts w:cstheme="minorHAnsi"/>
        </w:rPr>
        <w:t>εμπορίας εκπομπών στα κτίρια και τις μεταφορές το 2027. Αντί για περισσότερα μέτρα,</w:t>
      </w:r>
      <w:r w:rsidR="00CC4BCA">
        <w:rPr>
          <w:rFonts w:cstheme="minorHAnsi"/>
        </w:rPr>
        <w:t xml:space="preserve"> </w:t>
      </w:r>
      <w:r w:rsidR="00A566A8" w:rsidRPr="00204102">
        <w:rPr>
          <w:rFonts w:cstheme="minorHAnsi"/>
        </w:rPr>
        <w:t>δηλαδή για την ενεργειακή αναβάθμιση και τον εξηλεκτρισμό των κτιρίων, για να μην δούμε και εκτίναξη της ενεργειακής φτώχειας, στο ΕΣΕΚ έχουμε χρήση φυσικού αερίου για τη θέρμανση των κτιρίων το 2050 – τρία θαυμαστικά έχω βάλει. Όπως παραδέχτηκε και ο κ. Σκυλακάκης στην ομιλία του για το ΕΣΕΚ.</w:t>
      </w:r>
      <w:r w:rsidR="008030FA">
        <w:rPr>
          <w:rFonts w:cstheme="minorHAnsi"/>
        </w:rPr>
        <w:t xml:space="preserve"> </w:t>
      </w:r>
      <w:r w:rsidR="00A566A8" w:rsidRPr="00204102">
        <w:rPr>
          <w:rFonts w:cstheme="minorHAnsi"/>
        </w:rPr>
        <w:t xml:space="preserve">Για παράδειγμα, λέει «η ηλεκτροκίνηση και η μετάβαση προς την ηλεκτρική ενέργεια για θέρμανση πάει πιο αργά από ό,τι την υπολογίζαμε», λες και οι πολιτικές πάνε από μόνες τους. </w:t>
      </w:r>
    </w:p>
    <w:p w:rsidR="00A566A8" w:rsidRPr="00204102" w:rsidRDefault="00A566A8" w:rsidP="00DB7221">
      <w:pPr>
        <w:spacing w:after="0" w:line="276" w:lineRule="auto"/>
        <w:ind w:firstLine="709"/>
        <w:jc w:val="both"/>
        <w:rPr>
          <w:rFonts w:cstheme="minorHAnsi"/>
        </w:rPr>
      </w:pPr>
      <w:r w:rsidRPr="00204102">
        <w:rPr>
          <w:rFonts w:cstheme="minorHAnsi"/>
        </w:rPr>
        <w:t xml:space="preserve">Η ανεπάρκεια στην εξοικονόμηση είναι παροιμιώδης και δεν μιλώ μόνο για το Πρόγραμμα Ηλέκτρα και την ενεργειακή αναβάθμιση των δημοσίων κτιρίων που καθυστέρησε 4 χρόνια, αλλά εγώ θα πω ότι ενώ, με βάση το ΕΣΕΚ, για τα επόμενα έξι χρόνια θα αναβαθμίζονταν 68.000 κτίρια ετησίως και μέχρι το 2050 θα είχαν αναβαθμιστεί συνολικά 1,8 εκατομμύρια, οι απολογισμοί των Προγραμμάτων Εξοικονομώ των τελευταίων πέντε ετών συνολικού προϋπολογισμού 2,1 δισ. ευρώ δείχνουν ότι αναβαθμίστηκαν ενεργειακά 146.000 κατοικίες, ήτοι οι μισές ανά έτος από το στόχο των 60.000 κατοικιών που είχε προβλεφθεί στο ΕΣΕΚ του 2019. Φυσικά δεν έχουμε δει ακόμα πρόγραμμα για την προώθηση των αντλιών θερμότητας και στο </w:t>
      </w:r>
      <w:r w:rsidRPr="00204102">
        <w:rPr>
          <w:rFonts w:cstheme="minorHAnsi"/>
          <w:lang w:val="en-US"/>
        </w:rPr>
        <w:t>power</w:t>
      </w:r>
      <w:r w:rsidRPr="00204102">
        <w:rPr>
          <w:rFonts w:cstheme="minorHAnsi"/>
        </w:rPr>
        <w:t xml:space="preserve"> </w:t>
      </w:r>
      <w:r w:rsidRPr="00204102">
        <w:rPr>
          <w:rFonts w:cstheme="minorHAnsi"/>
          <w:lang w:val="en-US"/>
        </w:rPr>
        <w:t>point</w:t>
      </w:r>
      <w:r w:rsidRPr="00204102">
        <w:rPr>
          <w:rFonts w:cstheme="minorHAnsi"/>
        </w:rPr>
        <w:t xml:space="preserve"> στην παρουσίαση του Υπουργείου βλέπουμε ότι οι αντλίες θερμότητας τοποθετούνται στην δεύτερη περίοδο, δηλαδή μετά το 2030, δηλαδή μετά την ένταξη του ΣΕΔΕ 2. </w:t>
      </w:r>
    </w:p>
    <w:p w:rsidR="005672BD" w:rsidRDefault="00A566A8" w:rsidP="00DB7221">
      <w:pPr>
        <w:spacing w:after="0" w:line="276" w:lineRule="auto"/>
        <w:ind w:firstLine="709"/>
        <w:jc w:val="both"/>
      </w:pPr>
      <w:r w:rsidRPr="00204102">
        <w:rPr>
          <w:rFonts w:cstheme="minorHAnsi"/>
        </w:rPr>
        <w:t>Σε ό,τι αφορά την ηλεκτροκίνηση, έχουμε κάνει ερωτήσεις, έχουμε τοποθετηθεί επανειλημμένως. Αφορά κυρίως στα ποδήλατα και δεν έχει αναπτυχθεί ακόμη το δίκτυο υποδομών φόρτισης. Ακόμα και εδώ, στη Βουλή, έχουμε πάρει ηλεκτρικά αυτοκίνητα και υπάρχουν τέσσερις φορτιστές. Υπάρχουν, βεβαίως, περιφερειακές ανισότητες στην κατανομή των σταθμών. Δεν είναι δυνατόν να πάρεις ηλεκτρικό αυτοκίνητο και να ζεις στην περιφέρεια. Δεν υπάρχουν φιλόδοξοι στόχοι για τον εξηλεκτρισμό των υπόλοιπων συστημάτων μεταφορών, θαλάσσιων, αεροπορικών, σιδηροδρομικών, εν δυνάμει των μέσων μαζικής μεταφοράς, εναλλακτικών τρόπων μετακίνησης, ποδήλατα, ΣΒΑΚ, όλα αυτά έχουν ξεχαστεί τελείως.</w:t>
      </w:r>
    </w:p>
    <w:p w:rsidR="005672BD" w:rsidRDefault="005672BD" w:rsidP="00DB7221">
      <w:pPr>
        <w:spacing w:after="0" w:line="276" w:lineRule="auto"/>
        <w:ind w:firstLine="709"/>
        <w:jc w:val="both"/>
        <w:rPr>
          <w:rFonts w:cstheme="minorHAnsi"/>
        </w:rPr>
      </w:pPr>
      <w:r w:rsidRPr="005672BD">
        <w:rPr>
          <w:rFonts w:cstheme="minorHAnsi"/>
        </w:rPr>
        <w:t>Πέμπτο σημείο, απουσία στόχων για την αυτοπαραγωγή. Ακούσαμε την κυρία Υπουργό να λέει για τις ενεργειακές κοινότητες αυτοπαραγωγής και να ομνύει. Πριν λίγο καιρό είχα πάει στην Κοζάνη και την άκουσα να μας λέει, ότι το πρόγραμμα «ΑΠΟΛΛΩΝ», η σύνδεση δηλαδή των δήμων με κάποιους επενδυτές που είναι έτοιμοι να συνδεθούν και ψάχνουν πελάτες, είναι ενεργει</w:t>
      </w:r>
      <w:r>
        <w:rPr>
          <w:rFonts w:cstheme="minorHAnsi"/>
        </w:rPr>
        <w:t>ακή κοινότητα και αυτοπαραγωγή.</w:t>
      </w:r>
    </w:p>
    <w:p w:rsidR="005672BD" w:rsidRDefault="005672BD" w:rsidP="00DB7221">
      <w:pPr>
        <w:spacing w:after="0" w:line="276" w:lineRule="auto"/>
        <w:ind w:firstLine="709"/>
        <w:jc w:val="both"/>
      </w:pPr>
      <w:r w:rsidRPr="005672BD">
        <w:rPr>
          <w:rFonts w:cstheme="minorHAnsi"/>
        </w:rPr>
        <w:t xml:space="preserve">Εδώ υπάρχει πλήρης διαστρέβλωση, ότι ο συνεταιρισμός στην οικονομική και αλληλέγγυα οικονομία, είναι διαστρέβλωση. Εδώ έχουμε απουσία αναφοράς σε συγκεκριμένους στόχους για την αυτοπαραγωγή και αυτό επιβεβαιώνεται, γιατί ότι δεν </w:t>
      </w:r>
      <w:r w:rsidRPr="005672BD">
        <w:rPr>
          <w:rFonts w:cstheme="minorHAnsi"/>
        </w:rPr>
        <w:lastRenderedPageBreak/>
        <w:t>βρίσκεται στις προτεραιότητες της Κυβέρνησης, όταν αποτελεί μόλις το 5% της συνολικής εγκατεστημένης ισχύος ΑΠΕ στην Ελλάδα.</w:t>
      </w:r>
    </w:p>
    <w:p w:rsidR="00A566A8" w:rsidRPr="00204102" w:rsidRDefault="005672BD" w:rsidP="00DB7221">
      <w:pPr>
        <w:spacing w:after="0" w:line="276" w:lineRule="auto"/>
        <w:ind w:firstLine="709"/>
        <w:jc w:val="both"/>
        <w:rPr>
          <w:rFonts w:cstheme="minorHAnsi"/>
        </w:rPr>
      </w:pPr>
      <w:r w:rsidRPr="005672BD">
        <w:rPr>
          <w:rFonts w:cstheme="minorHAnsi"/>
        </w:rPr>
        <w:t>Με την ευκαιρία αυτή να ζητήσω να αποσύρετε το άρθρο 57 του νομοσχεδίου του ΥΠΕΝ, που είχατε αναρτήσει σε δημόσια διαβούλευση. Αυτό επειδή τροποποιεί το πολύ πρόσφατο νόμ</w:t>
      </w:r>
      <w:r>
        <w:rPr>
          <w:rFonts w:cstheme="minorHAnsi"/>
        </w:rPr>
        <w:t>ο σας, τον ν.5106 επί τα χείρω.</w:t>
      </w:r>
    </w:p>
    <w:p w:rsidR="00AF76FA" w:rsidRDefault="00AF76FA" w:rsidP="00AF76FA">
      <w:pPr>
        <w:spacing w:after="0" w:line="276" w:lineRule="auto"/>
        <w:ind w:firstLine="709"/>
        <w:contextualSpacing/>
        <w:jc w:val="both"/>
        <w:rPr>
          <w:rFonts w:cstheme="minorHAnsi"/>
        </w:rPr>
      </w:pPr>
      <w:r>
        <w:rPr>
          <w:rFonts w:cstheme="minorHAnsi"/>
        </w:rPr>
        <w:t xml:space="preserve">Κι αυτό γιατί </w:t>
      </w:r>
      <w:r w:rsidRPr="005672BD">
        <w:rPr>
          <w:rFonts w:cstheme="minorHAnsi"/>
        </w:rPr>
        <w:t>αφού επιτρέπει τη χρήση του ηλεκτρικού χώρου 4 μεγαβάτ για εμπορικά έργα και όχι αποκλειστικά για έργα αυτοπαραγωγής, από τα 10 μεγαβάτ που είχαν προβλεφθεί με εκείνον τον νόμο και επειδή, φυσικά, ο ηλεκτρικός χώρος δεν επαρκεί, αλλά να μην το «ανοίξω» αυτό.</w:t>
      </w:r>
    </w:p>
    <w:p w:rsidR="00A566A8" w:rsidRPr="00204102" w:rsidRDefault="00A566A8" w:rsidP="00DB7221">
      <w:pPr>
        <w:spacing w:after="0" w:line="276" w:lineRule="auto"/>
        <w:ind w:firstLine="709"/>
        <w:contextualSpacing/>
        <w:jc w:val="both"/>
        <w:rPr>
          <w:rFonts w:cstheme="minorHAnsi"/>
        </w:rPr>
      </w:pPr>
      <w:r w:rsidRPr="00204102">
        <w:rPr>
          <w:rFonts w:cstheme="minorHAnsi"/>
        </w:rPr>
        <w:t>Διαβάζουμε στον Τύπο- το οποίο μας ανησύχησε- ότι ο κ. Υπουργός, ο κ. Σκυλακάκης,</w:t>
      </w:r>
      <w:r w:rsidR="008030FA">
        <w:rPr>
          <w:rFonts w:cstheme="minorHAnsi"/>
        </w:rPr>
        <w:t xml:space="preserve"> </w:t>
      </w:r>
      <w:r w:rsidRPr="00204102">
        <w:rPr>
          <w:rFonts w:cstheme="minorHAnsi"/>
        </w:rPr>
        <w:t xml:space="preserve">ερωτηθείς σχετικά, σε μια εκδήλωση στην Τράπεζα της Ελλάδας για το ΕΣΕΚ, εάν οι αναπροσαρμογές στο ΕΣΕΚ μπορεί να συμπεριλάβουν και την τεχνολογία των πυρηνικών αντιδραστήρων, δεν έδωσε μια σαφή απάντηση, «η Ελλάδα θα αξιοποιήσει τις τεχνολογίες τις οποίες διαθέτει ανταγωνιστικό πλεονέκτημα» είπε. Οπότε για να τελειώνουμε σιγά σιγά, ζητάμε να ξεκαθαρίσετε, ότι δεν εξετάζετε οποιαδήποτε ανάπτυξη πυρηνικών αντιδραστήρων, ζητάμε ακόμα να προχωρήσει γρηγορότερα η απεξάρτηση του ενεργειακού μας συστήματος από το ορυκτό αέριο, να απαλειφθεί η αναφορά σε έρευνα για εξόρυξη και εκμετάλλευση εγχώριων κοιτασμάτων υδρογονανθράκων, να θεσπιστεί δεσμευτικός στόχος για τη συμμετοχή της αυτοπαραγωγής και των ενεργειακών κοινοτήτων, να προχωρήσει ο εξηλεκτρισμός των συστημάτων μεταφορών, με παράλληλη προώθηση των σιδηροδρομικών, των μέσων μαζικής μεταφοράς, εναλλακτικών μορφών, να κατευθυνθούν πόροι σε επενδύσεις για δίκτυα τηλεθέρμανσης και εγκαταστάσεις αντλιών θερμότητας, να θεσπιστούν συγκεκριμένα μέτρα για να αποτραπεί ο κίνδυνος αύξησης της ενεργειακής φτώχειας και για να μη μείνει κανείς πίσω με την εφαρμογή του … </w:t>
      </w:r>
    </w:p>
    <w:p w:rsidR="00A566A8" w:rsidRPr="00204102" w:rsidRDefault="00A566A8" w:rsidP="00DB7221">
      <w:pPr>
        <w:spacing w:after="0" w:line="276" w:lineRule="auto"/>
        <w:ind w:firstLine="709"/>
        <w:contextualSpacing/>
        <w:jc w:val="both"/>
        <w:rPr>
          <w:rFonts w:cstheme="minorHAnsi"/>
        </w:rPr>
      </w:pPr>
      <w:r w:rsidRPr="00204102">
        <w:rPr>
          <w:rFonts w:cstheme="minorHAnsi"/>
        </w:rPr>
        <w:t xml:space="preserve">Ευχαριστώ. </w:t>
      </w:r>
    </w:p>
    <w:p w:rsidR="008030FA" w:rsidRPr="005672BD" w:rsidRDefault="00A566A8" w:rsidP="00DB7221">
      <w:pPr>
        <w:spacing w:after="0" w:line="276" w:lineRule="auto"/>
        <w:ind w:firstLine="709"/>
        <w:jc w:val="both"/>
        <w:rPr>
          <w:rFonts w:cstheme="minorHAnsi"/>
        </w:rPr>
      </w:pPr>
      <w:r w:rsidRPr="005672BD">
        <w:rPr>
          <w:rFonts w:cstheme="minorHAnsi"/>
          <w:b/>
        </w:rPr>
        <w:t>ΜΑΡΙΑ-ΕΛΕΝΗ (ΜΑΡΙΛΕΝΑ) ΣΟΥΚΟΥΛΗ-ΒΙΛΙΑΛΗ (Προεδρεύουσα των Επιτροπών):</w:t>
      </w:r>
      <w:r w:rsidRPr="005672BD">
        <w:rPr>
          <w:rFonts w:cstheme="minorHAnsi"/>
        </w:rPr>
        <w:t xml:space="preserve"> Εμείς ε</w:t>
      </w:r>
      <w:r w:rsidR="008030FA" w:rsidRPr="005672BD">
        <w:rPr>
          <w:rFonts w:cstheme="minorHAnsi"/>
        </w:rPr>
        <w:t>υχαριστούμε, κυρία συνάδελφε.</w:t>
      </w:r>
    </w:p>
    <w:p w:rsidR="008030FA" w:rsidRDefault="008030FA" w:rsidP="00DB7221">
      <w:pPr>
        <w:spacing w:after="0" w:line="276" w:lineRule="auto"/>
        <w:ind w:firstLine="709"/>
        <w:jc w:val="both"/>
        <w:rPr>
          <w:rFonts w:cstheme="minorHAnsi"/>
          <w:highlight w:val="yellow"/>
        </w:rPr>
      </w:pPr>
    </w:p>
    <w:p w:rsidR="008030FA" w:rsidRPr="00E7174B" w:rsidRDefault="008030FA" w:rsidP="00DB7221">
      <w:pPr>
        <w:spacing w:after="0" w:line="276" w:lineRule="auto"/>
        <w:ind w:firstLine="709"/>
        <w:jc w:val="both"/>
        <w:rPr>
          <w:rFonts w:cstheme="minorHAnsi"/>
        </w:rPr>
      </w:pPr>
      <w:r w:rsidRPr="00E7174B">
        <w:rPr>
          <w:rFonts w:cstheme="minorHAnsi"/>
        </w:rPr>
        <w:t>Στο σημείο αυτό, η Προεδρεύουσα των Επιτροπών προχώρησε στην εκφώνηση της β΄ ανάγνωσης των καταλόγων των μελών των Επιτροπών.</w:t>
      </w:r>
    </w:p>
    <w:p w:rsidR="008030FA" w:rsidRPr="008030FA" w:rsidRDefault="008030FA" w:rsidP="00DB7221">
      <w:pPr>
        <w:spacing w:after="0" w:line="276" w:lineRule="auto"/>
        <w:ind w:firstLine="709"/>
        <w:jc w:val="both"/>
        <w:rPr>
          <w:rFonts w:cstheme="minorHAnsi"/>
        </w:rPr>
      </w:pPr>
      <w:r w:rsidRPr="008030FA">
        <w:rPr>
          <w:rFonts w:cstheme="minorHAnsi"/>
        </w:rPr>
        <w:t xml:space="preserve">Από τη Διαρκή Επιτροπή Παραγωγής και Εμπορίου παρόντες ήταν οι Βουλευτές κ.κ.: </w:t>
      </w:r>
      <w:r w:rsidR="00E7174B" w:rsidRPr="00E7174B">
        <w:rPr>
          <w:rFonts w:cstheme="minorHAnsi"/>
        </w:rPr>
        <w:t xml:space="preserve">Αθανασίου Χαράλαμπος, Καιρίδης Δημήτριος, Ανδριανός Ιωάννης, Αντωνίου Μαρία, Αραμπατζή Φωτεινή, Βασιλειάδης Βασίλειος (Λάκης), Βεσυρόπουλος Απόστολος,, Βολουδάκη Σεβαστή (Σέβη), Γιόγιακας Βασίλειος, Οικονόμου Ιωάννης,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Παπάς Θεοφάνης (Φάνης), Πέτσας Στυλιανός (Στέλιος), Σενετάκης Μάξιμος, Σιμόπουλος Ευστράτιος (Στράτος), Σκόνδρα Ασημίνα, Σούκουλη-Βιλιάλη Μαρία-Ελένη (Μαριλένα), Στυλιανίδης Ευριπίδης, Τραγάκης Ιωάννης, Φόρτωμας Φίλιππος, Χαρακόπουλος Μάξιμος, Χατζηβασιλείου Αναστάσιος (Τάσος), Αυλωνίτης Αλέξανδρος-Χρήστος, Γιαννούλης Χρήστος, Κόκκαλης Βασίλειος, Μαμουλάκης Χαράλαμπος (Χάρης), Τζάκρη Θεοδώρα, Κατρίνης Μιχαήλ, Νικητιάδης Γεώργιος, Πάνας Απόστολος, Παρασύρης Φραγκίσκος (Φρέντυ), Χνάρης Εμμανουήλ, Αποστολάκη Ελένη – Μαρία (Μιλένα), Δελής Ιωάννης, Καραθανασόπουλος Νικόλαος, Μανωλάκου Διαμάντω, Μεταξάς Κωνσταντίνος </w:t>
      </w:r>
      <w:r w:rsidR="00E7174B" w:rsidRPr="00E7174B">
        <w:rPr>
          <w:rFonts w:cstheme="minorHAnsi"/>
        </w:rPr>
        <w:lastRenderedPageBreak/>
        <w:t>Βασίλειος, Χήτας Κωνσταντίνος, Ζεϊμπέκ Χουσεΐν, Βρεττός Νικόλαος, Καζαμίας Αλέξανδρος, Κεφαλά Γεωργία (Τζώρτζια), Κόντης Ιωάννης, Δημητροκάλλης Ιωάννης, Παπαϊωάννου Αρετή και Χουρδάκης Μιχαήλ.</w:t>
      </w:r>
      <w:r w:rsidR="00305661">
        <w:rPr>
          <w:rFonts w:cstheme="minorHAnsi"/>
        </w:rPr>
        <w:t xml:space="preserve"> </w:t>
      </w:r>
      <w:r w:rsidR="00E7174B" w:rsidRPr="00E7174B">
        <w:rPr>
          <w:rFonts w:cstheme="minorHAnsi"/>
        </w:rPr>
        <w:t xml:space="preserve"> </w:t>
      </w:r>
    </w:p>
    <w:p w:rsidR="008030FA" w:rsidRPr="008030FA" w:rsidRDefault="008030FA" w:rsidP="00DB7221">
      <w:pPr>
        <w:spacing w:after="0" w:line="276" w:lineRule="auto"/>
        <w:ind w:firstLine="709"/>
        <w:jc w:val="both"/>
        <w:rPr>
          <w:rFonts w:cstheme="minorHAnsi"/>
          <w:highlight w:val="yellow"/>
        </w:rPr>
      </w:pPr>
      <w:r w:rsidRPr="008030FA">
        <w:rPr>
          <w:rFonts w:cstheme="minorHAnsi"/>
        </w:rPr>
        <w:t>Από την Ειδική Μόνιμη Επιτροπή Προστασίας Περιβάλλοντος παρόντες ήταν οι Βουλευτές κ.κ.: Διονύσιος Ακτύπης, Χριστίνα Αλεξοπούλου, Νικόλαος Βλαχάκος, Γεώργιος Βλάχος, Σταύρος Καλαφάτης, Μάρκος Καφούρος, Γεώργιος Κοτρωνιάς, Αθανάσιος Λιούτας, Γεώργιος Σταμάτης, Θωμαϊς (Τζίνα) Οικονόμου, Κωνσταντίνος Σκρέκας, Μιλτιάδης (Μίλτος) Χρυσομάλλης, Καλλιόπη Βέττα, Μιλτιάδης (Μίλτος) Ζαμπάρας, Συμεών Κεδίκογλου, Γεώργιος Παπαηλιού, Παναγιού (Γιώτα) Πούλου, Ανδρέας Πουλάς, Αικατερίνη (Κατερίνα) Σπυριδάκη, Εμμανουήλ (Μανώλης) Χριστοδουλάκης, Ασημίνα (Σεμίνα) Διγενή, Μανώλης Συντυχάκης, Κωνσταντίνος Μπούμπας, Θεοπίστη (Πέτη) Πέρκα, Κομνηνός Δελβερούδης, Σπυρίδων Μπιμπίλας και Πέτρος Δημητριάδης.</w:t>
      </w:r>
    </w:p>
    <w:p w:rsidR="00A566A8" w:rsidRPr="00204102" w:rsidRDefault="008030FA" w:rsidP="00DB7221">
      <w:pPr>
        <w:spacing w:after="0" w:line="276" w:lineRule="auto"/>
        <w:ind w:firstLine="709"/>
        <w:jc w:val="both"/>
        <w:rPr>
          <w:rFonts w:cstheme="minorHAnsi"/>
        </w:rPr>
      </w:pPr>
      <w:r w:rsidRPr="00E7174B">
        <w:rPr>
          <w:rFonts w:cstheme="minorHAnsi"/>
        </w:rPr>
        <w:t>Α</w:t>
      </w:r>
      <w:r w:rsidR="00E7174B">
        <w:rPr>
          <w:rFonts w:cstheme="minorHAnsi"/>
        </w:rPr>
        <w:t xml:space="preserve">κολουθεί ο κ. </w:t>
      </w:r>
      <w:r w:rsidR="00A566A8" w:rsidRPr="00E7174B">
        <w:rPr>
          <w:rFonts w:cstheme="minorHAnsi"/>
        </w:rPr>
        <w:t>Δελβε</w:t>
      </w:r>
      <w:r w:rsidR="00E7174B">
        <w:rPr>
          <w:rFonts w:cstheme="minorHAnsi"/>
        </w:rPr>
        <w:t xml:space="preserve">ρούδης, από την Κοινοβουλευτική </w:t>
      </w:r>
      <w:r w:rsidR="00A566A8" w:rsidRPr="00E7174B">
        <w:rPr>
          <w:rFonts w:cstheme="minorHAnsi"/>
        </w:rPr>
        <w:t>Ομάδα της «ΝΙΚΗΣ».</w:t>
      </w:r>
      <w:r w:rsidR="00A566A8" w:rsidRPr="00204102">
        <w:rPr>
          <w:rFonts w:cstheme="minorHAnsi"/>
        </w:rPr>
        <w:t xml:space="preserve"> </w:t>
      </w:r>
    </w:p>
    <w:p w:rsidR="00A566A8" w:rsidRPr="00204102" w:rsidRDefault="00A566A8" w:rsidP="00DB7221">
      <w:pPr>
        <w:spacing w:after="0" w:line="276" w:lineRule="auto"/>
        <w:ind w:firstLine="709"/>
        <w:contextualSpacing/>
        <w:jc w:val="both"/>
        <w:rPr>
          <w:rFonts w:cstheme="minorHAnsi"/>
        </w:rPr>
      </w:pPr>
      <w:r w:rsidRPr="00204102">
        <w:rPr>
          <w:rFonts w:cstheme="minorHAnsi"/>
          <w:b/>
        </w:rPr>
        <w:t>ΚΟΜΝΗΝΟΣ ΔΕΛΒΕΡΟΥΔΗΣ:</w:t>
      </w:r>
      <w:r w:rsidRPr="00204102">
        <w:rPr>
          <w:rFonts w:cstheme="minorHAnsi"/>
        </w:rPr>
        <w:t xml:space="preserve"> Ευχαριστώ, κυρία Πρόεδρε.</w:t>
      </w:r>
    </w:p>
    <w:p w:rsidR="00A566A8" w:rsidRPr="00204102" w:rsidRDefault="00A566A8" w:rsidP="00DB7221">
      <w:pPr>
        <w:spacing w:after="0" w:line="276" w:lineRule="auto"/>
        <w:ind w:firstLine="709"/>
        <w:contextualSpacing/>
        <w:jc w:val="both"/>
        <w:rPr>
          <w:rFonts w:cstheme="minorHAnsi"/>
        </w:rPr>
      </w:pPr>
      <w:r w:rsidRPr="00204102">
        <w:rPr>
          <w:rFonts w:cstheme="minorHAnsi"/>
        </w:rPr>
        <w:t>Κυρία Υπουργέ, κυρίες και κύριοι συνάδελφοι, η πατρίδα μας, μέσα από μια σειρά δεσμεύσεων της κομματοκρατίας τα τελευταία χρόνια, έχει ακολουθήσει, δυστυχώς, το αφήγημα περί κλιματικής κρίσης που προωθεί το σύστημα της παγκοσμιοποίησης, σύμφωνα με το οποίο, η αλλαγή του κλίματος αποδίδεται μόνο στους αέριους ρύπους που παράγει η ανθρώπινη δραστηριότητα. Αναμφίβολα, οι αέριοι ρύποι είναι ένας από τους παράγοντες που μπορεί να προκαλέσει μια κλιματική αλλαγή, αλλά σίγουρα δεν είναι ο μοναδικός παράγοντας που επιδρά στο κλίμα της γης, όπως θέλουν να μας πείσουν οι θιασώτες της ατομικής ευθύνης. Υπάρχουν και πολλοί άλλοι παράγοντες που επιδρούν στο κλίμα και αυτό το αποδεικνύει η ιστορία της ανθρωπότητας. Σύμφωνα με επιστημονικές έρευνες, πολλές εύπορες περιοχές της γης, όπως ήταν κάποτε οι Σαχάρα πριν από 6.000 χρόνια, σήμερα είναι έρημος από βλάστηση. Αλήθεια, ποια ανθρώπινη δραστηριότητα παρήγαγε τότε το διοξείδιο του άνθρακα, το οποίο σήμερα το έχουμε ενοχοποιήσει πλήρως για την αλλαγή του κλίματος;</w:t>
      </w:r>
    </w:p>
    <w:p w:rsidR="00A566A8" w:rsidRPr="00204102" w:rsidRDefault="00A566A8" w:rsidP="00DB7221">
      <w:pPr>
        <w:spacing w:after="0" w:line="276" w:lineRule="auto"/>
        <w:ind w:firstLine="709"/>
        <w:contextualSpacing/>
        <w:jc w:val="both"/>
        <w:rPr>
          <w:rFonts w:cstheme="minorHAnsi"/>
        </w:rPr>
      </w:pPr>
      <w:r w:rsidRPr="00204102">
        <w:rPr>
          <w:rFonts w:cstheme="minorHAnsi"/>
        </w:rPr>
        <w:t xml:space="preserve">Με αυτό το σκεπτικό, το προτεινόμενο εθνικό σχέδιο για την ενέργεια και το κλίμα, δεν λαμβάνει υπόψιν, ότι είναι απαραίτητη η αποδέσμευση της χώρας μας από διεθνείς και ευρωπαϊκές συνθήκες που γονατίζουν την πατρίδα μας, μέσω της ακρίβειας της ενέργειας και των συνακόλουθων αγαθών. Η Ελλάδα έχει ενεργειακό πλούτο για να απογειωθεί αναπτυξιακά, αλλά σήμερα μοιάζει με αλυσοδεμένο γίγαντα. Ένα οικονομικά βιώσιμο ενεργειακό μοντέλο για τη χώρα μας, που εστιάζει στην ενεργειακή ανεξαρτησία, αξιοποιώντας τους εγχώριους υδρογονάνθρακες και τον λιγνίτη, μπορεί να προσφέρει μείωση του ενεργειακού κόστους, ανάπτυξη των τοπικών οικονομιών και ενίσχυση της ανταγωνιστικότητας. </w:t>
      </w:r>
    </w:p>
    <w:p w:rsidR="00A566A8" w:rsidRPr="00204102" w:rsidRDefault="00A566A8" w:rsidP="00DB7221">
      <w:pPr>
        <w:spacing w:after="0" w:line="276" w:lineRule="auto"/>
        <w:ind w:firstLine="709"/>
        <w:contextualSpacing/>
        <w:jc w:val="both"/>
        <w:rPr>
          <w:rFonts w:cstheme="minorHAnsi"/>
        </w:rPr>
      </w:pPr>
      <w:r w:rsidRPr="00204102">
        <w:rPr>
          <w:rFonts w:cstheme="minorHAnsi"/>
        </w:rPr>
        <w:t xml:space="preserve">Ο κύριος λόγος που πρέπει να μας απασχολεί η σταδιακή απεξάρτηση από τα ορυκτά καύσιμα, είναι η εξάντλησή τους και όχι μόνο η εκπομπή του διοξειδίου του άνθρακα. Ως χώρα, ρημαγμένη από μνημονιακές πολιτικές και σε μέγιστο γεωπολιτικό κίνδυνο, αυτό ακριβώς θα πρέπει να είναι το πρώτιστο μέλημά μας, πώς θα μπορέσουμε να επιβιώσουμε στην πορεία προς έναν κόσμο χωρίς ορυκτά καύσιμα; </w:t>
      </w:r>
    </w:p>
    <w:p w:rsidR="005672BD" w:rsidRDefault="00A566A8" w:rsidP="00DB7221">
      <w:pPr>
        <w:spacing w:after="0" w:line="276" w:lineRule="auto"/>
        <w:ind w:firstLine="709"/>
        <w:contextualSpacing/>
        <w:jc w:val="both"/>
      </w:pPr>
      <w:r w:rsidRPr="00204102">
        <w:rPr>
          <w:rFonts w:cstheme="minorHAnsi"/>
        </w:rPr>
        <w:t>Το νέο εθνικό σχέδιο για την ενέργεια και το κλίμα υπηρετεί αποκλειστικά γενικούς στόχους των Βρυξελλών, δηλαδή μείωση εκπομπών θερμοκηπίου, προώθηση των ΑΠΕ, αδιαφορώντας για τη νούμερο 1 εθνική προτεραιότητα, δηλαδή, τη μείωση της ενεργειακής εξάρτησής μας από εισαγωγές, που είναι από τις μεγαλύτερες στην Ευρώπη.</w:t>
      </w:r>
    </w:p>
    <w:p w:rsidR="00A566A8" w:rsidRDefault="005672BD" w:rsidP="00DB7221">
      <w:pPr>
        <w:spacing w:after="0" w:line="276" w:lineRule="auto"/>
        <w:ind w:firstLine="709"/>
        <w:contextualSpacing/>
        <w:jc w:val="both"/>
        <w:rPr>
          <w:rFonts w:cstheme="minorHAnsi"/>
        </w:rPr>
      </w:pPr>
      <w:r w:rsidRPr="005672BD">
        <w:rPr>
          <w:rFonts w:cstheme="minorHAnsi"/>
        </w:rPr>
        <w:lastRenderedPageBreak/>
        <w:t>Το 2022 οι συνολικές εισαγωγές ενέργειας αντιστοιχούσαν στο 77,6% του ισοζυγίου εξωτερικών συναλλαγών έναντι 54% του ευρωπαϊκού μέσου όρου. Έτσι η Ελλάδα είναι μία από τις υψηλότερες ενεργειακά εξαρτώμενες χώρες στην Ευρωπαϊκή Ένωση.</w:t>
      </w:r>
      <w:r>
        <w:rPr>
          <w:rFonts w:cstheme="minorHAnsi"/>
        </w:rPr>
        <w:t xml:space="preserve"> </w:t>
      </w:r>
      <w:r w:rsidRPr="005672BD">
        <w:rPr>
          <w:rFonts w:cstheme="minorHAnsi"/>
        </w:rPr>
        <w:t>Ο στόχος όμως του μηδενικού αποτυπώματος αερίων ρύπων, που κάποιοι θέλουν να επιτευχθεί το 2050, είναι μια μακροχρόνια διαδικασία που θα διαρκέσει πολύ πέρα από το 2050.</w:t>
      </w:r>
    </w:p>
    <w:p w:rsidR="005F77A6" w:rsidRPr="00204102" w:rsidRDefault="005F77A6" w:rsidP="005F77A6">
      <w:pPr>
        <w:spacing w:after="0" w:line="276" w:lineRule="auto"/>
        <w:ind w:firstLine="709"/>
        <w:jc w:val="both"/>
        <w:rPr>
          <w:rFonts w:cstheme="minorHAnsi"/>
        </w:rPr>
      </w:pPr>
      <w:r>
        <w:rPr>
          <w:rFonts w:cstheme="minorHAnsi"/>
        </w:rPr>
        <w:t>Γι’</w:t>
      </w:r>
      <w:r w:rsidRPr="00204102">
        <w:rPr>
          <w:rFonts w:cstheme="minorHAnsi"/>
        </w:rPr>
        <w:t xml:space="preserve"> αυτό η Ελλάδα έχει κάθε συμφέρον να επιθυμεί να αναπτύξει τα κοιτάσματα υδρογονανθράκων και να τα εκμεταλλευτεί όπως τα διαθέτει.</w:t>
      </w:r>
    </w:p>
    <w:p w:rsidR="00A566A8" w:rsidRPr="00204102" w:rsidRDefault="00A566A8" w:rsidP="00DB7221">
      <w:pPr>
        <w:spacing w:after="0" w:line="276" w:lineRule="auto"/>
        <w:ind w:firstLine="709"/>
        <w:jc w:val="both"/>
        <w:rPr>
          <w:rFonts w:cstheme="minorHAnsi"/>
        </w:rPr>
      </w:pPr>
      <w:r w:rsidRPr="00204102">
        <w:rPr>
          <w:rFonts w:cstheme="minorHAnsi"/>
        </w:rPr>
        <w:t xml:space="preserve">Αδιαφορεί πρακτικά για το 60% της ενεργειακής μας οικονομίας που είναι οι εισαγόμενοι υδρογονάνθρακες, δηλαδή, το πετρέλαιο και το φυσικό αέριο κατά το έτος 2023 και που σήμερα εισάγονται κατά 99%. Η υποκατάσταση εισαγόμενου πετρελαίου με εισαγόμενο φυσικό αέριο μειώνει τους ρύπους αλλά κρατά τη χώρα ενεργειακά και οικονομικά δέσμια. </w:t>
      </w:r>
    </w:p>
    <w:p w:rsidR="00A566A8" w:rsidRPr="00204102" w:rsidRDefault="00A566A8" w:rsidP="00DB7221">
      <w:pPr>
        <w:spacing w:after="0" w:line="276" w:lineRule="auto"/>
        <w:ind w:firstLine="709"/>
        <w:jc w:val="both"/>
        <w:rPr>
          <w:rFonts w:cstheme="minorHAnsi"/>
        </w:rPr>
      </w:pPr>
      <w:r w:rsidRPr="00204102">
        <w:rPr>
          <w:rFonts w:cstheme="minorHAnsi"/>
        </w:rPr>
        <w:t>Αντικαθιστά με βίαιο τρόπο το λιγνίτη που παράγουμε, με το φυσικό αέριο που εισάγουμε. Δεν προβλέπει ούτε καν θέτει στόχους για το πετρέλαιο και το φυσικό αέριο που μπορεί να παράγει η Ελλάδα στις επόμενες δεκαετίες. Αυτό δεν είναι ευθύνη των Βρυξελλών αλλά αποκλειστικά των ελληνικών κυβερνήσεων.</w:t>
      </w:r>
    </w:p>
    <w:p w:rsidR="00A566A8" w:rsidRPr="00204102" w:rsidRDefault="00A566A8" w:rsidP="00DB7221">
      <w:pPr>
        <w:spacing w:after="0" w:line="276" w:lineRule="auto"/>
        <w:ind w:firstLine="709"/>
        <w:jc w:val="both"/>
        <w:rPr>
          <w:rFonts w:cstheme="minorHAnsi"/>
        </w:rPr>
      </w:pPr>
      <w:r w:rsidRPr="00204102">
        <w:rPr>
          <w:rFonts w:cstheme="minorHAnsi"/>
        </w:rPr>
        <w:t xml:space="preserve"> Οφείλουμε να χαράξουμε εθνική ενεργειακή πολιτική με στόχο τη μείωση της ενεργειακής μας εξάρτησης από εισαγωγές. Οφείλουμε να προβούμε στην άμεση μονομερή ανακήρυξη ΑΟΖ που είναι αναφαίρετο δικαίωμα μας σύμφωνα με τις διεθνείς συνθήκες και όχι να συρόμαστε σε συζητήσεις γι΄ αυτό, καθώς και σε άμεση έρευνα και συμφωνία εξόρυξης των κοιτασμάτων υδρογονανθράκων που ανήκουν στον ελληνικό λαό για υποκατάσταση των εισαγωγών πετρελαίου και φυσικού αερίου, ενισχυμένη τεχνογνωσία και δημιουργία νέων μόνιμων θέσεων εργασίας. </w:t>
      </w:r>
    </w:p>
    <w:p w:rsidR="00A566A8" w:rsidRPr="00204102" w:rsidRDefault="00A566A8" w:rsidP="00DB7221">
      <w:pPr>
        <w:spacing w:after="0" w:line="276" w:lineRule="auto"/>
        <w:ind w:firstLine="709"/>
        <w:jc w:val="both"/>
        <w:rPr>
          <w:rFonts w:cstheme="minorHAnsi"/>
        </w:rPr>
      </w:pPr>
      <w:r w:rsidRPr="00204102">
        <w:rPr>
          <w:rFonts w:cstheme="minorHAnsi"/>
        </w:rPr>
        <w:t xml:space="preserve">Δεν είμαστε αντίθετοι στη χρήση ανανεώσιμων πηγών ενέργειας στο ενεργειακό μας μίγμα παραγωγής, αλλά με χωροταξικό σχέδιο που θα προβλέπει επακριβώς τα σημεία τοποθέτησης των ΑΠΕ, μερική απαγόρευση των περιοχών </w:t>
      </w:r>
      <w:r w:rsidRPr="00204102">
        <w:rPr>
          <w:rFonts w:cstheme="minorHAnsi"/>
          <w:lang w:val="en-US"/>
        </w:rPr>
        <w:t>Natura</w:t>
      </w:r>
      <w:r w:rsidRPr="00204102">
        <w:rPr>
          <w:rFonts w:cstheme="minorHAnsi"/>
        </w:rPr>
        <w:t>, των προστατευόμενων δασών και των καλλιεργήσιμων εκτάσεων και των βοσκοτόπων και πάντα μετά από σύμφωνη γνώμη των πληθυσμών των δήμων και κοινοτήτων όπου θα προβλεφθεί η εγκατάστασή τους.</w:t>
      </w:r>
    </w:p>
    <w:p w:rsidR="00A566A8" w:rsidRPr="00204102" w:rsidRDefault="00A566A8" w:rsidP="00DB7221">
      <w:pPr>
        <w:spacing w:after="0" w:line="276" w:lineRule="auto"/>
        <w:ind w:firstLine="709"/>
        <w:jc w:val="both"/>
        <w:rPr>
          <w:rFonts w:cstheme="minorHAnsi"/>
        </w:rPr>
      </w:pPr>
      <w:r w:rsidRPr="00204102">
        <w:rPr>
          <w:rFonts w:cstheme="minorHAnsi"/>
        </w:rPr>
        <w:t>Προκρίνουμε την εγκατάσταση ΑΠΕ σε χώρους ακατοίκητων βραχονησίδων όπου δεν υπάρχει όχληση σε ανθρώπους και περιβάλλον και κατοχυρώνουμε με αυτό τον τρόπο την ελληνική ΑΟΖ επ΄ αυτών.</w:t>
      </w:r>
    </w:p>
    <w:p w:rsidR="00A566A8" w:rsidRPr="00204102" w:rsidRDefault="00A566A8" w:rsidP="00DB7221">
      <w:pPr>
        <w:spacing w:after="0" w:line="276" w:lineRule="auto"/>
        <w:ind w:firstLine="709"/>
        <w:jc w:val="both"/>
        <w:rPr>
          <w:rFonts w:cstheme="minorHAnsi"/>
        </w:rPr>
      </w:pPr>
      <w:r w:rsidRPr="00204102">
        <w:rPr>
          <w:rFonts w:cstheme="minorHAnsi"/>
        </w:rPr>
        <w:t xml:space="preserve">Προκρίνουμε τη λελογισμένη εγκατάσταση ΑΠΕ κοντά σε απομακρυσμένους οικισμούς. Οφείλουμε ως χώρα να επιδιώξουμε την προσέλκυση επενδύσεων για να αξιοποιήσει η Ελλάδα το ισχυρό δυναμικό ΑΠΕ και να καταστεί κέντρο παραγωγής υδρογόνου, του καυσίμου του μέλλοντος. </w:t>
      </w:r>
    </w:p>
    <w:p w:rsidR="00A566A8" w:rsidRPr="00204102" w:rsidRDefault="009D2283" w:rsidP="00DB7221">
      <w:pPr>
        <w:spacing w:after="0" w:line="276" w:lineRule="auto"/>
        <w:ind w:firstLine="709"/>
        <w:jc w:val="both"/>
        <w:rPr>
          <w:rFonts w:cstheme="minorHAnsi"/>
        </w:rPr>
      </w:pPr>
      <w:r>
        <w:rPr>
          <w:rFonts w:cstheme="minorHAnsi"/>
        </w:rPr>
        <w:t>Επιπλέον θα πρέπει η Κ</w:t>
      </w:r>
      <w:r w:rsidR="00A566A8" w:rsidRPr="00204102">
        <w:rPr>
          <w:rFonts w:cstheme="minorHAnsi"/>
        </w:rPr>
        <w:t xml:space="preserve">υβέρνηση να προβεί στην ακύρωση της βίαιης απολιγνιτοποίησης και του κλεισίματος των θερμοηλεκτρικών μονάδων παραγωγής προτού φτάσουν στο λειτουργικό τέλος τους, μιας ολέθριας λογικής που φυσικά δεν ακολουθούν χώρες της Ευρωπαϊκής Ένωσης με δεκαπλάσια παραγωγή λιγνίτη, όπως η Γερμανία και η Πολωνία. Διαθέτουμε ένα από τα μεγαλύτερα εκμεταλλεύσιμα λιγνιτικά αποθέματα στην Ευρώπη. 2.876 εκατομμύρια τόνους είναι τα αποθέματά μας, όταν ετησίως παράγουμε και καταναλώνουμε λιγότερους από 5 εκατομμύρια τόνους. </w:t>
      </w:r>
    </w:p>
    <w:p w:rsidR="00A566A8" w:rsidRPr="00204102" w:rsidRDefault="00A566A8" w:rsidP="00DB7221">
      <w:pPr>
        <w:spacing w:after="0" w:line="276" w:lineRule="auto"/>
        <w:ind w:firstLine="709"/>
        <w:jc w:val="both"/>
        <w:rPr>
          <w:rFonts w:cstheme="minorHAnsi"/>
        </w:rPr>
      </w:pPr>
      <w:r w:rsidRPr="00204102">
        <w:rPr>
          <w:rFonts w:cstheme="minorHAnsi"/>
        </w:rPr>
        <w:t xml:space="preserve">Είναι εθνική ανάγκη στην παρούσα φάση η λελογισμένη παραγωγή λιγνίτη με πρόνοια για το περιβάλλον. Υπάρχουν φίλτρα συλλογής διοξειδίου του άνθρακα που μπορούν να τοποθετήσουν στις καμινάδες και να χρησιμοποιηθούν και για γεωργικά </w:t>
      </w:r>
      <w:r w:rsidRPr="00204102">
        <w:rPr>
          <w:rFonts w:cstheme="minorHAnsi"/>
        </w:rPr>
        <w:lastRenderedPageBreak/>
        <w:t xml:space="preserve">λιπάσματα. Ένας επιστήμονας στην Επιτροπή Περιβάλλοντος μας το διαβεβαίωσε ότι ήταν δικιά του πατέντα και θα μπορούσαν αυτά τα φίλτρα να τοποθετηθούν και στις καμινάδες των πλοίων που είναι πολύ σημαντικός παράγοντας επιβάρυνσης του περιβάλλοντος με διοξείδιο. Με αυτό τον τρόπο θα μπορούμε να κάνουμε και μια μετάβαση πιο ήπια σε μια μεταλιγνιτική εποχή με υψηλό βιοτικό και περιβαλλοντικό επίπεδο. </w:t>
      </w:r>
    </w:p>
    <w:p w:rsidR="005672BD" w:rsidRDefault="005672BD" w:rsidP="00DB7221">
      <w:pPr>
        <w:spacing w:after="0" w:line="276" w:lineRule="auto"/>
        <w:ind w:firstLine="709"/>
        <w:jc w:val="both"/>
        <w:rPr>
          <w:rFonts w:cstheme="minorHAnsi"/>
        </w:rPr>
      </w:pPr>
      <w:r w:rsidRPr="005672BD">
        <w:rPr>
          <w:rFonts w:cstheme="minorHAnsi"/>
        </w:rPr>
        <w:t>Η επιτάχυνση της ενεργειακής διασύνδεσης της ηπειρωτικής ενδοχώρας με την ανατολική νησιωτική Ελλάδα, είναι ένα θέμα στο οποίο αναφέρθηκε και ο αγαπητός συνάδελφος, ο κ. Καφούρος, που είναι από νησί και είπε καταλήγοντας, ότι αυτή η διασύνδεση θα έχει μεγάλο θετικό αποτύπωμα στο τουριστικό προϊόν. Πολύ σωστά. Η ανάπτυξη αιολικών πάρκων στα νησιά μας και τα υπεράκτια αιολικά πάρκα πιστεύετε ότι θα συμβάλλουν στο τουριστικό προϊόν ή θα μεταμορφώσουν τα νησιά μας σε σκιάχτρα;</w:t>
      </w:r>
    </w:p>
    <w:p w:rsidR="00A566A8" w:rsidRPr="00204102" w:rsidRDefault="00A566A8" w:rsidP="00DB7221">
      <w:pPr>
        <w:spacing w:after="0" w:line="276" w:lineRule="auto"/>
        <w:ind w:firstLine="709"/>
        <w:jc w:val="both"/>
        <w:rPr>
          <w:rFonts w:cstheme="minorHAnsi"/>
        </w:rPr>
      </w:pPr>
      <w:r w:rsidRPr="00204102">
        <w:rPr>
          <w:rFonts w:cstheme="minorHAnsi"/>
        </w:rPr>
        <w:t> Είναι εθνική ανάγκη η καινοτομία στην ενέργεια, με αποδέκτη όλη την κοινωνία και στόχο ένα ανθρώπινο και αξιόπιστο μέλλον για τα παιδιά μας. Επιπλέον, εθνικός στόχος θα πρέπει να είναι και η μείωση των εκπομπών καυσαερίων στις μεταφορές, με ισχυρά κίνητρα ανανέωσης των επιβατικών οχημάτων και μείωσης καυσαερίων στα υπάρχοντα οχήματα. Επιτέλους, να φύγουμε από αυτοκίνητα γερασμένα, περιβαλλοντικά επιβλαβή, επικίνδυνα για την οδική ασφάλεια. Η εστίαση στην αμιγή ηλεκτροκίνηση αφορά σε μια ελίτ, ενώ αποκλείει τον μέσο Έλληνα από τα οφέλη της σύγχρονης τεχνολογίας αυτοκίνησης.</w:t>
      </w:r>
    </w:p>
    <w:p w:rsidR="00A566A8" w:rsidRPr="00204102" w:rsidRDefault="00A566A8" w:rsidP="00DB7221">
      <w:pPr>
        <w:spacing w:after="0" w:line="276" w:lineRule="auto"/>
        <w:ind w:firstLine="709"/>
        <w:jc w:val="both"/>
        <w:rPr>
          <w:rFonts w:cstheme="minorHAnsi"/>
        </w:rPr>
      </w:pPr>
      <w:r w:rsidRPr="00204102">
        <w:rPr>
          <w:rFonts w:cstheme="minorHAnsi"/>
        </w:rPr>
        <w:t xml:space="preserve"> Έξυπνη εστίαση κινήτρων ηλεκτροκίνησης σε χρήση περιορισμένης εμβέλειας, όπως σε αστικές ταχυμεταφορές, ταξί, εταιρικούς αστικούς στόλους και στα μικρά νησιά. Η αύξηση</w:t>
      </w:r>
      <w:r w:rsidR="008030FA">
        <w:rPr>
          <w:rFonts w:cstheme="minorHAnsi"/>
        </w:rPr>
        <w:t xml:space="preserve"> </w:t>
      </w:r>
      <w:r w:rsidRPr="00204102">
        <w:rPr>
          <w:rFonts w:cstheme="minorHAnsi"/>
        </w:rPr>
        <w:t>συμμετοχής</w:t>
      </w:r>
      <w:r w:rsidR="008030FA">
        <w:rPr>
          <w:rFonts w:cstheme="minorHAnsi"/>
        </w:rPr>
        <w:t xml:space="preserve"> </w:t>
      </w:r>
      <w:r w:rsidRPr="00204102">
        <w:rPr>
          <w:rFonts w:cstheme="minorHAnsi"/>
        </w:rPr>
        <w:t>ηλεκτροκίνητων σιδηροδρόμων στην επιβατική και την εμπορευματική κίνηση. Η σύμπτυξη ΚΤΕΛ</w:t>
      </w:r>
      <w:r w:rsidR="008030FA">
        <w:rPr>
          <w:rFonts w:cstheme="minorHAnsi"/>
        </w:rPr>
        <w:t xml:space="preserve"> </w:t>
      </w:r>
      <w:r w:rsidRPr="00204102">
        <w:rPr>
          <w:rFonts w:cstheme="minorHAnsi"/>
        </w:rPr>
        <w:t xml:space="preserve">με πυκνότερες διαδρομές, βέλτιστη πληρότητα, αλλά και εξοικονόμηση, είναι πολλές από τις προτάσεις μας. Η ΝΙΚΗ έχει ολοκληρωμένο σχέδιο για την ενέργεια και το περιβάλλον. Πολλές μικρές ενέργειες, βέβαια, που θα μπορέσουν να δώσουν μεγάλες λύσεις, αρκεί να υπάρχει η διάθεση για πραγματική προστασία του περιβάλλοντος και όχι εξυπηρέτηση επιχειρηματικών συμφερόντων. </w:t>
      </w:r>
    </w:p>
    <w:p w:rsidR="00A566A8" w:rsidRPr="00204102" w:rsidRDefault="00A566A8" w:rsidP="00DB7221">
      <w:pPr>
        <w:spacing w:after="0" w:line="276" w:lineRule="auto"/>
        <w:ind w:firstLine="709"/>
        <w:jc w:val="both"/>
        <w:rPr>
          <w:rFonts w:cstheme="minorHAnsi"/>
        </w:rPr>
      </w:pPr>
      <w:r w:rsidRPr="00204102">
        <w:rPr>
          <w:rFonts w:cstheme="minorHAnsi"/>
        </w:rPr>
        <w:t>Το προτεινόμενο εθνικό σχέδιο αναδύει</w:t>
      </w:r>
      <w:r w:rsidR="008030FA">
        <w:rPr>
          <w:rFonts w:cstheme="minorHAnsi"/>
        </w:rPr>
        <w:t xml:space="preserve"> </w:t>
      </w:r>
      <w:r w:rsidRPr="00204102">
        <w:rPr>
          <w:rFonts w:cstheme="minorHAnsi"/>
        </w:rPr>
        <w:t>ακριβώς αυτήν την υποκριτική διάθεση για προστασία του περιβάλλοντος, η οποία οραματίζεται τη θέση των δασών μας να την λάβουν οι αντιαισθητικές ανεμογεννήτριες. Για τον λόγο αυτό η παράταξή μας θα καταψηφίσει το προτεινόμενο εθνικό σχέδιο για την ενέργεια και το κλίμα. Σας ευχαριστώ.</w:t>
      </w:r>
    </w:p>
    <w:p w:rsidR="00A566A8" w:rsidRPr="00204102" w:rsidRDefault="00A566A8" w:rsidP="00DB7221">
      <w:pPr>
        <w:spacing w:after="0" w:line="276" w:lineRule="auto"/>
        <w:ind w:firstLine="709"/>
        <w:jc w:val="both"/>
        <w:rPr>
          <w:rFonts w:cstheme="minorHAnsi"/>
        </w:rPr>
      </w:pPr>
      <w:r w:rsidRPr="00204102">
        <w:rPr>
          <w:rFonts w:cstheme="minorHAnsi"/>
          <w:b/>
        </w:rPr>
        <w:t>ΜΑΡΙΑ – ΕΛΕΝΗ (ΜΑΡΙΛΕΝΑ) ΣΟΥΚΟΥΛΗ – ΒΙΛΙΑΛΗ (Προεδρεύουσα των Επιτροπών):</w:t>
      </w:r>
      <w:r w:rsidR="008030FA">
        <w:rPr>
          <w:rFonts w:cstheme="minorHAnsi"/>
          <w:b/>
        </w:rPr>
        <w:t xml:space="preserve"> </w:t>
      </w:r>
      <w:r w:rsidRPr="00204102">
        <w:rPr>
          <w:rFonts w:cstheme="minorHAnsi"/>
        </w:rPr>
        <w:t>Ευχαριστούμε και εμείς κύριε συνάδελφε. Θα συνεχίσουμε με τον εκπρόσωπο της κοινοβουλευτικής ομάδας Πλεύση Ελευθερίας, τον κ. Σπύρο Μπιμπίλα.</w:t>
      </w:r>
    </w:p>
    <w:p w:rsidR="00A566A8" w:rsidRPr="00204102" w:rsidRDefault="00A566A8" w:rsidP="00DB7221">
      <w:pPr>
        <w:spacing w:after="0" w:line="276" w:lineRule="auto"/>
        <w:ind w:firstLine="709"/>
        <w:jc w:val="both"/>
        <w:rPr>
          <w:rFonts w:cstheme="minorHAnsi"/>
        </w:rPr>
      </w:pPr>
      <w:r w:rsidRPr="00204102">
        <w:rPr>
          <w:rFonts w:cstheme="minorHAnsi"/>
          <w:b/>
        </w:rPr>
        <w:t>ΣΠΥΡΙΔΩΝ ΜΠΙΜΠΙΛΑΣ</w:t>
      </w:r>
      <w:r w:rsidRPr="00204102">
        <w:rPr>
          <w:rFonts w:cstheme="minorHAnsi"/>
        </w:rPr>
        <w:t xml:space="preserve">: Σας ευχαριστώ. Σήμερα συζητάμε για το ΕΣΕΚ, ένα τόσο σοβαρό παγκόσμιο θέμα, το οποίο από ότι φαίνεται σας απασχολεί σοβαρά. Χρειάζεται, όμως, ευρύτερη συναίνεση όλων των πολιτικών δυνάμεων και των κοινωνικών ομάδων, για να μπορέσει να γίνει οποιαδήποτε ρύθμιση πραγματικότητα, χωρίς αντιδράσεις. </w:t>
      </w:r>
    </w:p>
    <w:p w:rsidR="00A566A8" w:rsidRPr="00204102" w:rsidRDefault="00A566A8" w:rsidP="00DB7221">
      <w:pPr>
        <w:spacing w:after="0" w:line="276" w:lineRule="auto"/>
        <w:ind w:firstLine="709"/>
        <w:jc w:val="both"/>
        <w:rPr>
          <w:rFonts w:cstheme="minorHAnsi"/>
        </w:rPr>
      </w:pPr>
      <w:r w:rsidRPr="00204102">
        <w:rPr>
          <w:rFonts w:cstheme="minorHAnsi"/>
        </w:rPr>
        <w:t xml:space="preserve">Από τις 17 Σεπτέμβρη, που τελείωσε η μόλις τριών εβδομάδων διαβούλευση, χάσαμε πολύτιμο χρόνο. Ήδη, έχουμε χάσει κάποιες προθεσμίες, όπως αυτή της 30.6.2023 για την κατάθεση του προσχεδίου και 30.6.2024 για την αναθεώρηση του ΕΣΕΚ. Είναι προφανές ότι ενώ έχετε ενδιαφέρον για την επίλυση των θεμάτων αυτών, δεν έχετε το ίδιο απόλυτα ενδιαφέρον για την άμεση κυρίαρχη διαβούλευση, με ενεργή συμμετοχή όλων των τμημάτων του κοινού, από όλες τις ομάδες και ιδιαίτερα τις ηλικιακές ομάδες, σε όλο τους το φάσμα. </w:t>
      </w:r>
    </w:p>
    <w:p w:rsidR="00A566A8" w:rsidRPr="00204102" w:rsidRDefault="00A566A8" w:rsidP="00DB7221">
      <w:pPr>
        <w:spacing w:after="0" w:line="276" w:lineRule="auto"/>
        <w:ind w:firstLine="709"/>
        <w:jc w:val="both"/>
        <w:rPr>
          <w:rFonts w:cstheme="minorHAnsi"/>
        </w:rPr>
      </w:pPr>
      <w:r w:rsidRPr="00204102">
        <w:rPr>
          <w:rFonts w:cstheme="minorHAnsi"/>
        </w:rPr>
        <w:t xml:space="preserve">Δεν χρειάζεται να βασίζεστε στην άνετη κυβερνητική πλειοψηφία, η οποία βασίζεται πάνω σε ένα σύστημα ενισχυμένης αναλογικής, που για εμάς την Πλεύση Ελευθερίας που </w:t>
      </w:r>
      <w:r w:rsidRPr="00204102">
        <w:rPr>
          <w:rFonts w:cstheme="minorHAnsi"/>
        </w:rPr>
        <w:lastRenderedPageBreak/>
        <w:t>είμαστε, προς το παρόν, ένα μικρό κόμμα μέσα στη Βουλή ή κίνημα, αλλά όχι στο μέλλον το μικρότερο, είναι βαθιά αντιδημοκρατικό.</w:t>
      </w:r>
      <w:r w:rsidR="008030FA">
        <w:rPr>
          <w:rFonts w:cstheme="minorHAnsi"/>
        </w:rPr>
        <w:t xml:space="preserve"> </w:t>
      </w:r>
      <w:r w:rsidRPr="00204102">
        <w:rPr>
          <w:rFonts w:cstheme="minorHAnsi"/>
        </w:rPr>
        <w:t xml:space="preserve">Όπως και όλο αυτό που μας παρουσιάζετε, είναι ένα σχέδιο πολυσυλλεκτικό, πολυεπίπεδο και όχι ένα νομοσχέδιο και γι’ αυτό το λόγο δεν θα περάσει, δυστυχώς, από την Ολομέλεια. </w:t>
      </w:r>
    </w:p>
    <w:p w:rsidR="00A566A8" w:rsidRPr="00204102" w:rsidRDefault="00A566A8" w:rsidP="00DB7221">
      <w:pPr>
        <w:spacing w:after="0" w:line="276" w:lineRule="auto"/>
        <w:ind w:firstLine="709"/>
        <w:jc w:val="both"/>
        <w:rPr>
          <w:rFonts w:cstheme="minorHAnsi"/>
        </w:rPr>
      </w:pPr>
      <w:r w:rsidRPr="00204102">
        <w:rPr>
          <w:rFonts w:cstheme="minorHAnsi"/>
        </w:rPr>
        <w:t>Θα ήταν, όμως, ενδιαφέρον να ρίξουμε μια ματιά στο πώς οι νέοι άνθρωποι αντιμετωπίζουν στην καθημερινότητά τους αυτά τα πολύ σημαντικά προβλήματα που τους ταλανίζουν, που</w:t>
      </w:r>
      <w:r w:rsidR="008030FA">
        <w:rPr>
          <w:rFonts w:cstheme="minorHAnsi"/>
        </w:rPr>
        <w:t xml:space="preserve"> </w:t>
      </w:r>
      <w:r w:rsidRPr="00204102">
        <w:rPr>
          <w:rFonts w:cstheme="minorHAnsi"/>
        </w:rPr>
        <w:t>ρυθμίζουν τη ζωή τους βάσει αυτών, που όμως αυτό το σχέδιο έρχεται να ρυθμίσει πολλά από αυτά τα θέματα, όπως είναι η προστασία του περιβάλλοντος, η προστασία των υδάτων και των υδάτινων πόρων, η κλιματική αλλαγή, η ενεργειακή εθνική ανεξαρτησία και</w:t>
      </w:r>
      <w:r w:rsidR="008030FA">
        <w:rPr>
          <w:rFonts w:cstheme="minorHAnsi"/>
        </w:rPr>
        <w:t xml:space="preserve"> </w:t>
      </w:r>
      <w:r w:rsidRPr="00204102">
        <w:rPr>
          <w:rFonts w:cstheme="minorHAnsi"/>
        </w:rPr>
        <w:t xml:space="preserve">μια κοινωνία απεξαρτημένη από τα ορυκτά καύσιμα, με μηδενικές εκπομπές αερίων. </w:t>
      </w:r>
    </w:p>
    <w:p w:rsidR="00A566A8" w:rsidRPr="00204102" w:rsidRDefault="00A566A8" w:rsidP="00DB7221">
      <w:pPr>
        <w:spacing w:after="0" w:line="276" w:lineRule="auto"/>
        <w:ind w:firstLine="709"/>
        <w:jc w:val="both"/>
        <w:rPr>
          <w:rFonts w:cstheme="minorHAnsi"/>
        </w:rPr>
      </w:pPr>
      <w:r w:rsidRPr="00204102">
        <w:rPr>
          <w:rFonts w:cstheme="minorHAnsi"/>
        </w:rPr>
        <w:t>Βεβαίως, σε αυτό το σχέδιο δεν έχουν τεθεί κάποια άλλα προβλήματα, όπως είναι τα πεπαλαιωμένα κτίρια, που έχουν μείνει κουφάρια μέσα στις πόλεις ή στα χωριά, που είτε είναι διατηρητέα είτε όχι, δυσκολεύουν τη ζωή των πολιτών.</w:t>
      </w:r>
      <w:r w:rsidR="008030FA">
        <w:rPr>
          <w:rFonts w:cstheme="minorHAnsi"/>
        </w:rPr>
        <w:t xml:space="preserve"> </w:t>
      </w:r>
      <w:r w:rsidRPr="00204102">
        <w:rPr>
          <w:rFonts w:cstheme="minorHAnsi"/>
        </w:rPr>
        <w:t xml:space="preserve">Ένα άλλο θέμα που δεν έχει αναπτυχθεί πολύ, είναι οι μετακινήσεις των πολιτών, που γίνονται με τα νέα μέσα, τα ποδήλατα και τα πατίνια, που ασφαλώς δεν παρέχουν ασφάλεια στους πολίτες όταν τα χρησιμοποιούν και άλλα πολλά. </w:t>
      </w:r>
    </w:p>
    <w:p w:rsidR="007F5CB0" w:rsidRDefault="00A566A8" w:rsidP="00DB7221">
      <w:pPr>
        <w:spacing w:after="0" w:line="276" w:lineRule="auto"/>
        <w:ind w:firstLine="709"/>
        <w:jc w:val="both"/>
        <w:rPr>
          <w:rFonts w:cstheme="minorHAnsi"/>
        </w:rPr>
      </w:pPr>
      <w:r w:rsidRPr="00204102">
        <w:rPr>
          <w:rFonts w:cstheme="minorHAnsi"/>
        </w:rPr>
        <w:t xml:space="preserve">Η έρευνα για την πολιτική συμπεριφορά των νέων, με τη μη συμμετοχή τους στις δημόσιες διαβουλεύσεις, την εμπιστοσύνη τους στους θεσμούς, αλλά και την ιεράρχηση των σημαντικότερων προβλημάτων της χώρας, μέσα από τη δική τους οπτική, μας αποκαλύπτει μεγάλες εκπλήξεις και πολλές αντιφάσεις. Μόνο το 8% των νέων ανθρώπων από 17 έως 34 χρονών, σε ένα δείγμα 1.000 ατόμων, δήλωσε ότι έχει συμμετάσχει μέχρι σήμερα σε οποιαδήποτε δημόσια διαβούλευση. Τη διαδικασία, δηλαδή, με την οποία οι φορείς του κράτους ζητούν τη γνώμη των πολιτών, για τη χάραξη πολιτικών μέσω του ιστότοπου </w:t>
      </w:r>
      <w:r w:rsidRPr="00204102">
        <w:rPr>
          <w:rFonts w:cstheme="minorHAnsi"/>
          <w:lang w:val="en-US"/>
        </w:rPr>
        <w:t>opengov</w:t>
      </w:r>
      <w:r w:rsidRPr="00204102">
        <w:rPr>
          <w:rFonts w:cstheme="minorHAnsi"/>
        </w:rPr>
        <w:t>.</w:t>
      </w:r>
      <w:r w:rsidRPr="00204102">
        <w:rPr>
          <w:rFonts w:cstheme="minorHAnsi"/>
          <w:lang w:val="en-US"/>
        </w:rPr>
        <w:t>gr</w:t>
      </w:r>
      <w:r w:rsidRPr="00204102">
        <w:rPr>
          <w:rFonts w:cstheme="minorHAnsi"/>
        </w:rPr>
        <w:t>,</w:t>
      </w:r>
      <w:r w:rsidR="008030FA">
        <w:rPr>
          <w:rFonts w:cstheme="minorHAnsi"/>
        </w:rPr>
        <w:t xml:space="preserve"> </w:t>
      </w:r>
      <w:r w:rsidRPr="00204102">
        <w:rPr>
          <w:rFonts w:cstheme="minorHAnsi"/>
        </w:rPr>
        <w:t>της κεντρικής πύλης των δημοσίων διαβουλεύσεων.</w:t>
      </w:r>
    </w:p>
    <w:p w:rsidR="007F5CB0" w:rsidRPr="00204102" w:rsidRDefault="007F5CB0" w:rsidP="00DB7221">
      <w:pPr>
        <w:spacing w:after="0" w:line="276" w:lineRule="auto"/>
        <w:ind w:firstLine="709"/>
        <w:jc w:val="both"/>
        <w:rPr>
          <w:rFonts w:cstheme="minorHAnsi"/>
        </w:rPr>
      </w:pPr>
      <w:r w:rsidRPr="00204102">
        <w:rPr>
          <w:rFonts w:cstheme="minorHAnsi"/>
        </w:rPr>
        <w:t xml:space="preserve">Αυτό δεν είναι παρήγορο και πρέπει να μας προβληματίζει. Κι ενώ η κλιματική κρίση απασχολεί σήμερα τον παγκόσμιο δημόσιο διάλογο και θα επηρεάσει κατ’ εξοχήν τη δική τους ζωή, μόλις στο 3% των νέων των συγκεκριμένων ηλικιακών κατηγοριών, συμμετείχε σε κάποια διαβούλευση για τα εκατοντάδες νομοσχέδια που αφορούν το περιβάλλον, τα οποία αποτελούν το 33% του συνόλου των διαβουλεύσεων που έχουν αναρτηθεί στο opengov.gr. Φαίνεται ότι οι προτεραιότητες των νέων ανθρώπων αφορούν ζητήματα καθημερινής επιβίωσης, όπως είναι η ακρίβεια, η ανεργία, βάζοντας στο περιθώριο, ίσως, το πολύτιμο περιβάλλον, παρ’ όλο που οι προκλήσεις, οι οποίες αυτό φέρνει, είναι πολύ σύνθετες και δύσκολες. </w:t>
      </w:r>
    </w:p>
    <w:p w:rsidR="007F5CB0" w:rsidRDefault="007F5CB0" w:rsidP="00DB7221">
      <w:pPr>
        <w:spacing w:after="0" w:line="276" w:lineRule="auto"/>
        <w:ind w:firstLine="709"/>
        <w:jc w:val="both"/>
      </w:pPr>
      <w:r w:rsidRPr="00204102">
        <w:rPr>
          <w:rFonts w:cstheme="minorHAnsi"/>
        </w:rPr>
        <w:t>Τα παραπάνω ενδιαφέροντα στοιχεία συμπεριλαμβάνονται στην έκθεση με τον τίτλο «12 χρόνια δημοσίων διαβουλεύσεων για το Περιβάλλον μέσω OpenGov : Η συμμετοχή των πολιτών και η γνώμη των νέων»,</w:t>
      </w:r>
      <w:r>
        <w:rPr>
          <w:rFonts w:cstheme="minorHAnsi"/>
        </w:rPr>
        <w:t xml:space="preserve"> </w:t>
      </w:r>
      <w:r w:rsidRPr="00204102">
        <w:rPr>
          <w:rFonts w:cstheme="minorHAnsi"/>
        </w:rPr>
        <w:t xml:space="preserve">στην οποία αναλύονται και αξιολογούνται οι δημόσιες διαβουλεύσεις για το περιβάλλον, κατά το διάστημα 2012 έως 2024. </w:t>
      </w:r>
      <w:r w:rsidRPr="007F5CB0">
        <w:rPr>
          <w:rFonts w:cstheme="minorHAnsi"/>
        </w:rPr>
        <w:t>Οι ερευνητές αναλύοντας περισσότερο το μικρό ποσοστό συμμετοχής, κατέγραψαν, βάσει των απαντήσεων, τις θεματικές διαβούλευσης στις οποίες συμμετείχαν οι νέοι. Τα στοιχεία δείχνουν ότι ανησυχούν περισσότερο για την ακρίβεια και την ανεργία, που βάσει αυτών δεν μπορούν να ανταπεξέλθουν στην καθημερινή τους ζωή και λιγότερο για το περιβάλλον, καθώς σε αυτούς τους δύο τομείς, καταγράφεται η μεγαλύτερη συμμετοχή τους σε δημόσιες διαβουλεύσεις, με ποσοστά 34% και 35%, αντίστοιχα.</w:t>
      </w:r>
    </w:p>
    <w:p w:rsidR="00A566A8" w:rsidRPr="00204102" w:rsidRDefault="007F5CB0" w:rsidP="00DB7221">
      <w:pPr>
        <w:spacing w:after="0" w:line="276" w:lineRule="auto"/>
        <w:ind w:firstLine="709"/>
        <w:jc w:val="both"/>
        <w:rPr>
          <w:rFonts w:cstheme="minorHAnsi"/>
        </w:rPr>
      </w:pPr>
      <w:r w:rsidRPr="007F5CB0">
        <w:rPr>
          <w:rFonts w:cstheme="minorHAnsi"/>
        </w:rPr>
        <w:lastRenderedPageBreak/>
        <w:t>Όσον αφορά στο περιβάλλον, το 33% συμμετείχε σε κάποια δημόσια διαβούλευση για την ενεργειακή κρίση, μια θεματική που συγκεντρώνει το ίδιο ενδιαφέρον συμμετοχής με την παιδεία, καταγράφοντας αμφότερες το ποσοστό του 33%, ενώ η συμμετοχή σε δημόσια διαβούλευση που αφορά την κλιματική κρίση και την προστασία του περιβάλλοντος ανέρχεται στο 30%.</w:t>
      </w:r>
    </w:p>
    <w:p w:rsidR="00A566A8" w:rsidRPr="00204102" w:rsidRDefault="00A566A8" w:rsidP="00DB7221">
      <w:pPr>
        <w:spacing w:after="0" w:line="276" w:lineRule="auto"/>
        <w:ind w:firstLine="709"/>
        <w:jc w:val="both"/>
        <w:rPr>
          <w:rFonts w:cstheme="minorHAnsi"/>
        </w:rPr>
      </w:pPr>
      <w:r w:rsidRPr="00204102">
        <w:rPr>
          <w:rFonts w:cstheme="minorHAnsi"/>
        </w:rPr>
        <w:t>Σχολιάζοντας αυτό το μικρό ποσοστό συμμετοχής σε δημόσιες διαβουλεύσεις, αυτό έρχεται σε αντιδιαστολή με ένα άλλο εύρημα. Ότι, δηλαδή, το 50% των νέων ανθρώπων που συμμετείχαν στην έρευνα, δήλωσε ότι το ενδιαφέρει η πολιτική πολύ ή αρκετά. Και αν η συμμετοχή των νέων σε δημόσιες διαβουλεύσεις αποτελεί τη λιγότερο διαδεδομένη μορφή συμμετοχής τους σε δράσεις πολιτικής, ποιες είναι οι ε</w:t>
      </w:r>
      <w:r w:rsidR="007F5CB0">
        <w:rPr>
          <w:rFonts w:cstheme="minorHAnsi"/>
        </w:rPr>
        <w:t>πιλογές στις οποίες στρέφονται;</w:t>
      </w:r>
      <w:r w:rsidR="007F5CB0" w:rsidRPr="007F5CB0">
        <w:rPr>
          <w:rFonts w:cstheme="minorHAnsi"/>
        </w:rPr>
        <w:t xml:space="preserve"> </w:t>
      </w:r>
      <w:r w:rsidRPr="00204102">
        <w:rPr>
          <w:rFonts w:cstheme="minorHAnsi"/>
        </w:rPr>
        <w:t xml:space="preserve">Σύμφωνα με την έρευνα, το 71% δήλωσε ότι συμμετείχε σε δράσεις πολιτικής, ψηφίζοντας στις εθνικές εκλογές. Ακολουθεί η εθελοντική συμμετοχή σε κάποιο οργανισμό 36%, η συμμετοχή σε κάποια πορεία διαμαρτυρίας 35% και η παρακολούθηση πολιτικής εκδήλωσης, επίσης, 35%. Ακολουθεί ο πολιτικός ακτιβισμός με ποσοστό 27%, η συμμετοχή σε κάποια απεργιακή κινητοποίηση 18% και σε συμμετοχές σε οργανώσεις νεολαίας, σε πολιτική δράση μέσω </w:t>
      </w:r>
      <w:r w:rsidRPr="00204102">
        <w:rPr>
          <w:rFonts w:cstheme="minorHAnsi"/>
          <w:lang w:val="en-US"/>
        </w:rPr>
        <w:t>social</w:t>
      </w:r>
      <w:r w:rsidRPr="00204102">
        <w:rPr>
          <w:rFonts w:cstheme="minorHAnsi"/>
        </w:rPr>
        <w:t xml:space="preserve"> </w:t>
      </w:r>
      <w:r w:rsidRPr="00204102">
        <w:rPr>
          <w:rFonts w:cstheme="minorHAnsi"/>
          <w:lang w:val="en-US"/>
        </w:rPr>
        <w:t>media</w:t>
      </w:r>
      <w:r w:rsidR="008030FA">
        <w:rPr>
          <w:rFonts w:cstheme="minorHAnsi"/>
        </w:rPr>
        <w:t xml:space="preserve"> </w:t>
      </w:r>
      <w:r w:rsidRPr="00204102">
        <w:rPr>
          <w:rFonts w:cstheme="minorHAnsi"/>
        </w:rPr>
        <w:t xml:space="preserve">13%. </w:t>
      </w:r>
    </w:p>
    <w:p w:rsidR="00A566A8" w:rsidRPr="00204102" w:rsidRDefault="00A566A8" w:rsidP="00DB7221">
      <w:pPr>
        <w:spacing w:after="0" w:line="276" w:lineRule="auto"/>
        <w:ind w:firstLine="709"/>
        <w:jc w:val="both"/>
        <w:rPr>
          <w:rFonts w:cstheme="minorHAnsi"/>
        </w:rPr>
      </w:pPr>
      <w:r w:rsidRPr="00204102">
        <w:rPr>
          <w:rFonts w:cstheme="minorHAnsi"/>
        </w:rPr>
        <w:t xml:space="preserve">Αυτό θα πρέπει να αλλάξει και να στρέψουμε την προσοχή των νέων στη δημόσια διαβούλευση. Να μην τους αποθαρρύνουμε, αλλά αντίθετα να τους ενθαρρύνουμε, ώστε να συμμετέχουν και επίσης, να τους υπενθυμίζουμε, πως ό,τι σχεδιάζεται από εμάς σήμερα, αυτούς, κατ’ αρχάς αφορά, αφού αυτοί θα ζούνε αύριο μετά από εμάς. Κι εμείς οφείλουμε με σεβασμό να σκύψουμε πάνω τους, για να μη λένε κι αυτοί αύριο, όπως εμείς σήμερα, δηλαδή η γενιά μας, ότι οι προηγούμενες γενιές δεν έκαναν αυτό που έπρεπε ή με επιπολαιότητα αντιμετώπισαν την κρίση του περιβάλλοντος και ζούμε όπως εμείς ζούμε σήμερα, με δυσεπίλυτα προβλήματα, όπως αυτό με τα ενεργοβόρα κτίρια που και εσείς αναφέρατε, που επειδή έχουν, πλέον, παλαιώσει πολύ, δεν τυγχάνουν των ανάλογων ευνοϊκών ρυθμίσεων και, δυστυχώς, δεν αναπαλαιώνονται ολόκληρα. </w:t>
      </w:r>
    </w:p>
    <w:p w:rsidR="00A566A8" w:rsidRPr="00204102" w:rsidRDefault="00A566A8" w:rsidP="00DB7221">
      <w:pPr>
        <w:spacing w:after="0" w:line="276" w:lineRule="auto"/>
        <w:ind w:firstLine="709"/>
        <w:jc w:val="both"/>
        <w:rPr>
          <w:rFonts w:cstheme="minorHAnsi"/>
        </w:rPr>
      </w:pPr>
      <w:r w:rsidRPr="00204102">
        <w:rPr>
          <w:rFonts w:cstheme="minorHAnsi"/>
        </w:rPr>
        <w:t>Το «Εξοικονομώ» έχει κολλήσει σε κάποιες γραφειοκρατικές δυσκολίες. Πιστεύετε ότι αν μια πολυκατοικία του 1973, όπως αυτή που εγώ ζω σήμερα και φτιάξω μόνο εγώ - όπως το έχω κάνει με δικά μου έξοδα - την ταράτσα που υπάρχει πάνω από εμένα για κρύο- ζέστη και τα παράθυρά μου, στο υπόλοιπο κτίριο, όμως, δε συμβαίνει απολύτως τίποτα, γιατί οι άνθρωποι δεν έχουν τα κατάλληλα χρήματα να το φτιάξουν, σημαίνει αυτό ότι γίνεται κάτι σημαντικό; Δεν γίνεται τίποτα. Για να φτιαχτούν, λοιπόν, οι ταράτσες των κτιρίων, πρέπει να συναινούν</w:t>
      </w:r>
      <w:r w:rsidR="008030FA">
        <w:rPr>
          <w:rFonts w:cstheme="minorHAnsi"/>
        </w:rPr>
        <w:t xml:space="preserve"> </w:t>
      </w:r>
      <w:r w:rsidRPr="00204102">
        <w:rPr>
          <w:rFonts w:cstheme="minorHAnsi"/>
        </w:rPr>
        <w:t>όλοι οι ένοικοι, γιατί μοιράζεται το κόστος. Αν δεν συμφωνούν, το φτιάχνει μόνος του ο τυχερός - άτυχος του τελευταίου ορόφου, γιατί παλαιότερα δεν υπήρχαν ούτε οι κατάλληλες πλατφόρμες.</w:t>
      </w:r>
    </w:p>
    <w:p w:rsidR="007F5CB0" w:rsidRDefault="00A566A8" w:rsidP="00DB7221">
      <w:pPr>
        <w:spacing w:after="0" w:line="276" w:lineRule="auto"/>
        <w:ind w:firstLine="709"/>
        <w:jc w:val="both"/>
        <w:rPr>
          <w:rFonts w:cstheme="minorHAnsi"/>
          <w:b/>
        </w:rPr>
      </w:pPr>
      <w:r w:rsidRPr="00204102">
        <w:rPr>
          <w:rFonts w:cstheme="minorHAnsi"/>
        </w:rPr>
        <w:t xml:space="preserve">Άλλο σοβαρό πρόβλημα είναι η ευαισθητοποίηση των πολιτών πάνω στο θέμα των σκουπιδιών, της ανακύκλωσης υλικών. Στην υπόλοιπη Ευρώπη, εδώ και πάρα πολλά χρόνια, οι πολίτες έχουν μπει στη σημασία αυτών των καταστάσεων. Εδώ, δυστυχώς, όχι και παλεύουν γι’ αυτό ορισμένοι άνθρωποι, οι οποίοι κινδυνεύουν να χαρακτηριστούν γραφικοί από το σύνολο του πληθυσμού. Σκεφτείτε το κι αν νομίζετε ότι μπορούμε με τον πιο απλό τρόπο, δηλαδή, με διάφορα </w:t>
      </w:r>
      <w:r w:rsidRPr="00204102">
        <w:rPr>
          <w:rFonts w:cstheme="minorHAnsi"/>
          <w:lang w:val="en-US"/>
        </w:rPr>
        <w:t>spot</w:t>
      </w:r>
      <w:r w:rsidRPr="00204102">
        <w:rPr>
          <w:rFonts w:cstheme="minorHAnsi"/>
        </w:rPr>
        <w:t xml:space="preserve"> που θα φτιάξει το Υπουργείο, εμείς σαν ηθοποιοί,</w:t>
      </w:r>
      <w:r w:rsidR="008030FA">
        <w:rPr>
          <w:rFonts w:cstheme="minorHAnsi"/>
        </w:rPr>
        <w:t xml:space="preserve"> </w:t>
      </w:r>
      <w:r w:rsidRPr="00204102">
        <w:rPr>
          <w:rFonts w:cstheme="minorHAnsi"/>
        </w:rPr>
        <w:t>είμαστε πρόθυμοι, πάντα εθελοντικά, να συμμετέχουμε και να συνεισφέρουμε.</w:t>
      </w:r>
      <w:r w:rsidR="007F5CB0" w:rsidRPr="007F5CB0">
        <w:rPr>
          <w:rFonts w:cstheme="minorHAnsi"/>
          <w:b/>
        </w:rPr>
        <w:t xml:space="preserve"> </w:t>
      </w:r>
      <w:r w:rsidR="007F5CB0" w:rsidRPr="007F5CB0">
        <w:rPr>
          <w:rFonts w:cstheme="minorHAnsi"/>
        </w:rPr>
        <w:t xml:space="preserve">Άλλα προβλήματα πολύ σοβαρά είναι η έλλειψη νερού στα νησιά και ότι δεν υπάρχουν εργοστάσια αφαλάτωσης, τα αιολικά πάρκα που αν καταστραφούν κάνουν ακόμα περισσότερο κακό στο περιβάλλον και πολλά άλλα προβλήματα. </w:t>
      </w:r>
    </w:p>
    <w:p w:rsidR="00CC4BCA" w:rsidRDefault="007F5CB0" w:rsidP="00DB7221">
      <w:pPr>
        <w:spacing w:after="0" w:line="276" w:lineRule="auto"/>
        <w:ind w:firstLine="709"/>
        <w:jc w:val="both"/>
        <w:rPr>
          <w:rFonts w:cstheme="minorHAnsi"/>
        </w:rPr>
      </w:pPr>
      <w:r w:rsidRPr="007F5CB0">
        <w:rPr>
          <w:rFonts w:cstheme="minorHAnsi"/>
        </w:rPr>
        <w:lastRenderedPageBreak/>
        <w:t xml:space="preserve">Επιστρέφοντας σε αυτό που προ ολίγου ανέλυα, η συμμετοχή των νέων, σε μια δημόσια διαβούλευση στο μέλλον, φαίνεται να επηρεάζεται ιδιαίτερα από την προηγούμενή τους εμπειρία και θέτουν πρόσθετες προϋποθέσεις για τη συμμετοχή τους, παρόλο που ένα ποσοστό μεγαλύτερο από 60% των νέων, που δεν έχουν συμμετάσχει σε καμία δημόσια διαβούλευση, φέρεται να είναι πρόθυμο να το πράξει υπό προϋποθέσεις. </w:t>
      </w:r>
    </w:p>
    <w:p w:rsidR="00A566A8" w:rsidRPr="00204102" w:rsidRDefault="007F5CB0" w:rsidP="00DB7221">
      <w:pPr>
        <w:spacing w:after="0" w:line="276" w:lineRule="auto"/>
        <w:ind w:firstLine="709"/>
        <w:jc w:val="both"/>
        <w:rPr>
          <w:rFonts w:cstheme="minorHAnsi"/>
        </w:rPr>
      </w:pPr>
      <w:r w:rsidRPr="007F5CB0">
        <w:rPr>
          <w:rFonts w:cstheme="minorHAnsi"/>
        </w:rPr>
        <w:t xml:space="preserve">Οι νέοι μπορούν να αλλάξουν γνώμη και τελικά να συμμετάσχουν σε μια δημόσια διαβούλευση, που είναι πάρα πολύ χρήσιμο. </w:t>
      </w:r>
      <w:r w:rsidR="00A566A8" w:rsidRPr="00204102">
        <w:rPr>
          <w:rFonts w:cstheme="minorHAnsi"/>
        </w:rPr>
        <w:t xml:space="preserve">Παρά το γεγονός ότι οι νέοι αξιολογούν υψηλά τη σημασία της συμμετοχής των πολιτών σε περιβαλλοντολογικές αποφάσεις, σε ευθεία ερώτηση οι θεματικές της προστασίας του περιβάλλοντος, της κλιματικής κρίσης ή της ενεργειακής κρίσης, δεν αξιολογούνται το ίδιο υψηλά συγκριτικά με άλλες θεματικές. Έτσι, όσοι δηλώνουν πιθανότητα συμμετοχής σε μια δημόσια διαβούλευση στο μέλλον ιεραρχούν χαμηλότερα την προοπτική να το πράξουν για το περιβάλλον, συγκριτικά με άλλα θέματα της πολιτικής και της επικαιρότητας. </w:t>
      </w:r>
    </w:p>
    <w:p w:rsidR="00A566A8" w:rsidRPr="00204102" w:rsidRDefault="00A566A8" w:rsidP="00DB7221">
      <w:pPr>
        <w:spacing w:after="0" w:line="276" w:lineRule="auto"/>
        <w:ind w:firstLine="709"/>
        <w:jc w:val="both"/>
        <w:rPr>
          <w:rFonts w:cstheme="minorHAnsi"/>
        </w:rPr>
      </w:pPr>
      <w:r w:rsidRPr="00204102">
        <w:rPr>
          <w:rFonts w:cstheme="minorHAnsi"/>
        </w:rPr>
        <w:t>Η ιεράρχηση, μάλιστα, των θεμάτων δεν διαφοροποιείται ιδιαίτερα, ανάλογα με την προηγούμενη εμπειρία συμμετοχής σε δημόσιες διαβουλεύσεις.</w:t>
      </w:r>
      <w:r w:rsidR="008030FA">
        <w:rPr>
          <w:rFonts w:cstheme="minorHAnsi"/>
        </w:rPr>
        <w:t xml:space="preserve"> </w:t>
      </w:r>
      <w:r w:rsidRPr="00204102">
        <w:rPr>
          <w:rFonts w:cstheme="minorHAnsi"/>
        </w:rPr>
        <w:t xml:space="preserve">Ίσως σε αυτό τούς επηρεάζει η συνεχιζόμενη ενεργειακή φτώχεια, η φτωχοποίηση ευαίσθητων κοινωνικών ομάδων και η έλλειψη των συλλογικών συμβάσεων που δεν τους δίνει τους απαραίτητους μισθούς για να ζήσουν καλύτερα. Εάν, λοιπόν, στο μέλλον συμμετάσχουν σε κάποια δημόσια διαβούλευση, οι 4 πρώτες θεματικές προτίμησης είναι η ακρίβεια, οι αυξήσεις των τιμών, η παιδεία, η υγεία και τα εργασιακά θέματα. Η κλιματική κρίση και η προστασία του περιβάλλοντος και η ενεργειακή κρίση επιλέγονται ιεραρχικά χαμηλότερα, σε παρόμοιο ποσοστό δηλαδή 34%-35%. </w:t>
      </w:r>
    </w:p>
    <w:p w:rsidR="00A566A8" w:rsidRPr="00204102" w:rsidRDefault="00A566A8" w:rsidP="00DB7221">
      <w:pPr>
        <w:spacing w:after="0" w:line="276" w:lineRule="auto"/>
        <w:ind w:firstLine="709"/>
        <w:jc w:val="both"/>
        <w:rPr>
          <w:rFonts w:cstheme="minorHAnsi"/>
        </w:rPr>
      </w:pPr>
      <w:r w:rsidRPr="00204102">
        <w:rPr>
          <w:rFonts w:cstheme="minorHAnsi"/>
        </w:rPr>
        <w:t xml:space="preserve">Ωστόσο, 1 στα 3 νέα άτομα, ανεξάρτητα από το αν έχει συμμετάσχει προηγουμένως σε δημόσιες διαβουλεύσεις, θα ήταν θετικά διακείμενο να το πράξει για θέματα περιβάλλοντος. Φαίνεται, όμως, ότι οι προτεραιότητες των νέων αφορούν ζητήματα καθημερινής επιβίωσης, όπως είπα και πριν –ακρίβεια, ανεργία, βάζοντας στο περιθώριο δυστυχώς το περιβάλλον, παρ’ όλο που οι προκλήσεις που αυτό φέρνει είναι σύνθετες και δύσκολες. </w:t>
      </w:r>
    </w:p>
    <w:p w:rsidR="00A566A8" w:rsidRPr="00204102" w:rsidRDefault="00A566A8" w:rsidP="00DB7221">
      <w:pPr>
        <w:spacing w:after="0" w:line="276" w:lineRule="auto"/>
        <w:ind w:firstLine="709"/>
        <w:jc w:val="both"/>
        <w:rPr>
          <w:rFonts w:cstheme="minorHAnsi"/>
        </w:rPr>
      </w:pPr>
      <w:r w:rsidRPr="00204102">
        <w:rPr>
          <w:rFonts w:cstheme="minorHAnsi"/>
        </w:rPr>
        <w:t xml:space="preserve">Παρ’ όλα αυτά, εμείς είμαστε υποχρεωμένοι να στρέψουμε την προσοχή τους πάνω σε αυτό, γιατί το μέλλον -όχι μόνο της πατρίδας μας- αλλά και όλης της γης που είναι η πατρίδα όλων μας- είναι άδηλο και δυσοίωνο. </w:t>
      </w:r>
    </w:p>
    <w:p w:rsidR="00A566A8" w:rsidRPr="00204102" w:rsidRDefault="00A566A8" w:rsidP="00DB7221">
      <w:pPr>
        <w:spacing w:after="0" w:line="276" w:lineRule="auto"/>
        <w:ind w:firstLine="709"/>
        <w:jc w:val="both"/>
        <w:rPr>
          <w:rFonts w:cstheme="minorHAnsi"/>
        </w:rPr>
      </w:pPr>
      <w:r w:rsidRPr="00204102">
        <w:rPr>
          <w:rFonts w:cstheme="minorHAnsi"/>
        </w:rPr>
        <w:t xml:space="preserve">Εμείς, στην Πλεύση Ελευθερίας, δίνουμε μεγάλη σημασία στην ενημέρωση των νέων και των κοινωνικών ομάδων πάνω σε αυτά τα τόσο ευαίσθητα ζητήματα, που απασχολούν όλους τους ανθρώπους. </w:t>
      </w:r>
    </w:p>
    <w:p w:rsidR="00A566A8" w:rsidRPr="00204102" w:rsidRDefault="00A566A8" w:rsidP="00DB7221">
      <w:pPr>
        <w:spacing w:after="0" w:line="276" w:lineRule="auto"/>
        <w:ind w:firstLine="709"/>
        <w:jc w:val="both"/>
        <w:rPr>
          <w:rFonts w:cstheme="minorHAnsi"/>
        </w:rPr>
      </w:pPr>
      <w:r w:rsidRPr="00204102">
        <w:rPr>
          <w:rFonts w:cstheme="minorHAnsi"/>
        </w:rPr>
        <w:t>Σας ευχαριστώ πολύ.</w:t>
      </w:r>
    </w:p>
    <w:p w:rsidR="00A566A8" w:rsidRPr="00204102" w:rsidRDefault="00A566A8" w:rsidP="00DB7221">
      <w:pPr>
        <w:spacing w:after="0" w:line="276" w:lineRule="auto"/>
        <w:ind w:firstLine="709"/>
        <w:jc w:val="both"/>
        <w:rPr>
          <w:rFonts w:cstheme="minorHAnsi"/>
        </w:rPr>
      </w:pPr>
      <w:r w:rsidRPr="00204102">
        <w:rPr>
          <w:rFonts w:cstheme="minorHAnsi"/>
          <w:b/>
        </w:rPr>
        <w:t>ΜΑΡΙΑ-ΕΛΕΝΗ (ΜΑΡΙΛΕΝΑ) ΣΟΥΚΟΥΛΗ-ΒΙΛΙΑΛΗ (Προεδρεύουσα των Επιτροπών):</w:t>
      </w:r>
      <w:r w:rsidRPr="00204102">
        <w:rPr>
          <w:rFonts w:cstheme="minorHAnsi"/>
        </w:rPr>
        <w:t xml:space="preserve"> Και εμείς ευχαριστούμε, κύριε συνάδελφε. </w:t>
      </w:r>
    </w:p>
    <w:p w:rsidR="007F5CB0" w:rsidRDefault="009D2283" w:rsidP="00DB7221">
      <w:pPr>
        <w:spacing w:after="0" w:line="276" w:lineRule="auto"/>
        <w:ind w:firstLine="709"/>
        <w:jc w:val="both"/>
        <w:rPr>
          <w:rFonts w:cstheme="minorHAnsi"/>
        </w:rPr>
      </w:pPr>
      <w:r>
        <w:rPr>
          <w:rFonts w:cstheme="minorHAnsi"/>
        </w:rPr>
        <w:t>Ακολουθεί ο κ. Κόντης</w:t>
      </w:r>
      <w:r w:rsidR="00A566A8" w:rsidRPr="00204102">
        <w:rPr>
          <w:rFonts w:cstheme="minorHAnsi"/>
        </w:rPr>
        <w:t xml:space="preserve"> από την Κοινοβουλευτική Ομάδα «ΣΠΑΡΤΙΑ</w:t>
      </w:r>
      <w:r w:rsidR="007F5CB0">
        <w:rPr>
          <w:rFonts w:cstheme="minorHAnsi"/>
        </w:rPr>
        <w:t>ΤΕΣ».</w:t>
      </w:r>
    </w:p>
    <w:p w:rsidR="00A566A8" w:rsidRPr="00204102" w:rsidRDefault="00A566A8" w:rsidP="00DB7221">
      <w:pPr>
        <w:spacing w:after="0" w:line="276" w:lineRule="auto"/>
        <w:ind w:firstLine="709"/>
        <w:jc w:val="both"/>
        <w:rPr>
          <w:rFonts w:cstheme="minorHAnsi"/>
        </w:rPr>
      </w:pPr>
      <w:r w:rsidRPr="00204102">
        <w:rPr>
          <w:rFonts w:cstheme="minorHAnsi"/>
        </w:rPr>
        <w:t>Παρακαλώ, έχετε το λόγο.</w:t>
      </w:r>
    </w:p>
    <w:p w:rsidR="00A566A8" w:rsidRPr="00204102" w:rsidRDefault="00A566A8" w:rsidP="00DB7221">
      <w:pPr>
        <w:spacing w:after="0" w:line="276" w:lineRule="auto"/>
        <w:ind w:firstLine="709"/>
        <w:jc w:val="both"/>
        <w:rPr>
          <w:rFonts w:cstheme="minorHAnsi"/>
        </w:rPr>
      </w:pPr>
      <w:r w:rsidRPr="00204102">
        <w:rPr>
          <w:rFonts w:cstheme="minorHAnsi"/>
          <w:b/>
        </w:rPr>
        <w:t>ΙΩΑΝΝΗΣ ΚΟΝΤΗΣ:</w:t>
      </w:r>
      <w:r w:rsidRPr="00204102">
        <w:rPr>
          <w:rFonts w:cstheme="minorHAnsi"/>
        </w:rPr>
        <w:t xml:space="preserve"> Ευχαριστώ, κυρία Πρόεδρε.</w:t>
      </w:r>
    </w:p>
    <w:p w:rsidR="00A566A8" w:rsidRPr="00204102" w:rsidRDefault="00A566A8" w:rsidP="00DB7221">
      <w:pPr>
        <w:spacing w:after="0" w:line="276" w:lineRule="auto"/>
        <w:ind w:firstLine="709"/>
        <w:jc w:val="both"/>
        <w:rPr>
          <w:rFonts w:cstheme="minorHAnsi"/>
        </w:rPr>
      </w:pPr>
      <w:r w:rsidRPr="00204102">
        <w:rPr>
          <w:rFonts w:cstheme="minorHAnsi"/>
        </w:rPr>
        <w:t>Κυρία Υφυπουργέ, κυρίες και κύριοι συνάδελφοι, τα τελευταία χρόνια 20 χρόνια, η Ευρωπαϊκή Ένωση έχει αναλάβει σταυροφορία για να μάς πείσει ότι το πρόβλημα του πλανήτη - υπερθέρμανση, μόλυνση και όλα αυτά-</w:t>
      </w:r>
      <w:r w:rsidR="008030FA">
        <w:rPr>
          <w:rFonts w:cstheme="minorHAnsi"/>
        </w:rPr>
        <w:t xml:space="preserve"> </w:t>
      </w:r>
      <w:r w:rsidRPr="00204102">
        <w:rPr>
          <w:rFonts w:cstheme="minorHAnsi"/>
        </w:rPr>
        <w:t xml:space="preserve">θα λυθούν από την Ευρωπαϊκή Ένωση. Μιλάμε για ένα πρόβλημα που, αν υπάρχει να το δεχτούμε στο βαθμό που λένε, αφορά 510 εκατομμύρια τετραγωνικά χιλιόμετρα και η Ευρωπαϊκή Ένωση, αντίστοιχα, έχει 10 </w:t>
      </w:r>
      <w:r w:rsidRPr="00204102">
        <w:rPr>
          <w:rFonts w:cstheme="minorHAnsi"/>
        </w:rPr>
        <w:lastRenderedPageBreak/>
        <w:t xml:space="preserve">εκατομμύρια τετραγωνικά χιλιόμετρα πάνω σε αυτό. Μία αντιστοιχία, μία αναλογία δηλαδή μηδαμινή, την ίδια στιγμή που ό,τι μέτρα παίρνει η Ευρωπαϊκή Ένωση δεν τα υιοθετεί καμία άλλη χώρα. </w:t>
      </w:r>
    </w:p>
    <w:p w:rsidR="00A566A8" w:rsidRPr="00204102" w:rsidRDefault="00A566A8" w:rsidP="00DB7221">
      <w:pPr>
        <w:spacing w:after="0" w:line="276" w:lineRule="auto"/>
        <w:ind w:firstLine="709"/>
        <w:jc w:val="both"/>
        <w:rPr>
          <w:rFonts w:cstheme="minorHAnsi"/>
        </w:rPr>
      </w:pPr>
      <w:r w:rsidRPr="00204102">
        <w:rPr>
          <w:rFonts w:cstheme="minorHAnsi"/>
        </w:rPr>
        <w:t xml:space="preserve">Από το 1992, την πρώτη Οικολογική Σύσκεψη που έγινε στο Κιότο και έγιναν και άλλες, ποτέ δεν συμφώνησαν όλες οι άλλες χώρες, εκτός από την Ευρωπαϊκή Ένωση, με κάποιες μικρές Συμφωνίες που έκανε η Αμερική ή η Ιαπωνία, να λάβουν τα ίδια μέτρα. </w:t>
      </w:r>
    </w:p>
    <w:p w:rsidR="00A566A8" w:rsidRPr="00204102" w:rsidRDefault="00A566A8" w:rsidP="00DB7221">
      <w:pPr>
        <w:spacing w:after="0" w:line="276" w:lineRule="auto"/>
        <w:ind w:firstLine="709"/>
        <w:jc w:val="both"/>
        <w:rPr>
          <w:rFonts w:cstheme="minorHAnsi"/>
        </w:rPr>
      </w:pPr>
      <w:r w:rsidRPr="00204102">
        <w:rPr>
          <w:rFonts w:cstheme="minorHAnsi"/>
        </w:rPr>
        <w:t xml:space="preserve">Βλέπουμε, λοιπόν, ότι έχουμε περιορίσει τους αγρότες μας, σε όλη την Ευρωπαϊκή Ένωση, στο πως να καλλιεργούν, τι να χρησιμοποιούν σαν λιπάσματα, τούς έχουμε αυξήσει το κόστος παραγωγής και έχουμε κάνει τους περισσότερους να στραφούν πλέον από το επάγγελμα αυτό. </w:t>
      </w:r>
    </w:p>
    <w:p w:rsidR="00A566A8" w:rsidRPr="00204102" w:rsidRDefault="00A566A8" w:rsidP="00DB7221">
      <w:pPr>
        <w:spacing w:after="0" w:line="276" w:lineRule="auto"/>
        <w:ind w:firstLine="709"/>
        <w:jc w:val="both"/>
        <w:rPr>
          <w:rFonts w:cstheme="minorHAnsi"/>
        </w:rPr>
      </w:pPr>
      <w:r w:rsidRPr="00204102">
        <w:rPr>
          <w:rFonts w:cstheme="minorHAnsi"/>
        </w:rPr>
        <w:t xml:space="preserve">Την ίδια στιγμή, εισάγουμε «βρώμικα» -εντός εισαγωγικών- προϊόντα από τις χώρες του ΜΑΓΚΡΕΜΠ, από ασιατικές, αφρικανικές, από οπουδήποτε. Πλέον, σχεδόν όλα τα προϊόντα, στα σούπερ μάρκετ ή στις αγορές, έρχονται απέξω και δεν έχουν καμία σχέση με αυτό που υποτίθεται ότι εμείς θέλουμε να δώσουμε στην αγορά τη δική μας. </w:t>
      </w:r>
    </w:p>
    <w:p w:rsidR="007F5CB0" w:rsidRDefault="00A566A8" w:rsidP="00DB7221">
      <w:pPr>
        <w:spacing w:after="0" w:line="276" w:lineRule="auto"/>
        <w:ind w:firstLine="709"/>
        <w:jc w:val="both"/>
      </w:pPr>
      <w:r w:rsidRPr="00204102">
        <w:rPr>
          <w:rFonts w:cstheme="minorHAnsi"/>
        </w:rPr>
        <w:t>Όλα αυτά, λοιπόν - και όχι μόνο στο θέμα των κηπευτικών και λαχανικών, αλλά σε οτιδήποτε παράγεται- είναι μία κοροϊδία εκ μέρους των «χαρτογιακάδων» της Ευρωπαϊκής Ένωσης, οι οποίοι δεν έχουν δουλέψει και ποτέ στη ζωή τους κάποιοι και βγάζουν απλά νόμους και εντολές για το περιβάλλον και για οτιδήποτε σκέφτονται. Δεν έχουν κάτσει ποτέ δίπλα στους αγρότες, δεν έχουν δει ποτέ πώς παράγουν οι άλλες χώρες και απλά βγάζουν νόμους που, τελικά,</w:t>
      </w:r>
      <w:r w:rsidR="008030FA">
        <w:rPr>
          <w:rFonts w:cstheme="minorHAnsi"/>
        </w:rPr>
        <w:t xml:space="preserve"> </w:t>
      </w:r>
      <w:r w:rsidRPr="00204102">
        <w:rPr>
          <w:rFonts w:cstheme="minorHAnsi"/>
        </w:rPr>
        <w:t>τούς παίρνουν και πίσω. Είδαμε τι έγινε με την αγρανάπαυση.</w:t>
      </w:r>
    </w:p>
    <w:p w:rsidR="007F5CB0" w:rsidRPr="007F5CB0" w:rsidRDefault="007F5CB0" w:rsidP="00DB7221">
      <w:pPr>
        <w:spacing w:after="0" w:line="276" w:lineRule="auto"/>
        <w:ind w:firstLine="709"/>
        <w:jc w:val="both"/>
        <w:rPr>
          <w:rFonts w:cstheme="minorHAnsi"/>
        </w:rPr>
      </w:pPr>
      <w:r w:rsidRPr="007F5CB0">
        <w:rPr>
          <w:rFonts w:cstheme="minorHAnsi"/>
        </w:rPr>
        <w:t xml:space="preserve">Και τι γίνεται τώρα; Καταργήσαμε το λιγνίτη μας και ερχόμαστε να υιοθετήσουμε τις νέες μορφές παραγωγής ενέργειας, οι δύο εκ των οποίων, οι σοβαρότερες και μεγαλύτερες, είναι τα φωτοβολταϊκά και οι ανεμογεννήτριες, για τις οποίες πρόσφατη μελέτη του Χάρβαρντ έδειξε ότι δεν είναι τόσο καλές για το περιβάλλον. </w:t>
      </w:r>
    </w:p>
    <w:p w:rsidR="00A566A8" w:rsidRPr="00204102" w:rsidRDefault="007F5CB0" w:rsidP="00DB7221">
      <w:pPr>
        <w:spacing w:after="0" w:line="276" w:lineRule="auto"/>
        <w:ind w:firstLine="709"/>
        <w:jc w:val="both"/>
        <w:rPr>
          <w:rFonts w:cstheme="minorHAnsi"/>
        </w:rPr>
      </w:pPr>
      <w:r w:rsidRPr="007F5CB0">
        <w:rPr>
          <w:rFonts w:cstheme="minorHAnsi"/>
        </w:rPr>
        <w:t>Στη μελέτη που έδωσε στη δημοσιότητα το Χάρβαρντ πριν ένα μήνα αναφέρεται μάλιστα ότι οι ανεμογεννήτριες ανεβάζουν τη θερμοκρασία του εδάφους πολλές φορές μέχρι και ενάμιση βαθμό. Δεν θα μιλήσουμε για την απώλεια της βιοποικιλότητας, που έχει γίνει στις περιοχές που τις τοποθετήσαμε, για παράδειγμα στον Ταΰγετο προγραμμάτισαν να βάλουν αιολικά πάρκα που θα προκαλέσουν μεγάλες αλλοιώσεις σε προστατευόμενες περιοχές και στα σπάνια και απειλούμενα είδη χλωρίδας και πανίδας. Ένα από τα κύρια ζητήματα με τις ανεμογεννήτριες είναι επίσης και η θανάτωση πουλιών, αρπακτικών, εντόμων, τα οποία βοηθάνε στην επικονίαση. Σπάνια είδη, όπως ο χρυσαετός και ο γυπααετός έχουν πληγεί και είναι πλέον είδη προς εξαφάνιση.</w:t>
      </w:r>
    </w:p>
    <w:p w:rsidR="007F5CB0" w:rsidRPr="00204102" w:rsidRDefault="007F5CB0" w:rsidP="00DB7221">
      <w:pPr>
        <w:spacing w:after="0" w:line="276" w:lineRule="auto"/>
        <w:ind w:firstLine="709"/>
        <w:jc w:val="both"/>
        <w:rPr>
          <w:rFonts w:cstheme="minorHAnsi"/>
        </w:rPr>
      </w:pPr>
      <w:r w:rsidRPr="00204102">
        <w:rPr>
          <w:rFonts w:cstheme="minorHAnsi"/>
        </w:rPr>
        <w:t xml:space="preserve">Η θεμελίωση των ανεμογεννητριών απαιτεί τεράστιες ποσότητες τσιμέντου και χάλυβα, τα οποία όταν μπουν στο έδαφος δεν πρόκειται να ξαναβγούν ποτέ, καταστράφηκε το έδαφος. Όσο είναι μία αίθουσα εδώ μπορεί να είναι δύο φορές η βάση μιας ανεμογεννήτριας, στην οποία θα χύσουν τσιμέντο, χάλυβα και οτιδήποτε άλλο, τελείωσε εκεί το περιβάλλον. Οι μόνιμες βάσεις αυτές οδηγούν σε διάβρωση του εδάφους και αλλοίωση των φυσικών ροών του νερού, ειδικά σε ορεινές περιοχές όπως, η Μάνη, η Λακωνία και άλλες παρόμοιες η εγκατάσταση προκαλεί αποψίλωση και καταστροφή των φυσικών πόρων, με αρνητικές συνέπειες για τη γεωργία και την τοπική βιοποικιλότητα. </w:t>
      </w:r>
    </w:p>
    <w:p w:rsidR="007F5CB0" w:rsidRPr="00204102" w:rsidRDefault="007F5CB0" w:rsidP="00DB7221">
      <w:pPr>
        <w:spacing w:after="0" w:line="276" w:lineRule="auto"/>
        <w:ind w:firstLine="709"/>
        <w:jc w:val="both"/>
        <w:rPr>
          <w:rFonts w:cstheme="minorHAnsi"/>
        </w:rPr>
      </w:pPr>
      <w:r w:rsidRPr="00204102">
        <w:rPr>
          <w:rFonts w:cstheme="minorHAnsi"/>
        </w:rPr>
        <w:t xml:space="preserve">Η τοποθέτησή τους σε φυσικές περιοχές επιφέρει σοβαρές αλλαγές στο οικοσύστημα. Μην ξεχνάμε ότι χρειάζεται μεγάλη διάνοιξη δρόμων, μια νταλίκα που κουβαλά ένα φτερό μιας ανεμογεννήτριας έχει εκατό μέτρα μήκος, είναι διπλές και τριπλές </w:t>
      </w:r>
      <w:r w:rsidRPr="00204102">
        <w:rPr>
          <w:rFonts w:cstheme="minorHAnsi"/>
        </w:rPr>
        <w:lastRenderedPageBreak/>
        <w:t>νταλίκες. Είναι κοροϊδία να λέμε ότι θα μπορούσαν να μπουν και σε εδάφη που έχουν δάσος, από τη στιγμή που ξέρουμε ότι δεν μπορεί να μπει μέσα αυτή η νταλίκα.</w:t>
      </w:r>
    </w:p>
    <w:p w:rsidR="00A566A8" w:rsidRPr="00204102" w:rsidRDefault="00A566A8" w:rsidP="00DB7221">
      <w:pPr>
        <w:spacing w:after="0" w:line="276" w:lineRule="auto"/>
        <w:ind w:firstLine="709"/>
        <w:jc w:val="both"/>
        <w:rPr>
          <w:rFonts w:cstheme="minorHAnsi"/>
        </w:rPr>
      </w:pPr>
      <w:r w:rsidRPr="00204102">
        <w:rPr>
          <w:rFonts w:cstheme="minorHAnsi"/>
        </w:rPr>
        <w:t>Υπάρχει μόνιμη συνέπεια, λοιπόν, στο τοπίο και αυτό σύμφωνα μ</w:t>
      </w:r>
      <w:r w:rsidR="007F5CB0">
        <w:rPr>
          <w:rFonts w:cstheme="minorHAnsi"/>
        </w:rPr>
        <w:t xml:space="preserve">ε τη μελέτη πάντα του Χάρβαρντ </w:t>
      </w:r>
      <w:r w:rsidRPr="00204102">
        <w:rPr>
          <w:rFonts w:cstheme="minorHAnsi"/>
        </w:rPr>
        <w:t>που αναφέρει ότι προκαλούν κλιματικές επιπτώσεις, λόγω της αλληλεπίδρασης με την ατμόσφαιρα, είναι πιο έντονες τοπικά και μπορούν να διαρκέσουν για περίπου έναν αιώνα, πριν να αντισταθμιστούν τα οφέλη της μείωσης των εκπομπών CO2.</w:t>
      </w:r>
      <w:r w:rsidR="008030FA">
        <w:rPr>
          <w:rFonts w:cstheme="minorHAnsi"/>
        </w:rPr>
        <w:t xml:space="preserve"> </w:t>
      </w:r>
      <w:r w:rsidRPr="00204102">
        <w:rPr>
          <w:rFonts w:cstheme="minorHAnsi"/>
        </w:rPr>
        <w:t xml:space="preserve">Δεν τα λέω εγώ, το Χάρβαρντ τα λέει. </w:t>
      </w:r>
    </w:p>
    <w:p w:rsidR="00A566A8" w:rsidRPr="00204102" w:rsidRDefault="00A566A8" w:rsidP="00DB7221">
      <w:pPr>
        <w:spacing w:after="0" w:line="276" w:lineRule="auto"/>
        <w:ind w:firstLine="709"/>
        <w:jc w:val="both"/>
        <w:rPr>
          <w:rFonts w:cstheme="minorHAnsi"/>
        </w:rPr>
      </w:pPr>
      <w:r w:rsidRPr="00204102">
        <w:rPr>
          <w:rFonts w:cstheme="minorHAnsi"/>
        </w:rPr>
        <w:t xml:space="preserve">Αυτό συμβαίνει επειδή η επίδραση των ανεμογεννητριών είναι τοπική και άμεση, ενώ η μείωση των εκπομπών χρειάζεται χρόνο για να επηρεάσει το παγκόσμιο κλίμα, το ζητούμενο, το παγκόσμιο κλίμα. Θεωρείται ότι οι ανεμογεννήτριες εκπέμπουν και μειώνουν το </w:t>
      </w:r>
      <w:r w:rsidRPr="00204102">
        <w:rPr>
          <w:rFonts w:cstheme="minorHAnsi"/>
          <w:lang w:val="en-US"/>
        </w:rPr>
        <w:t>CO</w:t>
      </w:r>
      <w:r w:rsidRPr="00204102">
        <w:rPr>
          <w:rFonts w:cstheme="minorHAnsi"/>
        </w:rPr>
        <w:t>2, τ</w:t>
      </w:r>
      <w:r w:rsidRPr="00204102">
        <w:rPr>
          <w:rFonts w:cstheme="minorHAnsi"/>
          <w:lang w:val="en-US"/>
        </w:rPr>
        <w:t>o</w:t>
      </w:r>
      <w:r w:rsidRPr="00204102">
        <w:rPr>
          <w:rFonts w:cstheme="minorHAnsi"/>
        </w:rPr>
        <w:t xml:space="preserve"> διοξειδίου του άνθρακα, που και εδώ υπάρχει αμφισβήτηση των επιστημόνων στο κατά πόσο τελικά είναι ωφέλιμο να το μειώσουμε σε μηδαμινά επίπεδα, γιατί μετά δεν θα υπάρχει ζωή στη μορφή που ξέρουμε στον πλανήτη μας.</w:t>
      </w:r>
    </w:p>
    <w:p w:rsidR="00A566A8" w:rsidRPr="00204102" w:rsidRDefault="00A566A8" w:rsidP="00DB7221">
      <w:pPr>
        <w:spacing w:after="0" w:line="276" w:lineRule="auto"/>
        <w:ind w:firstLine="709"/>
        <w:jc w:val="both"/>
        <w:rPr>
          <w:rFonts w:cstheme="minorHAnsi"/>
        </w:rPr>
      </w:pPr>
      <w:r w:rsidRPr="00204102">
        <w:rPr>
          <w:rFonts w:cstheme="minorHAnsi"/>
        </w:rPr>
        <w:t xml:space="preserve">Την αλλοίωση του εδάφους την αναφέραμε, τις θερμικές επιπτώσεις σίγουρα τις αναφέραμε και θα τις βρείτε στην ανάλυση αυτή, αν χρειαστεί να την καταθέσουμε και στην Ολομέλεια για να την συζητήσουμε. </w:t>
      </w:r>
    </w:p>
    <w:p w:rsidR="007F5CB0" w:rsidRDefault="00A566A8" w:rsidP="00DB7221">
      <w:pPr>
        <w:spacing w:after="0" w:line="276" w:lineRule="auto"/>
        <w:ind w:firstLine="709"/>
        <w:jc w:val="both"/>
      </w:pPr>
      <w:r w:rsidRPr="00204102">
        <w:rPr>
          <w:rFonts w:cstheme="minorHAnsi"/>
        </w:rPr>
        <w:t>Όσον αφορά στα φωτοβολταϊκά. Τα φωτοβολταϊκά στις περιοχές που τα εγκαθιστούμε, καταρχάς μειώνουν την καλλιεργήσιμη γη. Μια από τις μεγαλύτερες συνέπειες σε ό</w:t>
      </w:r>
      <w:r w:rsidR="009D2283">
        <w:rPr>
          <w:rFonts w:cstheme="minorHAnsi"/>
        </w:rPr>
        <w:t>λο τον κόσμο από την εγκατάστασή</w:t>
      </w:r>
      <w:r w:rsidRPr="00204102">
        <w:rPr>
          <w:rFonts w:cstheme="minorHAnsi"/>
        </w:rPr>
        <w:t xml:space="preserve"> τους είναι ότι έχουμε απώλεια παραγωγικής γης. Οι αγρότες επιλέγουν να τα εγκαταστήσουν, λόγω των οικονομικών κινήτρων, ωστόσο αυτό μπορεί να επιφέρει τη σημαντική μείωση της διαθέσιμης γης για καλλιέργεια και κτηνοτροφία και σίγουρα μελλοντική επισιτιστική κρίση, εκτός βέβαια αν μας επιβάλει η Ευρωπαϊκή Ένωση να τρώμε τις ακρίδες που ετοιμάζουν και όλα αυτά τα προϊόντα.</w:t>
      </w:r>
    </w:p>
    <w:p w:rsidR="007F5CB0" w:rsidRPr="007F5CB0" w:rsidRDefault="007F5CB0" w:rsidP="00DB7221">
      <w:pPr>
        <w:spacing w:after="0" w:line="276" w:lineRule="auto"/>
        <w:ind w:firstLine="709"/>
        <w:jc w:val="both"/>
        <w:rPr>
          <w:rFonts w:cstheme="minorHAnsi"/>
        </w:rPr>
      </w:pPr>
      <w:r w:rsidRPr="007F5CB0">
        <w:rPr>
          <w:rFonts w:cstheme="minorHAnsi"/>
        </w:rPr>
        <w:t>Επίσης, έρχεται αλλοίωση τοπίου, αλλά εκτός από την επίδραση που φέρνουν και αυτές στη βιοποικιλότητα υπάρχει και μελέτη η οποία λέει ότι και αυτές θερμαίνουν το περιβάλλον με την μορφή που μαζεύουν από τον ήλιο όλη την ηλιακή ενέργεια.</w:t>
      </w:r>
    </w:p>
    <w:p w:rsidR="007F5CB0" w:rsidRPr="007F5CB0" w:rsidRDefault="007F5CB0" w:rsidP="00DB7221">
      <w:pPr>
        <w:spacing w:after="0" w:line="276" w:lineRule="auto"/>
        <w:ind w:firstLine="709"/>
        <w:jc w:val="both"/>
        <w:rPr>
          <w:rFonts w:cstheme="minorHAnsi"/>
        </w:rPr>
      </w:pPr>
      <w:r w:rsidRPr="007F5CB0">
        <w:rPr>
          <w:rFonts w:cstheme="minorHAnsi"/>
        </w:rPr>
        <w:t xml:space="preserve"> Υπάρχουν άλλες μορφές ενέργειας στις οποίες θα έπρεπε να στραφούμε, όπως είπαν και άλλοι συνάδελφοι, η υδροηλεκτρική ενέργεια. Μην ξεχνάτε ότι έχουμε το Φράγμα της Μεσοχώρας 20 χρόνια σε αχρηστία το οποίο θα μπορούσε να φωταγωγήσει δύο μεγάλες πόλεις. </w:t>
      </w:r>
    </w:p>
    <w:p w:rsidR="007F5CB0" w:rsidRDefault="007F5CB0" w:rsidP="00DB7221">
      <w:pPr>
        <w:spacing w:after="0" w:line="276" w:lineRule="auto"/>
        <w:ind w:firstLine="709"/>
        <w:jc w:val="both"/>
        <w:rPr>
          <w:rFonts w:cstheme="minorHAnsi"/>
        </w:rPr>
      </w:pPr>
      <w:r>
        <w:rPr>
          <w:rFonts w:cstheme="minorHAnsi"/>
        </w:rPr>
        <w:t>Τι γίνεται αυτό το φράγμα;</w:t>
      </w:r>
      <w:r w:rsidRPr="007F5CB0">
        <w:rPr>
          <w:rFonts w:cstheme="minorHAnsi"/>
        </w:rPr>
        <w:t xml:space="preserve"> Τίποτα. Απλά πληρώνουμε 20 εκατομμύρια συντήρηση κάθε χρόνο. Είχαν κάνει κάποιες ενστάσεις κάποιοι για αυτό το Φράγμα, αλλά έμεινε εκεί και ποτέ δεν θα μπει μπροστά.</w:t>
      </w:r>
    </w:p>
    <w:p w:rsidR="007F5CB0" w:rsidRDefault="007F5CB0" w:rsidP="00DB7221">
      <w:pPr>
        <w:spacing w:after="0" w:line="276" w:lineRule="auto"/>
        <w:ind w:firstLine="709"/>
        <w:jc w:val="both"/>
        <w:rPr>
          <w:rFonts w:cstheme="minorHAnsi"/>
        </w:rPr>
      </w:pPr>
      <w:r w:rsidRPr="007F5CB0">
        <w:rPr>
          <w:rFonts w:cstheme="minorHAnsi"/>
        </w:rPr>
        <w:t>Έχουμε, αν θυμάμαι καλά 50 ή 60 και μπορ</w:t>
      </w:r>
      <w:r>
        <w:rPr>
          <w:rFonts w:cstheme="minorHAnsi"/>
        </w:rPr>
        <w:t>ούμε να τα κάνουμε περισσότερα.</w:t>
      </w:r>
    </w:p>
    <w:p w:rsidR="007F5CB0" w:rsidRDefault="007F5CB0" w:rsidP="00DB7221">
      <w:pPr>
        <w:spacing w:after="0" w:line="276" w:lineRule="auto"/>
        <w:ind w:firstLine="709"/>
        <w:jc w:val="both"/>
        <w:rPr>
          <w:rFonts w:cstheme="minorHAnsi"/>
        </w:rPr>
      </w:pPr>
      <w:r w:rsidRPr="007F5CB0">
        <w:rPr>
          <w:rFonts w:cstheme="minorHAnsi"/>
        </w:rPr>
        <w:t>Μπορούμε να εκμεταλλευτούμε τη γεωθερμία. Η γεωθερμία στην Ελλάδα, επειδή είναι μια χώρα που η οποία έχει τη δυνατότητα, ειδικά στα νησιά μας, να παράγει, είναι στο επίπεδο μηδέν η θερμική ενέργεια. Μπορούμε να την εκμε</w:t>
      </w:r>
      <w:r>
        <w:rPr>
          <w:rFonts w:cstheme="minorHAnsi"/>
        </w:rPr>
        <w:t>ταλλευτούμε και δεν το κάνουμε.</w:t>
      </w:r>
    </w:p>
    <w:p w:rsidR="007F5CB0" w:rsidRDefault="007F5CB0" w:rsidP="00DB7221">
      <w:pPr>
        <w:spacing w:after="0" w:line="276" w:lineRule="auto"/>
        <w:ind w:firstLine="709"/>
        <w:jc w:val="both"/>
      </w:pPr>
      <w:r w:rsidRPr="007F5CB0">
        <w:rPr>
          <w:rFonts w:cstheme="minorHAnsi"/>
        </w:rPr>
        <w:t>Τη θαλάσσια ενέργεια από ταλαντώσεις και ρεύματα. Το είπε κάποτε η Ευρ</w:t>
      </w:r>
      <w:r>
        <w:rPr>
          <w:rFonts w:cstheme="minorHAnsi"/>
        </w:rPr>
        <w:t>ωπαϊκή Ένωση και μετά το άφησε.</w:t>
      </w:r>
      <w:r w:rsidRPr="007F5CB0">
        <w:rPr>
          <w:rFonts w:cstheme="minorHAnsi"/>
        </w:rPr>
        <w:t xml:space="preserve"> Επίσης, την υπεράκτια αιολική ενέργεια σε μορφές πλωτών ανεμογεννητριών και τα λοιπά, ήδη, λέει, θα την εκμεταλλευτούμε τώρα. Δεν ακούμε για αυτή, μόνο στα εδάφη μας ακούμε.</w:t>
      </w:r>
      <w:r w:rsidRPr="007F5CB0">
        <w:t xml:space="preserve"> </w:t>
      </w:r>
      <w:r w:rsidRPr="007F5CB0">
        <w:rPr>
          <w:rFonts w:cstheme="minorHAnsi"/>
        </w:rPr>
        <w:t>Το πράσινο υδρογόνο το οποίο υποτίθεται είναι μια λύση για τη μείωση των εκπομπών, αλλά είναι δύσκολο και αυτό να μπει σε σωστή λειτουργία.</w:t>
      </w:r>
    </w:p>
    <w:p w:rsidR="00CC4BCA" w:rsidRDefault="007F5CB0" w:rsidP="00DB7221">
      <w:pPr>
        <w:spacing w:after="0" w:line="276" w:lineRule="auto"/>
        <w:ind w:firstLine="709"/>
        <w:jc w:val="both"/>
        <w:rPr>
          <w:rFonts w:cstheme="minorHAnsi"/>
        </w:rPr>
      </w:pPr>
      <w:r w:rsidRPr="007F5CB0">
        <w:rPr>
          <w:rFonts w:cstheme="minorHAnsi"/>
        </w:rPr>
        <w:t xml:space="preserve">Πρέπει να δούμε, λοιπόν, τι χρησιμεύει και τι δεν καταστρέφει το περιβάλλον μας, και τι μπορούμε να συζητήσουμε με την Ευρωπαϊκή Ένωση αντί να αποψιλώνουμε τα βουνά </w:t>
      </w:r>
      <w:r w:rsidRPr="007F5CB0">
        <w:rPr>
          <w:rFonts w:cstheme="minorHAnsi"/>
        </w:rPr>
        <w:lastRenderedPageBreak/>
        <w:t>μας και να χαλάμε τις γεωργικές περιοχές παραγωγής και να γεμίζουμε με όλα αυτά τα φωτοβολταϊκά.</w:t>
      </w:r>
    </w:p>
    <w:p w:rsidR="00A566A8" w:rsidRPr="00204102" w:rsidRDefault="00204102" w:rsidP="00DB7221">
      <w:pPr>
        <w:spacing w:after="0" w:line="276" w:lineRule="auto"/>
        <w:ind w:firstLine="709"/>
        <w:jc w:val="both"/>
        <w:rPr>
          <w:rFonts w:cstheme="minorHAnsi"/>
        </w:rPr>
      </w:pPr>
      <w:r w:rsidRPr="00204102">
        <w:rPr>
          <w:rFonts w:cstheme="minorHAnsi"/>
        </w:rPr>
        <w:t>Ακούμε για το β</w:t>
      </w:r>
      <w:r w:rsidR="00A566A8" w:rsidRPr="00204102">
        <w:rPr>
          <w:rFonts w:cstheme="minorHAnsi"/>
        </w:rPr>
        <w:t xml:space="preserve">ιομεθάνιο ότι θέλουν να χρησιμοποιήσουν και αυτό το ακούμε. Είναι κάτι το οποίο δεν είναι αποδεδειγμένο. </w:t>
      </w:r>
    </w:p>
    <w:p w:rsidR="00A566A8" w:rsidRPr="00204102" w:rsidRDefault="00204102" w:rsidP="00DB7221">
      <w:pPr>
        <w:spacing w:after="0" w:line="276" w:lineRule="auto"/>
        <w:ind w:firstLine="709"/>
        <w:jc w:val="both"/>
        <w:rPr>
          <w:rFonts w:cstheme="minorHAnsi"/>
        </w:rPr>
      </w:pPr>
      <w:r w:rsidRPr="00204102">
        <w:rPr>
          <w:rFonts w:cstheme="minorHAnsi"/>
        </w:rPr>
        <w:t>Το β</w:t>
      </w:r>
      <w:r w:rsidR="00A566A8" w:rsidRPr="00204102">
        <w:rPr>
          <w:rFonts w:cstheme="minorHAnsi"/>
        </w:rPr>
        <w:t xml:space="preserve">ιομεθάνιο είναι ένα ανανεώσιμο καύσιμο, παράγεται μέσα από την αναερόβια χώνεψη, ζύμωση χωρίς οξυγόνο οργανικών αποβλήτων, όπως γεωργικά απόβλητα, κοπριά, αστικά απόβλητα κ.λπ.. Η διαδικασία αυτή παράγει αέριο το οποίο όμως προκύπτει μετά την καθαριστική επεξεργασία του βιοαερίου αφαιρώντας το </w:t>
      </w:r>
      <w:r w:rsidR="00A566A8" w:rsidRPr="00204102">
        <w:rPr>
          <w:rFonts w:cstheme="minorHAnsi"/>
          <w:lang w:val="en-US"/>
        </w:rPr>
        <w:t>CO</w:t>
      </w:r>
      <w:r w:rsidR="00A566A8" w:rsidRPr="00204102">
        <w:rPr>
          <w:rFonts w:cstheme="minorHAnsi"/>
        </w:rPr>
        <w:t xml:space="preserve">2 (διοξείδιο του άνθρακα), αλλά υπάρχει θέμα με το ότι θα αφαιρεθούν από τη φύση υλικά τα οποία είναι χρήσιμα (ξύλα, χόρτα και οτιδήποτε άλλο). Δεν μπορεί, λοιπόν, να αντικαταστήσει τις μορφές ενέργειας τις οποίες ξέρουμε. </w:t>
      </w:r>
    </w:p>
    <w:p w:rsidR="00A566A8" w:rsidRPr="00204102" w:rsidRDefault="00A566A8" w:rsidP="00DB7221">
      <w:pPr>
        <w:spacing w:after="0" w:line="276" w:lineRule="auto"/>
        <w:ind w:firstLine="709"/>
        <w:jc w:val="both"/>
        <w:rPr>
          <w:rFonts w:cstheme="minorHAnsi"/>
        </w:rPr>
      </w:pPr>
      <w:r w:rsidRPr="00204102">
        <w:rPr>
          <w:rFonts w:cstheme="minorHAnsi"/>
        </w:rPr>
        <w:t>Τέλος, να μιλήσουμε για το πρόβλημα ύδρευσης και το πρόβλημα έλλειψης υδάτων ειδικά στα νησιά μας. Ποτέ δεν φτιάξαμε εργοστάσια παραγωγής αφαλάτωσης. Εγώ ταξίδευα με πλοία σαν πλοίαρχος και έπινα νερό από τη θάλασσα. Είχαμε βραστήρα,</w:t>
      </w:r>
      <w:r w:rsidR="008030FA">
        <w:rPr>
          <w:rFonts w:cstheme="minorHAnsi"/>
        </w:rPr>
        <w:t xml:space="preserve"> </w:t>
      </w:r>
      <w:r w:rsidRPr="00204102">
        <w:rPr>
          <w:rFonts w:cstheme="minorHAnsi"/>
        </w:rPr>
        <w:t>τη λεγόμενη «βαπορέτα» και φτιάχναμε νερό, γιατί όταν κάνεις ταξίδι 60 μέρες δεν έχεις κάτι το οποίο να χωράει το νερό που θα πάρεις και πίναμε νερό τέτοιο. Ρίχναμε κάποια χαπάκια για να έχει τα μεταλλικά στοιχεία που θέλουμε και φτιάχναμε κάποιους τόνους νερό.</w:t>
      </w:r>
    </w:p>
    <w:p w:rsidR="00A566A8" w:rsidRPr="00204102" w:rsidRDefault="00A566A8" w:rsidP="00DB7221">
      <w:pPr>
        <w:spacing w:after="0" w:line="276" w:lineRule="auto"/>
        <w:ind w:firstLine="709"/>
        <w:jc w:val="both"/>
        <w:rPr>
          <w:rFonts w:cstheme="minorHAnsi"/>
        </w:rPr>
      </w:pPr>
      <w:r w:rsidRPr="00204102">
        <w:rPr>
          <w:rFonts w:cstheme="minorHAnsi"/>
        </w:rPr>
        <w:t xml:space="preserve"> Δεν μπορούμε να φτιάξουμε νερό στα νησιά μας, να αφαλατώσουμε και να έχουμε νερό για να ποτίζουν ή ακόμα και για να πίνουν ή να χρησιμοποιούν οι νησιώτες μας ή κάποιοι άλλοι σε παράκτιες περιοχές; </w:t>
      </w:r>
    </w:p>
    <w:p w:rsidR="00A566A8" w:rsidRPr="00204102" w:rsidRDefault="00A566A8" w:rsidP="00DB7221">
      <w:pPr>
        <w:spacing w:after="0" w:line="276" w:lineRule="auto"/>
        <w:ind w:firstLine="709"/>
        <w:jc w:val="both"/>
        <w:rPr>
          <w:rFonts w:cstheme="minorHAnsi"/>
        </w:rPr>
      </w:pPr>
      <w:r w:rsidRPr="00204102">
        <w:rPr>
          <w:rFonts w:cstheme="minorHAnsi"/>
        </w:rPr>
        <w:t>Είναι κάτι που δεν το είδαμε ποτέ σοβαρά, γιατί κανένα δεν ενδιέφερε να φτιάξει τέτοιο εργοστάσιο, δεν ενδιέφερε το κράτος και αυτοί όλοι που ενδιαφέρονται να κάνουν εργοστάσια και μονάδες παραγωγής είναι αυτοί που περιμένουν να πάρουν από εσάς βασισμένοι σε αυτά τα Προγράμματα τα χρήματα τα οποία είναι δεσμευμένα ή που αποδεσμεύονται από την Ευρωπαϊκή Ένωση για μορφές ενέργειας, όπως Πράσινη Ενέργεια κ.λπ..</w:t>
      </w:r>
    </w:p>
    <w:p w:rsidR="00A566A8" w:rsidRPr="00204102" w:rsidRDefault="00A566A8" w:rsidP="00DB7221">
      <w:pPr>
        <w:spacing w:after="0" w:line="276" w:lineRule="auto"/>
        <w:ind w:firstLine="709"/>
        <w:jc w:val="both"/>
        <w:rPr>
          <w:rFonts w:cstheme="minorHAnsi"/>
        </w:rPr>
      </w:pPr>
      <w:r w:rsidRPr="00204102">
        <w:rPr>
          <w:rFonts w:cstheme="minorHAnsi"/>
        </w:rPr>
        <w:t xml:space="preserve"> Ποιοι είναι αυτοί;</w:t>
      </w:r>
    </w:p>
    <w:p w:rsidR="00A566A8" w:rsidRPr="00204102" w:rsidRDefault="00A566A8" w:rsidP="00DB7221">
      <w:pPr>
        <w:spacing w:after="0" w:line="276" w:lineRule="auto"/>
        <w:ind w:firstLine="709"/>
        <w:jc w:val="both"/>
        <w:rPr>
          <w:rFonts w:cstheme="minorHAnsi"/>
        </w:rPr>
      </w:pPr>
      <w:r w:rsidRPr="00204102">
        <w:rPr>
          <w:rFonts w:cstheme="minorHAnsi"/>
        </w:rPr>
        <w:t xml:space="preserve"> Πέντε – δέκα ολιγάρχες είναι αυτοί που μαζεύουν όλα τα χρήματα από ο,τιδήποτε έρχεται από την Ευρωπαϊκή Ένωση. </w:t>
      </w:r>
    </w:p>
    <w:p w:rsidR="00A566A8" w:rsidRPr="00204102" w:rsidRDefault="00A566A8" w:rsidP="00DB7221">
      <w:pPr>
        <w:spacing w:after="0" w:line="276" w:lineRule="auto"/>
        <w:ind w:firstLine="709"/>
        <w:jc w:val="both"/>
        <w:rPr>
          <w:rFonts w:cstheme="minorHAnsi"/>
        </w:rPr>
      </w:pPr>
      <w:r w:rsidRPr="00204102">
        <w:rPr>
          <w:rFonts w:cstheme="minorHAnsi"/>
        </w:rPr>
        <w:t>Έχετε δει κανένα φτωχό να του δώσουν από την Ευρωπαϊκή Ένωση χρήματα για να κάνει</w:t>
      </w:r>
      <w:r w:rsidR="008030FA">
        <w:rPr>
          <w:rFonts w:cstheme="minorHAnsi"/>
        </w:rPr>
        <w:t xml:space="preserve"> </w:t>
      </w:r>
      <w:r w:rsidRPr="00204102">
        <w:rPr>
          <w:rFonts w:cstheme="minorHAnsi"/>
        </w:rPr>
        <w:t>μονάδες παραγωγής;</w:t>
      </w:r>
    </w:p>
    <w:p w:rsidR="00A566A8" w:rsidRPr="00204102" w:rsidRDefault="00A566A8" w:rsidP="00DB7221">
      <w:pPr>
        <w:spacing w:after="0" w:line="276" w:lineRule="auto"/>
        <w:ind w:firstLine="709"/>
        <w:jc w:val="both"/>
        <w:rPr>
          <w:rFonts w:cstheme="minorHAnsi"/>
        </w:rPr>
      </w:pPr>
      <w:r w:rsidRPr="00204102">
        <w:rPr>
          <w:rFonts w:cstheme="minorHAnsi"/>
        </w:rPr>
        <w:t xml:space="preserve"> Κανείς δεν τολμάει να πάει. </w:t>
      </w:r>
    </w:p>
    <w:p w:rsidR="00A566A8" w:rsidRPr="00204102" w:rsidRDefault="00A566A8" w:rsidP="00DB7221">
      <w:pPr>
        <w:spacing w:after="0" w:line="276" w:lineRule="auto"/>
        <w:ind w:firstLine="709"/>
        <w:jc w:val="both"/>
        <w:rPr>
          <w:rFonts w:cstheme="minorHAnsi"/>
        </w:rPr>
      </w:pPr>
      <w:r w:rsidRPr="00204102">
        <w:rPr>
          <w:rFonts w:cstheme="minorHAnsi"/>
        </w:rPr>
        <w:t xml:space="preserve"> Έχω φίλους και εγώ που έψαξαν να βάλουν</w:t>
      </w:r>
      <w:r w:rsidR="008030FA">
        <w:rPr>
          <w:rFonts w:cstheme="minorHAnsi"/>
        </w:rPr>
        <w:t xml:space="preserve"> </w:t>
      </w:r>
      <w:r w:rsidRPr="00204102">
        <w:rPr>
          <w:rFonts w:cstheme="minorHAnsi"/>
        </w:rPr>
        <w:t>φωτοβολταϊκά σε βουνά κ.λπ., αλλά όλα τα έχουν πιάσει μεγαλοπαραγωγείς. Δεν τους αφήνει να πλησιάσει κανείς.</w:t>
      </w:r>
    </w:p>
    <w:p w:rsidR="00A566A8" w:rsidRPr="00204102" w:rsidRDefault="00A566A8" w:rsidP="00DB7221">
      <w:pPr>
        <w:spacing w:after="0" w:line="276" w:lineRule="auto"/>
        <w:ind w:firstLine="709"/>
        <w:jc w:val="both"/>
        <w:rPr>
          <w:rFonts w:cstheme="minorHAnsi"/>
        </w:rPr>
      </w:pPr>
      <w:r w:rsidRPr="00204102">
        <w:rPr>
          <w:rFonts w:cstheme="minorHAnsi"/>
        </w:rPr>
        <w:t xml:space="preserve">Αυτή, λοιπόν, είναι η κατάσταση και αν θέλει το κράτος να βρει μορφές ενέργειας υπάρχουν πολλές διαθέσιμες. Η πρώτη είναι να επαναφέρει τον λιγνίτη στην ολική του μορφή και ας αφήσουμε αυτά ότι μολύνει το περιβάλλον και όλα τα συναφή. </w:t>
      </w:r>
    </w:p>
    <w:p w:rsidR="00A566A8" w:rsidRPr="00204102" w:rsidRDefault="00A566A8" w:rsidP="00DB7221">
      <w:pPr>
        <w:spacing w:after="0" w:line="276" w:lineRule="auto"/>
        <w:ind w:firstLine="709"/>
        <w:jc w:val="both"/>
        <w:rPr>
          <w:rFonts w:cstheme="minorHAnsi"/>
        </w:rPr>
      </w:pPr>
      <w:r w:rsidRPr="00204102">
        <w:rPr>
          <w:rFonts w:cstheme="minorHAnsi"/>
        </w:rPr>
        <w:t>Σας ευχαριστώ.</w:t>
      </w:r>
    </w:p>
    <w:p w:rsidR="00A566A8" w:rsidRPr="00204102" w:rsidRDefault="00A566A8" w:rsidP="00DB7221">
      <w:pPr>
        <w:spacing w:after="0" w:line="276" w:lineRule="auto"/>
        <w:ind w:firstLine="709"/>
        <w:jc w:val="both"/>
        <w:rPr>
          <w:rFonts w:cstheme="minorHAnsi"/>
        </w:rPr>
      </w:pPr>
      <w:r w:rsidRPr="00204102">
        <w:rPr>
          <w:rFonts w:cstheme="minorHAnsi"/>
          <w:b/>
        </w:rPr>
        <w:t>ΜΑΡΙΑ – ΕΛΕΝΗ (ΜΑΡΙΛΕΝΑ) ΣΟΥΚΟΥΛΗ – ΒΙΛΙΑΛΗ (Προεδρεύουσα των Επιτροπών)</w:t>
      </w:r>
      <w:r w:rsidRPr="00204102">
        <w:rPr>
          <w:rFonts w:cstheme="minorHAnsi"/>
        </w:rPr>
        <w:t>:</w:t>
      </w:r>
      <w:r w:rsidR="008030FA">
        <w:rPr>
          <w:rFonts w:cstheme="minorHAnsi"/>
        </w:rPr>
        <w:t xml:space="preserve"> </w:t>
      </w:r>
      <w:r w:rsidRPr="00204102">
        <w:rPr>
          <w:rFonts w:cstheme="minorHAnsi"/>
        </w:rPr>
        <w:t>Το</w:t>
      </w:r>
      <w:r w:rsidR="00215373" w:rsidRPr="00204102">
        <w:rPr>
          <w:rFonts w:cstheme="minorHAnsi"/>
        </w:rPr>
        <w:t>ν</w:t>
      </w:r>
      <w:r w:rsidRPr="00204102">
        <w:rPr>
          <w:rFonts w:cstheme="minorHAnsi"/>
        </w:rPr>
        <w:t xml:space="preserve"> λόγο έχει τώρα η Βουλευτής ΣΥΡΙΖΑ, η κυρία Καλλιόπη Βέττα.</w:t>
      </w:r>
    </w:p>
    <w:p w:rsidR="007F5CB0" w:rsidRDefault="00A566A8" w:rsidP="00DB7221">
      <w:pPr>
        <w:spacing w:after="0" w:line="276" w:lineRule="auto"/>
        <w:ind w:firstLine="709"/>
        <w:jc w:val="both"/>
        <w:rPr>
          <w:rFonts w:cstheme="minorHAnsi"/>
          <w:b/>
        </w:rPr>
      </w:pPr>
      <w:r w:rsidRPr="00204102">
        <w:rPr>
          <w:rFonts w:cstheme="minorHAnsi"/>
        </w:rPr>
        <w:t>Παρακαλώ, κυρία συνάδελφε.</w:t>
      </w:r>
    </w:p>
    <w:p w:rsidR="007F5CB0" w:rsidRPr="00204102" w:rsidRDefault="007F5CB0" w:rsidP="00DB7221">
      <w:pPr>
        <w:spacing w:after="0" w:line="276" w:lineRule="auto"/>
        <w:ind w:firstLine="709"/>
        <w:jc w:val="both"/>
        <w:rPr>
          <w:rFonts w:cstheme="minorHAnsi"/>
        </w:rPr>
      </w:pPr>
      <w:r w:rsidRPr="00204102">
        <w:rPr>
          <w:rFonts w:cstheme="minorHAnsi"/>
          <w:b/>
        </w:rPr>
        <w:t>ΚΑΛΛΙΟΠΗ ΒΕΤΤΑ:</w:t>
      </w:r>
      <w:r w:rsidRPr="00204102">
        <w:rPr>
          <w:rFonts w:cstheme="minorHAnsi"/>
        </w:rPr>
        <w:t xml:space="preserve"> Σας ευχαριστώ πολύ, κυρία Πρόεδρε.</w:t>
      </w:r>
    </w:p>
    <w:p w:rsidR="00A566A8" w:rsidRPr="00204102" w:rsidRDefault="007F5CB0" w:rsidP="00DB7221">
      <w:pPr>
        <w:spacing w:after="0" w:line="276" w:lineRule="auto"/>
        <w:ind w:firstLine="709"/>
        <w:jc w:val="both"/>
        <w:rPr>
          <w:rFonts w:cstheme="minorHAnsi"/>
        </w:rPr>
      </w:pPr>
      <w:r w:rsidRPr="00204102">
        <w:rPr>
          <w:rFonts w:cstheme="minorHAnsi"/>
        </w:rPr>
        <w:t xml:space="preserve">Κυρίες και κύριοι συνάδελφοι, προκαταβολικά να πω ότι ο Υπουργός και η Υφυπουργός τοποθετήθηκαν σε μία εκδήλωση που έγινε στην Τράπεζα της Ελλάδας την προηγούμενη βδομάδα και έπειτα μετά από λίγες ημέρες, έρχονται στη Βουλή. </w:t>
      </w:r>
    </w:p>
    <w:p w:rsidR="00A566A8" w:rsidRPr="00204102" w:rsidRDefault="00A566A8" w:rsidP="00DB7221">
      <w:pPr>
        <w:spacing w:after="0" w:line="276" w:lineRule="auto"/>
        <w:ind w:firstLine="709"/>
        <w:jc w:val="both"/>
        <w:rPr>
          <w:rFonts w:cstheme="minorHAnsi"/>
        </w:rPr>
      </w:pPr>
      <w:r w:rsidRPr="00204102">
        <w:rPr>
          <w:rFonts w:cstheme="minorHAnsi"/>
        </w:rPr>
        <w:lastRenderedPageBreak/>
        <w:t xml:space="preserve">Δεν γνωρίζω ποιος ευθύνεται, ο Υπουργός ή τα Προεδρεία των Επιτροπών, όμως πρέπει να συνομολογήσουμε όλοι ότι δεν είναι δέον, Κοινοβουλευτικά και Δημοκρατικά, να ενημερώνει τη Βουλή κατόπιν εορτής και αφού έχουν ανακοινωθεί οι βασικές τελικές κατευθυντήριες γραμμές. </w:t>
      </w:r>
    </w:p>
    <w:p w:rsidR="00A566A8" w:rsidRPr="00204102" w:rsidRDefault="00A566A8" w:rsidP="00DB7221">
      <w:pPr>
        <w:spacing w:after="0" w:line="276" w:lineRule="auto"/>
        <w:ind w:firstLine="709"/>
        <w:jc w:val="both"/>
        <w:rPr>
          <w:rFonts w:cstheme="minorHAnsi"/>
        </w:rPr>
      </w:pPr>
      <w:r w:rsidRPr="00204102">
        <w:rPr>
          <w:rFonts w:cstheme="minorHAnsi"/>
        </w:rPr>
        <w:t xml:space="preserve">Επί της ουσίας, καλούμαστε να τοποθετηθούμε σήμερα για το νέο Ε.Σ.Ε.Κ., ένα Σχέδιο που επιχειρεί να καταγράψει τους στόχους, τον οδικό χάρτη και τα χρονοδιαγράμματα για τη χώρα μας στους τομείς του περιβάλλοντος, της πράσινης μετάβασης και των ήπιων μορφών ενέργειας. </w:t>
      </w:r>
    </w:p>
    <w:p w:rsidR="00A566A8" w:rsidRPr="00204102" w:rsidRDefault="00A566A8" w:rsidP="00DB7221">
      <w:pPr>
        <w:spacing w:after="0" w:line="276" w:lineRule="auto"/>
        <w:ind w:firstLine="709"/>
        <w:jc w:val="both"/>
        <w:rPr>
          <w:rFonts w:cstheme="minorHAnsi"/>
        </w:rPr>
      </w:pPr>
      <w:r w:rsidRPr="00204102">
        <w:rPr>
          <w:rFonts w:cstheme="minorHAnsi"/>
        </w:rPr>
        <w:t>Θα πω προκαταβολικά ό,τι και με το νέο Ε.Σ.Ε.Κ., περιγράφονται φιλόδοξοι στόχοι, που ωστόσο απέχουν παρασάγγας από την πραγματικότητα, την ώρα που δεν λαμβάνεται καμία μέριμνα, για την αντιμετώπιση των κοινωνικών συνεπειών από τις επιχειρούμενες αλλαγές.</w:t>
      </w:r>
    </w:p>
    <w:p w:rsidR="00A566A8" w:rsidRPr="00204102" w:rsidRDefault="00A566A8" w:rsidP="00DB7221">
      <w:pPr>
        <w:spacing w:after="0" w:line="276" w:lineRule="auto"/>
        <w:ind w:firstLine="709"/>
        <w:jc w:val="both"/>
        <w:rPr>
          <w:rFonts w:cstheme="minorHAnsi"/>
        </w:rPr>
      </w:pPr>
      <w:r w:rsidRPr="00204102">
        <w:rPr>
          <w:rFonts w:cstheme="minorHAnsi"/>
        </w:rPr>
        <w:t>Γιατί, όπως έχουμε επανειλημμένα τονίσει, η πράσινη μετάβαση δεν μπορεί και δεν πρέπει να γίνει όχημα για την αναπαραγωγή και τη δημιουργία νέων ανισοτήτων. Δυστυχώς, η Κυβέρνηση, δεν θεωρεί απαραίτητο να πάρει μέτρα σε αυτή την κατεύθυνση, παρά μόνο να εξαγγείλει στόχους και ορόσημα. Όπως ακούσαμε και σήμερα το νέο Ε.Σ.Ε.Κ. θέτει, φιλόδοξους στόχους για τη μετάβαση στις Α.Π.Ε. με περίπου 75% μερίδιο στην παραγωγή ηλεκτρικής ενέργειας στο τέλος της δεκαετίας, περαιτέρω εξηλεκτρισμό και μείωση των εκπομπών διοξειδίου του άνθρακα, έμφαση στην αποθήκευση ενέργειας και τις νέες τεχνολογίες, όπως το πράσινο υδρογόνο και τα συνθετικά καύσιμα και πλήρη μηδενισμό της λιγνιτικής παραγωγής μέχρι το 2028. Ουσιαστικά, δηλαδή είναι μέχρι το 2026, γιατί μετά, θα λειτουργεί μόνο η Πτολεμαΐδα 5 (</w:t>
      </w:r>
      <w:r w:rsidRPr="00204102">
        <w:rPr>
          <w:rFonts w:cstheme="minorHAnsi"/>
          <w:bCs/>
        </w:rPr>
        <w:t>Πτολεμαΐδα V)</w:t>
      </w:r>
      <w:r w:rsidRPr="00204102">
        <w:rPr>
          <w:rFonts w:cstheme="minorHAnsi"/>
          <w:b/>
          <w:bCs/>
        </w:rPr>
        <w:t xml:space="preserve"> </w:t>
      </w:r>
      <w:r w:rsidRPr="00204102">
        <w:rPr>
          <w:rFonts w:cstheme="minorHAnsi"/>
        </w:rPr>
        <w:t xml:space="preserve">για δύο χρόνια. </w:t>
      </w:r>
    </w:p>
    <w:p w:rsidR="00A566A8" w:rsidRPr="00204102" w:rsidRDefault="00A566A8" w:rsidP="00DB7221">
      <w:pPr>
        <w:spacing w:after="0" w:line="276" w:lineRule="auto"/>
        <w:ind w:firstLine="709"/>
        <w:jc w:val="both"/>
        <w:rPr>
          <w:rFonts w:cstheme="minorHAnsi"/>
        </w:rPr>
      </w:pPr>
      <w:r w:rsidRPr="00204102">
        <w:rPr>
          <w:rFonts w:cstheme="minorHAnsi"/>
        </w:rPr>
        <w:t xml:space="preserve">Δεν θα αναφερθώ εκτενώς σε προβληματικά στοιχεία που έχουν να κάνουν με την υπέρ-φιλόδοξη χρηματοδότηση, την τεχνολογική ωριμότητα των νέων λύσεων, την ικανότητα υλοποίησης και την προσέλκυση επενδύσεων, θέματα για τα οποία υπάρχουν εμπεριστατωμένες ενστάσεις από έγκριτους φορείς και επιστήμονες. </w:t>
      </w:r>
    </w:p>
    <w:p w:rsidR="00A566A8" w:rsidRPr="00204102" w:rsidRDefault="00A566A8" w:rsidP="00DB7221">
      <w:pPr>
        <w:spacing w:after="0" w:line="276" w:lineRule="auto"/>
        <w:ind w:firstLine="709"/>
        <w:jc w:val="both"/>
        <w:rPr>
          <w:rFonts w:cstheme="minorHAnsi"/>
        </w:rPr>
      </w:pPr>
      <w:r w:rsidRPr="00204102">
        <w:rPr>
          <w:rFonts w:cstheme="minorHAnsi"/>
        </w:rPr>
        <w:t xml:space="preserve">Θέλω να αναφερθώ ειδικά στη μετάβαση για την περιοχή μου, τη Δυτική Μακεδονία, καθώς οι στόχοι έχουν αποδειχτεί εκτός πραγματικότητας, άδικοι και καταστρεπτικοί παντού, όπως στην οικονομία, την κοινωνία, το περιβάλλον, τη δημογραφία, σε όλους τους ποιοτικούς και ποσοτικούς δείκτες, η υποβάθμιση είναι εμφανής σε κάθε μα κάθε σημείο της περιοχής μου. Ειδικότερα πρέπει να τονίσω ότι στο νέο Ε.Σ.Ε.Κ., όπως και στο Περιφερειακό Χωροταξικό Σχέδιο για τη Δυτική Μακεδονία, προβλέπονται υπερβολικές παραχωρήσεις στην ανάπτυξη και χωροθέτηση Α.Π.Ε., με αλλαγές χρήσεις γης, ακόμα και αντλησιοταμίευση από λίμνες, φράγματα κ.λπ.. </w:t>
      </w:r>
    </w:p>
    <w:p w:rsidR="00A566A8" w:rsidRPr="00204102" w:rsidRDefault="00A566A8" w:rsidP="00DB7221">
      <w:pPr>
        <w:spacing w:after="0" w:line="276" w:lineRule="auto"/>
        <w:ind w:firstLine="709"/>
        <w:jc w:val="both"/>
        <w:rPr>
          <w:rFonts w:cstheme="minorHAnsi"/>
        </w:rPr>
      </w:pPr>
      <w:r w:rsidRPr="00204102">
        <w:rPr>
          <w:rFonts w:cstheme="minorHAnsi"/>
        </w:rPr>
        <w:t xml:space="preserve">Όλα στο βωμό της ενέργειας, χωρίς καμία μα καμία μέριμνα για τον αγροτικό τομέα, τον τουρισμό, τη φύση ή για τις ήπιες μορφές ανάπτυξης σε μια συνθήκη πλήρους μα πλήρους αναρχίας, χωρίς καν Ειδικό Χωροταξικό για τις Α.Π.Ε.. Γι’ αυτό άλλωστε κάναμε προσφυγή στο ΣτΕ μαζί με όλη την Αντιπολίτευση του Περιφερειακού Συμβουλίου της Δυτικής Μακεδονίας, για την απόσυρση του Περιφερειακού Σχεδίου, ώστε να δοθεί μια βιώσιμη διέξοδος για την περιοχή και όχι μια μόνο-καλλιέργεια σε βάρος όλων των υπολοίπων κλάδων, αλλά και σε βάρος του ίδιου του περιβάλλοντος. </w:t>
      </w:r>
    </w:p>
    <w:p w:rsidR="00A566A8" w:rsidRPr="00204102" w:rsidRDefault="00A566A8" w:rsidP="00DB7221">
      <w:pPr>
        <w:spacing w:after="0" w:line="276" w:lineRule="auto"/>
        <w:ind w:firstLine="709"/>
        <w:jc w:val="both"/>
        <w:rPr>
          <w:rFonts w:cstheme="minorHAnsi"/>
        </w:rPr>
      </w:pPr>
      <w:r w:rsidRPr="00204102">
        <w:rPr>
          <w:rFonts w:cstheme="minorHAnsi"/>
        </w:rPr>
        <w:t xml:space="preserve">Καμία λύση, καμία πρόταση, καμία σκέψη για την απολιγνιτοποίηση. </w:t>
      </w:r>
    </w:p>
    <w:p w:rsidR="00A566A8" w:rsidRPr="00204102" w:rsidRDefault="00A566A8" w:rsidP="00DB7221">
      <w:pPr>
        <w:spacing w:after="0" w:line="276" w:lineRule="auto"/>
        <w:ind w:firstLine="709"/>
        <w:jc w:val="both"/>
        <w:rPr>
          <w:rFonts w:cstheme="minorHAnsi"/>
        </w:rPr>
      </w:pPr>
      <w:r w:rsidRPr="00204102">
        <w:rPr>
          <w:rFonts w:cstheme="minorHAnsi"/>
        </w:rPr>
        <w:t>Όπως τονίζει στη διαβούλευση ο Δήμος Εορδαίας, διαβάζω ακριβώς «το Ε.Σ.Ε.Κ. περιλαμβάνει γενικές κατευθύνσεις για τη μετάβαση αλλά δεν καθορίζει λεπτομερώς συγκεκριμένα έργα, που θα δημιουργήσουν νέες θέσεις εργασίας και θα στηρίξου</w:t>
      </w:r>
      <w:r w:rsidR="00D0140E">
        <w:rPr>
          <w:rFonts w:cstheme="minorHAnsi"/>
        </w:rPr>
        <w:t xml:space="preserve">ν την </w:t>
      </w:r>
      <w:r w:rsidR="00D0140E">
        <w:rPr>
          <w:rFonts w:cstheme="minorHAnsi"/>
        </w:rPr>
        <w:lastRenderedPageBreak/>
        <w:t xml:space="preserve">οικονομία της περιοχής». </w:t>
      </w:r>
      <w:r w:rsidRPr="00204102">
        <w:rPr>
          <w:rFonts w:cstheme="minorHAnsi"/>
        </w:rPr>
        <w:t xml:space="preserve">Ωστόσο δεν αναφέρεται σαφώς, πως θα ενσωματωθούν αυτές οι επενδύσεις στην τοπική οικονομία και αν θα δημιουργηθούν οι κατάλληλες θέσεις εργασίας για να καλύψουν τις απώλειες από την απολιγνιτοποίηση. Αυτά, λέει, ο Δήμος Εορδαίας. </w:t>
      </w:r>
    </w:p>
    <w:p w:rsidR="007F5CB0" w:rsidRDefault="00A566A8" w:rsidP="00DB7221">
      <w:pPr>
        <w:spacing w:after="0" w:line="276" w:lineRule="auto"/>
        <w:ind w:firstLine="709"/>
        <w:jc w:val="both"/>
      </w:pPr>
      <w:r w:rsidRPr="00204102">
        <w:rPr>
          <w:rFonts w:cstheme="minorHAnsi"/>
        </w:rPr>
        <w:t>Το ίδιο και για την ενεργειακή ασφάλεια της χώρας, όπως σημειώνει το ΤΕΕ, το Τμήμα Δυτικής Μακεδονίας, που καταγράφει τους προβληματισμούς του για το Ε.Σ.Ε.Κ. και την ενεργειακή ασφάλεια της χώρας, που απαξιώνει, λέει, σύγχρονες λιγνιτικές μονάδες, με σημαντικό κόστος αρχικής επένδυσης.</w:t>
      </w:r>
    </w:p>
    <w:p w:rsidR="007F5CB0" w:rsidRPr="007F5CB0" w:rsidRDefault="007F5CB0" w:rsidP="00DB7221">
      <w:pPr>
        <w:spacing w:after="0" w:line="276" w:lineRule="auto"/>
        <w:ind w:firstLine="709"/>
        <w:jc w:val="both"/>
        <w:rPr>
          <w:rFonts w:cstheme="minorHAnsi"/>
        </w:rPr>
      </w:pPr>
      <w:r w:rsidRPr="007F5CB0">
        <w:rPr>
          <w:rFonts w:cstheme="minorHAnsi"/>
        </w:rPr>
        <w:t>Στο νέο ΕΣΕΚ, επίσης απουσιάζει οποιαδήποτε πρόνοια για κοινωνική συμμετοχή μέσω των ενεργειακών κοινοτήτων και τις μικρές επενδύσεις οι οποίες με ξαφνικές αποφάσεις κυρίως μέσα στο καλοκαίρι - αγαπάτε ιδιαίτερα τον Αύγουστο για να τα κάνετε όλα αυτά - πηγαίνουν όλο και πιο πίσω στη σειρά προτεραιότητας για τη σύνδεση με τον ηλεκτρικό χώρο. Καμία πρόνοια για προτεραιοποίηση π.χ. στα έργα των 500 kw για το οποίο ο ΑΔΜΗΕ συνεχίζει να μην δίνει έγκαιρα απαντήσεις, καμία πρόνοια να δοθεί ηλεκτρικός χώρος απευθείας σε επιχειρήσεις, μικροεπενδυτές ΑΠΕ της δυτικής Μακεδονίας, αγρότες, ενεργειακές κοινότητες. Παράλληλ</w:t>
      </w:r>
      <w:r>
        <w:rPr>
          <w:rFonts w:cstheme="minorHAnsi"/>
        </w:rPr>
        <w:t>α στο νέο ΕΣΕΚ</w:t>
      </w:r>
      <w:r w:rsidRPr="007F5CB0">
        <w:rPr>
          <w:rFonts w:cstheme="minorHAnsi"/>
        </w:rPr>
        <w:t xml:space="preserve"> δεν υπάρχει καμία αναφορά στο ζήτημα της τηλεθέρμανσης. Έπρεπε χθες να είχε ξεκινήσει η τηλεθέρμανση στην περιοχή μας. Όπως τονίζει και το </w:t>
      </w:r>
      <w:r>
        <w:rPr>
          <w:rFonts w:cstheme="minorHAnsi"/>
        </w:rPr>
        <w:t>Green Tank, απουσιάζει για το ΕΣΕΚ</w:t>
      </w:r>
      <w:r w:rsidRPr="007F5CB0">
        <w:rPr>
          <w:rFonts w:cstheme="minorHAnsi"/>
        </w:rPr>
        <w:t xml:space="preserve"> πολιτική που θα ακολουθηθεί στο ζήτημα της θέρμανσης και της τηλεθέρμανσης των λιγνιτικών περιοχών. Υπάρχει λέει, μόνο μια αόριστη αναφορά στο ζήτημα αυτό που είναι εξ ορισμού κομβικής σημασίας για τη δίκαιη μετάβαση των λιγνιτικών περιοχών.</w:t>
      </w:r>
    </w:p>
    <w:p w:rsidR="007F5CB0" w:rsidRPr="007F5CB0" w:rsidRDefault="007F5CB0" w:rsidP="00DB7221">
      <w:pPr>
        <w:spacing w:after="0" w:line="276" w:lineRule="auto"/>
        <w:ind w:firstLine="709"/>
        <w:jc w:val="both"/>
        <w:rPr>
          <w:rFonts w:cstheme="minorHAnsi"/>
        </w:rPr>
      </w:pPr>
      <w:r w:rsidRPr="007F5CB0">
        <w:rPr>
          <w:rFonts w:cstheme="minorHAnsi"/>
        </w:rPr>
        <w:t>Σε μια περιοχή με δυσμενείς κλιματολογικές συνθήκες, η ΔΕΗ η οποία όλη τη χρονιά εκμεταλλεύτηκε τους πόρους στις υποδομές, ακόμη και την υγεία των ανθρώπων, αδιαφορεί, εκβιάζει μέχρι την τελευταία στιγμή κωλυσιεργεί για το ζήτημα της τηλεθέρμανσης έχοντας παράλογες αξιώσεις για τις οφειλές και τις τιμές του ρεύματος, την ώρα που δεν είναι η ίδια εντάξει στις συμβατικές της υποχρεώσεις.</w:t>
      </w:r>
    </w:p>
    <w:p w:rsidR="007F5CB0" w:rsidRPr="007F5CB0" w:rsidRDefault="007F5CB0" w:rsidP="00DB7221">
      <w:pPr>
        <w:spacing w:after="0" w:line="276" w:lineRule="auto"/>
        <w:ind w:firstLine="709"/>
        <w:jc w:val="both"/>
        <w:rPr>
          <w:rFonts w:cstheme="minorHAnsi"/>
        </w:rPr>
      </w:pPr>
      <w:r w:rsidRPr="007F5CB0">
        <w:rPr>
          <w:rFonts w:cstheme="minorHAnsi"/>
        </w:rPr>
        <w:t>Γι’ αυτό τον λόγο σας έστειλα επιστολή την προηγούμενη βδομάδα ζητώντας άμεση λύση στο πρόβλημα. Γι’ αυτό τον λόγο σήμερα το απόγευμα γίνεται μια ευρεία ανοιχτή σύσκεψη φορέων και πολιτών στην Κοζάνη, καθώς η κατάσταση έχει φτάσει στο απροχώρητο.</w:t>
      </w:r>
    </w:p>
    <w:p w:rsidR="007F5CB0" w:rsidRDefault="007F5CB0" w:rsidP="00DB7221">
      <w:pPr>
        <w:spacing w:after="0" w:line="276" w:lineRule="auto"/>
        <w:ind w:firstLine="709"/>
        <w:jc w:val="both"/>
      </w:pPr>
      <w:r w:rsidRPr="007F5CB0">
        <w:rPr>
          <w:rFonts w:cstheme="minorHAnsi"/>
        </w:rPr>
        <w:t>Και τι κάνει η Κυβέρνηση στο Ε.Σ.Ε.Κ. για την τηλεθέρμανση; Μια αόριστη αναφορά. Τίποτα άλλο.</w:t>
      </w:r>
    </w:p>
    <w:p w:rsidR="007F5CB0" w:rsidRDefault="007F5CB0" w:rsidP="00DB7221">
      <w:pPr>
        <w:spacing w:after="0" w:line="276" w:lineRule="auto"/>
        <w:ind w:firstLine="709"/>
        <w:jc w:val="both"/>
        <w:rPr>
          <w:rFonts w:cstheme="minorHAnsi"/>
        </w:rPr>
      </w:pPr>
      <w:r w:rsidRPr="007F5CB0">
        <w:rPr>
          <w:rFonts w:cstheme="minorHAnsi"/>
        </w:rPr>
        <w:t>Τέλος, περιορίζεται η συμμετοχή των μονάδων φυσικού αερίου της χώρας στο ενεργειακό ισοζύγιο και από περίπου 3.200 ώρες σήμερα, μειώνονται γύρω στις 700 ώρες το 2040. Με το 2050 να προβλέπεται ότι θα εισφέρει μόνο το 2,8 της ενέργειας. Δηλαδή, μόνο σε έκτακτες περιπτώσεις. Γι’ αυτό όπως δήλωσε η κυρία Σδούκου, εκτιμάται λέει, ότι θα χρειαστεί σχεδιασμός κατάλληλου εθνικού μηχανισμού αποζημίωσης μονάδων ηλεκτροπαραγωγής από φυσικό αέριο.</w:t>
      </w:r>
    </w:p>
    <w:p w:rsidR="00A566A8" w:rsidRPr="00204102" w:rsidRDefault="007F5CB0" w:rsidP="00DB7221">
      <w:pPr>
        <w:spacing w:after="0" w:line="276" w:lineRule="auto"/>
        <w:ind w:firstLine="709"/>
        <w:jc w:val="both"/>
        <w:rPr>
          <w:rFonts w:cstheme="minorHAnsi"/>
        </w:rPr>
      </w:pPr>
      <w:r w:rsidRPr="00204102">
        <w:rPr>
          <w:rFonts w:cstheme="minorHAnsi"/>
        </w:rPr>
        <w:t>Τι μας λέει λοιπόν η Κυβέρνηση; Ότι έφτιαξε υποδομές, διευκόλυνε χρηματοδότηση, ευνόησε ένα ορυκτό καύσιμο το εισαγόμενο φυσικό αέριο, σε βάρος του εγχώριου λιγνίτη για να γίνει το καύσιμο μετάβασης. Τώρα με το νέο ΕΣΕΚ, αναφέρεται, ότι σε 10 περίπου χρόνια αυτές οι μονάδες, οι αγωγοί δηλαδή, και τα δίκτυα δεν θα έχουν καμία σχεδόν συνεισφορά στην ηλεκτροπαραγωγή, οπότε όχι μόνο θα αχρηστευθούν και θα αποσυρθούν, αλλά επιπλέον, όσοι τα έφτ</w:t>
      </w:r>
      <w:r>
        <w:rPr>
          <w:rFonts w:cstheme="minorHAnsi"/>
        </w:rPr>
        <w:t>ια</w:t>
      </w:r>
      <w:r w:rsidRPr="00204102">
        <w:rPr>
          <w:rFonts w:cstheme="minorHAnsi"/>
        </w:rPr>
        <w:t xml:space="preserve">ξαν θα αποζημιωθούν μέσω ενός κατάλληλου όπως λέει η κυρία Σδούκου, εθνικού μηχανισμού αποζημίωσης μονάδων ηλεκτροπαραγωγής από φυσικό αέριο. </w:t>
      </w:r>
    </w:p>
    <w:p w:rsidR="00A566A8" w:rsidRPr="00204102" w:rsidRDefault="00A566A8" w:rsidP="00DB7221">
      <w:pPr>
        <w:spacing w:after="0" w:line="276" w:lineRule="auto"/>
        <w:ind w:firstLine="709"/>
        <w:jc w:val="both"/>
        <w:rPr>
          <w:rFonts w:cstheme="minorHAnsi"/>
        </w:rPr>
      </w:pPr>
      <w:r w:rsidRPr="00204102">
        <w:rPr>
          <w:rFonts w:cstheme="minorHAnsi"/>
        </w:rPr>
        <w:lastRenderedPageBreak/>
        <w:t>Κάποιος καλοπροαίρετος θα σας χρέωνε μόνο έλλειψη οξυδέρκειας κάποιος ρεαλιστής θα σας έλεγε ότι βλάψατε, βλάπτετε και θα βλάψετε στο μέλλον τα συμφέροντα της χώρας.</w:t>
      </w:r>
    </w:p>
    <w:p w:rsidR="00A566A8" w:rsidRPr="00204102" w:rsidRDefault="00A566A8" w:rsidP="00DB7221">
      <w:pPr>
        <w:spacing w:after="0" w:line="276" w:lineRule="auto"/>
        <w:ind w:firstLine="709"/>
        <w:jc w:val="both"/>
        <w:rPr>
          <w:rFonts w:cstheme="minorHAnsi"/>
        </w:rPr>
      </w:pPr>
      <w:r w:rsidRPr="00204102">
        <w:rPr>
          <w:rFonts w:cstheme="minorHAnsi"/>
        </w:rPr>
        <w:t>Λέμε συνέχεια ότι είναι ορυκτό καύσιμο και ότι είναι άδικο αυτό που γίνεται.</w:t>
      </w:r>
    </w:p>
    <w:p w:rsidR="00A566A8" w:rsidRPr="00204102" w:rsidRDefault="00A566A8" w:rsidP="00DB7221">
      <w:pPr>
        <w:spacing w:after="0" w:line="276" w:lineRule="auto"/>
        <w:ind w:firstLine="709"/>
        <w:jc w:val="both"/>
        <w:rPr>
          <w:rFonts w:cstheme="minorHAnsi"/>
        </w:rPr>
      </w:pPr>
      <w:r w:rsidRPr="00204102">
        <w:rPr>
          <w:rFonts w:cstheme="minorHAnsi"/>
        </w:rPr>
        <w:t xml:space="preserve">Κυρίες και κύριοι συνάδελφοι. </w:t>
      </w:r>
      <w:r w:rsidR="00D0140E">
        <w:rPr>
          <w:rFonts w:cstheme="minorHAnsi"/>
        </w:rPr>
        <w:t>Αποδεικνύεται καθημερινά ότι η Κ</w:t>
      </w:r>
      <w:r w:rsidRPr="00204102">
        <w:rPr>
          <w:rFonts w:cstheme="minorHAnsi"/>
        </w:rPr>
        <w:t xml:space="preserve">υβέρνηση πρωτοστατεί στα λόγια για την πράσινη μετάβαση, αλλά στην πράξη υπερθεματίζει για τη διευκόλυνση των μεγάλων συμφερόντων. </w:t>
      </w:r>
      <w:r w:rsidR="00D0140E">
        <w:rPr>
          <w:rFonts w:cstheme="minorHAnsi"/>
        </w:rPr>
        <w:t>Ν</w:t>
      </w:r>
      <w:r w:rsidR="00D0140E" w:rsidRPr="00204102">
        <w:rPr>
          <w:rFonts w:cstheme="minorHAnsi"/>
        </w:rPr>
        <w:t>α πω ένα παράδειγμα</w:t>
      </w:r>
      <w:r w:rsidR="00D0140E">
        <w:rPr>
          <w:rFonts w:cstheme="minorHAnsi"/>
        </w:rPr>
        <w:t>.</w:t>
      </w:r>
      <w:r w:rsidR="00D0140E" w:rsidRPr="00204102">
        <w:rPr>
          <w:rFonts w:cstheme="minorHAnsi"/>
        </w:rPr>
        <w:t xml:space="preserve"> </w:t>
      </w:r>
      <w:r w:rsidR="00D0140E">
        <w:rPr>
          <w:rFonts w:cstheme="minorHAnsi"/>
        </w:rPr>
        <w:t>Μ</w:t>
      </w:r>
      <w:r w:rsidRPr="00204102">
        <w:rPr>
          <w:rFonts w:cstheme="minorHAnsi"/>
        </w:rPr>
        <w:t>όλις προχθές, ανακοινώθηκαν οι πωλήσεις νέων αυτοκινήτων για το πρώτο εννεάμηνο του 2024. Γνωρίζετε αλήθεια πόση είναι η αύξηση του μεριδίου των ηλεκτρικών αυτοκινήτων για το 2023; Μόνο 0,3. Από 10,5% δηλαδή το 2023, στο 10,8% το 2024. Αυτά είναι στην πράξη το αποτέλεσμα της κυβερνητικής πολιτικής για τη μετάβαση με το πάγωμα του προγράμματος «Κινούμαι Ηλεκτρικά» και την έλλειψη πόρων.</w:t>
      </w:r>
    </w:p>
    <w:p w:rsidR="00A566A8" w:rsidRPr="00204102" w:rsidRDefault="00A566A8" w:rsidP="00DB7221">
      <w:pPr>
        <w:spacing w:after="0" w:line="276" w:lineRule="auto"/>
        <w:ind w:firstLine="709"/>
        <w:jc w:val="both"/>
        <w:rPr>
          <w:rFonts w:cstheme="minorHAnsi"/>
        </w:rPr>
      </w:pPr>
      <w:r w:rsidRPr="00204102">
        <w:rPr>
          <w:rFonts w:cstheme="minorHAnsi"/>
        </w:rPr>
        <w:t>Τέλος, πρέπει να διερωτηθούμε για το πιο σημαντικό θέμα. Και ποιο είναι αυτό; Όλες οι πρωτοβουλίες υποτίθεται αποσκοπούν εκτός από τις καθαρότερ</w:t>
      </w:r>
      <w:r w:rsidR="00D0140E">
        <w:rPr>
          <w:rFonts w:cstheme="minorHAnsi"/>
        </w:rPr>
        <w:t>ες</w:t>
      </w:r>
      <w:r w:rsidRPr="00204102">
        <w:rPr>
          <w:rFonts w:cstheme="minorHAnsi"/>
        </w:rPr>
        <w:t xml:space="preserve"> μορφές ενέργειας σε οικονομικότερα τιμολόγια για τους καταναλωτές και τις επιχειρήσεις. Οι πολίτες της χώρας όμως γνωρίζουν πολύ καλά ότι αποτύχατε με τα συνεχόμενα αρνητικά πανευρωπαϊκά ρεκόρ στην ενέργεια. Με την απροθυμία να φορολογήσετε τα υπερκέρδη, με την αδιαφορία να ελέγξετε το χρηματιστήριο ενέργειας. Ακόμα και στο Συμβούλιο των Υπουργών, ο Υπουργός προέβη μόνο σε διαπιστώσεις για τις εξοντωτικές χρεώσεις σαν να είναι παρατηρητής αυτής της αρνητικής συνθήκης, δηλώνοντας στα μέσα Οκτώβρη του 2024, ότι χρειαζόμαστε λέει ένα μηχανισμό συλλογής υπερκερδών όταν το</w:t>
      </w:r>
      <w:r w:rsidR="007F5CB0">
        <w:rPr>
          <w:rFonts w:cstheme="minorHAnsi"/>
          <w:lang w:val="en-US"/>
        </w:rPr>
        <w:t>n</w:t>
      </w:r>
      <w:r w:rsidR="007F5CB0">
        <w:rPr>
          <w:rFonts w:cstheme="minorHAnsi"/>
        </w:rPr>
        <w:t xml:space="preserve"> ΣYRIZA</w:t>
      </w:r>
      <w:r w:rsidRPr="00204102">
        <w:rPr>
          <w:rFonts w:cstheme="minorHAnsi"/>
        </w:rPr>
        <w:t xml:space="preserve"> ήδη από το 2020 έλεγε να φορολογηθούν τα υπερκέρδη των επιχειρήσεων ενέργειας.</w:t>
      </w:r>
    </w:p>
    <w:p w:rsidR="000E09E6" w:rsidRPr="00204102" w:rsidRDefault="000E09E6" w:rsidP="00DB7221">
      <w:pPr>
        <w:spacing w:after="0" w:line="276" w:lineRule="auto"/>
        <w:ind w:firstLine="709"/>
        <w:jc w:val="both"/>
        <w:rPr>
          <w:rFonts w:cstheme="minorHAnsi"/>
        </w:rPr>
      </w:pPr>
      <w:r w:rsidRPr="00204102">
        <w:rPr>
          <w:rFonts w:cstheme="minorHAnsi"/>
        </w:rPr>
        <w:t xml:space="preserve">Την ίδια ώρα, επί των ημερών μας, έτσι, για να αποκαταστήσουμε την ιστορία όχι μόνο δεν είχαν αυξηθεί οι τιμές, αλλά είχαν σημειωθεί και μειώσεις, μεσοσταθμικά, 12% με 15%, γιατί πραγματικά δεν είμαστε όλοι ίδιοι. </w:t>
      </w:r>
    </w:p>
    <w:p w:rsidR="000E09E6" w:rsidRPr="00204102" w:rsidRDefault="000E09E6" w:rsidP="00DB7221">
      <w:pPr>
        <w:spacing w:after="0" w:line="276" w:lineRule="auto"/>
        <w:ind w:firstLine="709"/>
        <w:jc w:val="both"/>
        <w:rPr>
          <w:rFonts w:cstheme="minorHAnsi"/>
        </w:rPr>
      </w:pPr>
      <w:r w:rsidRPr="00204102">
        <w:rPr>
          <w:rFonts w:cstheme="minorHAnsi"/>
        </w:rPr>
        <w:t>Τελειώνοντας, κυρία Πρόεδρε και ευχαριστ</w:t>
      </w:r>
      <w:r>
        <w:rPr>
          <w:rFonts w:cstheme="minorHAnsi"/>
        </w:rPr>
        <w:t xml:space="preserve">ώ για το χρόνο, η </w:t>
      </w:r>
      <w:r w:rsidRPr="00204102">
        <w:rPr>
          <w:rFonts w:cstheme="minorHAnsi"/>
        </w:rPr>
        <w:t>μετάβαση σε μια</w:t>
      </w:r>
      <w:r>
        <w:rPr>
          <w:rFonts w:cstheme="minorHAnsi"/>
        </w:rPr>
        <w:t xml:space="preserve"> νέα περιβαλλοντολογική συνθήκη</w:t>
      </w:r>
      <w:r w:rsidRPr="00204102">
        <w:rPr>
          <w:rFonts w:cstheme="minorHAnsi"/>
        </w:rPr>
        <w:t xml:space="preserve"> είναι ζητούμενο όλων μας, για ένα οικοσύστημα, όπου εξασφαλίζεται η βιωσιμότητα και η αειφορία,</w:t>
      </w:r>
      <w:r>
        <w:rPr>
          <w:rFonts w:cstheme="minorHAnsi"/>
        </w:rPr>
        <w:t xml:space="preserve"> αλλά και η κοινωνική ευημερία. </w:t>
      </w:r>
      <w:r w:rsidRPr="00204102">
        <w:rPr>
          <w:rFonts w:cstheme="minorHAnsi"/>
        </w:rPr>
        <w:t>Το νέο</w:t>
      </w:r>
      <w:r>
        <w:rPr>
          <w:rFonts w:cstheme="minorHAnsi"/>
        </w:rPr>
        <w:t xml:space="preserve"> </w:t>
      </w:r>
      <w:r w:rsidRPr="00204102">
        <w:rPr>
          <w:rFonts w:cstheme="minorHAnsi"/>
        </w:rPr>
        <w:t xml:space="preserve">ΕΣΕΚ διαθέτει φιλόδοξους στόχους, αλλά αδιαφορεί για μια ακόμη φορά για τους ανθρώπους και για τις κοινωνίες. Είναι φτιαγμένο κατ’ εικόνα και κατ’ ομοίωσή σας, είναι φτιαγμένο να αποτύχει και να αναθεωρηθεί. Ελπίζουμε μόνο ότι το τίμημα δεν θα είναι μη αναστρέψιμο για τους ανθρώπους και το περιβάλλον. </w:t>
      </w:r>
    </w:p>
    <w:p w:rsidR="000E09E6" w:rsidRPr="00204102" w:rsidRDefault="000E09E6" w:rsidP="00DB7221">
      <w:pPr>
        <w:spacing w:after="0" w:line="276" w:lineRule="auto"/>
        <w:ind w:firstLine="709"/>
        <w:jc w:val="both"/>
        <w:rPr>
          <w:rFonts w:cstheme="minorHAnsi"/>
        </w:rPr>
      </w:pPr>
      <w:r w:rsidRPr="00204102">
        <w:rPr>
          <w:rFonts w:cstheme="minorHAnsi"/>
        </w:rPr>
        <w:t>Ευχαριστώ πολύ.</w:t>
      </w:r>
    </w:p>
    <w:p w:rsidR="000E09E6" w:rsidRPr="00204102" w:rsidRDefault="000E09E6" w:rsidP="00DB7221">
      <w:pPr>
        <w:spacing w:after="0" w:line="276" w:lineRule="auto"/>
        <w:ind w:firstLine="709"/>
        <w:jc w:val="both"/>
        <w:rPr>
          <w:rFonts w:cstheme="minorHAnsi"/>
        </w:rPr>
      </w:pPr>
      <w:r w:rsidRPr="00204102">
        <w:rPr>
          <w:rFonts w:cstheme="minorHAnsi"/>
          <w:b/>
        </w:rPr>
        <w:t>ΜΑΡΙΑ –ΕΛΕΝΗ(ΜΑΡΙΛΕΝΑ) ΣΟΥΚΟΥΛΗ-ΒΙΛΙΑΛΗ</w:t>
      </w:r>
      <w:r w:rsidRPr="000E09E6">
        <w:rPr>
          <w:rFonts w:cstheme="minorHAnsi"/>
          <w:b/>
        </w:rPr>
        <w:t xml:space="preserve"> </w:t>
      </w:r>
      <w:r w:rsidRPr="00204102">
        <w:rPr>
          <w:rFonts w:cstheme="minorHAnsi"/>
          <w:b/>
        </w:rPr>
        <w:t>(Προεδρεύουσα των Επιτροπών):</w:t>
      </w:r>
      <w:r w:rsidRPr="00204102">
        <w:rPr>
          <w:rFonts w:cstheme="minorHAnsi"/>
        </w:rPr>
        <w:t xml:space="preserve"> Και εμείς σας ευχαριστούμε, κυρία συνάδελφε. </w:t>
      </w:r>
    </w:p>
    <w:p w:rsidR="000E09E6" w:rsidRPr="00204102" w:rsidRDefault="000E09E6" w:rsidP="00DB7221">
      <w:pPr>
        <w:spacing w:after="0" w:line="276" w:lineRule="auto"/>
        <w:ind w:firstLine="709"/>
        <w:jc w:val="both"/>
        <w:rPr>
          <w:rFonts w:cstheme="minorHAnsi"/>
        </w:rPr>
      </w:pPr>
      <w:r w:rsidRPr="00204102">
        <w:rPr>
          <w:rFonts w:cstheme="minorHAnsi"/>
        </w:rPr>
        <w:t>Ακολουθεί ο συνάδελφος βουλευ</w:t>
      </w:r>
      <w:r>
        <w:rPr>
          <w:rFonts w:cstheme="minorHAnsi"/>
        </w:rPr>
        <w:t>τής ΣΥΡΙΖΑ, κ. Κεδίκογλου</w:t>
      </w:r>
      <w:r w:rsidRPr="00204102">
        <w:rPr>
          <w:rFonts w:cstheme="minorHAnsi"/>
        </w:rPr>
        <w:t xml:space="preserve">. </w:t>
      </w:r>
    </w:p>
    <w:p w:rsidR="000E09E6" w:rsidRPr="00204102" w:rsidRDefault="000E09E6" w:rsidP="00DB7221">
      <w:pPr>
        <w:spacing w:after="0" w:line="276" w:lineRule="auto"/>
        <w:ind w:firstLine="709"/>
        <w:jc w:val="both"/>
        <w:rPr>
          <w:rFonts w:cstheme="minorHAnsi"/>
        </w:rPr>
      </w:pPr>
      <w:r>
        <w:rPr>
          <w:rFonts w:cstheme="minorHAnsi"/>
          <w:b/>
        </w:rPr>
        <w:t xml:space="preserve">ΣΥΜΕΩΝ </w:t>
      </w:r>
      <w:r w:rsidRPr="00204102">
        <w:rPr>
          <w:rFonts w:cstheme="minorHAnsi"/>
          <w:b/>
        </w:rPr>
        <w:t xml:space="preserve">ΚΕΔΙΚΟΓΛΟΥ: </w:t>
      </w:r>
      <w:r w:rsidRPr="00204102">
        <w:rPr>
          <w:rFonts w:cstheme="minorHAnsi"/>
        </w:rPr>
        <w:t>Ευχαριστώ, κυρία Πρόεδρε.</w:t>
      </w:r>
    </w:p>
    <w:p w:rsidR="000E09E6" w:rsidRDefault="000E09E6" w:rsidP="00DB7221">
      <w:pPr>
        <w:spacing w:after="0" w:line="276" w:lineRule="auto"/>
        <w:ind w:firstLine="709"/>
        <w:jc w:val="both"/>
        <w:rPr>
          <w:rFonts w:cstheme="minorHAnsi"/>
        </w:rPr>
      </w:pPr>
      <w:r w:rsidRPr="00204102">
        <w:rPr>
          <w:rFonts w:cstheme="minorHAnsi"/>
        </w:rPr>
        <w:t>Λοιπόν, ας πούμε κάποιες αλήθειες σήμερα και να πούμε κάποια πρακτικά θέματα. Γιατί ωραία είναι η θεωρία, αλλά το θέμα είναι πώς εφαρμόζονται οι πολιτικές στην πράξη και το πώς εφαρμόζονται όλα αυτά που ακούσαμε στην πατρίδα μας, απέχουν παρασάγγας. Ξέρετε, θα αφήσω, κατ’ αρχήν, το σχολιασμό, ειπώθηκε το πόσα ηλεκτρικά αυτοκίνητα έχουν μπει στην αγορά, το πόσο πραγματικά πράσινα είναι τα ηλεκτρικά αυτοκίνητα, αν σκεφτούμε τι χρειάζεται για να γίνει η παραγωγή μιας μπαταρίας τέτοιου αυτοκινήτου ή τι χρειάζεται για την κατασκευή και τ</w:t>
      </w:r>
      <w:r>
        <w:rPr>
          <w:rFonts w:cstheme="minorHAnsi"/>
        </w:rPr>
        <w:t>οποθέτηση μιας ανεμογεννήτριας.</w:t>
      </w:r>
    </w:p>
    <w:p w:rsidR="00204102" w:rsidRDefault="000E09E6" w:rsidP="00DB7221">
      <w:pPr>
        <w:spacing w:after="0" w:line="276" w:lineRule="auto"/>
        <w:ind w:firstLine="709"/>
        <w:jc w:val="both"/>
        <w:rPr>
          <w:rFonts w:cstheme="minorHAnsi"/>
          <w:color w:val="212529"/>
        </w:rPr>
      </w:pPr>
      <w:r w:rsidRPr="000E09E6">
        <w:rPr>
          <w:rFonts w:cstheme="minorHAnsi"/>
        </w:rPr>
        <w:t>Αυτά τα παρακάμπτω.</w:t>
      </w:r>
    </w:p>
    <w:p w:rsidR="00026A2D" w:rsidRDefault="00A566A8" w:rsidP="00DB7221">
      <w:pPr>
        <w:spacing w:after="0" w:line="276" w:lineRule="auto"/>
        <w:ind w:firstLine="709"/>
        <w:jc w:val="both"/>
        <w:rPr>
          <w:rFonts w:cstheme="minorHAnsi"/>
        </w:rPr>
      </w:pPr>
      <w:r w:rsidRPr="00204102">
        <w:rPr>
          <w:rFonts w:cstheme="minorHAnsi"/>
        </w:rPr>
        <w:lastRenderedPageBreak/>
        <w:t xml:space="preserve">Ξέρετε πολύ καλά ότι για να προχωρήσει οποιαδήποτε πολιτική, οποιαδήποτε μεταρρύθμιση, πρέπει να έχεις μαζί σου την κοινωνία και το έχουμε ζήσει και στα χρόνια των μνημονίων. Βλέπετε, υπάρχει μια αντίδραση που συνεχώς αυξάνεται, σε όλη την Επικράτεια και αυτοί οι άνθρωποι οι οποίοι διαμαρτύρονται δεν είναι ούτε κάποιοι ακραίοι οικολόγοι ούτε κάποιοι λαϊκιστές ούτε κάποιοι περίεργοι και προφανώς εμείς, να το ξεκαθαρίσουμε ότι είμαστε υπέρ της πράσινης μετάβασης και υπέρ των ΑΠΕ, προφανώς, αλλά βλέπουν ότι αυτό που γίνεται, γίνεται άναρχα, γίνεται χωρίς σχέδιο και εκεί προπαντός, γίνεται για να επωφεληθούν κάποια μεγάλα συμφέροντα. Γι’ αυτό υπάρχει αντίδραση. </w:t>
      </w:r>
    </w:p>
    <w:p w:rsidR="00A566A8" w:rsidRPr="00204102" w:rsidRDefault="00A566A8" w:rsidP="00DB7221">
      <w:pPr>
        <w:spacing w:after="0" w:line="276" w:lineRule="auto"/>
        <w:ind w:firstLine="709"/>
        <w:jc w:val="both"/>
        <w:rPr>
          <w:rFonts w:cstheme="minorHAnsi"/>
        </w:rPr>
      </w:pPr>
      <w:r w:rsidRPr="00204102">
        <w:rPr>
          <w:rFonts w:cstheme="minorHAnsi"/>
        </w:rPr>
        <w:t xml:space="preserve">Προέρχομαι από έναν νομό, από την Εύβοια που υπήρξε το </w:t>
      </w:r>
      <w:r w:rsidRPr="00204102">
        <w:rPr>
          <w:rFonts w:cstheme="minorHAnsi"/>
          <w:lang w:val="en-US"/>
        </w:rPr>
        <w:t>El</w:t>
      </w:r>
      <w:r w:rsidRPr="00204102">
        <w:rPr>
          <w:rFonts w:cstheme="minorHAnsi"/>
        </w:rPr>
        <w:t xml:space="preserve"> </w:t>
      </w:r>
      <w:r w:rsidRPr="00204102">
        <w:rPr>
          <w:rFonts w:cstheme="minorHAnsi"/>
          <w:lang w:val="en-US"/>
        </w:rPr>
        <w:t>Dorado</w:t>
      </w:r>
      <w:r w:rsidRPr="00204102">
        <w:rPr>
          <w:rFonts w:cstheme="minorHAnsi"/>
        </w:rPr>
        <w:t xml:space="preserve"> όλα αυτά τα χρόνια, για την πράσινη ανάπτυξη και τις ΑΠΕ. Πέρα από κάθε φέρουσα ικανότητα που κάποτε είχαν ορίσει, η Εύβοια είναι το 2,5% της συνολικής έκτασης της χώρας και ήδη, μιλάμε ότι είναι το 26% των ανεμογεννητριών που είναι εγκατεστημένες εκεί και βεβαίως, τα σχέδια προχωρούν, αφού πέρα από την Καρυστία, πάμε όλο και πιο βόρεια και το κομμάτι το οποίο είχε καεί με την καταστροφική πυρκαγιά τρία χρόνια πριν, πήρε απλά αναστολή, γιατί υπήρχαν αντιδράσεις και τώρα ξαναρχίζει ο σχεδιασμός. Φτάνει να σας πω ότι θα εγκατασταθούν 98 ανεμογεννήτριες, είναι το σχέδιο τώρα, σε ένα πανέμορφο μέρος που είναι περιοχή </w:t>
      </w:r>
      <w:r w:rsidRPr="00204102">
        <w:rPr>
          <w:rFonts w:cstheme="minorHAnsi"/>
          <w:lang w:val="en-US"/>
        </w:rPr>
        <w:t>Natura</w:t>
      </w:r>
      <w:r w:rsidRPr="00204102">
        <w:rPr>
          <w:rFonts w:cstheme="minorHAnsi"/>
        </w:rPr>
        <w:t xml:space="preserve">, στο Δήμο Διρφύων-Μεσσαπίων. Με αυτές τις καινούργιες ανεμογεννήτριες, των περίπου 145 έως 207 μέτρα ύψος, ανεμογεννήτριες, με μια διάμετρο στα πτερύγια, στα 115 μέτρα, όπου να σας πω ότι μόνο για την περιοχή που χρειάζεται να γίνει το μπετόν και ο σπαστήρας σε καθένα, υπάρχουν 11 διαφορετικές περιοχές των τεσσάρων στρεμμάτων και έχει υπολογιστεί ότι μόνο το χώμα το οποίο πρέπει να φύγει για να γίνει η τοποθέτηση αυτή, αγγίζει τα 1,4 εκατομμύρια κυβικά μέτρα. </w:t>
      </w:r>
    </w:p>
    <w:p w:rsidR="00A566A8" w:rsidRPr="00204102" w:rsidRDefault="00A566A8" w:rsidP="00DB7221">
      <w:pPr>
        <w:spacing w:after="0" w:line="276" w:lineRule="auto"/>
        <w:ind w:firstLine="709"/>
        <w:jc w:val="both"/>
        <w:rPr>
          <w:rFonts w:cstheme="minorHAnsi"/>
        </w:rPr>
      </w:pPr>
      <w:r w:rsidRPr="00204102">
        <w:rPr>
          <w:rFonts w:cstheme="minorHAnsi"/>
        </w:rPr>
        <w:t xml:space="preserve">Ερχόμαστε λοιπόν και λέμε ότι είναι θέμα διαχείρισης του δημοσίου χώρου και αυτό αφορά και </w:t>
      </w:r>
      <w:r w:rsidR="00026A2D">
        <w:rPr>
          <w:rFonts w:cstheme="minorHAnsi"/>
        </w:rPr>
        <w:t>σ</w:t>
      </w:r>
      <w:r w:rsidRPr="00204102">
        <w:rPr>
          <w:rFonts w:cstheme="minorHAnsi"/>
        </w:rPr>
        <w:t>τις ανεμογεννήτριες, όπου ακούμε για τα παράκτια, αλλά, για κοιτάξτε πώς είναι τα παράκτια, στη Δανία και τι προβλέπεται για τη χώρα μας, όπου στο ενάμισι χιλιόμετρο θα είναι τα παράκτια, γιατί αλλιώς μεγαλώνει το κόστος, σε περιοχές που απέναντι είναι τουριστικές;</w:t>
      </w:r>
    </w:p>
    <w:p w:rsidR="000E09E6" w:rsidRDefault="00A566A8" w:rsidP="00DB7221">
      <w:pPr>
        <w:spacing w:after="0" w:line="276" w:lineRule="auto"/>
        <w:ind w:firstLine="709"/>
        <w:jc w:val="both"/>
        <w:rPr>
          <w:rFonts w:cstheme="minorHAnsi"/>
        </w:rPr>
      </w:pPr>
      <w:r w:rsidRPr="00204102">
        <w:rPr>
          <w:rFonts w:cstheme="minorHAnsi"/>
        </w:rPr>
        <w:t xml:space="preserve"> Για κοιτάξτε, τι γίνεται, ακόμη και με τις ιχθυοκαλλιέργειες, τα φωτοβολταϊκά που είναι με βάση το σχεδιασμό να μπουν σε όλο τον Ευβοϊκό που είναι μια κλειστή θάλασσα και μετά είναι εύκολο να καταλάβουμε τις αντιδράσεις. Γιατί όταν έχουμε πια εκθέσεις που πήγαν κάποιοι από το Πολυτεχνείο, επίσημα και λέει ότι ο θόρυβος ξεπερνά αυτό που πρέπει για έναν άνθρωπο που διαβιεί, για εκεί, στα χωριά, από τις ανεμογεννήτριες, είναι πολύ κοντά τοποθετημένες. Βάλτε τον εαυτό σας ότι</w:t>
      </w:r>
      <w:r w:rsidR="008030FA">
        <w:rPr>
          <w:rFonts w:cstheme="minorHAnsi"/>
        </w:rPr>
        <w:t xml:space="preserve"> </w:t>
      </w:r>
      <w:r w:rsidRPr="00204102">
        <w:rPr>
          <w:rFonts w:cstheme="minorHAnsi"/>
        </w:rPr>
        <w:t xml:space="preserve">ζείτε εκεί και δεν μπορείτε να κοιμηθείτε από το θόρυβο. Καταλάβετε τι γίνεται από εκεί και πέρα και γιατί υπάρχουν αυτές οι αντιδράσεις. Εγώ σας προσκαλώ μια μέρα, να πάμε μαζί στην Εύβοια κι αν δεν θέλετε να πάμε σε συγκεκριμένες περιοχές να κάνω μια μεγάλη συνεδρίαση, γιατί πραγματικά το τι θα γίνει εκεί έχει να κάνει με τον ευρύτερο σχεδιασμό ή ακόμα σε περιοχές Natura, μετά το «Νόμο Χατζηδάκη» που κι αυτό το ξεπεράσαμε, όπως και τις αντιδράσεις που δεν μπορεί να φέρει ένα δημοτικό συμβούλιο ή πολύ </w:t>
      </w:r>
      <w:r w:rsidR="000E09E6">
        <w:rPr>
          <w:rFonts w:cstheme="minorHAnsi"/>
        </w:rPr>
        <w:t>κοντά σε αρχαιολογικούς χώρους.</w:t>
      </w:r>
    </w:p>
    <w:p w:rsidR="00A566A8" w:rsidRPr="00204102" w:rsidRDefault="000E09E6" w:rsidP="00DB7221">
      <w:pPr>
        <w:spacing w:after="0" w:line="276" w:lineRule="auto"/>
        <w:ind w:firstLine="709"/>
        <w:jc w:val="both"/>
        <w:rPr>
          <w:rFonts w:cstheme="minorHAnsi"/>
        </w:rPr>
      </w:pPr>
      <w:r w:rsidRPr="000E09E6">
        <w:rPr>
          <w:rFonts w:cstheme="minorHAnsi"/>
        </w:rPr>
        <w:t>Δεύτερο θέμα, όταν ο πολίτης δεν συμφωνεί. Όταν ο πολίτης βλέπει ένα μακρινό σχέδιο για το περιβάλλον που δεν τον αφορά άμεσα, αλλά βλέπει ότι δεν αφορά και καθόλου την τσέπη του.</w:t>
      </w:r>
      <w:r w:rsidRPr="000E09E6">
        <w:t xml:space="preserve"> </w:t>
      </w:r>
      <w:r w:rsidRPr="000E09E6">
        <w:rPr>
          <w:rFonts w:cstheme="minorHAnsi"/>
        </w:rPr>
        <w:t>Δηλαδή, περιμέναμε ναι, να είμαστε ανεξάρτητοι και να προχωράμε πέρα από τους στόχους που έχουμε βάλει, αλλά βρε αδερφέ όταν είμαστε ανεξάρτητοι σε ενέργεια αυτό δεν επηρεάζει καθόλου τις τιμές; Γιατί αυτές μπαίνουν με κάποια άλλα κριτήρια;</w:t>
      </w:r>
    </w:p>
    <w:p w:rsidR="00A566A8" w:rsidRPr="00204102" w:rsidRDefault="00A566A8" w:rsidP="00DB7221">
      <w:pPr>
        <w:spacing w:after="0" w:line="276" w:lineRule="auto"/>
        <w:ind w:firstLine="709"/>
        <w:jc w:val="both"/>
        <w:rPr>
          <w:rFonts w:cstheme="minorHAnsi"/>
        </w:rPr>
      </w:pPr>
      <w:r w:rsidRPr="00204102">
        <w:rPr>
          <w:rFonts w:cstheme="minorHAnsi"/>
        </w:rPr>
        <w:lastRenderedPageBreak/>
        <w:t>Τρίτο θέμα, τα Φωτοβολταϊκά. Το πως χωροθετούνται, δεν πάμε σε χορτολιβαδικές εκτάσεις, αλλά τείνουμε σε εύφορες πεδιάδες, όπως στο Θεσσαλικό κάμπο. Να μιλήσω για την πατρίδα μου την Εύβοια, τον κάμπο της Ιστιαίας όπου από τα χ</w:t>
      </w:r>
      <w:r w:rsidR="00026A2D">
        <w:rPr>
          <w:rFonts w:cstheme="minorHAnsi"/>
        </w:rPr>
        <w:t>ρόνια του Ομήρου λεγόταν «η πολυ</w:t>
      </w:r>
      <w:r w:rsidRPr="00204102">
        <w:rPr>
          <w:rFonts w:cstheme="minorHAnsi"/>
        </w:rPr>
        <w:t>στάφυλος Ιστιαία», όπου στον μισό κάμπο θα μπουν Φωτοβολταϊκά τα οποία κατ’ ευφημισμών, τα λέμε και πάρκα. Κι εγώ λέω ποιο είναι το νέο παραγωγικό μοντέλο που θέλουμε να έχουμε αύριο; Δεν είναι αυτό; Δεν μιλάμε όλοι για την γεωργική παραγωγή; Δηλαδή, επειδή υπάρχει μια επιδότηση και επειδή υπάρχει μια απόδοση γεμίζουμε τον τόπο από τα Φωτοβολταϊκά; Είναι αυτό η λύση για το μέλλον μας;</w:t>
      </w:r>
    </w:p>
    <w:p w:rsidR="00A566A8" w:rsidRPr="00204102" w:rsidRDefault="00A566A8" w:rsidP="00DB7221">
      <w:pPr>
        <w:spacing w:after="0" w:line="276" w:lineRule="auto"/>
        <w:ind w:firstLine="709"/>
        <w:jc w:val="both"/>
        <w:rPr>
          <w:rFonts w:cstheme="minorHAnsi"/>
        </w:rPr>
      </w:pPr>
      <w:r w:rsidRPr="00204102">
        <w:rPr>
          <w:rFonts w:cstheme="minorHAnsi"/>
        </w:rPr>
        <w:t xml:space="preserve"> Να μπούνε σε περιοχές</w:t>
      </w:r>
      <w:r w:rsidR="008030FA">
        <w:rPr>
          <w:rFonts w:cstheme="minorHAnsi"/>
        </w:rPr>
        <w:t xml:space="preserve"> </w:t>
      </w:r>
      <w:r w:rsidRPr="00204102">
        <w:rPr>
          <w:rFonts w:cstheme="minorHAnsi"/>
        </w:rPr>
        <w:t>όπως γίνεται στο εξωτερικό όπου μπαίνουν σε στέγες των σιδηροδρομικών σταθμών ή σε άλλες περιοχές, αλλά όχι σε εύφορες πεδιάδες να γεμίζουμε Φωτοβολταϊκά. Το αποτέλεσμα ναι, έχετε ήδη αργήσει χαρακτηριστικά στη θέσπιση ειδικού χωροταξικού για τις (ΑΠΕ). Επίσης, δεν έχετε φροντίσει για την έγκαιρη ενσωμάτωση της απαραίτητης οδηγίας του 24/13 που έπρεπε να είναι από τον Ιούλιο. Ουσιαστικά τι κάνουμε; Βάζουμε το κάρο μπροστά από το άλογο, δηλαδή θα τοποθετηθούν οι ανεμογεννήτριες και μετά θα έρθουμε να κάνουμε τι; Σαν τα αυθαίρετα; Την νομιμοποίηση των αυθαιρέτων; Υπάρχει περίπτωση</w:t>
      </w:r>
      <w:r w:rsidR="008030FA">
        <w:rPr>
          <w:rFonts w:cstheme="minorHAnsi"/>
        </w:rPr>
        <w:t xml:space="preserve"> </w:t>
      </w:r>
      <w:r w:rsidRPr="00204102">
        <w:rPr>
          <w:rFonts w:cstheme="minorHAnsi"/>
        </w:rPr>
        <w:t>να αποσυρθούν μετά;</w:t>
      </w:r>
    </w:p>
    <w:p w:rsidR="00A566A8" w:rsidRPr="00204102" w:rsidRDefault="00A566A8" w:rsidP="00DB7221">
      <w:pPr>
        <w:spacing w:after="0" w:line="276" w:lineRule="auto"/>
        <w:ind w:firstLine="709"/>
        <w:jc w:val="both"/>
        <w:rPr>
          <w:rFonts w:cstheme="minorHAnsi"/>
        </w:rPr>
      </w:pPr>
      <w:r w:rsidRPr="00204102">
        <w:rPr>
          <w:rFonts w:cstheme="minorHAnsi"/>
        </w:rPr>
        <w:t xml:space="preserve"> Τώρα, μια που το συζητάμε για πέστε μου, πώς σκέφτεστε για την Κάρυστο που είναι η πρώτη γενιά που έκλεισε 20 χρόνια και ο μέσος όρος περίπου από ό</w:t>
      </w:r>
      <w:r w:rsidR="00026A2D">
        <w:rPr>
          <w:rFonts w:cstheme="minorHAnsi"/>
        </w:rPr>
        <w:t>,</w:t>
      </w:r>
      <w:r w:rsidRPr="00204102">
        <w:rPr>
          <w:rFonts w:cstheme="minorHAnsi"/>
        </w:rPr>
        <w:t>τι ξέρουμε για την αντοχή των ανεμογεννητριών είναι περίπου μιας</w:t>
      </w:r>
      <w:r w:rsidR="008030FA">
        <w:rPr>
          <w:rFonts w:cstheme="minorHAnsi"/>
        </w:rPr>
        <w:t xml:space="preserve"> </w:t>
      </w:r>
      <w:r w:rsidRPr="00204102">
        <w:rPr>
          <w:rFonts w:cstheme="minorHAnsi"/>
        </w:rPr>
        <w:t>εικοσαετίας. Ήδη, αυτά τα κουφάρια χάσκουν εκεί σκουριασμένα. Ξέρουμε ότι στις καινούργιες ανεμογεννήτριες τα πτερύγια αυτά, δεν είναι ανακυκλώσιμα. Πώς φαντάζεστε σε 20 χρόνια από τώρα την πατρίδα μας με όλο αυτό το δάσος στο οποίο τις διασπείρουμε έτσι απλά, να δω αν το έχετε σκεφτεί; Μπορεί να έχετε μια λύση που με χαρά θα ακούσω ότι τα έχετε προβλέψει όλα και όλα βαίνουν καλώς.</w:t>
      </w:r>
    </w:p>
    <w:p w:rsidR="00A566A8" w:rsidRPr="00204102" w:rsidRDefault="00A566A8" w:rsidP="00DB7221">
      <w:pPr>
        <w:spacing w:after="0" w:line="276" w:lineRule="auto"/>
        <w:ind w:firstLine="709"/>
        <w:jc w:val="both"/>
        <w:rPr>
          <w:rFonts w:cstheme="minorHAnsi"/>
        </w:rPr>
      </w:pPr>
      <w:r w:rsidRPr="00204102">
        <w:rPr>
          <w:rFonts w:cstheme="minorHAnsi"/>
        </w:rPr>
        <w:t xml:space="preserve"> Άρα, λοιπόν η εικόνα που δίνεται είναι ότι απλά είστε τροχονόμος συμφερόντων. Ξέρουμε πολύ καλά τα καρτέλ στην ενέργεια που είναι στην πατρίδα μας, ξέρουμε πολύ καλά και ποιοι μεγάλοι όμιλοι είναι από πίσω. Επίσης, ξέρετε κάτι; Κάνουμε ερωτήσεις στη Βουλή κάνουμε συνεχώς θέματα τα οποία τα αναδεικνύουμε και η απάντηση είναι αυτή η τυπική ότι ναι, υπάρχει έγκριση από την δασική υπηρεσία. Ναι, αλλά η Αυτοδιοίκηση και η Περιφέρεια δεν είπαν τίποτα. Μα σοβαρά μιλάτε; Δεν ξέρετε την επιχείρηση εκμαυλισμού που γίνεται όλα αυτά τα χρόνια από αυτές τις εταιρείες, όπου με πρόσχημα ότι βάφουμε ένα σχολείο σε ένα χωριό ή δίνουμε τις φανέλες σε ένα ποδοσφαιρικό σωματείο μπόρεσαν να πάρουν κάποιες κοινωνίες μαζί τους, γιατί διαφορετικά δεν θα μπορούσαν, διότι έχει φανεί το τι γίνεται.</w:t>
      </w:r>
    </w:p>
    <w:p w:rsidR="00A566A8" w:rsidRPr="00204102" w:rsidRDefault="00A566A8" w:rsidP="00DB7221">
      <w:pPr>
        <w:spacing w:after="0" w:line="276" w:lineRule="auto"/>
        <w:ind w:firstLine="709"/>
        <w:jc w:val="both"/>
        <w:rPr>
          <w:rFonts w:cstheme="minorHAnsi"/>
        </w:rPr>
      </w:pPr>
      <w:r w:rsidRPr="00204102">
        <w:rPr>
          <w:rFonts w:cstheme="minorHAnsi"/>
        </w:rPr>
        <w:t xml:space="preserve"> Αντί λοιπόν να μας λέτε τέτοιου είδους απαντήσεις, να μας λέτε για την Ρυθμιστική Αρχή όπου πέρα από εκλεκτικές συγγένειες που λέγαμε παλιά, υπάρχουν και οι συγγένειας αίματος και μιλάω με ον</w:t>
      </w:r>
      <w:r w:rsidR="00026A2D">
        <w:rPr>
          <w:rFonts w:cstheme="minorHAnsi"/>
        </w:rPr>
        <w:t xml:space="preserve">όματα και συγκεκριμένα για την </w:t>
      </w:r>
      <w:r w:rsidRPr="00204102">
        <w:rPr>
          <w:rFonts w:cstheme="minorHAnsi"/>
        </w:rPr>
        <w:t>ΤΕΡΝΑ που έχει σχεδόν καταλάβει τα πάντα σε αυτή τη χώρα. Λοιπόν, περιμένετε από ένα δασάρχη να σταθεί απέναντι σε αυτά τα συμφέροντα, όταν ξέρει το ποιος κρύβεται από πίσω. Περιμένετε πραγματικά από έναν Περιφερειάρχη, ή από έναν Δήμαρχο όταν ξέρουμε ότι παγκοσμίως η πολιτική έχει χάσει απέναντι στα οικονομικά συμφέροντα; Αποδείξτε ότι σε επίπεδο Υπουργείων τηρείτε αυτά που πρέπει και ότι δεν είμαστε μικροί ακόμα κι εμείς σαν Ελληνικό Κοινοβούλιο να μπούμε απέναντι σε τέτοιου είδους συμφέροντα. Σας ευχαριστώ και θα ακούσω τις απαντήσεις σας από τα πρακτικά.</w:t>
      </w:r>
    </w:p>
    <w:p w:rsidR="00026A2D" w:rsidRDefault="00A566A8" w:rsidP="00DB7221">
      <w:pPr>
        <w:spacing w:after="0" w:line="276" w:lineRule="auto"/>
        <w:ind w:firstLine="709"/>
        <w:jc w:val="both"/>
        <w:rPr>
          <w:rFonts w:cstheme="minorHAnsi"/>
        </w:rPr>
      </w:pPr>
      <w:r w:rsidRPr="00204102">
        <w:rPr>
          <w:rFonts w:cstheme="minorHAnsi"/>
          <w:b/>
        </w:rPr>
        <w:lastRenderedPageBreak/>
        <w:t>ΜΑΡΙΑ-ΕΛΕΝΗ (</w:t>
      </w:r>
      <w:r w:rsidR="005017D3" w:rsidRPr="00204102">
        <w:rPr>
          <w:rFonts w:cstheme="minorHAnsi"/>
          <w:b/>
        </w:rPr>
        <w:t>ΜΑΡΙ</w:t>
      </w:r>
      <w:r w:rsidR="005017D3">
        <w:rPr>
          <w:rFonts w:cstheme="minorHAnsi"/>
          <w:b/>
        </w:rPr>
        <w:t>ΛΕΝΑ</w:t>
      </w:r>
      <w:r w:rsidR="00026A2D">
        <w:rPr>
          <w:rFonts w:cstheme="minorHAnsi"/>
          <w:b/>
        </w:rPr>
        <w:t>) ΣΟΥΚΟΥΛΗ-ΒΙΛΙΑΛΗ (Προεδρεύ</w:t>
      </w:r>
      <w:r w:rsidRPr="00204102">
        <w:rPr>
          <w:rFonts w:cstheme="minorHAnsi"/>
          <w:b/>
        </w:rPr>
        <w:t>ουσα των Επιτροπών):</w:t>
      </w:r>
      <w:r w:rsidRPr="00204102">
        <w:rPr>
          <w:rFonts w:cstheme="minorHAnsi"/>
        </w:rPr>
        <w:t xml:space="preserve"> Σας ευχαριστούμε, κύριε συνάδελφε. </w:t>
      </w:r>
    </w:p>
    <w:p w:rsidR="00A566A8" w:rsidRPr="00204102" w:rsidRDefault="00A566A8" w:rsidP="00DB7221">
      <w:pPr>
        <w:spacing w:after="0" w:line="276" w:lineRule="auto"/>
        <w:ind w:firstLine="709"/>
        <w:jc w:val="both"/>
        <w:rPr>
          <w:rFonts w:cstheme="minorHAnsi"/>
        </w:rPr>
      </w:pPr>
      <w:r w:rsidRPr="00204102">
        <w:rPr>
          <w:rFonts w:cstheme="minorHAnsi"/>
        </w:rPr>
        <w:t>Τον λόγο, έχει η κυρία Αικατερίνη (Κατερίνα) Σπυριδάκη, Βουλευτής του «ΠΑΣΟΚ-ΚΙΝΗΜΑ ΑΛΛΑΓΗΣ».</w:t>
      </w:r>
    </w:p>
    <w:p w:rsidR="00A566A8" w:rsidRPr="00204102" w:rsidRDefault="00A566A8" w:rsidP="00DB7221">
      <w:pPr>
        <w:spacing w:after="0" w:line="276" w:lineRule="auto"/>
        <w:ind w:firstLine="709"/>
        <w:jc w:val="both"/>
        <w:rPr>
          <w:rFonts w:cstheme="minorHAnsi"/>
        </w:rPr>
      </w:pPr>
      <w:r w:rsidRPr="00204102">
        <w:rPr>
          <w:rFonts w:cstheme="minorHAnsi"/>
          <w:b/>
        </w:rPr>
        <w:t>ΑΙΚΑΤΕΡΙΝΗ (</w:t>
      </w:r>
      <w:r w:rsidR="005017D3" w:rsidRPr="00204102">
        <w:rPr>
          <w:rFonts w:cstheme="minorHAnsi"/>
          <w:b/>
        </w:rPr>
        <w:t>ΚΑΤΕΡΙΝΑ</w:t>
      </w:r>
      <w:r w:rsidRPr="00204102">
        <w:rPr>
          <w:rFonts w:cstheme="minorHAnsi"/>
          <w:b/>
        </w:rPr>
        <w:t>) ΣΠΥΡΙΔΑΚΗ:</w:t>
      </w:r>
      <w:r w:rsidRPr="00204102">
        <w:rPr>
          <w:rFonts w:cstheme="minorHAnsi"/>
        </w:rPr>
        <w:t xml:space="preserve"> Σας ευχαριστώ, κυρία Πρόεδρε. Κυρίες και κύριοι συνάδελφοι, σήμερα είμαστε εδώ να ακούσουμε για το Εθνικό Σχέδιο Ενέργειας, για την Ενέργεια και το κλίμα εκ των υστέρων. Έχω κάποια σημεία όπου θα ήθελα να αναφέρω πριν περάσω στην ουσία, όπως την Πράσινη Μετάβαση.</w:t>
      </w:r>
    </w:p>
    <w:p w:rsidR="00A566A8" w:rsidRPr="00204102" w:rsidRDefault="00A566A8" w:rsidP="00DB7221">
      <w:pPr>
        <w:spacing w:after="0" w:line="276" w:lineRule="auto"/>
        <w:ind w:firstLine="709"/>
        <w:jc w:val="both"/>
        <w:rPr>
          <w:rFonts w:cstheme="minorHAnsi"/>
        </w:rPr>
      </w:pPr>
      <w:r w:rsidRPr="00204102">
        <w:rPr>
          <w:rFonts w:cstheme="minorHAnsi"/>
        </w:rPr>
        <w:t xml:space="preserve"> Η Πράσινη Μετάβαση πλέον δεν είναι ούτε επιλογή, ούτε ανάγκη, αλλά είναι μονόδρομος. Άρα, Πράσινη Μετάβαση; Ναι. Όμως είναι Πράσινη Μετάβαση μόνο η (ΑΠΕ); Όχι. Μίλησε ο Υπουργός πριν για την απόλυτη εξάρτηση της χώρας μας από άλλες μορφές ενέργειας. Να θυμίσουμε ότι η ίδια η Κυβέρνηση ήταν εκείνη που όρισε την αυξημένη εξάρτηση από το φυσικό αέριο και αυτή τη στιγμή δεν βλέπουμε να κάνει κάποιος βήμα για την απεξάρτηση μας από αυτό, άμεσα.</w:t>
      </w:r>
    </w:p>
    <w:p w:rsidR="000E09E6" w:rsidRPr="000E09E6" w:rsidRDefault="00A566A8" w:rsidP="00DB7221">
      <w:pPr>
        <w:spacing w:after="0" w:line="276" w:lineRule="auto"/>
        <w:ind w:firstLine="709"/>
        <w:jc w:val="both"/>
        <w:rPr>
          <w:rFonts w:cstheme="minorHAnsi"/>
        </w:rPr>
      </w:pPr>
      <w:r w:rsidRPr="00204102">
        <w:rPr>
          <w:rFonts w:cstheme="minorHAnsi"/>
        </w:rPr>
        <w:t xml:space="preserve"> Άρα, θέλουμε ενεργειακή ανεξαρτησία; Ναι. Τώρα να μπω στο κομμάτι της διαβούλευσης, θα ήθελα να πω ότι η διαβούλευση είναι κάτι πάρα πολύ ουσιαστικό και όπως είπε και ο κύριος Υπουργός σε ένα τέτοιο θέμα η επιτυχία του κρύβεται στη συνέχεια από τις επόμενες κυβερνήσεις. Φυσικά η κοινωνία έχει συνέπεια. Φυσικά και οι πολιτικές να έχουν συνέπεια. </w:t>
      </w:r>
      <w:r w:rsidR="000E09E6" w:rsidRPr="000E09E6">
        <w:rPr>
          <w:rFonts w:cstheme="minorHAnsi"/>
        </w:rPr>
        <w:t xml:space="preserve">Όμως, για να μπορούμε να κάνουμε ουσιαστική διαβούλευση σε ένα τέτοιο θέμα θα έπρεπε, να γίνει διακομματική συζήτηση, όπως για όλα τα Εθνικά θέματα, όπως η Υγεία, η Παιδεία, η Άμυνα. Γιατί το πιο βασικό κομμάτι στη διαβούλευση, είναι το πρώτο στάδιο της διαμόρφωσης έτσι ώστε να μπορούν και οι κυβερνήσεις που θα ακολουθήσουν να μείνουν πιστοί σε ένα πρόγραμμα που δεν θα είναι στον μονόδρομο που είναι αυτό. Δηλαδή, η όποια αποτυχία του θα εγκλωβίσει και τις επόμενες κυβερνήσεις. </w:t>
      </w:r>
    </w:p>
    <w:p w:rsidR="000E09E6" w:rsidRPr="000E09E6" w:rsidRDefault="000E09E6" w:rsidP="00DB7221">
      <w:pPr>
        <w:spacing w:after="0" w:line="276" w:lineRule="auto"/>
        <w:ind w:firstLine="709"/>
        <w:jc w:val="both"/>
        <w:rPr>
          <w:rFonts w:cstheme="minorHAnsi"/>
        </w:rPr>
      </w:pPr>
      <w:r w:rsidRPr="000E09E6">
        <w:rPr>
          <w:rFonts w:cstheme="minorHAnsi"/>
        </w:rPr>
        <w:t>Το δεύτερο κομμάτι πάλι της διαβούλευσης είναι ότι έχουμε αυτή τη στιγμή ένα σκηνικό σχέδιο το οποίο συζητήθηκε από 22 Αυγούστου έως 16 Σεπτεμβρίου και πάλι με όρους παθητικής διαβούλευσης, δεν είναι ουσιαστική διαβούλευση. Όπως είπα και πριν, θα αποτελέσει κομμάτι της διαμόρφωσης, μιλάμε για πράσινη μετάβαση και μιλάμε σήμερα κυρίως με όρους επενδύσεων που σαφέστατα και όλους μας ενδιαφέρουν οι επενδύσεις. Πρέπει όμως, να μιλήσουμε για πράσινη μετάβαση, με όρους περιβάλλοντος, κοινωνίας, οικονομίας, γιατί μόνο έτσι θα έχουμε ουσιαστική βιωσιμότητα στο μέλλον.</w:t>
      </w:r>
    </w:p>
    <w:p w:rsidR="000E09E6" w:rsidRPr="000E09E6" w:rsidRDefault="000E09E6" w:rsidP="00DB7221">
      <w:pPr>
        <w:spacing w:after="0" w:line="276" w:lineRule="auto"/>
        <w:ind w:firstLine="709"/>
        <w:jc w:val="both"/>
        <w:rPr>
          <w:rFonts w:cstheme="minorHAnsi"/>
        </w:rPr>
      </w:pPr>
      <w:r w:rsidRPr="000E09E6">
        <w:rPr>
          <w:rFonts w:cstheme="minorHAnsi"/>
        </w:rPr>
        <w:t>Τα σημεία που θέλω να θίξω και καταγόμενη από το Λασίθι, είναι τα εξής: Μιλάμε για Εθνικό Σχέδιο, χωρίς να υπάρχει ολοκληρωμένο χωροταξικό πλαίσιο για τις ανανεώσιμες πηγές ενέργειας. Η μετάβαση σαφέστατα και θα γίνει, αλλά δεν μπορούν συγκεκριμένες περιοχές να τη στηρίζουν. Μιλώντας για το νομό μου δεν μπορεί ο νομός Λασιθίου και η Σητεία συγκεκριμένα, να γίνει η «μπαταρία» της Κρήτης, χωρίς να υπάρχει σχεδιασμός, χωρίς να ξέρουμε πού τοποθετούμε, τι τοποθετούμε και γιατί το τοποθετούμε;</w:t>
      </w:r>
    </w:p>
    <w:p w:rsidR="000E09E6" w:rsidRPr="000E09E6" w:rsidRDefault="000E09E6" w:rsidP="00DB7221">
      <w:pPr>
        <w:spacing w:after="0" w:line="276" w:lineRule="auto"/>
        <w:ind w:firstLine="709"/>
        <w:jc w:val="both"/>
        <w:rPr>
          <w:rFonts w:cstheme="minorHAnsi"/>
        </w:rPr>
      </w:pPr>
      <w:r w:rsidRPr="000E09E6">
        <w:rPr>
          <w:rFonts w:cstheme="minorHAnsi"/>
        </w:rPr>
        <w:t xml:space="preserve"> Άρα, δεν υπάρχει δημοκρατία στη συνεισφορά των περιοχών και αυτό κάνει και τις τοπικές κοινωνίες να είναι απέναντι σε αυτό. Μιλάμε, συνεχώς και επέκταση ανανεώσιμων πηγών ενέργειας, χωρίς να έχουμε πρώτα εξασφαλίσει την αποθήκευση.</w:t>
      </w:r>
    </w:p>
    <w:p w:rsidR="00A566A8" w:rsidRPr="00204102" w:rsidRDefault="000E09E6" w:rsidP="00DB7221">
      <w:pPr>
        <w:spacing w:after="0" w:line="276" w:lineRule="auto"/>
        <w:ind w:firstLine="709"/>
        <w:jc w:val="both"/>
        <w:rPr>
          <w:rFonts w:cstheme="minorHAnsi"/>
        </w:rPr>
      </w:pPr>
      <w:r w:rsidRPr="000E09E6">
        <w:rPr>
          <w:rFonts w:cstheme="minorHAnsi"/>
        </w:rPr>
        <w:t>Έρχομαι, σε ένα ακόμα σημείο που είναι οι ενεργειακές κοινότητες και δεν ακούσαμε πουθενά να μιλάμε για όρους ενεργειακής δημοκρατίας. Μιλήσατε για ενεργούς καταναλωτές, ενώ εμείς μιλάμε για παραγωγούς, μιλάμε για μια Τοπική Αυτοδιοίκηση, για (ΤΟΕΒ), για Φορείς, για Συνεταιρισμούς, οι οποίοι θα μπορούν να είναι παραγωγοί ενέργειας και όχι απλοί καταναλωτές.</w:t>
      </w:r>
      <w:r w:rsidRPr="00204102">
        <w:rPr>
          <w:rFonts w:cstheme="minorHAnsi"/>
        </w:rPr>
        <w:t xml:space="preserve"> </w:t>
      </w:r>
    </w:p>
    <w:p w:rsidR="00A566A8" w:rsidRPr="00204102" w:rsidRDefault="00A566A8" w:rsidP="00DB7221">
      <w:pPr>
        <w:spacing w:after="0" w:line="276" w:lineRule="auto"/>
        <w:ind w:firstLine="709"/>
        <w:jc w:val="both"/>
        <w:rPr>
          <w:rFonts w:cstheme="minorHAnsi"/>
        </w:rPr>
      </w:pPr>
      <w:r w:rsidRPr="00204102">
        <w:rPr>
          <w:rFonts w:cstheme="minorHAnsi"/>
        </w:rPr>
        <w:lastRenderedPageBreak/>
        <w:t>Αυτή τη</w:t>
      </w:r>
      <w:r w:rsidR="005017D3">
        <w:rPr>
          <w:rFonts w:cstheme="minorHAnsi"/>
        </w:rPr>
        <w:t>ν</w:t>
      </w:r>
      <w:r w:rsidRPr="00204102">
        <w:rPr>
          <w:rFonts w:cstheme="minorHAnsi"/>
        </w:rPr>
        <w:t xml:space="preserve"> στιγμή, λοιπόν, έχουμε την εξής αντίφαση. Από τη μία πλευρά σύμφωνα με το Εθνικό Σχέδιο για την Ενέργεια και το Κλίμα οι ενεργειακές κοινότητες θεωρείται κλειδί για την καταπολέμηση της ενεργειακής ένδειας. Η συνεργασία τους με τις κοινότητες των πολιτών προορίζεται</w:t>
      </w:r>
      <w:r w:rsidR="008030FA">
        <w:rPr>
          <w:rFonts w:cstheme="minorHAnsi"/>
        </w:rPr>
        <w:t xml:space="preserve"> </w:t>
      </w:r>
      <w:r w:rsidRPr="00204102">
        <w:rPr>
          <w:rFonts w:cstheme="minorHAnsi"/>
        </w:rPr>
        <w:t xml:space="preserve">στη μείωση του ενεργειακού κόστους των ευάλωτων νοικοκυριών. Έχουμε υποσχεθεί τη στήριξη στις οργανώσεις Τοπικής Αυτοδιοίκησης, ώστε να χρησιμοποιούν οι κοινότητες για ενεργειακές πολιτικές που θα ανακουφίσουν οικονομικά τους ασθενέστερους και επιπλέον δίνεται έμφαση στην ανάπτυξη ανανεώσιμων πηγών ενέργειας με τη βοήθεια εξειδικευμένων χρηματοδοτικών εργαλείων. </w:t>
      </w:r>
    </w:p>
    <w:p w:rsidR="00A566A8" w:rsidRPr="00204102" w:rsidRDefault="00A566A8" w:rsidP="00DB7221">
      <w:pPr>
        <w:spacing w:after="0" w:line="276" w:lineRule="auto"/>
        <w:ind w:firstLine="709"/>
        <w:jc w:val="both"/>
        <w:rPr>
          <w:rFonts w:cstheme="minorHAnsi"/>
        </w:rPr>
      </w:pPr>
      <w:r w:rsidRPr="00204102">
        <w:rPr>
          <w:rFonts w:cstheme="minorHAnsi"/>
        </w:rPr>
        <w:t>Από την άλλη όμως, παρατηρούμε μια σημαντική αντίφαση. Η Κυβέρνηση, επιλέγει να κρατήσει τους τοπικούς οργανισμών εγγείων βελτιώσεων τους ΤΟΕΒ, σε ρόλο καταναλωτών εξαρτώμενος από τους προμηθευτές ενέργειας. Ενώ έχουμε προτείνει κατ’ επανάληψη, τη λύση της αυτοπαραγωγής της αυτοκατανάλωσης της</w:t>
      </w:r>
      <w:r w:rsidR="008030FA">
        <w:rPr>
          <w:rFonts w:cstheme="minorHAnsi"/>
        </w:rPr>
        <w:t xml:space="preserve"> </w:t>
      </w:r>
      <w:r w:rsidRPr="00204102">
        <w:rPr>
          <w:rFonts w:cstheme="minorHAnsi"/>
        </w:rPr>
        <w:t>πράσινης ενέργειας. Παρόλα αυτά οι ΤΟΕΒ, συνεχίζουν να αποκλείονται</w:t>
      </w:r>
      <w:r w:rsidR="008030FA">
        <w:rPr>
          <w:rFonts w:cstheme="minorHAnsi"/>
        </w:rPr>
        <w:t xml:space="preserve"> </w:t>
      </w:r>
      <w:r w:rsidRPr="00204102">
        <w:rPr>
          <w:rFonts w:cstheme="minorHAnsi"/>
        </w:rPr>
        <w:t>από</w:t>
      </w:r>
      <w:r w:rsidR="008030FA">
        <w:rPr>
          <w:rFonts w:cstheme="minorHAnsi"/>
        </w:rPr>
        <w:t xml:space="preserve"> </w:t>
      </w:r>
      <w:r w:rsidRPr="00204102">
        <w:rPr>
          <w:rFonts w:cstheme="minorHAnsi"/>
        </w:rPr>
        <w:t>τις ενεργειακές κοινότητες με προσκόμματα που βασίζονται σε τυπικές διαδικασίες. Η απόρριψη αιτημάτων για σύνδεση όπως στην περίπτωση της Κρήτης εξαιτίας τυπικών παραλείψεων, δείχνει την έλλειψη πολιτικής βούλησης για ουσιαστική στήριξη παραγωγικών δομών του τόπου μας.</w:t>
      </w:r>
    </w:p>
    <w:p w:rsidR="00A566A8" w:rsidRPr="00204102" w:rsidRDefault="00A566A8" w:rsidP="00DB7221">
      <w:pPr>
        <w:spacing w:after="0" w:line="276" w:lineRule="auto"/>
        <w:ind w:firstLine="709"/>
        <w:jc w:val="both"/>
        <w:rPr>
          <w:rFonts w:cstheme="minorHAnsi"/>
        </w:rPr>
      </w:pPr>
      <w:r w:rsidRPr="00204102">
        <w:rPr>
          <w:rFonts w:cstheme="minorHAnsi"/>
        </w:rPr>
        <w:t xml:space="preserve"> Μια άλλ</w:t>
      </w:r>
      <w:r w:rsidR="005017D3">
        <w:rPr>
          <w:rFonts w:cstheme="minorHAnsi"/>
        </w:rPr>
        <w:t>η αντίφαση είναι που από τη μία</w:t>
      </w:r>
      <w:r w:rsidRPr="00204102">
        <w:rPr>
          <w:rFonts w:cstheme="minorHAnsi"/>
        </w:rPr>
        <w:t xml:space="preserve"> υποσχόμαστε στήριξη στις τοπικές κοινωνίες με καινοτόμες λύσεις για την αντιμετώπιση της ενεργειακής φτώχειας και από την άλλη αποκλείουμε σημαντικούς φορείς, όπως οι ΤΟΕΒ, οι δήμοι</w:t>
      </w:r>
      <w:r w:rsidR="005017D3">
        <w:rPr>
          <w:rFonts w:cstheme="minorHAnsi"/>
        </w:rPr>
        <w:t>,</w:t>
      </w:r>
      <w:r w:rsidRPr="00204102">
        <w:rPr>
          <w:rFonts w:cstheme="minorHAnsi"/>
        </w:rPr>
        <w:t xml:space="preserve"> στην </w:t>
      </w:r>
      <w:r w:rsidR="005017D3">
        <w:rPr>
          <w:rFonts w:cstheme="minorHAnsi"/>
        </w:rPr>
        <w:t>πραγματική δυνατότητα</w:t>
      </w:r>
      <w:r w:rsidRPr="00204102">
        <w:rPr>
          <w:rFonts w:cstheme="minorHAnsi"/>
        </w:rPr>
        <w:t xml:space="preserve"> να γίνουν παραγωγοί πράσινης ενέργειας, ώστε να μειώσουν το κόστος παραγωγής τους. </w:t>
      </w:r>
    </w:p>
    <w:p w:rsidR="00A566A8" w:rsidRPr="00204102" w:rsidRDefault="00A566A8" w:rsidP="00DB7221">
      <w:pPr>
        <w:spacing w:after="0" w:line="276" w:lineRule="auto"/>
        <w:ind w:firstLine="709"/>
        <w:jc w:val="both"/>
        <w:rPr>
          <w:rFonts w:cstheme="minorHAnsi"/>
        </w:rPr>
      </w:pPr>
      <w:r w:rsidRPr="00204102">
        <w:rPr>
          <w:rFonts w:cstheme="minorHAnsi"/>
        </w:rPr>
        <w:t>Σε αυτό το σημείο, θα ήθελα να απευθύνω δύο ερωτήματα.</w:t>
      </w:r>
    </w:p>
    <w:p w:rsidR="00A566A8" w:rsidRPr="00204102" w:rsidRDefault="00A566A8" w:rsidP="00DB7221">
      <w:pPr>
        <w:spacing w:after="0" w:line="276" w:lineRule="auto"/>
        <w:ind w:firstLine="709"/>
        <w:jc w:val="both"/>
        <w:rPr>
          <w:rFonts w:cstheme="minorHAnsi"/>
        </w:rPr>
      </w:pPr>
      <w:r w:rsidRPr="00204102">
        <w:rPr>
          <w:rFonts w:cstheme="minorHAnsi"/>
        </w:rPr>
        <w:t>Ποια είναι τα μέτρα που σκοπεύει να λάβει η Κυβέρνηση, ώστε να επιτρέψει στους ΤΟΕΒ,</w:t>
      </w:r>
      <w:r w:rsidR="008030FA">
        <w:rPr>
          <w:rFonts w:cstheme="minorHAnsi"/>
        </w:rPr>
        <w:t xml:space="preserve"> </w:t>
      </w:r>
      <w:r w:rsidRPr="00204102">
        <w:rPr>
          <w:rFonts w:cstheme="minorHAnsi"/>
        </w:rPr>
        <w:t xml:space="preserve">να συμμετέχουν ουσιαστικά στις ενεργειακές κοινότητες και να αξιοποιήσουν την κατανάλωση πράσινης ενέργειας; </w:t>
      </w:r>
    </w:p>
    <w:p w:rsidR="00A566A8" w:rsidRPr="00204102" w:rsidRDefault="00A566A8" w:rsidP="00DB7221">
      <w:pPr>
        <w:spacing w:after="0" w:line="276" w:lineRule="auto"/>
        <w:ind w:firstLine="709"/>
        <w:jc w:val="both"/>
        <w:rPr>
          <w:rFonts w:cstheme="minorHAnsi"/>
        </w:rPr>
      </w:pPr>
      <w:r w:rsidRPr="00204102">
        <w:rPr>
          <w:rFonts w:cstheme="minorHAnsi"/>
        </w:rPr>
        <w:t>Δεύτερον, αν θα δώσετε τη δυνατότητα σε παραγωγικούς φορείς της χώρας όπως Τοπική Αυτοδιοίκηση και του ΤΟΕΒ, να μειώσουν το κόστος παραγωγής τους μέσω της αυτοδιαχείρισης ενέργειας συμβάλλοντας έτσι στη βιωσιμότητα των τοπικών κοινωνιών και στην οικονομική ανάπτυξη;</w:t>
      </w:r>
    </w:p>
    <w:p w:rsidR="00A566A8" w:rsidRPr="00204102" w:rsidRDefault="00A566A8" w:rsidP="00DB7221">
      <w:pPr>
        <w:spacing w:after="0" w:line="276" w:lineRule="auto"/>
        <w:ind w:firstLine="709"/>
        <w:jc w:val="both"/>
        <w:rPr>
          <w:rFonts w:cstheme="minorHAnsi"/>
        </w:rPr>
      </w:pPr>
      <w:r w:rsidRPr="00204102">
        <w:rPr>
          <w:rFonts w:cstheme="minorHAnsi"/>
        </w:rPr>
        <w:t xml:space="preserve"> Άρα, τα δύο σημεία που έχουμε πει τώρα το πρώτο είναι, η έλλειψη ειδικού χωροταξικού, η μη δημοκρατική κατανομή της ενέργειας μέσω των ενεργειακών κοινοτήτων είναι δύο σημεία πάρα πολύ σημαντικά. Στο βωμό της πράσινης μετάβασης, υπάρχει ο κίνδυνος για να μην πω η βεβαιότητα, να δημιουργήσουμε καινούργια ολιγοπώλια και καινούργιες ανισότητες. </w:t>
      </w:r>
    </w:p>
    <w:p w:rsidR="00A566A8" w:rsidRPr="00204102" w:rsidRDefault="00A566A8" w:rsidP="00DB7221">
      <w:pPr>
        <w:spacing w:after="0" w:line="276" w:lineRule="auto"/>
        <w:ind w:firstLine="709"/>
        <w:jc w:val="both"/>
        <w:rPr>
          <w:rFonts w:cstheme="minorHAnsi"/>
        </w:rPr>
      </w:pPr>
      <w:r w:rsidRPr="00204102">
        <w:rPr>
          <w:rFonts w:cstheme="minorHAnsi"/>
        </w:rPr>
        <w:t>Μιλήσαμε πολύ επιφανειακά για αυτοπαραγωγή, αυτοκατανάλωση και αναβάθμιση κριτηρίων.</w:t>
      </w:r>
    </w:p>
    <w:p w:rsidR="00A566A8" w:rsidRPr="00204102" w:rsidRDefault="00742C2A" w:rsidP="00DB7221">
      <w:pPr>
        <w:spacing w:after="0" w:line="276" w:lineRule="auto"/>
        <w:ind w:firstLine="709"/>
        <w:jc w:val="both"/>
        <w:rPr>
          <w:rFonts w:cstheme="minorHAnsi"/>
        </w:rPr>
      </w:pPr>
      <w:r>
        <w:rPr>
          <w:rFonts w:cstheme="minorHAnsi"/>
        </w:rPr>
        <w:t xml:space="preserve"> Έχετε</w:t>
      </w:r>
      <w:r w:rsidR="00A566A8" w:rsidRPr="00204102">
        <w:rPr>
          <w:rFonts w:cstheme="minorHAnsi"/>
        </w:rPr>
        <w:t xml:space="preserve"> αξιολογήσει τις πολιτικές σας;</w:t>
      </w:r>
    </w:p>
    <w:p w:rsidR="00A566A8" w:rsidRPr="00204102" w:rsidRDefault="00A566A8" w:rsidP="00DB7221">
      <w:pPr>
        <w:spacing w:after="0" w:line="276" w:lineRule="auto"/>
        <w:ind w:firstLine="709"/>
        <w:jc w:val="both"/>
        <w:rPr>
          <w:rFonts w:cstheme="minorHAnsi"/>
        </w:rPr>
      </w:pPr>
      <w:r w:rsidRPr="00204102">
        <w:rPr>
          <w:rFonts w:cstheme="minorHAnsi"/>
        </w:rPr>
        <w:t>Το 5%, σας κάνει να είστε ικανοποιημένοι;</w:t>
      </w:r>
    </w:p>
    <w:p w:rsidR="000E09E6" w:rsidRDefault="00A566A8" w:rsidP="00DB7221">
      <w:pPr>
        <w:spacing w:after="0" w:line="276" w:lineRule="auto"/>
        <w:ind w:firstLine="709"/>
        <w:jc w:val="both"/>
        <w:rPr>
          <w:rFonts w:cstheme="minorHAnsi"/>
        </w:rPr>
      </w:pPr>
      <w:r w:rsidRPr="00204102">
        <w:rPr>
          <w:rFonts w:cstheme="minorHAnsi"/>
        </w:rPr>
        <w:t>Θεωρείτε, ότι είναι</w:t>
      </w:r>
      <w:r w:rsidR="008030FA">
        <w:rPr>
          <w:rFonts w:cstheme="minorHAnsi"/>
        </w:rPr>
        <w:t xml:space="preserve"> </w:t>
      </w:r>
      <w:r w:rsidRPr="00204102">
        <w:rPr>
          <w:rFonts w:cstheme="minorHAnsi"/>
        </w:rPr>
        <w:t xml:space="preserve">ένας στόχος που έχει επιτευχθεί </w:t>
      </w:r>
      <w:r w:rsidR="000E09E6">
        <w:rPr>
          <w:rFonts w:cstheme="minorHAnsi"/>
        </w:rPr>
        <w:t>και δεν χρειαζόμαστε κάτι άλλο;</w:t>
      </w:r>
    </w:p>
    <w:p w:rsidR="00A566A8" w:rsidRPr="00204102" w:rsidRDefault="000E09E6" w:rsidP="00DB7221">
      <w:pPr>
        <w:spacing w:after="0" w:line="276" w:lineRule="auto"/>
        <w:ind w:firstLine="709"/>
        <w:jc w:val="both"/>
        <w:rPr>
          <w:rFonts w:cstheme="minorHAnsi"/>
        </w:rPr>
      </w:pPr>
      <w:r w:rsidRPr="000E09E6">
        <w:rPr>
          <w:rFonts w:cstheme="minorHAnsi"/>
        </w:rPr>
        <w:t>Είναι ερωτήματα, λοιπόν, που δεν πρέπει να μείνουν αναπάντητα, αλλά το πιο σημαντικό με το οποίο και θα κλείσω, είναι ότι η διαβούλευση θα πρέπει να έρθει σε πολλούς κυβερνητικούς κλάδους. Η διαβούλευση είναι το κλειδί για την συνέχεια, όπως είπα και πριν, η κοινωνία έχει συνέχεια, οι πολιτικές αλλάζουν και γι’ αυτό οφείλουμε να χειριστούμε όλα τα ζητήματα με υπευθυνότητα. Σας ευχαριστώ.</w:t>
      </w:r>
    </w:p>
    <w:p w:rsidR="00A566A8" w:rsidRPr="00204102" w:rsidRDefault="00A566A8" w:rsidP="00DB7221">
      <w:pPr>
        <w:spacing w:after="0" w:line="276" w:lineRule="auto"/>
        <w:ind w:firstLine="709"/>
        <w:jc w:val="both"/>
        <w:rPr>
          <w:rFonts w:cstheme="minorHAnsi"/>
        </w:rPr>
      </w:pPr>
      <w:r w:rsidRPr="00204102">
        <w:rPr>
          <w:rFonts w:cstheme="minorHAnsi"/>
          <w:b/>
        </w:rPr>
        <w:lastRenderedPageBreak/>
        <w:t>ΦΩΤΕΙΝΗ</w:t>
      </w:r>
      <w:r w:rsidR="004F51AB">
        <w:rPr>
          <w:rFonts w:cstheme="minorHAnsi"/>
          <w:b/>
        </w:rPr>
        <w:t xml:space="preserve"> ΑΡΑΜΠΑΤΖΗ (Προεδρεύουσα των Επι</w:t>
      </w:r>
      <w:r w:rsidRPr="00204102">
        <w:rPr>
          <w:rFonts w:cstheme="minorHAnsi"/>
          <w:b/>
        </w:rPr>
        <w:t>τροπ</w:t>
      </w:r>
      <w:r w:rsidR="004F51AB">
        <w:rPr>
          <w:rFonts w:cstheme="minorHAnsi"/>
          <w:b/>
        </w:rPr>
        <w:t>ώ</w:t>
      </w:r>
      <w:r w:rsidRPr="00204102">
        <w:rPr>
          <w:rFonts w:cstheme="minorHAnsi"/>
          <w:b/>
        </w:rPr>
        <w:t xml:space="preserve">ν): </w:t>
      </w:r>
      <w:r w:rsidRPr="00204102">
        <w:rPr>
          <w:rFonts w:cstheme="minorHAnsi"/>
        </w:rPr>
        <w:t>Σας ευχαριστούμε κύρια συνάδελφε. Τον λόγο έχει τώρα ο συνάδελφος Βουλευτής Επικρατείας της Νέας Δημοκρατίας κ. Σταμάτης Γεώργιος. Παρακαλώ.</w:t>
      </w:r>
    </w:p>
    <w:p w:rsidR="00A566A8" w:rsidRPr="00204102" w:rsidRDefault="00A566A8" w:rsidP="00DB7221">
      <w:pPr>
        <w:spacing w:after="0" w:line="276" w:lineRule="auto"/>
        <w:ind w:firstLine="709"/>
        <w:jc w:val="both"/>
        <w:rPr>
          <w:rFonts w:cstheme="minorHAnsi"/>
        </w:rPr>
      </w:pPr>
      <w:r w:rsidRPr="00204102">
        <w:rPr>
          <w:rFonts w:cstheme="minorHAnsi"/>
          <w:b/>
        </w:rPr>
        <w:t xml:space="preserve">ΓΕΩΡΓΙΟΣ ΣΤΑΜΑΤΗΣ: </w:t>
      </w:r>
      <w:r w:rsidRPr="00204102">
        <w:rPr>
          <w:rFonts w:cstheme="minorHAnsi"/>
        </w:rPr>
        <w:t>Ευχαριστώ κυρία Πρόεδρε.</w:t>
      </w:r>
    </w:p>
    <w:p w:rsidR="00A566A8" w:rsidRPr="00204102" w:rsidRDefault="00A566A8" w:rsidP="00DB7221">
      <w:pPr>
        <w:spacing w:after="0" w:line="276" w:lineRule="auto"/>
        <w:ind w:firstLine="709"/>
        <w:jc w:val="both"/>
        <w:rPr>
          <w:rFonts w:cstheme="minorHAnsi"/>
        </w:rPr>
      </w:pPr>
      <w:r w:rsidRPr="00204102">
        <w:rPr>
          <w:rFonts w:cstheme="minorHAnsi"/>
        </w:rPr>
        <w:t>Ευχαριστούμε κύριε Υπουργέ, για την παρουσία σας και νομίζω ότι αυτή η συζήτηση είτε διαφωνεί κάποιος, είτε συμφωνεί με το Εθνικό Σχέδιο που παρουσιάζ</w:t>
      </w:r>
      <w:r w:rsidR="00742C2A">
        <w:rPr>
          <w:rFonts w:cstheme="minorHAnsi"/>
        </w:rPr>
        <w:t>ε</w:t>
      </w:r>
      <w:r w:rsidRPr="00204102">
        <w:rPr>
          <w:rFonts w:cstheme="minorHAnsi"/>
        </w:rPr>
        <w:t>τε, είναι προς όφελος και της δημοκρατίας και</w:t>
      </w:r>
      <w:r w:rsidR="00742C2A">
        <w:rPr>
          <w:rFonts w:cstheme="minorHAnsi"/>
        </w:rPr>
        <w:t xml:space="preserve"> των πολιτών και είναι πολύ καλή</w:t>
      </w:r>
      <w:r w:rsidRPr="00204102">
        <w:rPr>
          <w:rFonts w:cstheme="minorHAnsi"/>
        </w:rPr>
        <w:t xml:space="preserve"> η πρωτοβουλία αυτή.</w:t>
      </w:r>
    </w:p>
    <w:p w:rsidR="00A566A8" w:rsidRPr="00204102" w:rsidRDefault="00A566A8" w:rsidP="00DB7221">
      <w:pPr>
        <w:spacing w:after="0" w:line="276" w:lineRule="auto"/>
        <w:ind w:firstLine="709"/>
        <w:jc w:val="both"/>
        <w:rPr>
          <w:rFonts w:cstheme="minorHAnsi"/>
        </w:rPr>
      </w:pPr>
      <w:r w:rsidRPr="00204102">
        <w:rPr>
          <w:rFonts w:cstheme="minorHAnsi"/>
        </w:rPr>
        <w:t xml:space="preserve"> Επιτρέψτε μου να σας πω, ότι επειδή έχω ως πρώην Γενικός Γραμματέας συντάξει 2 Εθνικά Σχέδια Δράσης και 2 Εθνικές Πολιτικές, να πω ότι όλο αυτό είναι - στις επικρίσεις, δηλαδή, που δεχθήκατε - όλο αυτό είναι μεταβαλλόμενο. Προφανώς, κάτι που σχεδιάζεις το 2024 -2025, μπορεί μέσα στο 2030 στο 2032 να το αλλάξεις γιατί, ενδεχομένως αλλάζουν οι πολιτικές και γιατί, το θέμα είναι τέτοιο που κυρίως, λόγω της κλιματικής κρίσης πρέπει να αναγκαστείς.</w:t>
      </w:r>
    </w:p>
    <w:p w:rsidR="00A566A8" w:rsidRPr="00204102" w:rsidRDefault="00A566A8" w:rsidP="00DB7221">
      <w:pPr>
        <w:spacing w:after="0" w:line="276" w:lineRule="auto"/>
        <w:ind w:firstLine="709"/>
        <w:jc w:val="both"/>
        <w:rPr>
          <w:rFonts w:cstheme="minorHAnsi"/>
        </w:rPr>
      </w:pPr>
      <w:r w:rsidRPr="00204102">
        <w:rPr>
          <w:rFonts w:cstheme="minorHAnsi"/>
        </w:rPr>
        <w:t xml:space="preserve"> Άρα, όλα τα Εθνικά Σχέδια Δράσης, όπως το δικό μας και αυτό που εσείς ετοιμάζατε και οι συνεργάτες σας, είναι και φιλόδοξο που πρέπει να είναι, αλλά ταυτόχρονα και ρεαλιστικό.</w:t>
      </w:r>
    </w:p>
    <w:p w:rsidR="00A566A8" w:rsidRPr="00204102" w:rsidRDefault="00A566A8" w:rsidP="00DB7221">
      <w:pPr>
        <w:spacing w:after="0" w:line="276" w:lineRule="auto"/>
        <w:ind w:firstLine="709"/>
        <w:jc w:val="both"/>
        <w:rPr>
          <w:rFonts w:cstheme="minorHAnsi"/>
        </w:rPr>
      </w:pPr>
      <w:r w:rsidRPr="00204102">
        <w:rPr>
          <w:rFonts w:cstheme="minorHAnsi"/>
        </w:rPr>
        <w:t xml:space="preserve"> Επιτρέψτε μου, πριν προχωρήσω να σας συγχαρώ για τη χθεσινή σας πρωτοβουλία της χώρας μας, στο Συμβούλιο Υπουργών στο Λουξεμβούργο, μαζί με τη </w:t>
      </w:r>
      <w:r w:rsidR="004F51AB">
        <w:rPr>
          <w:rFonts w:cstheme="minorHAnsi"/>
        </w:rPr>
        <w:t>Βουλγαρία και τη Ρουμανία όσο</w:t>
      </w:r>
      <w:r w:rsidR="00E65728">
        <w:rPr>
          <w:rFonts w:cstheme="minorHAnsi"/>
        </w:rPr>
        <w:t>ν</w:t>
      </w:r>
      <w:r w:rsidR="004F51AB">
        <w:rPr>
          <w:rFonts w:cstheme="minorHAnsi"/>
        </w:rPr>
        <w:t xml:space="preserve"> αφορά σ</w:t>
      </w:r>
      <w:r w:rsidRPr="00204102">
        <w:rPr>
          <w:rFonts w:cstheme="minorHAnsi"/>
        </w:rPr>
        <w:t>τις αυξανόμενες τιμές που υπήρχαν το καλοκαίρι και τη δέσμευση που πήρατε από την Επιτροπή, ότι θα συνεχιστεί αυτή η διαβούλευση ώστε αν, ξανά αυτό εμφανιστεί να μπορεί η χώρα μας και η Ευρωπαϊκή Ένωση να λάβει τα μέτρα, ώστε αυτό να μην μετακυλήσετε στους καταναλωτές.</w:t>
      </w:r>
    </w:p>
    <w:p w:rsidR="00A566A8" w:rsidRPr="00204102" w:rsidRDefault="00A566A8" w:rsidP="00DB7221">
      <w:pPr>
        <w:spacing w:after="0" w:line="276" w:lineRule="auto"/>
        <w:ind w:firstLine="709"/>
        <w:jc w:val="both"/>
        <w:rPr>
          <w:rFonts w:cstheme="minorHAnsi"/>
        </w:rPr>
      </w:pPr>
      <w:r w:rsidRPr="00204102">
        <w:rPr>
          <w:rFonts w:cstheme="minorHAnsi"/>
        </w:rPr>
        <w:t xml:space="preserve"> Αυτό που θέλω να πω για μένα, είναι το εξής: Αυτό που μας </w:t>
      </w:r>
      <w:r w:rsidR="004F51AB">
        <w:rPr>
          <w:rFonts w:cstheme="minorHAnsi"/>
        </w:rPr>
        <w:t>παρουσιάσα</w:t>
      </w:r>
      <w:r w:rsidRPr="00204102">
        <w:rPr>
          <w:rFonts w:cstheme="minorHAnsi"/>
        </w:rPr>
        <w:t>τε προσωπικά, είνα</w:t>
      </w:r>
      <w:r w:rsidR="004F4D9B">
        <w:rPr>
          <w:rFonts w:cstheme="minorHAnsi"/>
        </w:rPr>
        <w:t>ι τέτοιου είδους βεληνεκούς όπως</w:t>
      </w:r>
      <w:r w:rsidRPr="00204102">
        <w:rPr>
          <w:rFonts w:cstheme="minorHAnsi"/>
        </w:rPr>
        <w:t xml:space="preserve"> είναι το Εθνικό Σχέδιο Δράσης για το δημογραφικό και ό</w:t>
      </w:r>
      <w:r w:rsidR="004F51AB">
        <w:rPr>
          <w:rFonts w:cstheme="minorHAnsi"/>
        </w:rPr>
        <w:t>,</w:t>
      </w:r>
      <w:r w:rsidRPr="00204102">
        <w:rPr>
          <w:rFonts w:cstheme="minorHAnsi"/>
        </w:rPr>
        <w:t xml:space="preserve">τι αφορά </w:t>
      </w:r>
      <w:r w:rsidR="004F4D9B">
        <w:rPr>
          <w:rFonts w:cstheme="minorHAnsi"/>
        </w:rPr>
        <w:t>σ</w:t>
      </w:r>
      <w:r w:rsidRPr="00204102">
        <w:rPr>
          <w:rFonts w:cstheme="minorHAnsi"/>
        </w:rPr>
        <w:t xml:space="preserve">την άμυνα και </w:t>
      </w:r>
      <w:r w:rsidR="004F4D9B">
        <w:rPr>
          <w:rFonts w:cstheme="minorHAnsi"/>
        </w:rPr>
        <w:t>σ</w:t>
      </w:r>
      <w:r w:rsidRPr="00204102">
        <w:rPr>
          <w:rFonts w:cstheme="minorHAnsi"/>
        </w:rPr>
        <w:t xml:space="preserve">την ασφάλεια. Η κλιματική αλλαγή, το δημογραφικό κενό και ασφάλεια της χώρας είναι </w:t>
      </w:r>
      <w:r w:rsidR="004F51AB">
        <w:rPr>
          <w:rFonts w:cstheme="minorHAnsi"/>
        </w:rPr>
        <w:t>οι τρεις μ</w:t>
      </w:r>
      <w:r w:rsidRPr="00204102">
        <w:rPr>
          <w:rFonts w:cstheme="minorHAnsi"/>
        </w:rPr>
        <w:t>εγαλύτερ</w:t>
      </w:r>
      <w:r w:rsidR="004F51AB">
        <w:rPr>
          <w:rFonts w:cstheme="minorHAnsi"/>
        </w:rPr>
        <w:t>ες</w:t>
      </w:r>
      <w:r w:rsidRPr="00204102">
        <w:rPr>
          <w:rFonts w:cstheme="minorHAnsi"/>
        </w:rPr>
        <w:t xml:space="preserve"> ενδεχόμενες πολιτικές που μας οδηγούν στην επόμενη μέρα, τα υπόλοιπα είναι πολλές φορές </w:t>
      </w:r>
      <w:r w:rsidR="004F51AB">
        <w:rPr>
          <w:rFonts w:cstheme="minorHAnsi"/>
        </w:rPr>
        <w:t xml:space="preserve">και εφήμερα, άλλα </w:t>
      </w:r>
      <w:r w:rsidRPr="00204102">
        <w:rPr>
          <w:rFonts w:cstheme="minorHAnsi"/>
        </w:rPr>
        <w:t>μεταλλάσσονται. Η οικονομία, όπως γνωρίζετε καλύτερα από μένα πολλές φορές μεταλλάσσεται</w:t>
      </w:r>
      <w:r w:rsidR="004F51AB">
        <w:rPr>
          <w:rFonts w:cstheme="minorHAnsi"/>
        </w:rPr>
        <w:t>, αλλάζει</w:t>
      </w:r>
      <w:r w:rsidRPr="00204102">
        <w:rPr>
          <w:rFonts w:cstheme="minorHAnsi"/>
        </w:rPr>
        <w:t xml:space="preserve"> αλλά πάντα πρέπει να βλέπουμε και τις επόμενες γενιές που έρχονται και νομίζω ότι αυτό είναι ένα πολύ φιλόδοξο και ρεαλιστικό Εθνικό Σχέδιο Δράσης</w:t>
      </w:r>
      <w:r w:rsidR="004F51AB">
        <w:rPr>
          <w:rFonts w:cstheme="minorHAnsi"/>
        </w:rPr>
        <w:t>,</w:t>
      </w:r>
      <w:r w:rsidRPr="00204102">
        <w:rPr>
          <w:rFonts w:cstheme="minorHAnsi"/>
        </w:rPr>
        <w:t xml:space="preserve"> όπως σας είπα.</w:t>
      </w:r>
    </w:p>
    <w:p w:rsidR="00A566A8" w:rsidRPr="00204102" w:rsidRDefault="00A566A8" w:rsidP="00DB7221">
      <w:pPr>
        <w:spacing w:after="0" w:line="276" w:lineRule="auto"/>
        <w:ind w:firstLine="709"/>
        <w:jc w:val="both"/>
        <w:rPr>
          <w:rFonts w:cstheme="minorHAnsi"/>
        </w:rPr>
      </w:pPr>
      <w:r w:rsidRPr="00204102">
        <w:rPr>
          <w:rFonts w:cstheme="minorHAnsi"/>
        </w:rPr>
        <w:t xml:space="preserve"> Εγώ θα εστιασθώ σε πολύ συγκεκριμένα πράγματα, επειδή γνωρίζω ότι - δεν μου αρέσει η λέξη – ευαισθησία, αλλά την αρωγή σας σε όλη την ενεργειακή πολιτική της χώρας από το 2019 που ήσασταν Γενική Γραμματέας κυρίως, στις κοινωνικά ευάλωτες ομάδες και επειδή, γνωρίζω τη δική σας μεσο</w:t>
      </w:r>
      <w:r w:rsidR="004F4D9B">
        <w:rPr>
          <w:rFonts w:cstheme="minorHAnsi"/>
        </w:rPr>
        <w:t xml:space="preserve">λάβηση και διαμεσολάβηση όσον </w:t>
      </w:r>
      <w:r w:rsidRPr="00204102">
        <w:rPr>
          <w:rFonts w:cstheme="minorHAnsi"/>
        </w:rPr>
        <w:t xml:space="preserve">αφορά και </w:t>
      </w:r>
      <w:r w:rsidR="00BC69DB">
        <w:rPr>
          <w:rFonts w:cstheme="minorHAnsi"/>
        </w:rPr>
        <w:t>σ</w:t>
      </w:r>
      <w:r w:rsidRPr="00204102">
        <w:rPr>
          <w:rFonts w:cstheme="minorHAnsi"/>
        </w:rPr>
        <w:t xml:space="preserve">το κοινωνικό τιμολόγιο και γενικά </w:t>
      </w:r>
      <w:r w:rsidR="00BC69DB">
        <w:rPr>
          <w:rFonts w:cstheme="minorHAnsi"/>
        </w:rPr>
        <w:t>σ</w:t>
      </w:r>
      <w:r w:rsidRPr="00204102">
        <w:rPr>
          <w:rFonts w:cstheme="minorHAnsi"/>
        </w:rPr>
        <w:t>τα προγράμματα. Εγώ εκεί που θέλω να εστιάσω είναι κυρίως, στο κομμάτι της θερινής - επιτρέψτε μου τον όρο - ενεργειακής φτώχειας. Η κλιματική αλλαγή, νομίζω το διαπιστώσαμε, όποιος φαντάζεται κάτι άλλο μάλλον, το καλοκαίρι δεν ήταν στην Ελλάδα ήταν κάπου αλλού. Οι 10 -15 μέρες</w:t>
      </w:r>
      <w:r w:rsidR="008030FA">
        <w:rPr>
          <w:rFonts w:cstheme="minorHAnsi"/>
        </w:rPr>
        <w:t xml:space="preserve"> </w:t>
      </w:r>
      <w:r w:rsidRPr="00204102">
        <w:rPr>
          <w:rFonts w:cstheme="minorHAnsi"/>
        </w:rPr>
        <w:t>καύσωνα, όλο αυτό μεταλλάσσεται, το πώς θα ζούμε ενδεχομένως, στις πόλεις μας τα επόμενα χρόνια και προφανώς αυτό,</w:t>
      </w:r>
      <w:r w:rsidR="004F51AB">
        <w:rPr>
          <w:rFonts w:cstheme="minorHAnsi"/>
        </w:rPr>
        <w:t xml:space="preserve"> θα έχει και μια επιβάρυνση όσον </w:t>
      </w:r>
      <w:r w:rsidRPr="00204102">
        <w:rPr>
          <w:rFonts w:cstheme="minorHAnsi"/>
        </w:rPr>
        <w:t xml:space="preserve">αφορά </w:t>
      </w:r>
      <w:r w:rsidR="004F51AB">
        <w:rPr>
          <w:rFonts w:cstheme="minorHAnsi"/>
        </w:rPr>
        <w:t>στην κατανάλωση ενέργειας, η</w:t>
      </w:r>
      <w:r w:rsidRPr="00204102">
        <w:rPr>
          <w:rFonts w:cstheme="minorHAnsi"/>
        </w:rPr>
        <w:t xml:space="preserve"> οποία σε συνδυασμό με τον τουρισμό, αυξάνει και τις ανάγκες που έχουμε, αλλά ταυτόχρονα εμείς πρέπει να δούμε τι γίνεται με τους πολύ ευάλωτους συμπολίτες μας.</w:t>
      </w:r>
    </w:p>
    <w:p w:rsidR="000E09E6" w:rsidRPr="000E09E6" w:rsidRDefault="000E09E6" w:rsidP="00DB7221">
      <w:pPr>
        <w:spacing w:after="0" w:line="276" w:lineRule="auto"/>
        <w:ind w:firstLine="709"/>
        <w:jc w:val="both"/>
        <w:rPr>
          <w:rFonts w:cstheme="minorHAnsi"/>
        </w:rPr>
      </w:pPr>
      <w:r w:rsidRPr="000E09E6">
        <w:rPr>
          <w:rFonts w:cstheme="minorHAnsi"/>
        </w:rPr>
        <w:t xml:space="preserve">Οπότε, η ερώτηση μου σε εσάς είναι: Τα όντως, πολύ πετυχημένα και πρωτοπόρα Προγράμματα που έχετε κάνει για το κομμάτι της ενεργειακής φτώχειας και της αναβάθμισης </w:t>
      </w:r>
      <w:r w:rsidRPr="000E09E6">
        <w:rPr>
          <w:rFonts w:cstheme="minorHAnsi"/>
        </w:rPr>
        <w:lastRenderedPageBreak/>
        <w:t>με τους θερμοσίφωνες και τα κλιματιστικά κ.τ.λ. αν, αυτό θα συνεχιστεί και αν, εσείς έχετε υπόψη σας με τους συνεργάτες σας, τους δείκτες μεταβλητότητας της θερμοκρασίας και αν, πρέπει να διεκδικήσουμε ενδεχομένως, κάποια άλλα χρήματα από την Ευρωπαϊκή Επιτροπή, ώστε, αυτό να είναι εφικτό.</w:t>
      </w:r>
    </w:p>
    <w:p w:rsidR="000E09E6" w:rsidRPr="000E09E6" w:rsidRDefault="000E09E6" w:rsidP="00DB7221">
      <w:pPr>
        <w:spacing w:after="0" w:line="276" w:lineRule="auto"/>
        <w:ind w:firstLine="709"/>
        <w:jc w:val="both"/>
        <w:rPr>
          <w:rFonts w:cstheme="minorHAnsi"/>
        </w:rPr>
      </w:pPr>
      <w:r w:rsidRPr="000E09E6">
        <w:rPr>
          <w:rFonts w:cstheme="minorHAnsi"/>
        </w:rPr>
        <w:t xml:space="preserve"> Τέλος, αυτό που θα ήθελα μιας και είστε εδώ, και μιας αυτή τη στιγμή και στην Προεδρία της ΚΕΔΕ, ο οποίος είστε ένας άνθρωπος που έχει πολύ γνώση και ευαισθησία – είναι εδώ και ο κ. Κουκουλόπουλος και θέλω να το θέσω στο τραπέζι.</w:t>
      </w:r>
    </w:p>
    <w:p w:rsidR="00A566A8" w:rsidRPr="00204102" w:rsidRDefault="000E09E6" w:rsidP="00DB7221">
      <w:pPr>
        <w:spacing w:after="0" w:line="276" w:lineRule="auto"/>
        <w:ind w:firstLine="709"/>
        <w:jc w:val="both"/>
        <w:rPr>
          <w:rFonts w:cstheme="minorHAnsi"/>
        </w:rPr>
      </w:pPr>
      <w:r w:rsidRPr="000E09E6">
        <w:rPr>
          <w:rFonts w:cstheme="minorHAnsi"/>
        </w:rPr>
        <w:t xml:space="preserve"> </w:t>
      </w:r>
      <w:r w:rsidR="00BC69DB" w:rsidRPr="00204102">
        <w:rPr>
          <w:rFonts w:cstheme="minorHAnsi"/>
        </w:rPr>
        <w:t>Επειδή, γίνεται πολύ λόγος για ρευματοκλοπή και αυτό αφορά καθαρά το Υπουργείο και δεν αφορά το κομμ</w:t>
      </w:r>
      <w:r w:rsidR="00BC69DB">
        <w:rPr>
          <w:rFonts w:cstheme="minorHAnsi"/>
        </w:rPr>
        <w:t>άτι του Εθνικού Σχεδίου Δράσης, από τη στιγμή που η Κ</w:t>
      </w:r>
      <w:r w:rsidR="00A566A8" w:rsidRPr="00204102">
        <w:rPr>
          <w:rFonts w:cstheme="minorHAnsi"/>
        </w:rPr>
        <w:t xml:space="preserve">υβέρνηση πλέον έχει ένα πρόγραμμα μετεγκατάστασης και βελτίωσης υποδομών στις κοινότητες Ρομά, </w:t>
      </w:r>
      <w:r w:rsidR="00BC69DB">
        <w:rPr>
          <w:rFonts w:cstheme="minorHAnsi"/>
        </w:rPr>
        <w:t>ν</w:t>
      </w:r>
      <w:r w:rsidR="00BC69DB" w:rsidRPr="00204102">
        <w:rPr>
          <w:rFonts w:cstheme="minorHAnsi"/>
        </w:rPr>
        <w:t>ομίζω ότ</w:t>
      </w:r>
      <w:r w:rsidR="00BC69DB">
        <w:rPr>
          <w:rFonts w:cstheme="minorHAnsi"/>
        </w:rPr>
        <w:t xml:space="preserve">ι ήρθε η ώρα, </w:t>
      </w:r>
      <w:r w:rsidR="00A566A8" w:rsidRPr="00204102">
        <w:rPr>
          <w:rFonts w:cstheme="minorHAnsi"/>
        </w:rPr>
        <w:t>να δούμε πώς μπορεί, σε συνεργασία με τους δήμους και με τα απαραίτητα κονδύλια, ώστε να φτιάξουμε, να το πω έτσι απλά, ειδικούς μετρητές ανά καταυλισμό που οι άνθρωποι θα μπορούν να παίρνουν ρεύμα με ένα μικρό κόστος μέχρι να βελτιωθεί περαιτέρω η ζωή τους ώστε να σταματήσουμε να έχουμε τη ρευματοκλοπή. Πρώτον, για θέματα επικινδυνότητας και δεύτερον, για θέματα απώλειας της ΔΕΗ. Και νομίζω ότι ήρθε η ώρα να πάρουμε μια τέτοια πρωτοβουλία να το συζητήσουμε όλοι μαζί, να το συμφων</w:t>
      </w:r>
      <w:r w:rsidR="0099346E">
        <w:rPr>
          <w:rFonts w:cstheme="minorHAnsi"/>
        </w:rPr>
        <w:t xml:space="preserve">ήσουμε όλοι μαζί. Προφανώς, πάντα </w:t>
      </w:r>
      <w:r w:rsidR="00A566A8" w:rsidRPr="00204102">
        <w:rPr>
          <w:rFonts w:cstheme="minorHAnsi"/>
        </w:rPr>
        <w:t>τίθεται ένα θέμα τι γίνεται με τα χρωστούμενα ως προς τη ΔΕΗ</w:t>
      </w:r>
      <w:r w:rsidR="0099346E">
        <w:rPr>
          <w:rFonts w:cstheme="minorHAnsi"/>
        </w:rPr>
        <w:t xml:space="preserve">, αλλά επειδή, επιτρέψτε μου </w:t>
      </w:r>
      <w:r w:rsidR="00A566A8" w:rsidRPr="00204102">
        <w:rPr>
          <w:rFonts w:cstheme="minorHAnsi"/>
        </w:rPr>
        <w:t>να σας πω, ότι αυτά δύσκολα κάποια στιγμή θα έρθουν, πρέπει να δούμε την επόμενη μέρα και πώς αυτό μπορεί να</w:t>
      </w:r>
      <w:r w:rsidR="0099346E">
        <w:rPr>
          <w:rFonts w:cstheme="minorHAnsi"/>
        </w:rPr>
        <w:t xml:space="preserve"> είναι</w:t>
      </w:r>
      <w:r w:rsidR="00A566A8" w:rsidRPr="00204102">
        <w:rPr>
          <w:rFonts w:cstheme="minorHAnsi"/>
        </w:rPr>
        <w:t xml:space="preserve"> ανταποδοτικό για</w:t>
      </w:r>
      <w:r w:rsidR="00802A3C">
        <w:rPr>
          <w:rFonts w:cstheme="minorHAnsi"/>
        </w:rPr>
        <w:t xml:space="preserve"> αυτούς</w:t>
      </w:r>
      <w:r w:rsidR="00A566A8" w:rsidRPr="00204102">
        <w:rPr>
          <w:rFonts w:cstheme="minorHAnsi"/>
        </w:rPr>
        <w:t xml:space="preserve"> τους πολίτες. </w:t>
      </w:r>
    </w:p>
    <w:p w:rsidR="00A566A8" w:rsidRPr="00204102" w:rsidRDefault="00A566A8" w:rsidP="00DB7221">
      <w:pPr>
        <w:spacing w:after="0" w:line="276" w:lineRule="auto"/>
        <w:ind w:firstLine="709"/>
        <w:jc w:val="both"/>
        <w:rPr>
          <w:rFonts w:cstheme="minorHAnsi"/>
        </w:rPr>
      </w:pPr>
      <w:r w:rsidRPr="00204102">
        <w:rPr>
          <w:rFonts w:cstheme="minorHAnsi"/>
        </w:rPr>
        <w:t>Και τέλος, κλείνοντας, επιτρέψτε μου να σας πω, και αυτό είναι ένα προσωπικό σχόλιο, χαίρομαι που, προφανώς ακούστηκαν και κάποια πράγματα τα οποία δεν θα τα έλεγα λαϊκίστικα</w:t>
      </w:r>
      <w:r w:rsidR="00EF794C">
        <w:rPr>
          <w:rFonts w:cstheme="minorHAnsi"/>
        </w:rPr>
        <w:t>,</w:t>
      </w:r>
      <w:r w:rsidRPr="00204102">
        <w:rPr>
          <w:rFonts w:cstheme="minorHAnsi"/>
        </w:rPr>
        <w:t xml:space="preserve"> αλλά είναι λίγο</w:t>
      </w:r>
      <w:r w:rsidR="00EF794C">
        <w:rPr>
          <w:rFonts w:cstheme="minorHAnsi"/>
        </w:rPr>
        <w:t>,</w:t>
      </w:r>
      <w:r w:rsidRPr="00204102">
        <w:rPr>
          <w:rFonts w:cstheme="minorHAnsi"/>
        </w:rPr>
        <w:t xml:space="preserve"> ίσως και εκτός πρα</w:t>
      </w:r>
      <w:r w:rsidR="00EF794C">
        <w:rPr>
          <w:rFonts w:cstheme="minorHAnsi"/>
        </w:rPr>
        <w:t>γματικότητας σε κάποια πράγματα.</w:t>
      </w:r>
      <w:r w:rsidRPr="00204102">
        <w:rPr>
          <w:rFonts w:cstheme="minorHAnsi"/>
        </w:rPr>
        <w:t xml:space="preserve"> Χαίρομαι που εσείς ως πολιτικός είστε ρεαλίστρια και δεν είστε λαϊκίστρια, ώστε να λέμε ότι θα τα μοιράζουμε όλα τσάμπα γιατί η χώρα μας παράγει συγκεκριμένη ενέργεια, έχει συγκεκριμένο ακαθάριστο εγχώριο προϊόν και αυτό οφείλουμε στο τέλος της ημέρας, είτε δυσάρεστο με κάποιους είτε όχι, να λέμε την αλήθεια για να μη φτάσουμε εκεί που φτάσαμε το 2010. Ευχαριστώ και πάλι.</w:t>
      </w:r>
    </w:p>
    <w:p w:rsidR="00A566A8" w:rsidRPr="00204102" w:rsidRDefault="00A566A8" w:rsidP="00DB7221">
      <w:pPr>
        <w:spacing w:after="0" w:line="276" w:lineRule="auto"/>
        <w:ind w:firstLine="709"/>
        <w:jc w:val="both"/>
        <w:rPr>
          <w:rFonts w:cstheme="minorHAnsi"/>
        </w:rPr>
      </w:pPr>
      <w:r w:rsidRPr="00204102">
        <w:rPr>
          <w:rFonts w:cstheme="minorHAnsi"/>
          <w:b/>
        </w:rPr>
        <w:t xml:space="preserve">ΦΩΤΕΙΝΗ ΑΡΑΜΠΑΤΖΗ (Προεδρεύουσα των Επιτροπών): </w:t>
      </w:r>
      <w:r w:rsidRPr="00204102">
        <w:rPr>
          <w:rFonts w:cstheme="minorHAnsi"/>
        </w:rPr>
        <w:t>Κ</w:t>
      </w:r>
      <w:r w:rsidR="00A428E9">
        <w:rPr>
          <w:rFonts w:cstheme="minorHAnsi"/>
        </w:rPr>
        <w:t>αι εμείς σας ευχαριστούμε, κ.</w:t>
      </w:r>
      <w:r w:rsidRPr="00204102">
        <w:rPr>
          <w:rFonts w:cstheme="minorHAnsi"/>
        </w:rPr>
        <w:t xml:space="preserve"> συνάδελφε. Όπως ξέρετε στην κοινή συνεδρίαση, και της Επιτροπής Παραγωγής και Εμπορίου</w:t>
      </w:r>
      <w:r w:rsidR="00A428E9">
        <w:rPr>
          <w:rFonts w:cstheme="minorHAnsi"/>
        </w:rPr>
        <w:t>,</w:t>
      </w:r>
      <w:r w:rsidRPr="00204102">
        <w:rPr>
          <w:rFonts w:cstheme="minorHAnsi"/>
        </w:rPr>
        <w:t xml:space="preserve"> αλλά και της Ειδικής Μόνιμης Επιτροπής</w:t>
      </w:r>
      <w:r w:rsidR="00A428E9">
        <w:rPr>
          <w:rFonts w:cstheme="minorHAnsi"/>
        </w:rPr>
        <w:t xml:space="preserve"> Προστασίας Περιβάλλοντος</w:t>
      </w:r>
      <w:r w:rsidRPr="00204102">
        <w:rPr>
          <w:rFonts w:cstheme="minorHAnsi"/>
        </w:rPr>
        <w:t xml:space="preserve">, οι συνάδελφοι που είναι μέσω </w:t>
      </w:r>
      <w:r w:rsidRPr="00204102">
        <w:rPr>
          <w:rFonts w:cstheme="minorHAnsi"/>
          <w:lang w:val="en-US"/>
        </w:rPr>
        <w:t>webex</w:t>
      </w:r>
      <w:r w:rsidRPr="00204102">
        <w:rPr>
          <w:rFonts w:cstheme="minorHAnsi"/>
        </w:rPr>
        <w:t xml:space="preserve"> έχουν το δικαίωμα να ζητήσουν τον λόγο. Έχει ζητήσει </w:t>
      </w:r>
      <w:r w:rsidR="00A428E9">
        <w:rPr>
          <w:rFonts w:cstheme="minorHAnsi"/>
        </w:rPr>
        <w:t>το λόγο για μια ερώτηση ο κ.</w:t>
      </w:r>
      <w:r w:rsidRPr="00204102">
        <w:rPr>
          <w:rFonts w:cstheme="minorHAnsi"/>
        </w:rPr>
        <w:t xml:space="preserve"> Κωνσταντινίδης.</w:t>
      </w:r>
      <w:r w:rsidR="008030FA">
        <w:rPr>
          <w:rFonts w:cstheme="minorHAnsi"/>
        </w:rPr>
        <w:t xml:space="preserve"> </w:t>
      </w:r>
      <w:r w:rsidRPr="00204102">
        <w:rPr>
          <w:rFonts w:cstheme="minorHAnsi"/>
        </w:rPr>
        <w:t>Κύριε Κωνσταντινίδη, έχετε το λόγο.</w:t>
      </w:r>
    </w:p>
    <w:p w:rsidR="00A566A8" w:rsidRPr="00204102" w:rsidRDefault="000E09E6" w:rsidP="00DB7221">
      <w:pPr>
        <w:spacing w:after="0" w:line="276" w:lineRule="auto"/>
        <w:ind w:firstLine="709"/>
        <w:jc w:val="both"/>
        <w:rPr>
          <w:rFonts w:cstheme="minorHAnsi"/>
        </w:rPr>
      </w:pPr>
      <w:r>
        <w:rPr>
          <w:rFonts w:cstheme="minorHAnsi"/>
          <w:b/>
        </w:rPr>
        <w:t xml:space="preserve">ΕΥΣΤΑΘΙΟΣ ΚΩΝΣΤΑΝΤΙΝΙΔΗΣ: </w:t>
      </w:r>
      <w:r w:rsidR="00A566A8" w:rsidRPr="00204102">
        <w:rPr>
          <w:rFonts w:cstheme="minorHAnsi"/>
        </w:rPr>
        <w:t>Ευ</w:t>
      </w:r>
      <w:r w:rsidR="00A428E9">
        <w:rPr>
          <w:rFonts w:cstheme="minorHAnsi"/>
        </w:rPr>
        <w:t>χαριστώ πολύ κυρία Πρόεδρε, κ.</w:t>
      </w:r>
      <w:r w:rsidR="00A566A8" w:rsidRPr="00204102">
        <w:rPr>
          <w:rFonts w:cstheme="minorHAnsi"/>
        </w:rPr>
        <w:t xml:space="preserve"> Υπουργέ, κυρία Υπουργέ, κυρίες και κύριοι συνάδελφοι. Δεν συμμετέχω βέβαια στις συναρμόδιες Επιτροπές που συζητούν σήμερα στη Βουλή το Σχέδιο για την Ενέργεια και το Κλίμα. Αναμφίβολα όμως, προερχόμενος, εκλεγόμενος σε μία περιφέρεια της χώρας που υφίσταται εντονότερα από κάθε άλλη φορά τις επιπτώσεις της ενεργειακής μετάβασης, δεν θα μπορούσα να μην συμμετέχω και παρακολουθώ, έστω και από απόσταση, αυτή την πολύ σημαντική, κρίσιμη θα έλεγα, συνεδρίαση. </w:t>
      </w:r>
    </w:p>
    <w:p w:rsidR="000E09E6" w:rsidRDefault="00A566A8" w:rsidP="00DB7221">
      <w:pPr>
        <w:spacing w:after="0" w:line="276" w:lineRule="auto"/>
        <w:ind w:firstLine="709"/>
        <w:jc w:val="both"/>
        <w:rPr>
          <w:rFonts w:cstheme="minorHAnsi"/>
        </w:rPr>
      </w:pPr>
      <w:r w:rsidRPr="00204102">
        <w:rPr>
          <w:rFonts w:cstheme="minorHAnsi"/>
        </w:rPr>
        <w:t>Είναι κρίσιμη γιατί στην περιοχή μου, στο νομό Κοζάνης, επηρεάζει και αφορά το σήμερα και το αύριο των κατοίκων της περιοχής</w:t>
      </w:r>
      <w:r w:rsidR="002A1C52">
        <w:rPr>
          <w:rFonts w:cstheme="minorHAnsi"/>
        </w:rPr>
        <w:t>,</w:t>
      </w:r>
      <w:r w:rsidRPr="00204102">
        <w:rPr>
          <w:rFonts w:cstheme="minorHAnsi"/>
        </w:rPr>
        <w:t xml:space="preserve"> αλλά και διαστάσεις άλλες, όπως το ζήτημα της τηλεθέρμανσης. Αντιλαμβάνεται νομίζω ο καθένας</w:t>
      </w:r>
      <w:r w:rsidR="002A1C52">
        <w:rPr>
          <w:rFonts w:cstheme="minorHAnsi"/>
        </w:rPr>
        <w:t>, ότι στο νομό Κοζάνης</w:t>
      </w:r>
      <w:r w:rsidRPr="00204102">
        <w:rPr>
          <w:rFonts w:cstheme="minorHAnsi"/>
        </w:rPr>
        <w:t xml:space="preserve"> εξαιτίας των κοινωνικοοικονομικών επιπτώσεων, υπάρχει ένα κλίμα αβεβαιότητας, ανασφάλειας, </w:t>
      </w:r>
      <w:r w:rsidRPr="00204102">
        <w:rPr>
          <w:rFonts w:cstheme="minorHAnsi"/>
        </w:rPr>
        <w:lastRenderedPageBreak/>
        <w:t>αμφιβολίας για την επιτυχία του σχεδίου, είτε αυτό αφορά στο σκέλος της απολιγνιτοποίησης, με όλα τα παγκόσμια γεγονότα που επιδρούν και την επηρεάζουν, είτε αφορά το σχέδιο της μετάβασης, δηλαδή την υποκατάσταση της αναπτυξιακής παραγωγικής απώλειας από νέες επενδύσεις και θέσεις εργασίας στην περιοχή. Αυτό λοιπόν που χρειάζεται η περιοχή είναι ένα αίσθημα ασφάλειας. Και εδώ, σε μια πολύ κρίσιμη σημαντική παράμετρο, υπάρχει μια αμφισημία. Υπάρχει μία έλλειψη ασφάλειας, έλλειψη αβεβαιότητας σε ένα κρίσιμο ζήτημα. Και αφορά τη λειτουργία, το κλείσιμο αν θέλετε, της μονάδας 5 της Πτολεμαΐδας</w:t>
      </w:r>
      <w:r w:rsidR="002A1C52">
        <w:rPr>
          <w:rFonts w:cstheme="minorHAnsi"/>
        </w:rPr>
        <w:t>,</w:t>
      </w:r>
      <w:r w:rsidRPr="00204102">
        <w:rPr>
          <w:rFonts w:cstheme="minorHAnsi"/>
        </w:rPr>
        <w:t xml:space="preserve"> αφού σύμφωνα με το ΕΣΕΚ, αυτή φαίνεται να αποσύρεται από το σύστημα το 2028. Σύμφωνα όμως με τις τοποθετήσεις της ΔΕΗ, τον σχεδιασμό της ΔΕΗ, η μονάδα αυτή θα βγει από το σύστημα το 2026. Δεν είναι ένα δευτερεύον ζήτημα. Πρέπει να αντιμετωπιστεί, πρέπει να λυθεί, πρέπει να υπάρχει η σχετική βεβαιότητα και σε αυτή την παράμετρο για την περιοχή. Άρα, δεν μπορεί να αφήνεται σε κάποιους άλλους όρους αυτό το ουσιαστικό ζήτημα, το οποίο όπως προείπα άπτεται και της λειτουργίας των τηλεθερμάνσεων, των συστημάτων θέρμανσης στα αστικά κέντρα της περιοχής, εν προκειμένω της Πτολεμαΐδας, κατ'</w:t>
      </w:r>
      <w:r w:rsidR="002A1C52">
        <w:rPr>
          <w:rFonts w:cstheme="minorHAnsi"/>
        </w:rPr>
        <w:t xml:space="preserve"> </w:t>
      </w:r>
      <w:r w:rsidRPr="00204102">
        <w:rPr>
          <w:rFonts w:cstheme="minorHAnsi"/>
        </w:rPr>
        <w:t>επέκταση μετά τη λειτουργία και του</w:t>
      </w:r>
      <w:r w:rsidR="008030FA">
        <w:rPr>
          <w:rFonts w:cstheme="minorHAnsi"/>
        </w:rPr>
        <w:t xml:space="preserve"> </w:t>
      </w:r>
      <w:r w:rsidRPr="00204102">
        <w:rPr>
          <w:rFonts w:cstheme="minorHAnsi"/>
        </w:rPr>
        <w:t>ΣΗΘΥΑ</w:t>
      </w:r>
      <w:r w:rsidR="000E09E6">
        <w:rPr>
          <w:rFonts w:cstheme="minorHAnsi"/>
        </w:rPr>
        <w:t xml:space="preserve"> της Κοζάνης και του Αμυνταίου.</w:t>
      </w:r>
    </w:p>
    <w:p w:rsidR="000E09E6" w:rsidRPr="000E09E6" w:rsidRDefault="000E09E6" w:rsidP="00DB7221">
      <w:pPr>
        <w:spacing w:after="0" w:line="276" w:lineRule="auto"/>
        <w:ind w:firstLine="709"/>
        <w:jc w:val="both"/>
        <w:rPr>
          <w:rFonts w:cstheme="minorHAnsi"/>
        </w:rPr>
      </w:pPr>
      <w:r w:rsidRPr="000E09E6">
        <w:rPr>
          <w:rFonts w:cstheme="minorHAnsi"/>
        </w:rPr>
        <w:t xml:space="preserve">Εδώ, λοιπόν, γεννάται ένα ζήτημα. Εάν σύμφωνα με το σχεδιασμό η μονάδα 5 του Αγίου Δημητρίου θα βγει στο τέλος του 2025 από το σύστημα και αν η μονάδα 5 της Πτολεμαΐδας βγει από το σύστημα το 2026, όπως λέει η ΔΕΗ, τότε, αντιλαμβάνεστε ότι το κόστος των τηλεθερμάνσεων θα εκτιναχθεί. </w:t>
      </w:r>
    </w:p>
    <w:p w:rsidR="000E09E6" w:rsidRPr="000E09E6" w:rsidRDefault="000E09E6" w:rsidP="00DB7221">
      <w:pPr>
        <w:spacing w:after="0" w:line="276" w:lineRule="auto"/>
        <w:ind w:firstLine="709"/>
        <w:jc w:val="both"/>
        <w:rPr>
          <w:rFonts w:cstheme="minorHAnsi"/>
        </w:rPr>
      </w:pPr>
      <w:r w:rsidRPr="000E09E6">
        <w:rPr>
          <w:rFonts w:cstheme="minorHAnsi"/>
        </w:rPr>
        <w:t>Πρέπει, ως προς τούτο, να έχουμε εξασφαλίσει τους πόρους για να μην ξαναμπούμε σε συζητήσεις, όπως αυτή που σήμερα εξελίσσεται, για την κάλυψη του κόστους των τηλεθερμάνσεων της Πτολεμαΐδας, της Κοζάνης και του Αμυνταίου.</w:t>
      </w:r>
    </w:p>
    <w:p w:rsidR="000E09E6" w:rsidRPr="000E09E6" w:rsidRDefault="000E09E6" w:rsidP="00DB7221">
      <w:pPr>
        <w:spacing w:after="0" w:line="276" w:lineRule="auto"/>
        <w:ind w:firstLine="709"/>
        <w:jc w:val="both"/>
        <w:rPr>
          <w:rFonts w:cstheme="minorHAnsi"/>
        </w:rPr>
      </w:pPr>
      <w:r w:rsidRPr="000E09E6">
        <w:rPr>
          <w:rFonts w:cstheme="minorHAnsi"/>
        </w:rPr>
        <w:t xml:space="preserve">Ένα τρίτο ζήτημα που θέλω να θίξω. Δεδομένου ότι στην περιοχή της Δυτικής Μακεδονίας κυρίως στα λιγνιτικά πεδία του νομού Κοζάνης, υπήρχαν τα μεγαλύτερα δίκτυα, αντιλαμβάνεται ο καθένας ότι εκεί εγκαταστάθηκαν, τοποθετήθηκαν και θα μπουν σε λειτουργία τα μεγαλύτερα έργα Ανανεώσιμων Πηγών Ενέργειας (Α.Π.Ε.) και δη, φωτοβολταϊκών. Εκεί το ζήτημα, λοιπόν, έχει δημιουργήσει, έχει εγείρει, κατ’ επανάληψη, αντιδράσεις. </w:t>
      </w:r>
    </w:p>
    <w:p w:rsidR="000E09E6" w:rsidRPr="000E09E6" w:rsidRDefault="000E09E6" w:rsidP="00DB7221">
      <w:pPr>
        <w:spacing w:after="0" w:line="276" w:lineRule="auto"/>
        <w:ind w:firstLine="709"/>
        <w:jc w:val="both"/>
        <w:rPr>
          <w:rFonts w:cstheme="minorHAnsi"/>
        </w:rPr>
      </w:pPr>
      <w:r w:rsidRPr="000E09E6">
        <w:rPr>
          <w:rFonts w:cstheme="minorHAnsi"/>
        </w:rPr>
        <w:t xml:space="preserve">Νομίζω ότι είναι η ώρα να εξασφαλίσουμε στους κάτοικος της περιοχής - είναι ένα ζήτημα που είχα θίξει, είχα θέσει και στον κ. Πρωθυπουργό - τη συμμετοχή τους στα μεγάλα ενεργειακά πρότζεκτ, ιδίως της ΔΕΗ, που βρίσκονται σε εξέλιξη και θα υλοποιηθούν το επόμενο διάστημα στην περιοχή. Μια μορφή, δηλαδή, τιτλοποίησης στην οποία θα μπορεί ο κάτοικος της περιοχής να επενδύσει και να πάρει κάποιο μερίδιο, έτσι ώστε να νιώθει μέτοχος του ενεργειακού του μέλλοντος εν όψει των επιπτώσεων που υφίστανται η περιοχή από αυτήν την αλλαγή. </w:t>
      </w:r>
    </w:p>
    <w:p w:rsidR="000E09E6" w:rsidRPr="000E09E6" w:rsidRDefault="000E09E6" w:rsidP="00DB7221">
      <w:pPr>
        <w:spacing w:after="0" w:line="276" w:lineRule="auto"/>
        <w:ind w:firstLine="709"/>
        <w:jc w:val="both"/>
        <w:rPr>
          <w:rFonts w:cstheme="minorHAnsi"/>
        </w:rPr>
      </w:pPr>
      <w:r w:rsidRPr="000E09E6">
        <w:rPr>
          <w:rFonts w:cstheme="minorHAnsi"/>
        </w:rPr>
        <w:t xml:space="preserve">Αυτά θα ήθελα να διαφωτιστούν και να εξηγηθούν. </w:t>
      </w:r>
    </w:p>
    <w:p w:rsidR="000E09E6" w:rsidRPr="000E09E6" w:rsidRDefault="000E09E6" w:rsidP="00DB7221">
      <w:pPr>
        <w:spacing w:after="0" w:line="276" w:lineRule="auto"/>
        <w:ind w:firstLine="709"/>
        <w:jc w:val="both"/>
        <w:rPr>
          <w:rFonts w:cstheme="minorHAnsi"/>
        </w:rPr>
      </w:pPr>
      <w:r w:rsidRPr="000E09E6">
        <w:rPr>
          <w:rFonts w:cstheme="minorHAnsi"/>
        </w:rPr>
        <w:t>Αντιλαμβάνομαι ότι έχει συντελεστεί μία πολύ μεγάλη προσπάθεια το προηγούμενο διάστημα, θα πω με επιτυχημένο τρόπο, για την ενεργειακή μετάβαση. Θα πρέπει, όμως, να υπάρξει ειδική μέριμνα ακόμα περισσότερο για κάποιες περιοχές, όπως είναι ο τόπος μου.</w:t>
      </w:r>
    </w:p>
    <w:p w:rsidR="000E09E6" w:rsidRDefault="000E09E6" w:rsidP="00DB7221">
      <w:pPr>
        <w:spacing w:after="0" w:line="276" w:lineRule="auto"/>
        <w:ind w:firstLine="709"/>
        <w:jc w:val="both"/>
        <w:rPr>
          <w:rFonts w:eastAsia="Calibri" w:cstheme="minorHAnsi"/>
          <w:b/>
        </w:rPr>
      </w:pPr>
      <w:r w:rsidRPr="000E09E6">
        <w:rPr>
          <w:rFonts w:cstheme="minorHAnsi"/>
        </w:rPr>
        <w:t>Σας ευχαριστώ πολύ.</w:t>
      </w:r>
    </w:p>
    <w:p w:rsidR="00A566A8" w:rsidRPr="000E09E6" w:rsidRDefault="000E09E6" w:rsidP="00DB7221">
      <w:pPr>
        <w:spacing w:after="0" w:line="276" w:lineRule="auto"/>
        <w:ind w:firstLine="709"/>
        <w:jc w:val="both"/>
        <w:rPr>
          <w:rFonts w:eastAsia="Calibri" w:cstheme="minorHAnsi"/>
          <w:b/>
        </w:rPr>
      </w:pPr>
      <w:r w:rsidRPr="00204102">
        <w:rPr>
          <w:rFonts w:eastAsia="Calibri" w:cstheme="minorHAnsi"/>
          <w:b/>
        </w:rPr>
        <w:t>ΜΑΡΙΑ – ΕΛΕΝΗ (ΜΑΡΙΛΕΝΑ) ΣΟΥΚΟΥΛΗ – ΒΙΛΙΑΛΗ (Προεδρεύουσα της Επιτροπής):</w:t>
      </w:r>
      <w:r>
        <w:rPr>
          <w:rFonts w:eastAsia="Calibri" w:cstheme="minorHAnsi"/>
        </w:rPr>
        <w:t xml:space="preserve"> </w:t>
      </w:r>
      <w:r w:rsidRPr="00204102">
        <w:rPr>
          <w:rFonts w:eastAsia="Calibri" w:cstheme="minorHAnsi"/>
        </w:rPr>
        <w:t>Σας ευχαριστούμε, κ</w:t>
      </w:r>
      <w:r>
        <w:rPr>
          <w:rFonts w:eastAsia="Calibri" w:cstheme="minorHAnsi"/>
        </w:rPr>
        <w:t>.</w:t>
      </w:r>
      <w:r w:rsidRPr="00204102">
        <w:rPr>
          <w:rFonts w:eastAsia="Calibri" w:cstheme="minorHAnsi"/>
        </w:rPr>
        <w:t xml:space="preserve"> συνάδελφε. Το</w:t>
      </w:r>
      <w:r>
        <w:rPr>
          <w:rFonts w:eastAsia="Calibri" w:cstheme="minorHAnsi"/>
        </w:rPr>
        <w:t>ν</w:t>
      </w:r>
      <w:r w:rsidRPr="00204102">
        <w:rPr>
          <w:rFonts w:eastAsia="Calibri" w:cstheme="minorHAnsi"/>
        </w:rPr>
        <w:t xml:space="preserve"> </w:t>
      </w:r>
      <w:r>
        <w:rPr>
          <w:rFonts w:eastAsia="Calibri" w:cstheme="minorHAnsi"/>
        </w:rPr>
        <w:t>λόγο έχει ο κ. Νικόλαος Βρεττός.</w:t>
      </w:r>
      <w:r w:rsidRPr="00204102">
        <w:rPr>
          <w:rFonts w:cstheme="minorHAnsi"/>
        </w:rPr>
        <w:t xml:space="preserve"> </w:t>
      </w:r>
    </w:p>
    <w:p w:rsidR="00A566A8" w:rsidRPr="00204102" w:rsidRDefault="00A566A8" w:rsidP="00DB7221">
      <w:pPr>
        <w:spacing w:after="0" w:line="276" w:lineRule="auto"/>
        <w:ind w:firstLine="709"/>
        <w:jc w:val="both"/>
        <w:rPr>
          <w:rFonts w:eastAsia="Calibri" w:cstheme="minorHAnsi"/>
        </w:rPr>
      </w:pPr>
      <w:r w:rsidRPr="00204102">
        <w:rPr>
          <w:rFonts w:eastAsia="Calibri" w:cstheme="minorHAnsi"/>
          <w:b/>
        </w:rPr>
        <w:t xml:space="preserve">ΝΙΚΟΛΑΟΣ ΒΡΕΤΤΟΣ: </w:t>
      </w:r>
      <w:r w:rsidRPr="00204102">
        <w:rPr>
          <w:rFonts w:eastAsia="Calibri" w:cstheme="minorHAnsi"/>
        </w:rPr>
        <w:t xml:space="preserve">Ευχαριστώ, κυρία Πρόεδρε. </w:t>
      </w:r>
    </w:p>
    <w:p w:rsidR="00A566A8" w:rsidRPr="00204102" w:rsidRDefault="00A566A8" w:rsidP="00DB7221">
      <w:pPr>
        <w:spacing w:after="0" w:line="276" w:lineRule="auto"/>
        <w:ind w:firstLine="709"/>
        <w:jc w:val="both"/>
        <w:rPr>
          <w:rFonts w:eastAsia="Calibri" w:cstheme="minorHAnsi"/>
        </w:rPr>
      </w:pPr>
      <w:r w:rsidRPr="00204102">
        <w:rPr>
          <w:rFonts w:eastAsia="Calibri" w:cstheme="minorHAnsi"/>
        </w:rPr>
        <w:lastRenderedPageBreak/>
        <w:t xml:space="preserve">Εθνικό Σχέδιο για την Ενέργεια και το Κλίμα (Ε.Σ.Ε.Κ.), ακούστηκε από συνάδελφο της πλειοψηφίας, ότι πρόκειται για ένα φιλόδοξο, ρεαλιστικό και αόριστο σχέδιο λόγω της κλιματικής κρίσης και διάφορα άλλα στοιχεία που είναι μη προσδιορίσιμα. </w:t>
      </w:r>
    </w:p>
    <w:p w:rsidR="00A566A8" w:rsidRPr="00204102" w:rsidRDefault="00A566A8" w:rsidP="00DB7221">
      <w:pPr>
        <w:spacing w:after="0" w:line="276" w:lineRule="auto"/>
        <w:ind w:firstLine="709"/>
        <w:jc w:val="both"/>
        <w:rPr>
          <w:rFonts w:eastAsia="Calibri" w:cstheme="minorHAnsi"/>
        </w:rPr>
      </w:pPr>
      <w:r w:rsidRPr="00204102">
        <w:rPr>
          <w:rFonts w:eastAsia="Calibri" w:cstheme="minorHAnsi"/>
        </w:rPr>
        <w:t>Επομένως, είναι ένα Σχέδιο ατεκμηρίωτο πολιτικά, γιατί δεν μπορούν να ισχύουν όλα αυτά και αναπόδειχτο οικονομικά, όχι ως προς το μη μηδενικό περιβαλλοντικό του αποτύπωμα, αλλά ως προς το θετικό αποτύπωμα στη ζωή του Έλληνα πολίτη.</w:t>
      </w:r>
    </w:p>
    <w:p w:rsidR="00A566A8" w:rsidRPr="00204102" w:rsidRDefault="00A566A8" w:rsidP="00DB7221">
      <w:pPr>
        <w:spacing w:after="0" w:line="276" w:lineRule="auto"/>
        <w:ind w:firstLine="709"/>
        <w:jc w:val="both"/>
        <w:rPr>
          <w:rFonts w:eastAsia="Calibri" w:cstheme="minorHAnsi"/>
        </w:rPr>
      </w:pPr>
      <w:r w:rsidRPr="00204102">
        <w:rPr>
          <w:rFonts w:eastAsia="Calibri" w:cstheme="minorHAnsi"/>
        </w:rPr>
        <w:t xml:space="preserve">Επομένως, είναι αναπόδειχτο οικονομικά, περιβαλλοντικά, οικολογικά και σίγουρα κοινωνικά. </w:t>
      </w:r>
    </w:p>
    <w:p w:rsidR="00A566A8" w:rsidRPr="00204102" w:rsidRDefault="00256375" w:rsidP="00DB7221">
      <w:pPr>
        <w:spacing w:after="0" w:line="276" w:lineRule="auto"/>
        <w:ind w:firstLine="709"/>
        <w:jc w:val="both"/>
        <w:rPr>
          <w:rFonts w:eastAsia="Calibri" w:cstheme="minorHAnsi"/>
        </w:rPr>
      </w:pPr>
      <w:r>
        <w:rPr>
          <w:rFonts w:eastAsia="Calibri" w:cstheme="minorHAnsi"/>
        </w:rPr>
        <w:t>Ας δούμε, γιατί είναι αόριστο:</w:t>
      </w:r>
    </w:p>
    <w:p w:rsidR="00A566A8" w:rsidRPr="00204102" w:rsidRDefault="00A566A8" w:rsidP="00DB7221">
      <w:pPr>
        <w:spacing w:after="0" w:line="276" w:lineRule="auto"/>
        <w:ind w:firstLine="709"/>
        <w:jc w:val="both"/>
        <w:rPr>
          <w:rFonts w:eastAsia="Calibri" w:cstheme="minorHAnsi"/>
        </w:rPr>
      </w:pPr>
      <w:r w:rsidRPr="00204102">
        <w:rPr>
          <w:rFonts w:eastAsia="Calibri" w:cstheme="minorHAnsi"/>
        </w:rPr>
        <w:t xml:space="preserve">Γιατί κανένας πολίτης, αν θέλουμε να είμαστε έντιμοι με τις θέσεις μας και τις απόψεις μας, δεν πιστεύει πως θα επιτευχθούν οι στόχοι. </w:t>
      </w:r>
    </w:p>
    <w:p w:rsidR="00A566A8" w:rsidRPr="00204102" w:rsidRDefault="00A566A8" w:rsidP="00DB7221">
      <w:pPr>
        <w:spacing w:after="0" w:line="276" w:lineRule="auto"/>
        <w:ind w:firstLine="709"/>
        <w:jc w:val="both"/>
        <w:rPr>
          <w:rFonts w:eastAsia="Calibri" w:cstheme="minorHAnsi"/>
        </w:rPr>
      </w:pPr>
      <w:r w:rsidRPr="00204102">
        <w:rPr>
          <w:rFonts w:eastAsia="Calibri" w:cstheme="minorHAnsi"/>
        </w:rPr>
        <w:t>Είναι φιλόδοξο, αλλά συν</w:t>
      </w:r>
      <w:r w:rsidR="00CD7DB6">
        <w:rPr>
          <w:rFonts w:eastAsia="Calibri" w:cstheme="minorHAnsi"/>
        </w:rPr>
        <w:t>άμα και τραγικό, αν εσείς, κύριε</w:t>
      </w:r>
      <w:r w:rsidRPr="00204102">
        <w:rPr>
          <w:rFonts w:eastAsia="Calibri" w:cstheme="minorHAnsi"/>
        </w:rPr>
        <w:t xml:space="preserve"> Υφυπουργέ, και γενικά η ηγεσία του Υπουργείου, που το καταθέτετε αυτό το Σχέδιο μαζί με τους συνεργάτες σας, επιμένετε πως θα επιτύχετε αυτούς τους στόχους. </w:t>
      </w:r>
    </w:p>
    <w:p w:rsidR="00A566A8" w:rsidRPr="00204102" w:rsidRDefault="00A566A8" w:rsidP="00DB7221">
      <w:pPr>
        <w:spacing w:after="0" w:line="276" w:lineRule="auto"/>
        <w:ind w:firstLine="709"/>
        <w:jc w:val="both"/>
        <w:rPr>
          <w:rFonts w:eastAsia="Calibri" w:cstheme="minorHAnsi"/>
        </w:rPr>
      </w:pPr>
      <w:r w:rsidRPr="00204102">
        <w:rPr>
          <w:rFonts w:eastAsia="Calibri" w:cstheme="minorHAnsi"/>
        </w:rPr>
        <w:t>Είναι ρεαλιστικό, αλλά συνάμα και τραγικότερο, βέβαια, είναι πως ακόμα και αν σχετικά κάποιους από αυτούς τους στόχους τους προσεγγίζετε αυτό θα είναι σε βάρος του ελληνικού λαού, για όλους Έλληνες πολίτες, μετά το 2030 και το 2050, θα βρίσκονται σε παραγωγική διαδικασία και δεν θα έχουν μεταμορφωθεί σε κοινωνικά ζόμπι.</w:t>
      </w:r>
    </w:p>
    <w:p w:rsidR="00A566A8" w:rsidRPr="00204102" w:rsidRDefault="00A566A8" w:rsidP="00DB7221">
      <w:pPr>
        <w:spacing w:after="0" w:line="276" w:lineRule="auto"/>
        <w:ind w:firstLine="709"/>
        <w:jc w:val="both"/>
        <w:rPr>
          <w:rFonts w:eastAsia="Calibri" w:cstheme="minorHAnsi"/>
        </w:rPr>
      </w:pPr>
      <w:r w:rsidRPr="00204102">
        <w:rPr>
          <w:rFonts w:eastAsia="Calibri" w:cstheme="minorHAnsi"/>
        </w:rPr>
        <w:t xml:space="preserve">Δεν αδικώ, όμως, υπάρχουν και ωφελούμενοι από αυτό το Σχέδιο και είναι και αδημονούντες μέχρι να αρχίσετε την υλοποίηση αυτής της μορφής πράσινης μετάβασης, γιατί είναι εξασφαλισμένες οι επενδύσεις της άμεσης χρηματοδότησης. </w:t>
      </w:r>
    </w:p>
    <w:p w:rsidR="00A566A8" w:rsidRPr="00204102" w:rsidRDefault="00A566A8" w:rsidP="00DB7221">
      <w:pPr>
        <w:spacing w:after="0" w:line="276" w:lineRule="auto"/>
        <w:ind w:firstLine="709"/>
        <w:jc w:val="both"/>
        <w:rPr>
          <w:rFonts w:eastAsia="Calibri" w:cstheme="minorHAnsi"/>
        </w:rPr>
      </w:pPr>
      <w:r w:rsidRPr="00204102">
        <w:rPr>
          <w:rFonts w:eastAsia="Calibri" w:cstheme="minorHAnsi"/>
        </w:rPr>
        <w:t>Είναι γεγονός ότι η μετάβαση προς μια πράσινη οικονομία είναι κάτι επιθυμητό.</w:t>
      </w:r>
    </w:p>
    <w:p w:rsidR="00A566A8" w:rsidRPr="00204102" w:rsidRDefault="00A566A8" w:rsidP="00DB7221">
      <w:pPr>
        <w:spacing w:after="0" w:line="276" w:lineRule="auto"/>
        <w:ind w:firstLine="709"/>
        <w:jc w:val="both"/>
        <w:rPr>
          <w:rFonts w:eastAsia="Calibri" w:cstheme="minorHAnsi"/>
        </w:rPr>
      </w:pPr>
      <w:r w:rsidRPr="00204102">
        <w:rPr>
          <w:rFonts w:eastAsia="Calibri" w:cstheme="minorHAnsi"/>
        </w:rPr>
        <w:t xml:space="preserve">Ποιος είναι εκείνος που δεν θέλει να αναπνέει απόλυτα καθαρό αέρα και ποιος είναι εκείνος που θέλει να διατηρηθεί ή να επεκταθεί το φυσικό σύστημα; </w:t>
      </w:r>
    </w:p>
    <w:p w:rsidR="000E09E6" w:rsidRDefault="00A566A8" w:rsidP="00DB7221">
      <w:pPr>
        <w:spacing w:after="0" w:line="276" w:lineRule="auto"/>
        <w:ind w:firstLine="709"/>
        <w:jc w:val="both"/>
      </w:pPr>
      <w:r w:rsidRPr="00204102">
        <w:rPr>
          <w:rFonts w:eastAsia="Calibri" w:cstheme="minorHAnsi"/>
        </w:rPr>
        <w:t>Η ζωή, όμως, είναι πάντα πιο σύνθετη και η προηγούμενη πολιτική διαχείριση αυτής της ζωής, αυτό, το Ελληνικό κράτος, δείχνει ότι η αντιμετώπιση των σύνθετων θεμάτων θέλει μια δυναμική αντίδραση. Και αυτό είναι η ουσία της πολιτικής, όπως η ηγεσία του Υπουργείου την έχει υπηρετήσει και ιδιαίτερα, ο Υπουργός, που λείπει, μέσα από την πολιτική του διαδρομή, Νέα Δημοκρατία, Κόμμα Φιλελευθέρων, Δημοκρατική Συμμαχία, Δράση, Αντίδραση, ξανά, Νέα Δημοκρατία, δεν είναι προς ψόγο, γιατί αυτό αποδεικνύει ότι φυσικά η ζωή είναι πιο σύνθετη.</w:t>
      </w:r>
    </w:p>
    <w:p w:rsidR="000E09E6" w:rsidRPr="000E09E6" w:rsidRDefault="000E09E6" w:rsidP="00DB7221">
      <w:pPr>
        <w:spacing w:after="0" w:line="276" w:lineRule="auto"/>
        <w:ind w:firstLine="709"/>
        <w:jc w:val="both"/>
        <w:rPr>
          <w:rFonts w:eastAsia="Calibri" w:cstheme="minorHAnsi"/>
        </w:rPr>
      </w:pPr>
      <w:r w:rsidRPr="000E09E6">
        <w:rPr>
          <w:rFonts w:eastAsia="Calibri" w:cstheme="minorHAnsi"/>
        </w:rPr>
        <w:t xml:space="preserve">Πόσο μάλλον όταν επενδύεις σε σχέδια, τα οποία, πριν μια δεκαετία είχαν άλλη οπτική και αφορά την παγκόσμια συναίνεση ως προς το φυσικό αέριο, πως θα ήταν ένα μεταβατικό καύσιμο που ξαφνικά εμφανίστηκε από έρευνες που παρεμπιπτόντως δεν συμφωνούν και όλες μεταξύ τους, ότι το αρνητικό του περιβαλλοντικό αποτύπωμα είναι περίπου το ίδιο με το πετρέλαιο. </w:t>
      </w:r>
    </w:p>
    <w:p w:rsidR="00A566A8" w:rsidRPr="00204102" w:rsidRDefault="000E09E6" w:rsidP="00DB7221">
      <w:pPr>
        <w:spacing w:after="0" w:line="276" w:lineRule="auto"/>
        <w:ind w:firstLine="709"/>
        <w:jc w:val="both"/>
        <w:rPr>
          <w:rFonts w:eastAsia="Calibri" w:cstheme="minorHAnsi"/>
        </w:rPr>
      </w:pPr>
      <w:r w:rsidRPr="000E09E6">
        <w:rPr>
          <w:rFonts w:eastAsia="Calibri" w:cstheme="minorHAnsi"/>
        </w:rPr>
        <w:t>Δηλαδή, εμείς οι μηχανολόγοι ότι γνωρίζαμε από τα φοιτητικά μας χρόνια και μεταφέραμε σχεδόν μέσα από την εμπειρία μας, ξέραμε ότι η σχεδόν πλήρης καύση του αερίου περιβαλλοντικά ήταν πολλαπλάσιες φορές πιο σωστή, όσον αφορά το περιβαλλοντικό αποτύπωμα από την καύση του πετρελαίου, αλλά επιτρέπεται η καύση καυσίμων για παραγωγή ενέργειας;</w:t>
      </w:r>
    </w:p>
    <w:p w:rsidR="00A566A8" w:rsidRPr="00204102" w:rsidRDefault="00A566A8" w:rsidP="00DB7221">
      <w:pPr>
        <w:spacing w:after="0" w:line="276" w:lineRule="auto"/>
        <w:ind w:firstLine="709"/>
        <w:jc w:val="both"/>
        <w:rPr>
          <w:rFonts w:eastAsia="Calibri" w:cstheme="minorHAnsi"/>
        </w:rPr>
      </w:pPr>
    </w:p>
    <w:p w:rsidR="00A566A8" w:rsidRPr="00204102" w:rsidRDefault="00A566A8" w:rsidP="00DB7221">
      <w:pPr>
        <w:spacing w:after="0" w:line="276" w:lineRule="auto"/>
        <w:ind w:firstLine="709"/>
        <w:jc w:val="both"/>
        <w:rPr>
          <w:rFonts w:cstheme="minorHAnsi"/>
        </w:rPr>
      </w:pPr>
      <w:r w:rsidRPr="00204102">
        <w:rPr>
          <w:rFonts w:cstheme="minorHAnsi"/>
        </w:rPr>
        <w:t xml:space="preserve">Επιτρέπεται όταν κάνουν όλες οι πολιτισμένες χώρες, όπως η Νορβηγία, που μας έκανε εντύπωση, έγινε μια παρουσίαση από ένα τμήμα του Πανεπιστημίου Πειραιώς, όπου έλεγε ότι σχεδόν οι ενεργειακές δαπάνες καλύπτονται από ΑΠΕ. Δεν μας είπαν, όμως, ότι για </w:t>
      </w:r>
      <w:r w:rsidRPr="00204102">
        <w:rPr>
          <w:rFonts w:cstheme="minorHAnsi"/>
        </w:rPr>
        <w:lastRenderedPageBreak/>
        <w:t xml:space="preserve">να πληρώνουν αυτό το κόστος των ΑΠΕ τα χρήματα τα εισέπρατταν από την εξόρυξη υδρογονανθράκων. </w:t>
      </w:r>
    </w:p>
    <w:p w:rsidR="00A566A8" w:rsidRPr="00204102" w:rsidRDefault="00A566A8" w:rsidP="00DB7221">
      <w:pPr>
        <w:spacing w:after="0" w:line="276" w:lineRule="auto"/>
        <w:ind w:firstLine="709"/>
        <w:jc w:val="both"/>
        <w:rPr>
          <w:rFonts w:cstheme="minorHAnsi"/>
        </w:rPr>
      </w:pPr>
      <w:r w:rsidRPr="00C96032">
        <w:rPr>
          <w:rFonts w:cstheme="minorHAnsi"/>
        </w:rPr>
        <w:t>Επομένως, εσείς που είστε προνομιούχα</w:t>
      </w:r>
      <w:r w:rsidR="008030FA">
        <w:rPr>
          <w:rFonts w:cstheme="minorHAnsi"/>
        </w:rPr>
        <w:t xml:space="preserve"> </w:t>
      </w:r>
      <w:r w:rsidRPr="00204102">
        <w:rPr>
          <w:rFonts w:cstheme="minorHAnsi"/>
        </w:rPr>
        <w:t xml:space="preserve">πεπεισμένα τέκνα της πράσινης μετάβασης της Ευρωπαϊκής Ένωσης και θέλετε να καταστήσετε και τη χώρα μας ως μπαταρία της Ευρώπης, αλήθεια, δεν χωρά στη δική σας φιλοσοφία το φυσικό αέριο; Θα ήθελα πραγματικά, όμως, να μάθω αν τελικά θα συνεχίσετε να αποστερήσετε από την πατρίδα μας - για εμάς είναι εθνικό έγκλημα - τη δυνατότητα να εξορύξει αυτό το φυσικό αέριο, είτε υπό πετρελαίου, είτε υπό μορφή φυσικού αερίου; </w:t>
      </w:r>
    </w:p>
    <w:p w:rsidR="00A566A8" w:rsidRPr="00204102" w:rsidRDefault="00A566A8" w:rsidP="00DB7221">
      <w:pPr>
        <w:spacing w:after="0" w:line="276" w:lineRule="auto"/>
        <w:ind w:firstLine="709"/>
        <w:jc w:val="both"/>
        <w:rPr>
          <w:rFonts w:cstheme="minorHAnsi"/>
        </w:rPr>
      </w:pPr>
      <w:r w:rsidRPr="00C96032">
        <w:rPr>
          <w:rFonts w:cstheme="minorHAnsi"/>
        </w:rPr>
        <w:t>Ο ίδιος ο Υπουργός και</w:t>
      </w:r>
      <w:r w:rsidR="008030FA">
        <w:rPr>
          <w:rFonts w:cstheme="minorHAnsi"/>
        </w:rPr>
        <w:t xml:space="preserve"> </w:t>
      </w:r>
      <w:r w:rsidRPr="00204102">
        <w:rPr>
          <w:rFonts w:cstheme="minorHAnsi"/>
        </w:rPr>
        <w:t>γι’ αυτό αναφέρθηκα εκεί, παντού λέει, μα είναι δυνατόν να επιμένετε να παράγουμε ενέργεια από εξόρυξη φυσικών πόρων υδρογονανθράκων; Κάτι, όμως, ξεχνάει να μας πει και απο</w:t>
      </w:r>
      <w:r w:rsidR="00586446">
        <w:rPr>
          <w:rFonts w:cstheme="minorHAnsi"/>
        </w:rPr>
        <w:t>ρώ γιατί ξεχνά,</w:t>
      </w:r>
      <w:r w:rsidRPr="00204102">
        <w:rPr>
          <w:rFonts w:cstheme="minorHAnsi"/>
        </w:rPr>
        <w:t xml:space="preserve"> έμπειρος είναι. Γιατί δεν θέλει η χώρα μας να είναι ενεργειακά αυτάρκης, αλλά πρέπει να είμαστε ενεργειακά απαραίτητοι στην Ευρώπη; </w:t>
      </w:r>
    </w:p>
    <w:p w:rsidR="00A566A8" w:rsidRPr="00204102" w:rsidRDefault="00A566A8" w:rsidP="00DB7221">
      <w:pPr>
        <w:spacing w:after="0" w:line="276" w:lineRule="auto"/>
        <w:ind w:firstLine="709"/>
        <w:jc w:val="both"/>
        <w:rPr>
          <w:rFonts w:cstheme="minorHAnsi"/>
        </w:rPr>
      </w:pPr>
      <w:r w:rsidRPr="00204102">
        <w:rPr>
          <w:rFonts w:cstheme="minorHAnsi"/>
        </w:rPr>
        <w:t>Αυτή η αυτάρκεια η ενεργειακή δεν κάνει τη χώρα μας εθνικά αξιοπρεπή; Εκτός, βέβαια, αν εσείς, έστω και εξ αντανακλάσε</w:t>
      </w:r>
      <w:r w:rsidR="000477A9">
        <w:rPr>
          <w:rFonts w:cstheme="minorHAnsi"/>
        </w:rPr>
        <w:t xml:space="preserve">ως καθυστερώντας, κατά τη γνώμη μας, </w:t>
      </w:r>
      <w:r w:rsidRPr="00204102">
        <w:rPr>
          <w:rFonts w:cstheme="minorHAnsi"/>
        </w:rPr>
        <w:t>σκοπίμως την εξόρυξη υδρογονανθράκων</w:t>
      </w:r>
      <w:r w:rsidR="000477A9">
        <w:rPr>
          <w:rFonts w:cstheme="minorHAnsi"/>
        </w:rPr>
        <w:t>,</w:t>
      </w:r>
      <w:r w:rsidRPr="00204102">
        <w:rPr>
          <w:rFonts w:cstheme="minorHAnsi"/>
        </w:rPr>
        <w:t xml:space="preserve"> κάνετε εμμέσως το χατίρι της Γερμανίας ή όποιας άλλης χώρας έχει τη δυνατότητα να επιβάλλει και το έχετε </w:t>
      </w:r>
      <w:r w:rsidR="000477A9" w:rsidRPr="00581A29">
        <w:rPr>
          <w:rFonts w:cstheme="minorHAnsi"/>
        </w:rPr>
        <w:t xml:space="preserve">αποδεχθεί με πλήρη </w:t>
      </w:r>
      <w:r w:rsidRPr="00581A29">
        <w:rPr>
          <w:rFonts w:cstheme="minorHAnsi"/>
        </w:rPr>
        <w:t>τρόπο</w:t>
      </w:r>
      <w:r w:rsidRPr="00204102">
        <w:rPr>
          <w:rFonts w:cstheme="minorHAnsi"/>
        </w:rPr>
        <w:t xml:space="preserve"> και όλες τις μεθόδους να κάνετε το χατίρι των μεγαλοβιομηχάνων της Γερμανίας που κάνουν τα πάντα για να ξαναπρομηθευτούν φτηνό φυσικό αέριο από τη Ρωσία. Θα τον φτιάξουν τον αγωγό.</w:t>
      </w:r>
    </w:p>
    <w:p w:rsidR="00A566A8" w:rsidRPr="00204102" w:rsidRDefault="00A566A8" w:rsidP="00DB7221">
      <w:pPr>
        <w:spacing w:after="0" w:line="276" w:lineRule="auto"/>
        <w:ind w:firstLine="709"/>
        <w:jc w:val="both"/>
        <w:rPr>
          <w:rFonts w:cstheme="minorHAnsi"/>
        </w:rPr>
      </w:pPr>
      <w:r w:rsidRPr="00204102">
        <w:rPr>
          <w:rFonts w:cstheme="minorHAnsi"/>
        </w:rPr>
        <w:t>Όμως, μέχρι και τότε θα καίνε άνθρακα λόγω των δικαιωμάτων των δικών μας που έχουμε παραχωρήσει εντός Ευρωπαϊκής Ένωσης. Κανείς και δεν θα ξεχάσει έτσι τον ενεργειακό άξονα Ρωσίας - Γερμανίας - Τουρκίας που τελικό στόχο έχουν την αποτροπή εξόρυξης. Το μόνο που κάνουμε εμείς, είναι να επενδύουμε, μάλλον να δωρίζουμε ή να παραχωρούμε, τα κενά δοχεία αυτά της φύσης μετά την εξόρυξη υδρογονανθράκων που τα κάνουμε αποθήκες παραχωρώντας σε διάφορες μεγαλοϊδιωτικές εταιρείες ενέργειας για ν</w:t>
      </w:r>
      <w:r w:rsidR="00903E51">
        <w:rPr>
          <w:rFonts w:cstheme="minorHAnsi"/>
        </w:rPr>
        <w:t>α τα κάνουν αποθήκες</w:t>
      </w:r>
      <w:r w:rsidRPr="00204102">
        <w:rPr>
          <w:rFonts w:cstheme="minorHAnsi"/>
        </w:rPr>
        <w:t xml:space="preserve"> διοξειδίου του άνθρακα. </w:t>
      </w:r>
    </w:p>
    <w:p w:rsidR="00A566A8" w:rsidRPr="00204102" w:rsidRDefault="00A566A8" w:rsidP="00DB7221">
      <w:pPr>
        <w:spacing w:after="0" w:line="276" w:lineRule="auto"/>
        <w:ind w:firstLine="709"/>
        <w:jc w:val="both"/>
        <w:rPr>
          <w:rFonts w:cstheme="minorHAnsi"/>
        </w:rPr>
      </w:pPr>
      <w:r w:rsidRPr="00204102">
        <w:rPr>
          <w:rFonts w:cstheme="minorHAnsi"/>
        </w:rPr>
        <w:t xml:space="preserve">Είναι γνωστό ότι πολλοί άνθρωποι σοβαροί όσον αφορά το επιστημονικό τους υπόβαθρο και αναφέρομαι στον κ. Σταμπόλη, που είναι Διευθυντής Ινστιτούτου Ενέργειας Νοτιοανατολικής Ευρώπης όπου τα κοιτάσματα φυσικού αερίου στα θαλάσσια τεμάχια νοτίως της Κρήτης επαρκούν τουλάχιστον για τρεις δεκαετίες. </w:t>
      </w:r>
    </w:p>
    <w:p w:rsidR="00A566A8" w:rsidRPr="00204102" w:rsidRDefault="00A566A8" w:rsidP="00DB7221">
      <w:pPr>
        <w:spacing w:after="0" w:line="276" w:lineRule="auto"/>
        <w:ind w:firstLine="709"/>
        <w:jc w:val="both"/>
        <w:rPr>
          <w:rFonts w:cstheme="minorHAnsi"/>
        </w:rPr>
      </w:pPr>
      <w:r w:rsidRPr="00204102">
        <w:rPr>
          <w:rFonts w:cstheme="minorHAnsi"/>
        </w:rPr>
        <w:t>Κλείνοντας, επομένως, θα ήθελα να πω, γιατί μόνο πολιτικά μπορούμε να αντιμετωπίσουμε ένα πολιτικό σχέδιο, ότι δεν είναι δυνατόν να πιστεύει κάποιος ότι όλη αυτή η σταυροφορία που έχει αναλάβει η ηγεσία του Υπουργείου Ενέργειας</w:t>
      </w:r>
      <w:r w:rsidR="00581A29" w:rsidRPr="00581A29">
        <w:rPr>
          <w:rFonts w:cstheme="minorHAnsi"/>
        </w:rPr>
        <w:t>,</w:t>
      </w:r>
      <w:r w:rsidRPr="00204102">
        <w:rPr>
          <w:rFonts w:cstheme="minorHAnsi"/>
        </w:rPr>
        <w:t xml:space="preserve"> είναι προς ωφελεία των Ελλήνων πολιτών. Αυτό είναι ξεκάθαρο. Δεν είναι προσωπική, δεν είναι θέση μόνο μιας πολιτικής ομάδας, όπως είμαστε εμείς. Είναι μια πεποίθηση επιστημόνων. </w:t>
      </w:r>
    </w:p>
    <w:p w:rsidR="00A566A8" w:rsidRPr="00204102" w:rsidRDefault="00A566A8" w:rsidP="00DB7221">
      <w:pPr>
        <w:spacing w:after="0" w:line="276" w:lineRule="auto"/>
        <w:ind w:firstLine="709"/>
        <w:jc w:val="both"/>
        <w:rPr>
          <w:rFonts w:cstheme="minorHAnsi"/>
        </w:rPr>
      </w:pPr>
      <w:r w:rsidRPr="00204102">
        <w:rPr>
          <w:rFonts w:cstheme="minorHAnsi"/>
        </w:rPr>
        <w:t xml:space="preserve">Είναι μια πεποίθηση πολλών ανθρώπων σε διάφορα μήκη και πλάτη του κόσμου, όπου τελικά αυτός ο τρόπος ο εντατικός που αναγκάζει χώρες σαν τις δικές </w:t>
      </w:r>
      <w:r w:rsidR="00581A29">
        <w:rPr>
          <w:rFonts w:cstheme="minorHAnsi"/>
        </w:rPr>
        <w:t>μας,</w:t>
      </w:r>
      <w:r w:rsidRPr="00204102">
        <w:rPr>
          <w:rFonts w:cstheme="minorHAnsi"/>
        </w:rPr>
        <w:t xml:space="preserve"> που είναι παντού χρεωμένες, που κάθε μέρα γινόμαστε και περισσότερο φτωχοί, να </w:t>
      </w:r>
      <w:r w:rsidR="00581A29">
        <w:rPr>
          <w:rFonts w:cstheme="minorHAnsi"/>
        </w:rPr>
        <w:t>κάνουμε</w:t>
      </w:r>
      <w:r w:rsidR="00581A29" w:rsidRPr="00581A29">
        <w:rPr>
          <w:rFonts w:cstheme="minorHAnsi"/>
        </w:rPr>
        <w:t xml:space="preserve"> </w:t>
      </w:r>
      <w:r w:rsidRPr="00204102">
        <w:rPr>
          <w:rFonts w:cstheme="minorHAnsi"/>
        </w:rPr>
        <w:t xml:space="preserve">επιλογές που δεν είναι προς ωφελεία των πολιτών, δεν είναι προς όφελος της αυτονομίας αυτού του κράτους και κυρίως της ενεργειακής αυτάρκειας. </w:t>
      </w:r>
    </w:p>
    <w:p w:rsidR="00A566A8" w:rsidRPr="00204102" w:rsidRDefault="00A566A8" w:rsidP="00DB7221">
      <w:pPr>
        <w:spacing w:after="0" w:line="276" w:lineRule="auto"/>
        <w:ind w:firstLine="709"/>
        <w:jc w:val="both"/>
        <w:rPr>
          <w:rFonts w:cstheme="minorHAnsi"/>
        </w:rPr>
      </w:pPr>
    </w:p>
    <w:p w:rsidR="00A566A8" w:rsidRPr="00204102" w:rsidRDefault="00A566A8" w:rsidP="00DB7221">
      <w:pPr>
        <w:spacing w:after="0" w:line="276" w:lineRule="auto"/>
        <w:ind w:firstLine="709"/>
        <w:jc w:val="both"/>
        <w:rPr>
          <w:rFonts w:cstheme="minorHAnsi"/>
        </w:rPr>
      </w:pPr>
      <w:r w:rsidRPr="00204102">
        <w:rPr>
          <w:rFonts w:cstheme="minorHAnsi"/>
        </w:rPr>
        <w:t>Επομένως, τα σχέδια είναι καλά, τα ζητούν οι τραπεζίτες, μπορούν να χρηματοδοτήσουν αυτές τις μορφές ανάπτυξης, αλλά, προφανώς, οι τραπεζίτες έχουν πάρει διαζύγιο από την ελληνική κοινωνία, ενώ εσείς έχετε μια πολύ καλή πολιτική συζυγία.</w:t>
      </w:r>
    </w:p>
    <w:p w:rsidR="00A566A8" w:rsidRPr="00204102" w:rsidRDefault="00A566A8" w:rsidP="00DB7221">
      <w:pPr>
        <w:spacing w:after="0" w:line="276" w:lineRule="auto"/>
        <w:ind w:firstLine="709"/>
        <w:jc w:val="both"/>
        <w:rPr>
          <w:rFonts w:cstheme="minorHAnsi"/>
        </w:rPr>
      </w:pPr>
      <w:r w:rsidRPr="00204102">
        <w:rPr>
          <w:rFonts w:cstheme="minorHAnsi"/>
        </w:rPr>
        <w:t>Ευχαριστώ.</w:t>
      </w:r>
    </w:p>
    <w:p w:rsidR="00A566A8" w:rsidRPr="00204102" w:rsidRDefault="00A566A8" w:rsidP="00DB7221">
      <w:pPr>
        <w:spacing w:after="0" w:line="276" w:lineRule="auto"/>
        <w:ind w:firstLine="709"/>
        <w:jc w:val="both"/>
        <w:rPr>
          <w:rFonts w:cstheme="minorHAnsi"/>
        </w:rPr>
      </w:pPr>
      <w:r w:rsidRPr="00204102">
        <w:rPr>
          <w:rFonts w:cstheme="minorHAnsi"/>
          <w:b/>
        </w:rPr>
        <w:lastRenderedPageBreak/>
        <w:t>ΜΑΡΙΑ – ΕΛΕΝΗ (ΜΑΡΙΛΕΝΑ) ΣΟΥΚΟΥΛΗ – ΒΙΛΙΑΛΗ (Προεδρεύουσα των Επιτροπών)</w:t>
      </w:r>
      <w:r w:rsidR="004D58E0">
        <w:rPr>
          <w:rFonts w:cstheme="minorHAnsi"/>
        </w:rPr>
        <w:t>: Ευχαριστούμε κι εμείς, κ.</w:t>
      </w:r>
      <w:r w:rsidRPr="00204102">
        <w:rPr>
          <w:rFonts w:cstheme="minorHAnsi"/>
        </w:rPr>
        <w:t xml:space="preserve"> συνάδελφε.</w:t>
      </w:r>
    </w:p>
    <w:p w:rsidR="00A566A8" w:rsidRPr="00204102" w:rsidRDefault="00A566A8" w:rsidP="00DB7221">
      <w:pPr>
        <w:spacing w:after="0" w:line="276" w:lineRule="auto"/>
        <w:ind w:firstLine="709"/>
        <w:jc w:val="both"/>
        <w:rPr>
          <w:rFonts w:cstheme="minorHAnsi"/>
        </w:rPr>
      </w:pPr>
      <w:r w:rsidRPr="00204102">
        <w:rPr>
          <w:rFonts w:cstheme="minorHAnsi"/>
        </w:rPr>
        <w:t>Το</w:t>
      </w:r>
      <w:r w:rsidR="00BC69DB">
        <w:rPr>
          <w:rFonts w:cstheme="minorHAnsi"/>
        </w:rPr>
        <w:t>ν</w:t>
      </w:r>
      <w:r w:rsidRPr="00204102">
        <w:rPr>
          <w:rFonts w:cstheme="minorHAnsi"/>
        </w:rPr>
        <w:t xml:space="preserve"> λόγο έχει ο κ. Αλέξανδρος Καζαμίας από την Κοινοβουλευτική Ομάδα της Πλεύσης Ελευθερίας. </w:t>
      </w:r>
    </w:p>
    <w:p w:rsidR="00A566A8" w:rsidRPr="00204102" w:rsidRDefault="00A566A8" w:rsidP="00DB7221">
      <w:pPr>
        <w:spacing w:after="0" w:line="276" w:lineRule="auto"/>
        <w:ind w:firstLine="709"/>
        <w:jc w:val="both"/>
        <w:rPr>
          <w:rFonts w:cstheme="minorHAnsi"/>
        </w:rPr>
      </w:pPr>
      <w:r w:rsidRPr="00204102">
        <w:rPr>
          <w:rFonts w:cstheme="minorHAnsi"/>
          <w:b/>
        </w:rPr>
        <w:t>ΑΛΕΞΑΝΔΡΟΣ ΚΑΖΑΜΙΑΣ</w:t>
      </w:r>
      <w:r w:rsidRPr="00204102">
        <w:rPr>
          <w:rFonts w:cstheme="minorHAnsi"/>
        </w:rPr>
        <w:t>: Ευχαριστώ, κυρία Πρόεδρε.</w:t>
      </w:r>
    </w:p>
    <w:p w:rsidR="00A566A8" w:rsidRPr="00204102" w:rsidRDefault="00A566A8" w:rsidP="00DB7221">
      <w:pPr>
        <w:spacing w:after="0" w:line="276" w:lineRule="auto"/>
        <w:ind w:firstLine="709"/>
        <w:jc w:val="both"/>
        <w:rPr>
          <w:rFonts w:cstheme="minorHAnsi"/>
        </w:rPr>
      </w:pPr>
      <w:r w:rsidRPr="00204102">
        <w:rPr>
          <w:rFonts w:cstheme="minorHAnsi"/>
        </w:rPr>
        <w:t>Το Εθνικό Σχέδιο για την Ενέργεια και το Κλίμα που συζητάμε σήμερα εντάσσεται στο πλαίσιο μιας στρατηγικής πράσινης μετάβασης, η οποία, όμως, κατά την άποψή μας, δεν είναι ούτε δίκαιη</w:t>
      </w:r>
      <w:r w:rsidR="004D58E0">
        <w:rPr>
          <w:rFonts w:cstheme="minorHAnsi"/>
        </w:rPr>
        <w:t>,</w:t>
      </w:r>
      <w:r w:rsidRPr="00204102">
        <w:rPr>
          <w:rFonts w:cstheme="minorHAnsi"/>
        </w:rPr>
        <w:t xml:space="preserve"> ούτε συμπεριληπτική και είναι πολύ ουσιαστικό η πράσινη μετάβαση να είναι και δίκαιη και συμπεριληπτική</w:t>
      </w:r>
      <w:r w:rsidR="004D58E0">
        <w:rPr>
          <w:rFonts w:cstheme="minorHAnsi"/>
        </w:rPr>
        <w:t>,</w:t>
      </w:r>
      <w:r w:rsidRPr="00204102">
        <w:rPr>
          <w:rFonts w:cstheme="minorHAnsi"/>
        </w:rPr>
        <w:t xml:space="preserve"> διότι εάν δεν είναι</w:t>
      </w:r>
      <w:r w:rsidR="004D58E0">
        <w:rPr>
          <w:rFonts w:cstheme="minorHAnsi"/>
        </w:rPr>
        <w:t>,</w:t>
      </w:r>
      <w:r w:rsidRPr="00204102">
        <w:rPr>
          <w:rFonts w:cstheme="minorHAnsi"/>
        </w:rPr>
        <w:t xml:space="preserve"> δεν μπορεί να ολοκληρωθεί. Θα γίνω πιο συγκεκριμένος αναφερόμενος σε τρία κεντρικά σημεία που σχετίζονται με τα θέματα που θέτει και το σχέδιο και με κάποια θέματα που δεν συζητήσαμε επίσης. </w:t>
      </w:r>
    </w:p>
    <w:p w:rsidR="00A566A8" w:rsidRPr="00204102" w:rsidRDefault="00A566A8" w:rsidP="00DB7221">
      <w:pPr>
        <w:spacing w:after="0" w:line="276" w:lineRule="auto"/>
        <w:ind w:firstLine="709"/>
        <w:jc w:val="both"/>
        <w:rPr>
          <w:rFonts w:cstheme="minorHAnsi"/>
        </w:rPr>
      </w:pPr>
      <w:r w:rsidRPr="00204102">
        <w:rPr>
          <w:rFonts w:cstheme="minorHAnsi"/>
        </w:rPr>
        <w:t xml:space="preserve">Το πρώτο σχετίζεται με την γενικότερη αντίδραση της κοινωνίας απέναντι στην εγκατάσταση φωτοβολταϊκών και ανεμογεννητριών για να πραγματοποιηθεί η μετάβαση προς τις ΑΠΕ. Η κοινωνία, στην Ελλάδα ιδίως, βλέπει πολύ καχύποπτα την εγκατάσταση ανεμογεννητριών συγκεκριμένα και αυτό συμβαίνει διότι τις βλέπει να εγκαθίστανται με άναρχο τρόπο, σε κατοικημένες περιοχές, δίπλα σε παραλίες, σε βοσκότοπους, βλέπει, επίσης, ότι οι επιχειρήσεις που αναλαμβάνουν την εγκατάστασή τους είναι μια ολιγαρχία ξένων και ελληνικών επιχειρήσεων μεγάλων ομίλων, η οποία φαίνεται να έχει τη μερίδα του λέοντος στις επενδύσεις που σχετίζονται με αυτές και ,ταυτόχρονα, κάποιες συγκεκριμένες κοινωνικές ομάδες, όπως για παράδειγμα οι αγρότες, θεωρούν ότι η νέα ΚΑΠ, η οποία υποτίθεται πως έπρεπε να λαμβάνει υπόψη σοβαρά την προσπάθεια πραγματοποίησης μιας πράσινης μετάβασης στον αγροτικό τομέα, τους έχει υποβάλλει σε τρομερές πιέσεις, τέτοιες που τελικά στη χώρα μας, αλλά και στην υπόλοιπη Ευρώπη, έχουν αρχίσει να βγαίνουν στους δρόμους. </w:t>
      </w:r>
    </w:p>
    <w:p w:rsidR="00A566A8" w:rsidRPr="00204102" w:rsidRDefault="00A566A8" w:rsidP="00DB7221">
      <w:pPr>
        <w:spacing w:after="0" w:line="276" w:lineRule="auto"/>
        <w:ind w:firstLine="709"/>
        <w:jc w:val="both"/>
        <w:rPr>
          <w:rFonts w:cstheme="minorHAnsi"/>
        </w:rPr>
      </w:pPr>
      <w:r w:rsidRPr="00204102">
        <w:rPr>
          <w:rFonts w:cstheme="minorHAnsi"/>
        </w:rPr>
        <w:t>Επίσης, και εδώ έρχομαι στο δεύτερο σημείο το οποίο θέλω να θίξω, μια κοινωνικά δίκαιη και συμπεριληπτική πράσινη μετάβαση έχει σχέση με την εξοικονόμηση ενέργειας στα σπίτια. Ακούσαμε την κυρία Υφυπουργό να χρησιμοποιεί κάποια νούμερα όσον αφορά την εξοικονόμηση ενέργειας</w:t>
      </w:r>
      <w:r w:rsidR="009E44AB">
        <w:rPr>
          <w:rFonts w:cstheme="minorHAnsi"/>
        </w:rPr>
        <w:t xml:space="preserve">. </w:t>
      </w:r>
      <w:r w:rsidRPr="00204102">
        <w:rPr>
          <w:rFonts w:cstheme="minorHAnsi"/>
        </w:rPr>
        <w:t>Η εξοικονόμηση ενέργειας είναι πάρα πολύ βασικό στοιχείο. Εάν θέλουμε να πραγματοποιήσουμε την πράσινη μετάβαση υπάρχει κάτι που θυμίζει το πώς συντάσσουμε έναν προϋπολογισμό, δηλαδή μπορούμε να το κάνουμε αυτό με δύο τρόπους και με το να αλλάξουμε τις πηγές ενέργειας</w:t>
      </w:r>
      <w:r w:rsidR="009E44AB">
        <w:rPr>
          <w:rFonts w:cstheme="minorHAnsi"/>
        </w:rPr>
        <w:t>,</w:t>
      </w:r>
      <w:r w:rsidRPr="00204102">
        <w:rPr>
          <w:rFonts w:cstheme="minorHAnsi"/>
        </w:rPr>
        <w:t xml:space="preserve"> αλλά και με το να εξοικονομούμε την κατανάλωση ενέργειας. Στον δεύτερο κλάδο η πρόοδος είναι σχεδόν μηδαμινή. Η κυρία Υφυπουργός ανέφερε ότι, από το 2019 μέχρι σήμερα, στην εξοικονόμηση</w:t>
      </w:r>
      <w:r w:rsidR="009E44AB">
        <w:rPr>
          <w:rFonts w:cstheme="minorHAnsi"/>
        </w:rPr>
        <w:t xml:space="preserve"> ενέργειας έχουν μέχρι </w:t>
      </w:r>
      <w:r w:rsidRPr="00204102">
        <w:rPr>
          <w:rFonts w:cstheme="minorHAnsi"/>
        </w:rPr>
        <w:t xml:space="preserve">τώρα συμπεριληφθεί 100.000 σπίτια σε προγράμματα τα οποία εξοικονομούν ενέργεια. Η χώρα έχει 4 εκατομμύρια σπίτια. Από αυτά, όπως μας ανέφερε και πολύ σωστά, 57% είναι κτίρια τα οποία χρονολογούνται προ του 1980. Αυτά, για να μπορέσουν να μετατραπούν σε κτίρια τα οποία εξοικονομούν ενέργεια, θέλουν μια τεράστια προσπάθεια και τεράστια συμμετοχή από την κοινωνία. </w:t>
      </w:r>
    </w:p>
    <w:p w:rsidR="00A566A8" w:rsidRPr="00204102" w:rsidRDefault="00A566A8" w:rsidP="00DB7221">
      <w:pPr>
        <w:spacing w:after="0" w:line="276" w:lineRule="auto"/>
        <w:ind w:firstLine="709"/>
        <w:jc w:val="both"/>
        <w:rPr>
          <w:rFonts w:cstheme="minorHAnsi"/>
        </w:rPr>
      </w:pPr>
      <w:r w:rsidRPr="00204102">
        <w:rPr>
          <w:rFonts w:cstheme="minorHAnsi"/>
        </w:rPr>
        <w:t>Ο τρόπος με τον οποίο, συνεπώς, επιχειρείται η πράσινη μετάβαση είναι τέτοιος που</w:t>
      </w:r>
      <w:r w:rsidR="008030FA">
        <w:rPr>
          <w:rFonts w:cstheme="minorHAnsi"/>
        </w:rPr>
        <w:t xml:space="preserve"> </w:t>
      </w:r>
      <w:r w:rsidRPr="00204102">
        <w:rPr>
          <w:rFonts w:cstheme="minorHAnsi"/>
        </w:rPr>
        <w:t xml:space="preserve">δεν πρόκειται να βρει την αντίστοιχη συμμετοχή από την κοινωνία που χρειάζεται ούτως ώστε να καλυφθεί αυτό το τεράστιο κενό. Αυτό δεν γίνεται μόνο μέσα στο εθνικό πλαίσιο. </w:t>
      </w:r>
    </w:p>
    <w:p w:rsidR="000E09E6" w:rsidRDefault="000E09E6" w:rsidP="00DB7221">
      <w:pPr>
        <w:spacing w:after="0" w:line="276" w:lineRule="auto"/>
        <w:ind w:firstLine="709"/>
        <w:contextualSpacing/>
        <w:jc w:val="both"/>
        <w:rPr>
          <w:rFonts w:cstheme="minorHAnsi"/>
        </w:rPr>
      </w:pPr>
      <w:r w:rsidRPr="000E09E6">
        <w:rPr>
          <w:rFonts w:cstheme="minorHAnsi"/>
        </w:rPr>
        <w:t xml:space="preserve">Τον περασμένο Απρίλιο η Ευρωπαϊκή Ένωση ψήφισε την οδηγία 1275/2024, με την οποία αποσκοπεί στο να κάνει όλα τα κτίρια μέσα στην Ευρωπαϊκή Ένωση μέχρι το 2050, δηλαδή σε 26 χρόνια για να έχουμε μια αίσθηση της περιόδου, να έχουν μηδενικές εκπομπές αερίων του θερμοκηπίου. </w:t>
      </w:r>
    </w:p>
    <w:p w:rsidR="00A566A8" w:rsidRPr="00204102" w:rsidRDefault="00BC69DB" w:rsidP="00DB7221">
      <w:pPr>
        <w:spacing w:after="0" w:line="276" w:lineRule="auto"/>
        <w:ind w:firstLine="709"/>
        <w:contextualSpacing/>
        <w:jc w:val="both"/>
        <w:rPr>
          <w:rFonts w:cstheme="minorHAnsi"/>
        </w:rPr>
      </w:pPr>
      <w:r>
        <w:rPr>
          <w:rFonts w:cstheme="minorHAnsi"/>
        </w:rPr>
        <w:lastRenderedPageBreak/>
        <w:t>Η Ο</w:t>
      </w:r>
      <w:r w:rsidR="00A566A8" w:rsidRPr="00204102">
        <w:rPr>
          <w:rFonts w:cstheme="minorHAnsi"/>
        </w:rPr>
        <w:t>δηγία αυτή βγήκε στην Εφημερίδα της Ευρωπαϊκής Ένωσης στις 8 Μαΐου και λέει ρητά σε ένα άρθρο της, ότι πρέπει να υιοθετηθεί από τα κράτη-μέλη εντός 20 ημερών- η Ευρωπαϊκή Ένωση έχει μεγάλη αίσθηση της τα</w:t>
      </w:r>
      <w:r w:rsidR="002D3912">
        <w:rPr>
          <w:rFonts w:cstheme="minorHAnsi"/>
        </w:rPr>
        <w:t>χύτητας που χρειάζεται. Αυτή η ο</w:t>
      </w:r>
      <w:r w:rsidR="00A566A8" w:rsidRPr="00204102">
        <w:rPr>
          <w:rFonts w:cstheme="minorHAnsi"/>
        </w:rPr>
        <w:t>δ</w:t>
      </w:r>
      <w:r w:rsidR="002D3912">
        <w:rPr>
          <w:rFonts w:cstheme="minorHAnsi"/>
        </w:rPr>
        <w:t>ηγία ακόμη δεν έχει έρθει, κ.</w:t>
      </w:r>
      <w:r w:rsidR="00A566A8" w:rsidRPr="00204102">
        <w:rPr>
          <w:rFonts w:cstheme="minorHAnsi"/>
        </w:rPr>
        <w:t xml:space="preserve"> Υφυπουργέ, στην ελληνική Βουλή να κυρωθεί και έχουν περάσει 6 μήνες και το ερώτημα είναι, γιατί αργούν αυτά τα πράγματα να γίνουν;</w:t>
      </w:r>
    </w:p>
    <w:p w:rsidR="00A566A8" w:rsidRPr="00204102" w:rsidRDefault="00BC69DB" w:rsidP="00DB7221">
      <w:pPr>
        <w:spacing w:after="0" w:line="276" w:lineRule="auto"/>
        <w:ind w:firstLine="709"/>
        <w:contextualSpacing/>
        <w:jc w:val="both"/>
        <w:rPr>
          <w:rFonts w:cstheme="minorHAnsi"/>
        </w:rPr>
      </w:pPr>
      <w:r>
        <w:rPr>
          <w:rFonts w:cstheme="minorHAnsi"/>
        </w:rPr>
        <w:t>Η Ο</w:t>
      </w:r>
      <w:r w:rsidR="00A566A8" w:rsidRPr="00204102">
        <w:rPr>
          <w:rFonts w:cstheme="minorHAnsi"/>
        </w:rPr>
        <w:t>δηγία αυτή επίσης λέει, για να έχουμε μια αίσθηση του πόσο γρήγορα πρέπει να τρέξουμε και πόσο αργά προχωρούμε σε κάποιους τομείς της πράσινης μετάβασης, ότι μέχρι την 1</w:t>
      </w:r>
      <w:r w:rsidR="00A566A8" w:rsidRPr="00204102">
        <w:rPr>
          <w:rFonts w:cstheme="minorHAnsi"/>
          <w:vertAlign w:val="superscript"/>
        </w:rPr>
        <w:t>η</w:t>
      </w:r>
      <w:r w:rsidR="00A566A8" w:rsidRPr="00204102">
        <w:rPr>
          <w:rFonts w:cstheme="minorHAnsi"/>
        </w:rPr>
        <w:t xml:space="preserve"> Ιανουαρίου του 2028, σύμφωνα με την Οδηγία, όλα τα νέα δημόσια κτίρια πρέπει να είναι δομημένα με τέτοιο τρόπο ούτως ώστε να παράγουν μηδενικές εκπομπές αερίων του θερμοκηπίου και μέχρι την 1</w:t>
      </w:r>
      <w:r w:rsidR="00A566A8" w:rsidRPr="00204102">
        <w:rPr>
          <w:rFonts w:cstheme="minorHAnsi"/>
          <w:vertAlign w:val="superscript"/>
        </w:rPr>
        <w:t>η</w:t>
      </w:r>
      <w:r w:rsidR="00A566A8" w:rsidRPr="00204102">
        <w:rPr>
          <w:rFonts w:cstheme="minorHAnsi"/>
        </w:rPr>
        <w:t xml:space="preserve"> Ιανουαρίου του 2030, δηλαδή σε έξι χρόνια, όλα τα νέα ιδιωτικά κτίρια πρέπει να είναι δομημένα έτσι και να έχουν κριτήρια δόμησης τα οποία να οδηγούν σε μηδενικές εκπομπές αερίων του θερμοκηπίου. Είναι η χώρα μας έτοιμη να κάνει κάτι τέτοιο; Πολύ αμφιβάλλω και αναρωτιέμαι πραγματικά και θα ήθελα στην απάντησή σας να μας πει, τι σκοπεύετε να κάνετ</w:t>
      </w:r>
      <w:r w:rsidR="002D3912">
        <w:rPr>
          <w:rFonts w:cstheme="minorHAnsi"/>
        </w:rPr>
        <w:t>ε για να ενσωματώσετε αυτή την ο</w:t>
      </w:r>
      <w:r w:rsidR="00A566A8" w:rsidRPr="00204102">
        <w:rPr>
          <w:rFonts w:cstheme="minorHAnsi"/>
        </w:rPr>
        <w:t>δηγία και να την εφαρμόσετε μέχρι τις προθεσμίες που προβλέπονται. Αυτό το λέμε, διότι δεν είναι όλα εντός των προθεσμιών, όπως βγήκε από το κλίμα της παρουσίασης που είχαμε λίγο νωρίτερα.</w:t>
      </w:r>
    </w:p>
    <w:p w:rsidR="00A566A8" w:rsidRPr="00204102" w:rsidRDefault="00A566A8" w:rsidP="00DB7221">
      <w:pPr>
        <w:spacing w:after="0" w:line="276" w:lineRule="auto"/>
        <w:ind w:firstLine="709"/>
        <w:contextualSpacing/>
        <w:jc w:val="both"/>
        <w:rPr>
          <w:rFonts w:cstheme="minorHAnsi"/>
        </w:rPr>
      </w:pPr>
      <w:r w:rsidRPr="00204102">
        <w:rPr>
          <w:rFonts w:cstheme="minorHAnsi"/>
        </w:rPr>
        <w:t xml:space="preserve">Τέλος θέλω να πω- και αυτό είναι ένα θέμα το οποίο η «ΠΛΕΥΣΗ ΕΛΕΥΘΕΡΙΑΣ» έχει δείξει και πέρσι τέτοιο καιρό- ότι σε λίγες μέρες θα πραγματοποιηθεί η παγκόσμια διάσκεψη για το περιβάλλον, η </w:t>
      </w:r>
      <w:r w:rsidRPr="00204102">
        <w:rPr>
          <w:rFonts w:cstheme="minorHAnsi"/>
          <w:lang w:val="en-US"/>
        </w:rPr>
        <w:t>COP</w:t>
      </w:r>
      <w:r w:rsidRPr="00204102">
        <w:rPr>
          <w:rFonts w:cstheme="minorHAnsi"/>
        </w:rPr>
        <w:t>29, στο Μπακού του Αζερμπαϊτζάν και όπως γνωρίζουμε, το Αζερμπαϊτζάν, όπως και τα Ηνωμένα Αραβικά Εμιράτα πέρσι που ήταν το κράτος που διοργάνωσε την 28</w:t>
      </w:r>
      <w:r w:rsidRPr="00204102">
        <w:rPr>
          <w:rFonts w:cstheme="minorHAnsi"/>
          <w:vertAlign w:val="superscript"/>
        </w:rPr>
        <w:t>η</w:t>
      </w:r>
      <w:r w:rsidRPr="00204102">
        <w:rPr>
          <w:rFonts w:cstheme="minorHAnsi"/>
        </w:rPr>
        <w:t xml:space="preserve"> </w:t>
      </w:r>
      <w:r w:rsidRPr="00204102">
        <w:rPr>
          <w:rFonts w:cstheme="minorHAnsi"/>
          <w:lang w:val="en-US"/>
        </w:rPr>
        <w:t>COP</w:t>
      </w:r>
      <w:r w:rsidRPr="00204102">
        <w:rPr>
          <w:rFonts w:cstheme="minorHAnsi"/>
        </w:rPr>
        <w:t xml:space="preserve">, είναι κράτη με μεγάλο εξαγωγικό τομέα στην παραγωγή του πετρελαίου και ο βασικός στόχος των παγκόσμιων αυτών συνεδρίων- της </w:t>
      </w:r>
      <w:r w:rsidRPr="00204102">
        <w:rPr>
          <w:rFonts w:cstheme="minorHAnsi"/>
          <w:lang w:val="en-US"/>
        </w:rPr>
        <w:t>COP</w:t>
      </w:r>
      <w:r w:rsidRPr="00204102">
        <w:rPr>
          <w:rFonts w:cstheme="minorHAnsi"/>
        </w:rPr>
        <w:t xml:space="preserve">28 και της </w:t>
      </w:r>
      <w:r w:rsidRPr="00204102">
        <w:rPr>
          <w:rFonts w:cstheme="minorHAnsi"/>
          <w:lang w:val="en-US"/>
        </w:rPr>
        <w:t>COP</w:t>
      </w:r>
      <w:r w:rsidRPr="00204102">
        <w:rPr>
          <w:rFonts w:cstheme="minorHAnsi"/>
        </w:rPr>
        <w:t xml:space="preserve">29 και των προηγούμενων </w:t>
      </w:r>
      <w:r w:rsidRPr="00204102">
        <w:rPr>
          <w:rFonts w:cstheme="minorHAnsi"/>
          <w:lang w:val="en-US"/>
        </w:rPr>
        <w:t>COP</w:t>
      </w:r>
      <w:r w:rsidRPr="00204102">
        <w:rPr>
          <w:rFonts w:cstheme="minorHAnsi"/>
        </w:rPr>
        <w:t xml:space="preserve"> βεβαίως-</w:t>
      </w:r>
      <w:r w:rsidR="008030FA">
        <w:rPr>
          <w:rFonts w:cstheme="minorHAnsi"/>
        </w:rPr>
        <w:t xml:space="preserve"> </w:t>
      </w:r>
      <w:r w:rsidRPr="00204102">
        <w:rPr>
          <w:rFonts w:cstheme="minorHAnsi"/>
        </w:rPr>
        <w:t xml:space="preserve">είναι να καταργήσουν την χρήση των ορυκτών καυσίμων. Όπως γνωρίζουμε, το πετρέλαιο είναι ορυκτό καύσιμο, δηλαδή υπάρχει μία τραγική ειρωνεία εδώ, τα κράτη τα οποία είναι πρωταθλητές στην παραγωγή πετρελαίου, να επιλέγονται ούτως ώστε να διοργανώσουν τις παγκόσμιες διασκέψεις για το περιβάλλον, οι οποίες θα καταργήσουν τη χρήση του πετρελαίου και των άλλων ορυκτών αερίων. </w:t>
      </w:r>
    </w:p>
    <w:p w:rsidR="00A566A8" w:rsidRPr="00204102" w:rsidRDefault="00A566A8" w:rsidP="00DB7221">
      <w:pPr>
        <w:spacing w:after="0" w:line="276" w:lineRule="auto"/>
        <w:ind w:firstLine="709"/>
        <w:contextualSpacing/>
        <w:jc w:val="both"/>
        <w:rPr>
          <w:rFonts w:cstheme="minorHAnsi"/>
        </w:rPr>
      </w:pPr>
      <w:r w:rsidRPr="00204102">
        <w:rPr>
          <w:rFonts w:cstheme="minorHAnsi"/>
        </w:rPr>
        <w:t xml:space="preserve">Και πέρσι είχα ρωτήσει και ξανά ρωτώ φέτος, η ελληνική Κυβέρνηση θα πάει πάλι εκεί να πει τι έκανε εντός της χώρας και να φύγουν οι εκπρόσωποι της Κυβέρνησης- πέρσι είχε πάει και ο Πρωθυπουργός- ή θα προσπαθήσει να παίξει έναν ενεργό ρόλο διεθνώς, ούτως ώστε αυτές οι διασκέψεις να έχουν πιο σημαντικό αποτύπωμα; </w:t>
      </w:r>
    </w:p>
    <w:p w:rsidR="00A566A8" w:rsidRPr="00204102" w:rsidRDefault="00A566A8" w:rsidP="00DB7221">
      <w:pPr>
        <w:spacing w:after="0" w:line="276" w:lineRule="auto"/>
        <w:ind w:firstLine="709"/>
        <w:contextualSpacing/>
        <w:jc w:val="both"/>
        <w:rPr>
          <w:rFonts w:cstheme="minorHAnsi"/>
        </w:rPr>
      </w:pPr>
      <w:r w:rsidRPr="00204102">
        <w:rPr>
          <w:rFonts w:cstheme="minorHAnsi"/>
        </w:rPr>
        <w:t xml:space="preserve">Πέρσι, όπως θυμάστε, τελικά η διάσκεψη δεν κατάφερε να πάρει την κρίσιμη απόφαση με την οποία να ζητά να τεθεί άμεσα τέλος στη χρήση ορυκτών καυσίμων, αλλά έκανε λόγο, με πολύ αφηρημένο τρόπο, για την προσπάθεια που πρέπει να καταβάλλουν τα κράτη, ούτως ώστε να προχωρήσουν σε μία κατάργηση των ορυκτών καυσίμων και πρέπει να σας πω και κάτι τελευταίο, που είναι σοκαριστικό, αλλά είναι πραγματικό. Οι </w:t>
      </w:r>
      <w:r w:rsidRPr="00204102">
        <w:rPr>
          <w:rFonts w:cstheme="minorHAnsi"/>
          <w:lang w:val="en-US"/>
        </w:rPr>
        <w:t>COP</w:t>
      </w:r>
      <w:r w:rsidRPr="00204102">
        <w:rPr>
          <w:rFonts w:cstheme="minorHAnsi"/>
        </w:rPr>
        <w:t xml:space="preserve"> και η κατάργηση των ορυκτών καυσίμων αποσκοπεί στο να συγκρατήσει την θερμοκρασία του πλανήτη </w:t>
      </w:r>
      <w:r w:rsidR="002D3912">
        <w:rPr>
          <w:rFonts w:cstheme="minorHAnsi"/>
        </w:rPr>
        <w:t>1,5</w:t>
      </w:r>
      <w:r w:rsidR="00882EF5">
        <w:rPr>
          <w:rFonts w:cstheme="minorHAnsi"/>
          <w:vertAlign w:val="superscript"/>
        </w:rPr>
        <w:t>ο</w:t>
      </w:r>
      <w:r w:rsidR="00882EF5">
        <w:rPr>
          <w:rFonts w:cstheme="minorHAnsi"/>
        </w:rPr>
        <w:t xml:space="preserve"> </w:t>
      </w:r>
      <w:r w:rsidR="000E2CE7">
        <w:rPr>
          <w:rFonts w:cstheme="minorHAnsi"/>
          <w:lang w:val="en-US"/>
        </w:rPr>
        <w:t>C</w:t>
      </w:r>
      <w:r w:rsidRPr="00204102">
        <w:rPr>
          <w:rFonts w:cstheme="minorHAnsi"/>
        </w:rPr>
        <w:t xml:space="preserve"> πάνω από εκεί όπου βρισκόταν στη προβιομηχανική εποχή και όλοι οι επιστήμονες λένε ότι έχουμε καθυστερήσει τρομερά. Ακριβώς με την αποδοχή της ελληνικής Κυβέρνησης και των άλλων κυβερνήσεων, στο να διοργανώνονται αυτές οι διασκέψεις σε χώρες πετρελαιοπαραγωγικές, καθυστερούμε τη λήψη μέτρων και από τον περασμένο Ιούλιο του 2023, μέχρι και τον Ιούλιο του 2024, είχαμε την πρώτη χρονιά στην ιστορία στην οποία η θερμοκρασία του πλανήτη κάθε μήνα ξεπερνούσε τον </w:t>
      </w:r>
      <w:r w:rsidR="006E1293">
        <w:rPr>
          <w:rFonts w:cstheme="minorHAnsi"/>
        </w:rPr>
        <w:t>1,5</w:t>
      </w:r>
      <w:r w:rsidR="006E1293" w:rsidRPr="006E1293">
        <w:rPr>
          <w:rFonts w:cstheme="minorHAnsi"/>
          <w:vertAlign w:val="superscript"/>
        </w:rPr>
        <w:t xml:space="preserve"> </w:t>
      </w:r>
      <w:r w:rsidRPr="00204102">
        <w:rPr>
          <w:rFonts w:cstheme="minorHAnsi"/>
        </w:rPr>
        <w:t xml:space="preserve">βαθμό, σε σχέση με την προβιομηχανική εποχή. </w:t>
      </w:r>
    </w:p>
    <w:p w:rsidR="000E09E6" w:rsidRDefault="00A566A8" w:rsidP="00DB7221">
      <w:pPr>
        <w:spacing w:after="0" w:line="276" w:lineRule="auto"/>
        <w:ind w:firstLine="709"/>
        <w:jc w:val="both"/>
        <w:rPr>
          <w:rFonts w:cstheme="minorHAnsi"/>
        </w:rPr>
      </w:pPr>
      <w:r w:rsidRPr="00204102">
        <w:rPr>
          <w:rFonts w:cstheme="minorHAnsi"/>
        </w:rPr>
        <w:lastRenderedPageBreak/>
        <w:t>Είμαστε, δηλαδή, τρομερά καθυστερημένοι και θέλω να ρωτήσω, τι σκοπεύει να κάνει το Υπουργείο, πώς θα εκπροσωπηθείτε εκεί; Δέχεστε το γεγονός, ότι το Αζερμπαϊτζάν είναι μια κατάλληλη χώρα; Για να μην αναφερθώ, βέβαια, στο θέμα των παραβιάσεων των ανθρωπίνων δικαιωμάτων και του γεγονότος, ότι το Αζερμπαϊτζάν πέρσι</w:t>
      </w:r>
      <w:r w:rsidR="00FE3455" w:rsidRPr="00FE3455">
        <w:rPr>
          <w:rFonts w:cstheme="minorHAnsi"/>
        </w:rPr>
        <w:t>,</w:t>
      </w:r>
      <w:r w:rsidRPr="00204102">
        <w:rPr>
          <w:rFonts w:cstheme="minorHAnsi"/>
        </w:rPr>
        <w:t xml:space="preserve"> στο τέλος του χρόνου είχε πραγματοποιήσει εθνοκάθαρση στο Ναγκόρνο-Καραμπάχ Αρμενίων και κατηγορείται από πολλούς, ότι ασκεί γενοκτονικές πολιτικές εκεί. Δεν θα αναφερθώ σε αυτά, αλλά όσο αφορά τη δυνατότητα αυτών των διασκέψεων να κάνουν κάτι για να συγκρατήσουν τη θέρμανση του πλα</w:t>
      </w:r>
      <w:r w:rsidR="00FE3455">
        <w:rPr>
          <w:rFonts w:cstheme="minorHAnsi"/>
        </w:rPr>
        <w:t>νήτη στα όρια που έχει θέσει η σ</w:t>
      </w:r>
      <w:r w:rsidRPr="00204102">
        <w:rPr>
          <w:rFonts w:cstheme="minorHAnsi"/>
        </w:rPr>
        <w:t>ύμβαση του Παρισιού του 2015, τι πρόκειται να κάνει η Κυβέρνηση;</w:t>
      </w:r>
      <w:r w:rsidR="000E09E6" w:rsidRPr="000E09E6">
        <w:rPr>
          <w:rFonts w:cstheme="minorHAnsi"/>
        </w:rPr>
        <w:t xml:space="preserve"> </w:t>
      </w:r>
    </w:p>
    <w:p w:rsidR="000E09E6" w:rsidRPr="00204102" w:rsidRDefault="000E09E6" w:rsidP="00DB7221">
      <w:pPr>
        <w:spacing w:after="0" w:line="276" w:lineRule="auto"/>
        <w:ind w:firstLine="709"/>
        <w:jc w:val="both"/>
        <w:rPr>
          <w:rFonts w:cstheme="minorHAnsi"/>
        </w:rPr>
      </w:pPr>
      <w:r w:rsidRPr="00204102">
        <w:rPr>
          <w:rFonts w:cstheme="minorHAnsi"/>
        </w:rPr>
        <w:t>Αυτά είναι πολύ κρίσιμα θέματα και πρέπει να έχουμε παγκόσμια αντίληψη των προβλημάτων του περιβάλλοντος. Δεν μπορούμε να σκεφτόμαστε μόνο εθνικά. Δεν αρκεί. Ευχαριστώ κυρία Πρόεδρε.</w:t>
      </w:r>
    </w:p>
    <w:p w:rsidR="000E09E6" w:rsidRPr="00204102" w:rsidRDefault="000E09E6" w:rsidP="00DB7221">
      <w:pPr>
        <w:spacing w:after="0" w:line="276" w:lineRule="auto"/>
        <w:ind w:firstLine="709"/>
        <w:jc w:val="both"/>
        <w:rPr>
          <w:rFonts w:cstheme="minorHAnsi"/>
        </w:rPr>
      </w:pPr>
      <w:r w:rsidRPr="00204102">
        <w:rPr>
          <w:rFonts w:cstheme="minorHAnsi"/>
          <w:b/>
        </w:rPr>
        <w:t xml:space="preserve">ΜΑΡΙΑ – ΕΛΕΝΗ (ΜΑΡΙΛΕΝΑ) ΣΟΥΚΟΥΛΗ – ΒΙΛΙΑΛΗ (Προεδρεύουσα των Επιτροπών): </w:t>
      </w:r>
      <w:r w:rsidRPr="00204102">
        <w:rPr>
          <w:rFonts w:cstheme="minorHAnsi"/>
        </w:rPr>
        <w:t>Κι εμείς ευχαριστούμε κ</w:t>
      </w:r>
      <w:r>
        <w:rPr>
          <w:rFonts w:cstheme="minorHAnsi"/>
        </w:rPr>
        <w:t>.</w:t>
      </w:r>
      <w:r w:rsidRPr="00204102">
        <w:rPr>
          <w:rFonts w:cstheme="minorHAnsi"/>
        </w:rPr>
        <w:t xml:space="preserve"> συνάδελφε.</w:t>
      </w:r>
    </w:p>
    <w:p w:rsidR="000E09E6" w:rsidRPr="00204102" w:rsidRDefault="000E09E6" w:rsidP="00DB7221">
      <w:pPr>
        <w:spacing w:after="0" w:line="276" w:lineRule="auto"/>
        <w:ind w:firstLine="709"/>
        <w:jc w:val="both"/>
        <w:rPr>
          <w:rFonts w:cstheme="minorHAnsi"/>
        </w:rPr>
      </w:pPr>
      <w:r w:rsidRPr="00204102">
        <w:rPr>
          <w:rFonts w:cstheme="minorHAnsi"/>
        </w:rPr>
        <w:t>Το</w:t>
      </w:r>
      <w:r>
        <w:rPr>
          <w:rFonts w:cstheme="minorHAnsi"/>
        </w:rPr>
        <w:t>ν</w:t>
      </w:r>
      <w:r w:rsidRPr="00204102">
        <w:rPr>
          <w:rFonts w:cstheme="minorHAnsi"/>
        </w:rPr>
        <w:t xml:space="preserve"> λόγο έχει ο συνάδελφος, βουλευτής ΠΑΣΟΚ, κ. Πάρις Κουκουλόπουλος.</w:t>
      </w:r>
    </w:p>
    <w:p w:rsidR="000E09E6" w:rsidRPr="00204102" w:rsidRDefault="000E09E6" w:rsidP="00DB7221">
      <w:pPr>
        <w:spacing w:after="0" w:line="276" w:lineRule="auto"/>
        <w:ind w:firstLine="709"/>
        <w:jc w:val="both"/>
        <w:rPr>
          <w:rFonts w:cstheme="minorHAnsi"/>
        </w:rPr>
      </w:pPr>
      <w:r w:rsidRPr="00204102">
        <w:rPr>
          <w:rFonts w:cstheme="minorHAnsi"/>
          <w:b/>
        </w:rPr>
        <w:t xml:space="preserve">ΠΑΡΑΣΚΕΥΑΣ (ΠΑΡΙΣ) ΚΟΥΚΟΥΛΟΠΟΥΛΟΣ: </w:t>
      </w:r>
      <w:r w:rsidRPr="00204102">
        <w:rPr>
          <w:rFonts w:cstheme="minorHAnsi"/>
        </w:rPr>
        <w:t>Ευχαριστώ κυρία Πρόεδρε.</w:t>
      </w:r>
    </w:p>
    <w:p w:rsidR="000E09E6" w:rsidRPr="00204102" w:rsidRDefault="000E09E6" w:rsidP="00DB7221">
      <w:pPr>
        <w:spacing w:after="0" w:line="276" w:lineRule="auto"/>
        <w:ind w:firstLine="709"/>
        <w:jc w:val="both"/>
        <w:rPr>
          <w:rFonts w:cstheme="minorHAnsi"/>
        </w:rPr>
      </w:pPr>
      <w:r w:rsidRPr="00204102">
        <w:rPr>
          <w:rFonts w:cstheme="minorHAnsi"/>
        </w:rPr>
        <w:t>Να ξεκινήσω από εκεί που σταμάτησε ο τελευταίος συνάδελφος, ο κ. Καζαμίας, για να πω ότι -δεν αποτελεί σημείο κριτικής, κυρία Υπουργέ αυτό - απουσιάζει από το ΕΣΕΚ το σενάριο αλλαγής στις Ηνωμένες Πολιτείες</w:t>
      </w:r>
      <w:r>
        <w:rPr>
          <w:rFonts w:cstheme="minorHAnsi"/>
        </w:rPr>
        <w:t>,</w:t>
      </w:r>
      <w:r w:rsidRPr="00204102">
        <w:rPr>
          <w:rFonts w:cstheme="minorHAnsi"/>
        </w:rPr>
        <w:t xml:space="preserve"> ουσιαστικά. Είναι ένα τεράστιο πρόβλημα για την Ευρώπη ολόκληρη αν υπάρξει κάτι τέτοιο. Ξέρετε πολύ καλά την έντονη ανησυχία κυρίως της ευρωπαϊκής βιομηχανίας και όχι μόνο, η οποία θα παρουσιάσει ένα τεράστιο έλλειμμα ανταγωνιστικότητας, όταν μάλιστα έχει το βάρος της έκθεσης Ντράγκι που μιλάει για κολοσσιαία ποσά που πρέπει να επενδυθούν και όχι μόνο στην ενέργεια αν θέλει να σταθεί όρθια στον παγκόσμιο ανταγωνισμό. Δεν ζητάω φυσικά από την κυβέρνηση να επιλύσει αυτό το ζήτημα. Αυτό μπορεί να το λύσει μόνον η Ευρώπη εν τω συνόλω, απλά είμαι υποχρεωμένος όμως να το επισημάνω. </w:t>
      </w:r>
    </w:p>
    <w:p w:rsidR="000E09E6" w:rsidRDefault="000E09E6" w:rsidP="00DB7221">
      <w:pPr>
        <w:spacing w:after="0" w:line="276" w:lineRule="auto"/>
        <w:ind w:firstLine="709"/>
        <w:jc w:val="both"/>
      </w:pPr>
      <w:r w:rsidRPr="00204102">
        <w:rPr>
          <w:rFonts w:cstheme="minorHAnsi"/>
        </w:rPr>
        <w:t>Σε σχέση με το ΕΣΕΚ η πρώτη μου παρατήρηση είναι επί της αρχής. Κυριολεκτικά όμως επί της αρχής, στον τίτλο. Το ονομάζουμε «Εθνικό Σχέδιο για την Ενέργεια και για το Κλίμα», ενώ ουσιαστικά από κάτω πρόκειται για ένα εθνικό σχέδιο εισαγόμενων καυσίμων. Αυτό. Η αντικατάσταση του εγχώριου λιγνίτη με το εισαγόμενο και ρυπογόνο φυσικό αέριο είναι το κλειδί της σημερινής ενεργειακής πραγματικότητας στην Ελλάδα. Μία επιλογή η οποία δεν στέκεται για μία χώρα που χρεοκόπησε από το δίδυμο έλλειμμά της και που η ενίσχυση των εισαγωγών και το τέλος ενός εγχώριου καυσίμου, δυστυχώς, βαραίνει τη ζυγαριά στο κομμάτι του ισοζυγίου με πολύ άσχημο τρόπο.</w:t>
      </w:r>
    </w:p>
    <w:p w:rsidR="000E09E6" w:rsidRDefault="000E09E6" w:rsidP="00DB7221">
      <w:pPr>
        <w:spacing w:after="0" w:line="276" w:lineRule="auto"/>
        <w:ind w:firstLine="709"/>
        <w:jc w:val="both"/>
        <w:rPr>
          <w:rFonts w:cstheme="minorHAnsi"/>
        </w:rPr>
      </w:pPr>
      <w:r w:rsidRPr="000E09E6">
        <w:rPr>
          <w:rFonts w:cstheme="minorHAnsi"/>
        </w:rPr>
        <w:t>Η χώρα χρεοκόπησε, κυρία Υπουργέ, για ένα δίδυμο έλλειμμα. Η χώρα σήμερα εν τω μέσω της καλύτερης μεταπολεμικής περιόδου χρηματοδοτικά, με το Ταμείο Ανάκαμψης συν το ΕΣΠΑ, παρουσιάζει εμπορικό έλλειμμα, έλλειμμα ανταγωνιστικότητας. Δεν είναι απλό το ζήτημα. Εάν δεν καταλαβαίνετε από την ελληνική χρεοκοπία δείτε τι έχει πάθει η Γερμανία, που επέλεξε ενδιάμεσο καύσιμο το φυσικό αέριο, απ’ ό,τι απεδείχθη, επειδή έχει λίγο φθηνότερο από τη Ρωσία του Πούτιν αέριο κ</w:t>
      </w:r>
      <w:r>
        <w:rPr>
          <w:rFonts w:cstheme="minorHAnsi"/>
        </w:rPr>
        <w:t>αι πληρώνει σήμερα τα επίχειρα.</w:t>
      </w:r>
    </w:p>
    <w:p w:rsidR="00A566A8" w:rsidRPr="00204102" w:rsidRDefault="000E09E6" w:rsidP="00DB7221">
      <w:pPr>
        <w:spacing w:after="0" w:line="276" w:lineRule="auto"/>
        <w:ind w:firstLine="709"/>
        <w:jc w:val="both"/>
        <w:rPr>
          <w:rFonts w:cstheme="minorHAnsi"/>
        </w:rPr>
      </w:pPr>
      <w:r w:rsidRPr="000E09E6">
        <w:rPr>
          <w:rFonts w:cstheme="minorHAnsi"/>
        </w:rPr>
        <w:t>Αυτό.</w:t>
      </w:r>
      <w:r w:rsidRPr="00204102">
        <w:rPr>
          <w:rFonts w:cstheme="minorHAnsi"/>
        </w:rPr>
        <w:t xml:space="preserve"> </w:t>
      </w:r>
    </w:p>
    <w:p w:rsidR="00A566A8" w:rsidRPr="00204102" w:rsidRDefault="00A566A8" w:rsidP="00DB7221">
      <w:pPr>
        <w:spacing w:after="0" w:line="276" w:lineRule="auto"/>
        <w:ind w:firstLine="709"/>
        <w:jc w:val="both"/>
        <w:rPr>
          <w:rFonts w:cstheme="minorHAnsi"/>
        </w:rPr>
      </w:pPr>
      <w:r w:rsidRPr="00204102">
        <w:rPr>
          <w:rFonts w:cstheme="minorHAnsi"/>
        </w:rPr>
        <w:t>Η Ελλάδα δύο φορές, μία φορά το καλοκαίρι με τιμές,</w:t>
      </w:r>
      <w:r w:rsidR="008030FA">
        <w:rPr>
          <w:rFonts w:cstheme="minorHAnsi"/>
        </w:rPr>
        <w:t xml:space="preserve"> </w:t>
      </w:r>
      <w:r w:rsidRPr="00204102">
        <w:rPr>
          <w:rFonts w:cstheme="minorHAnsi"/>
        </w:rPr>
        <w:t xml:space="preserve">και μία φορά στην ενεργειακή κρίση το καλοκαίρι του 2022, με το πέταγμα της πεταλούδας είδε τις τιμές να φεύγουν στον ουρανό. Ακριβώς γιατί είναι μια εξαρτημένη χώρα. </w:t>
      </w:r>
    </w:p>
    <w:p w:rsidR="000E09E6" w:rsidRDefault="00A566A8" w:rsidP="00DB7221">
      <w:pPr>
        <w:spacing w:after="0" w:line="276" w:lineRule="auto"/>
        <w:ind w:firstLine="709"/>
        <w:jc w:val="both"/>
        <w:rPr>
          <w:rFonts w:cstheme="minorHAnsi"/>
        </w:rPr>
      </w:pPr>
      <w:r w:rsidRPr="00204102">
        <w:rPr>
          <w:rFonts w:cstheme="minorHAnsi"/>
        </w:rPr>
        <w:lastRenderedPageBreak/>
        <w:t>Αν δεν καταλαβαίνετε</w:t>
      </w:r>
      <w:r w:rsidR="008030FA">
        <w:rPr>
          <w:rFonts w:cstheme="minorHAnsi"/>
        </w:rPr>
        <w:t xml:space="preserve"> </w:t>
      </w:r>
      <w:r w:rsidRPr="00204102">
        <w:rPr>
          <w:rFonts w:cstheme="minorHAnsi"/>
        </w:rPr>
        <w:t>ούτε ελληνικά</w:t>
      </w:r>
      <w:r w:rsidR="00173A1D">
        <w:rPr>
          <w:rFonts w:cstheme="minorHAnsi"/>
        </w:rPr>
        <w:t>,</w:t>
      </w:r>
      <w:r w:rsidRPr="00204102">
        <w:rPr>
          <w:rFonts w:cstheme="minorHAnsi"/>
        </w:rPr>
        <w:t xml:space="preserve"> ούτε γερμανικά, τουλάχιστον καταλάβετε</w:t>
      </w:r>
      <w:r w:rsidR="008030FA">
        <w:rPr>
          <w:rFonts w:cstheme="minorHAnsi"/>
        </w:rPr>
        <w:t xml:space="preserve"> </w:t>
      </w:r>
      <w:r w:rsidRPr="00204102">
        <w:rPr>
          <w:rFonts w:cstheme="minorHAnsi"/>
        </w:rPr>
        <w:t>μια γλώσσα που ιδεολογικά είναι πιο κοντά σε εσάς, του Μπιλ Γκέιτς. Ο Μπιλ Γκέιτς λέει, ότι η αντικατάσταση κλασικών ανθρακικών μονάδων με μονάδες φυσικού αερίου είναι ανοησία. Για ποιο λόγο; Για τα 100 χρόνια που παραμένουν</w:t>
      </w:r>
      <w:r w:rsidR="008030FA">
        <w:rPr>
          <w:rFonts w:cstheme="minorHAnsi"/>
        </w:rPr>
        <w:t xml:space="preserve"> </w:t>
      </w:r>
      <w:r w:rsidRPr="00204102">
        <w:rPr>
          <w:rFonts w:cstheme="minorHAnsi"/>
        </w:rPr>
        <w:t>οι ρύποι, στο οποίο αναφέρθηκε και ο κ. Σκυλακάκης</w:t>
      </w:r>
      <w:r w:rsidR="008030FA">
        <w:rPr>
          <w:rFonts w:cstheme="minorHAnsi"/>
        </w:rPr>
        <w:t xml:space="preserve"> </w:t>
      </w:r>
      <w:r w:rsidRPr="00204102">
        <w:rPr>
          <w:rFonts w:cstheme="minorHAnsi"/>
        </w:rPr>
        <w:t>στην αρχή εκτενώς. Ακριβώς. Δεν έχει νόημα να βάζεις μονάδες αερίου ως ε</w:t>
      </w:r>
      <w:r w:rsidR="00173A1D">
        <w:rPr>
          <w:rFonts w:cstheme="minorHAnsi"/>
        </w:rPr>
        <w:t xml:space="preserve">νδιάμεσο καύσιμο. Γιατί, είπε, </w:t>
      </w:r>
      <w:r w:rsidRPr="00204102">
        <w:rPr>
          <w:rFonts w:cstheme="minorHAnsi"/>
        </w:rPr>
        <w:t>πρέπει να τις αποσύρουμε νωρίτερα άρα λοιπόν να τις αποζημιώσουμε. Ε</w:t>
      </w:r>
      <w:r w:rsidR="0066707F">
        <w:rPr>
          <w:rFonts w:cstheme="minorHAnsi"/>
        </w:rPr>
        <w:t>πειδή ο άνθρωπος είναι original καπιταλιστής και όχι imitation</w:t>
      </w:r>
      <w:r w:rsidR="008030FA">
        <w:rPr>
          <w:rFonts w:cstheme="minorHAnsi"/>
        </w:rPr>
        <w:t xml:space="preserve"> </w:t>
      </w:r>
      <w:r w:rsidRPr="00204102">
        <w:rPr>
          <w:rFonts w:cstheme="minorHAnsi"/>
        </w:rPr>
        <w:t>λέει αυτό το πράγμα. Εσείς όμως επειδή είστε ιμιτασιόν τι λέτε μέσα στο ΕΣΕΚ; Μας επιφυλάσσετε νέα φορολογία μετά από 10 χρόνια για να αποζημιώσουμε τις μονάδες φυσικού αερίου, που</w:t>
      </w:r>
      <w:r w:rsidR="008030FA">
        <w:rPr>
          <w:rFonts w:cstheme="minorHAnsi"/>
        </w:rPr>
        <w:t xml:space="preserve"> </w:t>
      </w:r>
      <w:r w:rsidRPr="00204102">
        <w:rPr>
          <w:rFonts w:cstheme="minorHAnsi"/>
        </w:rPr>
        <w:t>ω του θαύματος,</w:t>
      </w:r>
      <w:r w:rsidR="008030FA">
        <w:rPr>
          <w:rFonts w:cstheme="minorHAnsi"/>
        </w:rPr>
        <w:t xml:space="preserve"> </w:t>
      </w:r>
      <w:r w:rsidRPr="00204102">
        <w:rPr>
          <w:rFonts w:cstheme="minorHAnsi"/>
        </w:rPr>
        <w:t>ενώ το 2030 θα έχουμε μεγαλύτερη εγκατεστημένη ισχύ θα δίνουν στο δίκτυο λιγότερη ενέργεια. Τι καλά! Τι ωραίοι</w:t>
      </w:r>
      <w:r w:rsidR="008030FA">
        <w:rPr>
          <w:rFonts w:cstheme="minorHAnsi"/>
        </w:rPr>
        <w:t xml:space="preserve"> </w:t>
      </w:r>
      <w:r w:rsidRPr="00204102">
        <w:rPr>
          <w:rFonts w:cstheme="minorHAnsi"/>
        </w:rPr>
        <w:t>λογαριασμοί βρε παιδιά είναι αυτοί που έχετε κάνει; Φοβεροί ε;</w:t>
      </w:r>
      <w:r w:rsidR="000E09E6" w:rsidRPr="000E09E6">
        <w:rPr>
          <w:rFonts w:cstheme="minorHAnsi"/>
        </w:rPr>
        <w:t xml:space="preserve"> </w:t>
      </w:r>
    </w:p>
    <w:p w:rsidR="000E09E6" w:rsidRPr="00204102" w:rsidRDefault="000E09E6" w:rsidP="00DB7221">
      <w:pPr>
        <w:spacing w:after="0" w:line="276" w:lineRule="auto"/>
        <w:ind w:firstLine="709"/>
        <w:jc w:val="both"/>
        <w:rPr>
          <w:rFonts w:cstheme="minorHAnsi"/>
        </w:rPr>
      </w:pPr>
      <w:r w:rsidRPr="00204102">
        <w:rPr>
          <w:rFonts w:cstheme="minorHAnsi"/>
        </w:rPr>
        <w:t>Η δεύτερη παρατήρησή μου, κυρίες και κύριοι συνάδελφοι, αφορά ότι το ΕΣΕΚ, όπως και το ΕΣΕΚ του ΣΥΡΙΖΑ, είναι μονοσήμαντο. Αφορά μόνο την ηλεκτρική ενέργεια. Ο σιδηρόδρομος για τον οποίο ετοιμάζεται κοσμογονία σε όλη την Ευρώπη, με ηλεκτροκίνηση από ΑΠΕ φυσικά, σε τέτοιο σιδηρόδρομο αναφέρομαι. Δεν αναφέρομαι στον μουντζούρη, το «μαύρο» που λέγαμε όταν ήμασταν φοιτητές. Απουσιάζει παντελώς</w:t>
      </w:r>
      <w:r>
        <w:rPr>
          <w:rFonts w:cstheme="minorHAnsi"/>
        </w:rPr>
        <w:t xml:space="preserve"> </w:t>
      </w:r>
      <w:r w:rsidRPr="00204102">
        <w:rPr>
          <w:rFonts w:cstheme="minorHAnsi"/>
        </w:rPr>
        <w:t>από το ελληνικό ΕΣΕΚ. Αν δεν βάζουμε τώρα ένα τέτοιο στόχο με τα 72 δις, στα οποία ήδη αναφέρθηκα, σε αυτή την περίοδο δηλαδή, πότε θα βάλουμε στόχο να αποκτήσουμε έναν σοβαρό σιδηρόδρομο με ηλεκτροκίνηση από ΑΠΕ;</w:t>
      </w:r>
    </w:p>
    <w:p w:rsidR="000E09E6" w:rsidRDefault="000E09E6" w:rsidP="00DB7221">
      <w:pPr>
        <w:spacing w:after="0" w:line="276" w:lineRule="auto"/>
        <w:ind w:firstLine="709"/>
        <w:jc w:val="both"/>
      </w:pPr>
      <w:r w:rsidRPr="00204102">
        <w:rPr>
          <w:rFonts w:cstheme="minorHAnsi"/>
        </w:rPr>
        <w:t xml:space="preserve"> Η τρίτη παρατήρησή μου, είναι ότι δεν μπορούμε να μιλήσουμε για κανέναν στόχο εάν παρακάμψουμε μια κεντρική επιλογή του Αυγούστου 2022, την παραχώρηση του ηλεκτρικού χώρου σε ένα ολιγοπώλιο εταιρειών, το οποίο όλως παραδόξως, ω του θαύματος, είναι το ίδιο ολιγοπώλιο</w:t>
      </w:r>
      <w:r>
        <w:rPr>
          <w:rFonts w:cstheme="minorHAnsi"/>
        </w:rPr>
        <w:t xml:space="preserve"> που ελέγχει μεταπρατικά </w:t>
      </w:r>
      <w:r w:rsidRPr="00204102">
        <w:rPr>
          <w:rFonts w:cstheme="minorHAnsi"/>
        </w:rPr>
        <w:t>και την εισαγωγή και την παροχή φυσικού</w:t>
      </w:r>
      <w:r>
        <w:rPr>
          <w:rFonts w:cstheme="minorHAnsi"/>
        </w:rPr>
        <w:t xml:space="preserve"> </w:t>
      </w:r>
      <w:r w:rsidRPr="00204102">
        <w:rPr>
          <w:rFonts w:cstheme="minorHAnsi"/>
        </w:rPr>
        <w:t>αερίου και την παραγωγή από αυτό.</w:t>
      </w:r>
    </w:p>
    <w:p w:rsidR="000E09E6" w:rsidRPr="000E09E6" w:rsidRDefault="000E09E6" w:rsidP="00DB7221">
      <w:pPr>
        <w:spacing w:after="0" w:line="276" w:lineRule="auto"/>
        <w:ind w:firstLine="709"/>
        <w:jc w:val="both"/>
        <w:rPr>
          <w:rFonts w:cstheme="minorHAnsi"/>
        </w:rPr>
      </w:pPr>
      <w:r w:rsidRPr="000E09E6">
        <w:rPr>
          <w:rFonts w:cstheme="minorHAnsi"/>
        </w:rPr>
        <w:t>Οι ίδιοι έχουν και τον ηλεκτρικό χώρο. Οι ίδιες εταιρίες ακριβώς είναι. Αυτό γίνεται στην Ελλάδα σήμερα. Ακριβώς γι’ αυτό, κ. Υπουργέ, σας το έχω πει και άλλη φορά, οι φιλόδοξοι στόχοι, τους οποίους εμείς πολύ θα θέλαμε πρώτοι και καλύτερα να τους δούμε να επιτυγχάνετε, γιατί είμαστε εξ ορισμού πράσινο κόμμα, δεν παίζουμε με τις λέξεις. Είναι γνωστό ποιοι μίλησαν, ποιος και ποιοι μίλησαν πρώτοι για πράσινη ανάπτυξη και ανάγκη μετάβασης στην Ελλάδα. Είναι το ΠΑΣΟΚ.</w:t>
      </w:r>
    </w:p>
    <w:p w:rsidR="000E09E6" w:rsidRDefault="000E09E6" w:rsidP="00DB7221">
      <w:pPr>
        <w:spacing w:after="0" w:line="276" w:lineRule="auto"/>
        <w:ind w:firstLine="709"/>
        <w:jc w:val="both"/>
      </w:pPr>
      <w:r w:rsidRPr="000E09E6">
        <w:rPr>
          <w:rFonts w:cstheme="minorHAnsi"/>
        </w:rPr>
        <w:t>Οι φιλόδοξοι στόχοι που θα θέλαμε πάρα πολύ να δούμε να υλοποιούνται, δεν θα πετύχουν. Το λέω εν πλήρη ευθύνη από το βήμα της Βουλής και εδώ θα είμαστε για να κάνουμε το λογαριασμό μας σε λίγα χρόνια. Δεν έχει σημασία σε ποια θέση θα είναι ο καθένας από εμάς. Σας το λέω υπεύθυνα, μετά λόγου γνώσεως και πονώντας γι’ αυτά που λέω, γιατί δεν μου αρέσει να μην πετύχει το σχέδιο με τους στόχους. Δεν θα πετύχει γιατί έχετε καθυστερήσει πολύ. Στερείστε πρώτα από όλα σχεδίου.</w:t>
      </w:r>
    </w:p>
    <w:p w:rsidR="00A566A8" w:rsidRPr="00204102" w:rsidRDefault="000E09E6" w:rsidP="00DB7221">
      <w:pPr>
        <w:spacing w:after="0" w:line="276" w:lineRule="auto"/>
        <w:ind w:firstLine="709"/>
        <w:jc w:val="both"/>
        <w:rPr>
          <w:rFonts w:cstheme="minorHAnsi"/>
        </w:rPr>
      </w:pPr>
      <w:r w:rsidRPr="000E09E6">
        <w:rPr>
          <w:rFonts w:cstheme="minorHAnsi"/>
        </w:rPr>
        <w:t>Δεν έχετε αναβαθμίσει καθόλου τα δίκτυα μέσης και χαμηλής, με αποτέλεσμα να έχουμε χαμηλή διείσδυση ΑΠΕ. Δεν έχετε αναβαθμίσει τα δίκτυα υψηλής και υπερυψηλής, για να έχουμε διασυνδεσιμότητα ως χώρα.</w:t>
      </w:r>
    </w:p>
    <w:p w:rsidR="00A566A8" w:rsidRPr="00204102" w:rsidRDefault="00A566A8" w:rsidP="00DB7221">
      <w:pPr>
        <w:spacing w:after="0" w:line="276" w:lineRule="auto"/>
        <w:ind w:firstLine="709"/>
        <w:rPr>
          <w:rFonts w:cstheme="minorHAnsi"/>
        </w:rPr>
      </w:pPr>
    </w:p>
    <w:p w:rsidR="00A566A8" w:rsidRPr="00204102" w:rsidRDefault="00A566A8" w:rsidP="00DB7221">
      <w:pPr>
        <w:spacing w:after="0" w:line="276" w:lineRule="auto"/>
        <w:ind w:firstLine="709"/>
        <w:jc w:val="both"/>
        <w:rPr>
          <w:rFonts w:cstheme="minorHAnsi"/>
        </w:rPr>
      </w:pPr>
      <w:r w:rsidRPr="00204102">
        <w:rPr>
          <w:rFonts w:cstheme="minorHAnsi"/>
        </w:rPr>
        <w:t>Δεν έχει προχωρήσει καθόλου η αποθήκευση. Φέτος, μια τεραβατώρα</w:t>
      </w:r>
      <w:r w:rsidR="008030FA">
        <w:rPr>
          <w:rFonts w:cstheme="minorHAnsi"/>
        </w:rPr>
        <w:t xml:space="preserve"> </w:t>
      </w:r>
      <w:r w:rsidRPr="00204102">
        <w:rPr>
          <w:rFonts w:cstheme="minorHAnsi"/>
        </w:rPr>
        <w:t>θα πάει μας λέει ο ΑΔΜΗΕ, θα τη δωρίσουμε στην</w:t>
      </w:r>
      <w:r w:rsidR="008030FA">
        <w:rPr>
          <w:rFonts w:cstheme="minorHAnsi"/>
        </w:rPr>
        <w:t xml:space="preserve"> </w:t>
      </w:r>
      <w:r w:rsidRPr="00204102">
        <w:rPr>
          <w:rFonts w:cstheme="minorHAnsi"/>
        </w:rPr>
        <w:t>ατμόσφαιρα. Δεν μπορούμε να την εγχύσουμε στο δίκτυο, γιατί δεν υπάρχει αποθήκευση.</w:t>
      </w:r>
      <w:r w:rsidR="008030FA">
        <w:rPr>
          <w:rFonts w:cstheme="minorHAnsi"/>
        </w:rPr>
        <w:t xml:space="preserve"> </w:t>
      </w:r>
      <w:r w:rsidRPr="00204102">
        <w:rPr>
          <w:rFonts w:cstheme="minorHAnsi"/>
        </w:rPr>
        <w:t xml:space="preserve">Το 2030 με τους στόχους που έχει το ΕΣΕΚ, θα μας </w:t>
      </w:r>
      <w:r w:rsidRPr="00204102">
        <w:rPr>
          <w:rFonts w:cstheme="minorHAnsi"/>
        </w:rPr>
        <w:lastRenderedPageBreak/>
        <w:t>φύγουν 10 τεραβατώρες, όταν η Ελλάδα στην καλύτερη χρονιά της καταναλώνει ολόκληρη</w:t>
      </w:r>
      <w:r w:rsidR="00327C0C">
        <w:rPr>
          <w:rFonts w:cstheme="minorHAnsi"/>
        </w:rPr>
        <w:t>,</w:t>
      </w:r>
      <w:r w:rsidRPr="00204102">
        <w:rPr>
          <w:rFonts w:cstheme="minorHAnsi"/>
        </w:rPr>
        <w:t xml:space="preserve"> 40 τεραβατώρες. Πρόκειται για τραγωδία. </w:t>
      </w:r>
    </w:p>
    <w:p w:rsidR="00A566A8" w:rsidRPr="00204102" w:rsidRDefault="00A566A8" w:rsidP="00DB7221">
      <w:pPr>
        <w:spacing w:after="0" w:line="276" w:lineRule="auto"/>
        <w:ind w:firstLine="709"/>
        <w:jc w:val="both"/>
        <w:rPr>
          <w:rFonts w:cstheme="minorHAnsi"/>
        </w:rPr>
      </w:pPr>
      <w:r w:rsidRPr="00204102">
        <w:rPr>
          <w:rFonts w:cstheme="minorHAnsi"/>
        </w:rPr>
        <w:t>Κυρίως, όμως, δεν θα πετύχετε τους στόχους γιατί έχετε βάλει στην άκρη τη λαϊκή συμμετοχή, την κοινωνική συμμετοχή. Δεν μπορεί η κοινωνία να δεχτεί ένα τέτοιο βάρος, χωρίς να συμμετέχει στις αποφάσεις και στο όφελος από τις ΑΠΕ. Αυτό που κάνετε δεν γίνεται πουθενά στην Ευρώπη. Πουθενά. Δεν μιλάω</w:t>
      </w:r>
      <w:r w:rsidR="008030FA">
        <w:rPr>
          <w:rFonts w:cstheme="minorHAnsi"/>
        </w:rPr>
        <w:t xml:space="preserve"> </w:t>
      </w:r>
      <w:r w:rsidRPr="00204102">
        <w:rPr>
          <w:rFonts w:cstheme="minorHAnsi"/>
        </w:rPr>
        <w:t>απλά για ενεργειακές κοινότητες. Εμείς μιλάμε για ενεργειακή δημοκρατία, κύριε Υπουργέ,</w:t>
      </w:r>
      <w:r w:rsidR="008030FA">
        <w:rPr>
          <w:rFonts w:cstheme="minorHAnsi"/>
        </w:rPr>
        <w:t xml:space="preserve"> </w:t>
      </w:r>
      <w:r w:rsidRPr="00204102">
        <w:rPr>
          <w:rFonts w:cstheme="minorHAnsi"/>
        </w:rPr>
        <w:t xml:space="preserve">έχετε ακούσει πάρα πολλές φορές να το λέω. </w:t>
      </w:r>
    </w:p>
    <w:p w:rsidR="00A566A8" w:rsidRPr="00204102" w:rsidRDefault="00A566A8" w:rsidP="00DB7221">
      <w:pPr>
        <w:spacing w:after="0" w:line="276" w:lineRule="auto"/>
        <w:ind w:firstLine="709"/>
        <w:jc w:val="both"/>
        <w:rPr>
          <w:rFonts w:cstheme="minorHAnsi"/>
        </w:rPr>
      </w:pPr>
      <w:r w:rsidRPr="00204102">
        <w:rPr>
          <w:rFonts w:cstheme="minorHAnsi"/>
        </w:rPr>
        <w:t xml:space="preserve">Κλείνω, κυρία Πρόεδρε και ευχαριστώ που μου δώσατε το λόγο, για να πω ότι η ενεργειακή δημοκρατία για μας, μετά από όλα όσα είπα δεν χρειάζεται να την πω με τίτλους, είναι μερικά απλά πράγματα. Ακούστε και τον βουλευτή σας από την Κοζάνη τι σας είπε. Σταδιακή απόσυρση των λιγνιτικών μονάδων, σταμάτημα όλων των νέων αδειών και μονάδων φυσικού αερίου και αντικατάστασή τους από ΑΠΕ και αποθήκευση με ταχεία διείσδυση αμφοτέρων. Ένα. </w:t>
      </w:r>
    </w:p>
    <w:p w:rsidR="00A566A8" w:rsidRPr="00204102" w:rsidRDefault="00A566A8" w:rsidP="00DB7221">
      <w:pPr>
        <w:spacing w:after="0" w:line="276" w:lineRule="auto"/>
        <w:ind w:firstLine="709"/>
        <w:jc w:val="both"/>
        <w:rPr>
          <w:rFonts w:cstheme="minorHAnsi"/>
        </w:rPr>
      </w:pPr>
      <w:r w:rsidRPr="00204102">
        <w:rPr>
          <w:rFonts w:cstheme="minorHAnsi"/>
        </w:rPr>
        <w:t>Δύο. Αναβάθμιση των δικτύων, μέσης,</w:t>
      </w:r>
      <w:r w:rsidR="008030FA">
        <w:rPr>
          <w:rFonts w:cstheme="minorHAnsi"/>
        </w:rPr>
        <w:t xml:space="preserve"> </w:t>
      </w:r>
      <w:r w:rsidRPr="00204102">
        <w:rPr>
          <w:rFonts w:cstheme="minorHAnsi"/>
        </w:rPr>
        <w:t xml:space="preserve">χαμηλής, υψηλής και υπερυψηλής. Είναι ζωτική ανάγκη. </w:t>
      </w:r>
    </w:p>
    <w:p w:rsidR="000E09E6" w:rsidRDefault="00A566A8" w:rsidP="00DB7221">
      <w:pPr>
        <w:spacing w:after="0" w:line="276" w:lineRule="auto"/>
        <w:ind w:firstLine="709"/>
        <w:jc w:val="both"/>
        <w:rPr>
          <w:rFonts w:cstheme="minorHAnsi"/>
        </w:rPr>
      </w:pPr>
      <w:r w:rsidRPr="00204102">
        <w:rPr>
          <w:rFonts w:cstheme="minorHAnsi"/>
        </w:rPr>
        <w:t>Τρίτον, ισόρροπη ανάπτυξη των ΑΠΕ</w:t>
      </w:r>
      <w:r w:rsidR="00327C0C">
        <w:rPr>
          <w:rFonts w:cstheme="minorHAnsi"/>
        </w:rPr>
        <w:t>,</w:t>
      </w:r>
      <w:r w:rsidRPr="00204102">
        <w:rPr>
          <w:rFonts w:cstheme="minorHAnsi"/>
        </w:rPr>
        <w:t xml:space="preserve"> σε όλη την Ελλάδα, με υ</w:t>
      </w:r>
      <w:r w:rsidR="00AE4E5A">
        <w:rPr>
          <w:rFonts w:cstheme="minorHAnsi"/>
        </w:rPr>
        <w:t>ποχρέωση, με ποινή, παρακρατήση</w:t>
      </w:r>
      <w:r w:rsidRPr="00204102">
        <w:rPr>
          <w:rFonts w:cstheme="minorHAnsi"/>
        </w:rPr>
        <w:t>ς από ΚΑΔ, υποχρέωση όλων των δήμων να χωροθετήσουν ΑΠΕ,</w:t>
      </w:r>
      <w:r w:rsidR="008030FA">
        <w:rPr>
          <w:rFonts w:cstheme="minorHAnsi"/>
        </w:rPr>
        <w:t xml:space="preserve"> </w:t>
      </w:r>
      <w:r w:rsidRPr="00204102">
        <w:rPr>
          <w:rFonts w:cstheme="minorHAnsi"/>
        </w:rPr>
        <w:t xml:space="preserve">με ποινή αν δεν το κάνουν. Με έναν όρο όμως, το 50% της χωροθέτησης να αφορά ανάγκες των ίδιων των δήμων, των αγροτών, των κοινωνικά ευάλωτων, της μεταποίησης. </w:t>
      </w:r>
      <w:r w:rsidR="00AE4E5A" w:rsidRPr="000E09E6">
        <w:rPr>
          <w:rFonts w:cstheme="minorHAnsi"/>
        </w:rPr>
        <w:t>Σας φωνάζουν οι δήμοι</w:t>
      </w:r>
      <w:r w:rsidRPr="000E09E6">
        <w:rPr>
          <w:rFonts w:cstheme="minorHAnsi"/>
        </w:rPr>
        <w:t xml:space="preserve"> με επανειλημμένες επιστολές,</w:t>
      </w:r>
      <w:r w:rsidR="008030FA">
        <w:rPr>
          <w:rFonts w:cstheme="minorHAnsi"/>
        </w:rPr>
        <w:t xml:space="preserve"> </w:t>
      </w:r>
      <w:r w:rsidR="00AE4E5A">
        <w:rPr>
          <w:rFonts w:cstheme="minorHAnsi"/>
        </w:rPr>
        <w:t>να τους</w:t>
      </w:r>
      <w:r w:rsidR="00327C0C">
        <w:rPr>
          <w:rFonts w:cstheme="minorHAnsi"/>
        </w:rPr>
        <w:t xml:space="preserve"> ακούτε. Ο μόνος κλάδος </w:t>
      </w:r>
      <w:r w:rsidR="00327C0C" w:rsidRPr="000E09E6">
        <w:rPr>
          <w:rFonts w:cstheme="minorHAnsi"/>
        </w:rPr>
        <w:t xml:space="preserve">της </w:t>
      </w:r>
      <w:r w:rsidR="00AE4E5A" w:rsidRPr="000E09E6">
        <w:rPr>
          <w:rFonts w:cstheme="minorHAnsi"/>
        </w:rPr>
        <w:t>ελληνικής</w:t>
      </w:r>
      <w:r w:rsidR="00327C0C">
        <w:rPr>
          <w:rFonts w:cstheme="minorHAnsi"/>
        </w:rPr>
        <w:t xml:space="preserve"> </w:t>
      </w:r>
      <w:r w:rsidRPr="00204102">
        <w:rPr>
          <w:rFonts w:cstheme="minorHAnsi"/>
        </w:rPr>
        <w:t>οικονομί</w:t>
      </w:r>
      <w:r w:rsidR="00327C0C">
        <w:rPr>
          <w:rFonts w:cstheme="minorHAnsi"/>
        </w:rPr>
        <w:t>ας που</w:t>
      </w:r>
      <w:r w:rsidR="008030FA">
        <w:rPr>
          <w:rFonts w:cstheme="minorHAnsi"/>
        </w:rPr>
        <w:t xml:space="preserve"> </w:t>
      </w:r>
      <w:r w:rsidR="00327C0C">
        <w:rPr>
          <w:rFonts w:cstheme="minorHAnsi"/>
        </w:rPr>
        <w:t xml:space="preserve">δίνει καλά αμειβόμενες </w:t>
      </w:r>
      <w:r w:rsidRPr="00204102">
        <w:rPr>
          <w:rFonts w:cstheme="minorHAnsi"/>
        </w:rPr>
        <w:t>θέσεις εργασίας. Και βέβαια ενεργειακές κοινότητες και να ευνοηθούν οι μικρομεσαίες επιχει</w:t>
      </w:r>
      <w:r w:rsidR="00327C0C">
        <w:rPr>
          <w:rFonts w:cstheme="minorHAnsi"/>
        </w:rPr>
        <w:t>ρήσεις. Δεν είναι δυνατόν, κυρία</w:t>
      </w:r>
      <w:r w:rsidRPr="00204102">
        <w:rPr>
          <w:rFonts w:cstheme="minorHAnsi"/>
        </w:rPr>
        <w:t xml:space="preserve"> Υπουργέ, να μείνουν ανοικτές καταστάσεις, όπως στην πατρίδα μου, όπου από τα</w:t>
      </w:r>
      <w:r w:rsidR="00327C0C">
        <w:rPr>
          <w:rFonts w:cstheme="minorHAnsi"/>
        </w:rPr>
        <w:t xml:space="preserve"> 28 </w:t>
      </w:r>
      <w:r w:rsidR="00327C0C">
        <w:rPr>
          <w:rFonts w:cstheme="minorHAnsi"/>
          <w:lang w:val="en-US"/>
        </w:rPr>
        <w:t>giga</w:t>
      </w:r>
      <w:r w:rsidR="008030FA">
        <w:rPr>
          <w:rFonts w:cstheme="minorHAnsi"/>
        </w:rPr>
        <w:t xml:space="preserve"> </w:t>
      </w:r>
      <w:r w:rsidRPr="00204102">
        <w:rPr>
          <w:rFonts w:cstheme="minorHAnsi"/>
        </w:rPr>
        <w:t>που έχουν αδ</w:t>
      </w:r>
      <w:r w:rsidR="00327C0C">
        <w:rPr>
          <w:rFonts w:cstheme="minorHAnsi"/>
        </w:rPr>
        <w:t>ειοδοτηθεί μέχρι τώρα, τα 7 giga</w:t>
      </w:r>
      <w:r w:rsidRPr="00204102">
        <w:rPr>
          <w:rFonts w:cstheme="minorHAnsi"/>
        </w:rPr>
        <w:t xml:space="preserve"> είναι αδειοδοτημένα στη δυτική Μακεδονία. Καλείται, δηλαδή, το 2,5% του πληθυσμού να σηκώσει στην πλάτη του</w:t>
      </w:r>
      <w:r w:rsidR="00327C0C">
        <w:rPr>
          <w:rFonts w:cstheme="minorHAnsi"/>
        </w:rPr>
        <w:t>,</w:t>
      </w:r>
      <w:r w:rsidRPr="00204102">
        <w:rPr>
          <w:rFonts w:cstheme="minorHAnsi"/>
        </w:rPr>
        <w:t xml:space="preserve"> το 25% της ανάπτυξης των ΑΠΕ, </w:t>
      </w:r>
      <w:r w:rsidR="00AE4E5A">
        <w:rPr>
          <w:rFonts w:cstheme="minorHAnsi"/>
        </w:rPr>
        <w:t xml:space="preserve">χωρίς να συμμετέχει ούτε για </w:t>
      </w:r>
      <w:r w:rsidR="000E09E6">
        <w:rPr>
          <w:rFonts w:cstheme="minorHAnsi"/>
        </w:rPr>
        <w:t>1 κιλοβατ η τοπική κοινωνία. </w:t>
      </w:r>
    </w:p>
    <w:p w:rsidR="00610D31" w:rsidRDefault="000E09E6" w:rsidP="00DB7221">
      <w:pPr>
        <w:spacing w:after="0" w:line="276" w:lineRule="auto"/>
        <w:ind w:firstLine="709"/>
        <w:jc w:val="both"/>
        <w:rPr>
          <w:rFonts w:cstheme="minorHAnsi"/>
        </w:rPr>
      </w:pPr>
      <w:r w:rsidRPr="00204102">
        <w:rPr>
          <w:rFonts w:cstheme="minorHAnsi"/>
        </w:rPr>
        <w:t>Αυτά είναι αδιανόητα. Δεν γίνονται πουθενά στον πολιτισμένο κόσμο. Καταλάβετε</w:t>
      </w:r>
      <w:r>
        <w:rPr>
          <w:rFonts w:cstheme="minorHAnsi"/>
        </w:rPr>
        <w:t xml:space="preserve"> </w:t>
      </w:r>
      <w:r w:rsidRPr="00204102">
        <w:rPr>
          <w:rFonts w:cstheme="minorHAnsi"/>
        </w:rPr>
        <w:t xml:space="preserve">τι είναι διαβούλευση μέρα που είναι σήμερα, ένα εικοσιτετράωρο μετά το Νόμπελ στους Ατζέμογλου - Ρόμπινσον. </w:t>
      </w:r>
    </w:p>
    <w:p w:rsidR="00610D31" w:rsidRDefault="000E09E6" w:rsidP="00DB7221">
      <w:pPr>
        <w:spacing w:after="0" w:line="276" w:lineRule="auto"/>
        <w:ind w:firstLine="709"/>
        <w:jc w:val="both"/>
        <w:rPr>
          <w:rFonts w:cstheme="minorHAnsi"/>
        </w:rPr>
      </w:pPr>
      <w:r w:rsidRPr="00204102">
        <w:rPr>
          <w:rFonts w:cstheme="minorHAnsi"/>
        </w:rPr>
        <w:t>Έχω μιλήσει γι’ αυτό το βιβλίο ίσα με επτά φορές στον ένα χρόνο που είμαι ξανά βουλευτής.</w:t>
      </w:r>
    </w:p>
    <w:p w:rsidR="00610D31" w:rsidRDefault="000E09E6" w:rsidP="00DB7221">
      <w:pPr>
        <w:spacing w:after="0" w:line="276" w:lineRule="auto"/>
        <w:ind w:firstLine="709"/>
        <w:jc w:val="both"/>
        <w:rPr>
          <w:rFonts w:cstheme="minorHAnsi"/>
        </w:rPr>
      </w:pPr>
      <w:r w:rsidRPr="00204102">
        <w:rPr>
          <w:rFonts w:cstheme="minorHAnsi"/>
        </w:rPr>
        <w:t xml:space="preserve">Αποτυγχάνουν τα έθνη που έχουν κλειστές οικονομίες, κλειστούς θεσμούς και κλειστά μάτια - θα προσθέσω εγώ – και δεν θέλουν να δουν γύρω τους. Αυτοί που αδιαφορούν για τη διαβούλευση και δεν θέλουν να δώσουν βήμα στην </w:t>
      </w:r>
      <w:r w:rsidR="00610D31">
        <w:rPr>
          <w:rFonts w:cstheme="minorHAnsi"/>
        </w:rPr>
        <w:t>αυτοδιοίκηση και στην κοινωνία.</w:t>
      </w:r>
    </w:p>
    <w:p w:rsidR="00610D31" w:rsidRDefault="00610D31" w:rsidP="00DB7221">
      <w:pPr>
        <w:spacing w:after="0" w:line="276" w:lineRule="auto"/>
        <w:ind w:firstLine="709"/>
        <w:jc w:val="both"/>
        <w:rPr>
          <w:rFonts w:cstheme="minorHAnsi"/>
        </w:rPr>
      </w:pPr>
      <w:r>
        <w:rPr>
          <w:rFonts w:cstheme="minorHAnsi"/>
        </w:rPr>
        <w:t xml:space="preserve">Αυτά τα έθνη αποτυγχάνουν. </w:t>
      </w:r>
    </w:p>
    <w:p w:rsidR="000E09E6" w:rsidRPr="00204102" w:rsidRDefault="000E09E6" w:rsidP="00DB7221">
      <w:pPr>
        <w:spacing w:after="0" w:line="276" w:lineRule="auto"/>
        <w:ind w:firstLine="709"/>
        <w:jc w:val="both"/>
        <w:rPr>
          <w:rFonts w:cstheme="minorHAnsi"/>
        </w:rPr>
      </w:pPr>
      <w:r w:rsidRPr="00204102">
        <w:rPr>
          <w:rFonts w:cstheme="minorHAnsi"/>
        </w:rPr>
        <w:t>Καταλάβετε, λοιπόν, ότι δεν λέει τίποτα το να απαριθμείτε αυτάρεσκα τα ρεκόρ που έχουν πιάσει στις Α.Π.Ε.. Σκεφτείτε ότι του χρόνου θα ρίξουμε στο Θεό 10 τ</w:t>
      </w:r>
      <w:r>
        <w:rPr>
          <w:rFonts w:cstheme="minorHAnsi"/>
        </w:rPr>
        <w:t>εραβατώ</w:t>
      </w:r>
      <w:r w:rsidRPr="00204102">
        <w:rPr>
          <w:rFonts w:cstheme="minorHAnsi"/>
        </w:rPr>
        <w:t>ρες γιατί δεν έχει προχωρήσει η αποθήκευση. Τίποτε άλλο. Σας ευχαριστώ.</w:t>
      </w:r>
    </w:p>
    <w:p w:rsidR="00A566A8" w:rsidRPr="00204102" w:rsidRDefault="00A566A8" w:rsidP="00DB7221">
      <w:pPr>
        <w:spacing w:after="0" w:line="276" w:lineRule="auto"/>
        <w:ind w:firstLine="709"/>
        <w:jc w:val="both"/>
        <w:rPr>
          <w:rFonts w:cstheme="minorHAnsi"/>
        </w:rPr>
      </w:pPr>
      <w:r w:rsidRPr="00204102">
        <w:rPr>
          <w:rFonts w:cstheme="minorHAnsi"/>
          <w:b/>
        </w:rPr>
        <w:t>ΜΑΡΙΑ – ΕΛΕΝΗ (ΜΑΡΙΛΕΝΑ) ΣΟΥΚΟΥΛΗ – ΒΙΛΙΑΛΗ (Προεδρεύουσα της Επιτροπής):</w:t>
      </w:r>
      <w:r w:rsidR="008030FA">
        <w:rPr>
          <w:rFonts w:cstheme="minorHAnsi"/>
          <w:b/>
        </w:rPr>
        <w:t xml:space="preserve"> </w:t>
      </w:r>
      <w:r w:rsidR="00327C0C">
        <w:rPr>
          <w:rFonts w:cstheme="minorHAnsi"/>
        </w:rPr>
        <w:t>Κι εμείς σας ευχαριστούμε κ.</w:t>
      </w:r>
      <w:r w:rsidRPr="00204102">
        <w:rPr>
          <w:rFonts w:cstheme="minorHAnsi"/>
        </w:rPr>
        <w:t xml:space="preserve"> συνάδελφε.</w:t>
      </w:r>
    </w:p>
    <w:p w:rsidR="00A566A8" w:rsidRPr="00204102" w:rsidRDefault="00A566A8" w:rsidP="00DB7221">
      <w:pPr>
        <w:spacing w:after="0" w:line="276" w:lineRule="auto"/>
        <w:ind w:firstLine="709"/>
        <w:jc w:val="both"/>
        <w:rPr>
          <w:rFonts w:cstheme="minorHAnsi"/>
        </w:rPr>
      </w:pPr>
      <w:r w:rsidRPr="00204102">
        <w:rPr>
          <w:rFonts w:cstheme="minorHAnsi"/>
        </w:rPr>
        <w:t>Μία συνεδρίαση, κυρία Υπουργέ με έντονο κοινοβουλευτικό ενδιαφέρον, δεκαοκτώ συνάδελφοι τοποθετήθηκαν, τέσσερις ώρες είμαστε ήδη στην Επιτροπή, παρακαλώ έχετε το</w:t>
      </w:r>
      <w:r w:rsidR="00AE4E5A">
        <w:rPr>
          <w:rFonts w:cstheme="minorHAnsi"/>
        </w:rPr>
        <w:t>ν</w:t>
      </w:r>
      <w:r w:rsidRPr="00204102">
        <w:rPr>
          <w:rFonts w:cstheme="minorHAnsi"/>
        </w:rPr>
        <w:t xml:space="preserve"> λόγο.</w:t>
      </w:r>
    </w:p>
    <w:p w:rsidR="00A566A8" w:rsidRPr="00204102" w:rsidRDefault="00A566A8" w:rsidP="00DB7221">
      <w:pPr>
        <w:spacing w:after="0" w:line="276" w:lineRule="auto"/>
        <w:ind w:firstLine="709"/>
        <w:jc w:val="both"/>
        <w:rPr>
          <w:rFonts w:cstheme="minorHAnsi"/>
        </w:rPr>
      </w:pPr>
      <w:r w:rsidRPr="00204102">
        <w:rPr>
          <w:rFonts w:cstheme="minorHAnsi"/>
          <w:b/>
        </w:rPr>
        <w:lastRenderedPageBreak/>
        <w:t xml:space="preserve">ΑΛΕΞΑΝΔΡΑ ΣΔΟΥΚΟΥ (Υφυπουργός Περιβάλλοντος και Ενέργειας) : </w:t>
      </w:r>
      <w:r w:rsidRPr="00204102">
        <w:rPr>
          <w:rFonts w:cstheme="minorHAnsi"/>
        </w:rPr>
        <w:t>Σας ευχαριστώ πολύ.</w:t>
      </w:r>
    </w:p>
    <w:p w:rsidR="00A566A8" w:rsidRPr="00204102" w:rsidRDefault="00A566A8" w:rsidP="00DB7221">
      <w:pPr>
        <w:spacing w:after="0" w:line="276" w:lineRule="auto"/>
        <w:ind w:firstLine="709"/>
        <w:jc w:val="both"/>
        <w:rPr>
          <w:rFonts w:cstheme="minorHAnsi"/>
        </w:rPr>
      </w:pPr>
      <w:r w:rsidRPr="00204102">
        <w:rPr>
          <w:rFonts w:cstheme="minorHAnsi"/>
        </w:rPr>
        <w:t>Κύριε Κουκουλόπουλε, εσείς που μετά τα σχόλιά σας και την κριτική σας, ότι δεν θα πετύχει το ΕΣΕΚ και όλα αυτά που είπατε, θ</w:t>
      </w:r>
      <w:r w:rsidR="00AE4E5A">
        <w:rPr>
          <w:rFonts w:cstheme="minorHAnsi"/>
        </w:rPr>
        <w:t>έλω πολύ να μου απαντήσετε, ποιά</w:t>
      </w:r>
      <w:r w:rsidRPr="00204102">
        <w:rPr>
          <w:rFonts w:cstheme="minorHAnsi"/>
        </w:rPr>
        <w:t xml:space="preserve"> κυβέρνηση ήταν αυτή που ήταν υπεύθυνη, ουσιαστικά, γι’ αυτή τη χαμένη επένδυ</w:t>
      </w:r>
      <w:r w:rsidR="00327C0C">
        <w:rPr>
          <w:rFonts w:cstheme="minorHAnsi"/>
        </w:rPr>
        <w:t>ση του 1,2 δισεκατομμυρίων, κ.</w:t>
      </w:r>
      <w:r w:rsidRPr="00204102">
        <w:rPr>
          <w:rFonts w:cstheme="minorHAnsi"/>
        </w:rPr>
        <w:t xml:space="preserve"> Κουκουλόπουλε, της Πτολεμαΐδας, που έχει τέτοιο κόστος που δεν μπορεί καν να επιλεγεί στο οικονομικό σύστημα. Αφήστε σας παρακαλώ πολύ την κριτική. </w:t>
      </w:r>
    </w:p>
    <w:p w:rsidR="00A566A8" w:rsidRPr="00204102" w:rsidRDefault="00A566A8" w:rsidP="00DB7221">
      <w:pPr>
        <w:spacing w:after="0" w:line="276" w:lineRule="auto"/>
        <w:ind w:firstLine="709"/>
        <w:jc w:val="both"/>
        <w:rPr>
          <w:rFonts w:cstheme="minorHAnsi"/>
        </w:rPr>
      </w:pPr>
      <w:r w:rsidRPr="00204102">
        <w:rPr>
          <w:rFonts w:cstheme="minorHAnsi"/>
        </w:rPr>
        <w:t>Παρ’ όλα αυτά, όμως, θέλω να πω, ότι άκουσα πάρα πολύ προσεκτικά όλες τις γνώμες, όλες τις απόψεις, όλα τα σχόλια και αν θέλετε και όλες τις κατηγορίες και θέλω να ξέρετε, ότι ακόμη κι αν διαφωνώ, σέβομαι πάρα πολύ την αντίθετη άποψη. Την αποδίδω - αν θέλετε - πάντοτε στο καλόπιστο ενδιαφέρον, που είμαι σίγουρη ότι όλοι έχετε, όλοι έχουμε</w:t>
      </w:r>
      <w:r w:rsidR="00327C0C">
        <w:rPr>
          <w:rFonts w:cstheme="minorHAnsi"/>
        </w:rPr>
        <w:t>,</w:t>
      </w:r>
      <w:r w:rsidRPr="00204102">
        <w:rPr>
          <w:rFonts w:cstheme="minorHAnsi"/>
        </w:rPr>
        <w:t xml:space="preserve"> για το κοινό καλό της Ελλάδας και των Ελλήνων, για ένα καλύτερο μέλλον που όλοι προσδοκούμε. </w:t>
      </w:r>
    </w:p>
    <w:p w:rsidR="00A566A8" w:rsidRPr="00204102" w:rsidRDefault="00A566A8" w:rsidP="00DB7221">
      <w:pPr>
        <w:spacing w:after="0" w:line="276" w:lineRule="auto"/>
        <w:ind w:firstLine="709"/>
        <w:jc w:val="both"/>
        <w:rPr>
          <w:rFonts w:cstheme="minorHAnsi"/>
        </w:rPr>
      </w:pPr>
      <w:r w:rsidRPr="00204102">
        <w:rPr>
          <w:rFonts w:cstheme="minorHAnsi"/>
        </w:rPr>
        <w:t xml:space="preserve">Επιτρέψτε μου να πω ότι ως εξωκοινοβουλευτική Υφυπουργός, σέβομαι πάρα πολύ τη θεσμική σοβαρότητα αυτής της διαδικασίας. Ήρθα με πολλή όρεξη σήμερα να αναλύσουμε και να παρουσιάσουμε και να ενημερώσουμε τη Βουλή και με αυτή τη διάθεση πρέπει να σας πω ότι στέκομαι απέναντί σας. </w:t>
      </w:r>
    </w:p>
    <w:p w:rsidR="00A566A8" w:rsidRPr="00204102" w:rsidRDefault="00A566A8" w:rsidP="00DB7221">
      <w:pPr>
        <w:spacing w:after="0" w:line="276" w:lineRule="auto"/>
        <w:ind w:firstLine="709"/>
        <w:jc w:val="both"/>
        <w:rPr>
          <w:rFonts w:cstheme="minorHAnsi"/>
        </w:rPr>
      </w:pPr>
      <w:r w:rsidRPr="00204102">
        <w:rPr>
          <w:rFonts w:cstheme="minorHAnsi"/>
        </w:rPr>
        <w:t xml:space="preserve">Επίσης, θέλω να ξέρετε ότι η κλιματική αλλαγή είναι πρόβλημα για εμάς σήμερα, αλλά είναι και για τις επόμενες γενιές και με αυτή την ευαισθησία συντάξαμε αυτό το ΕΣΕΚ. Δεν ξέρω αν πάσχω -όπως άκουσα - από έλλειψη οξυδέρκειας, ενδεχομένως, αλλά θέλω να σας διαβεβαιώσω ότι το βασικό μου κίνητρο κάθε πρωί που ξυπνάω - επιτρέψτε μου να πω- και πάω στη δουλειά και κάθομαι μέχρι το βράδυ κι εγώ και όλοι μας στο Υπουργείο, δεν είναι να γίνω – όπως, επίσης, άκουσα - εθνικά επιζήμια, αλλά είναι να βοηθήσω στο να έχουμε ένα μέλλον, έναν πλανήτη, όσο κι αν αυτό ακούγεται πολύ οραματικό και ονειροπόλο, στον οποίο θα μπορέσουμε να ζήσουμε καλύτερα. </w:t>
      </w:r>
    </w:p>
    <w:p w:rsidR="00610D31" w:rsidRDefault="00041DBC" w:rsidP="00DB7221">
      <w:pPr>
        <w:spacing w:after="0" w:line="276" w:lineRule="auto"/>
        <w:ind w:firstLine="709"/>
        <w:jc w:val="both"/>
        <w:rPr>
          <w:rFonts w:cstheme="minorHAnsi"/>
        </w:rPr>
      </w:pPr>
      <w:r>
        <w:rPr>
          <w:rFonts w:cstheme="minorHAnsi"/>
        </w:rPr>
        <w:t>Σήμερα, ά</w:t>
      </w:r>
      <w:r w:rsidR="00A566A8" w:rsidRPr="00204102">
        <w:rPr>
          <w:rFonts w:cstheme="minorHAnsi"/>
        </w:rPr>
        <w:t>κουσα μία κριτική στο ΕΣΕΚ και σε αυτό το όραμα της πράσινης μετάβασης και η κριτική συνίστατο περισσότερο στην αδυναμία να εκμηδενίσουμε σχεδόν πλήρως το κόστος ηλεκτρικής ενέργειας. Δηλαδή, στο δια ταύτα, το μήνυμα που άκουσα από τους περισσότερους είναι «τι να την κάνουμε την πράσινη μετάβαση, αφού τελικά δεν έχουμε τσάμπα ρεύμα»,</w:t>
      </w:r>
      <w:r w:rsidR="00610D31">
        <w:rPr>
          <w:rFonts w:cstheme="minorHAnsi"/>
        </w:rPr>
        <w:t xml:space="preserve"> είπαν αρκετοί συνάδελφοί σας. </w:t>
      </w:r>
    </w:p>
    <w:p w:rsidR="00610D31" w:rsidRDefault="00610D31" w:rsidP="00DB7221">
      <w:pPr>
        <w:spacing w:after="0" w:line="276" w:lineRule="auto"/>
        <w:ind w:firstLine="709"/>
        <w:jc w:val="both"/>
        <w:rPr>
          <w:rFonts w:cstheme="minorHAnsi"/>
        </w:rPr>
      </w:pPr>
      <w:r w:rsidRPr="00610D31">
        <w:rPr>
          <w:rFonts w:cstheme="minorHAnsi"/>
        </w:rPr>
        <w:t>Ναι, αυτό το σχέδιο, το Εθνικό Σχέδιο για την Ενέργεια και το Κλίμα (ΕΣΕΚ), δεν μπορώ να πω ότ</w:t>
      </w:r>
      <w:r>
        <w:rPr>
          <w:rFonts w:cstheme="minorHAnsi"/>
        </w:rPr>
        <w:t xml:space="preserve">ι υπόσχεται θαύματα. </w:t>
      </w:r>
    </w:p>
    <w:p w:rsidR="00610D31" w:rsidRDefault="00610D31" w:rsidP="00DB7221">
      <w:pPr>
        <w:spacing w:after="0" w:line="276" w:lineRule="auto"/>
        <w:ind w:firstLine="709"/>
        <w:jc w:val="both"/>
      </w:pPr>
      <w:r w:rsidRPr="00610D31">
        <w:rPr>
          <w:rFonts w:cstheme="minorHAnsi"/>
        </w:rPr>
        <w:t>Όμως, έχουμε αναρωτηθεί ποια θα ήταν η εναλλακτική λύση; Σίγουρα, δεν πιστεύω ότι ως εναλλακτική λύση θα ήταν μία -πώς να το πω- ουτοπική ενεργειακή πραγματικότητα.</w:t>
      </w:r>
    </w:p>
    <w:p w:rsidR="00665255" w:rsidRDefault="00610D31" w:rsidP="00DB7221">
      <w:pPr>
        <w:spacing w:after="0" w:line="276" w:lineRule="auto"/>
        <w:ind w:firstLine="709"/>
        <w:jc w:val="both"/>
        <w:rPr>
          <w:rFonts w:cstheme="minorHAnsi"/>
        </w:rPr>
      </w:pPr>
      <w:r w:rsidRPr="00610D31">
        <w:rPr>
          <w:rFonts w:cstheme="minorHAnsi"/>
        </w:rPr>
        <w:t>Που, τι θα είχε αυτή η ουτοπική ενεργειακή πραγματικότητα; Θα είχε αόρατα στο μάτι, θα είχε απόλυτα φιλικά στο περιβάλλον και θα είχε και εξευτελιστικές, φθηνές πηγές. Αυτή είναι η ουτοπική ενεργειακή πραγματικότητα, που θα περίμενε κανείς. Να μη βλέπουμε τίποτα απολύτως από ΑΠΕ, να μην υπάρχει καμία επίπτωση στο ανθρωπογενές περιβάλλον και επίσης να ήταν και τσάμπα ρεύμα.</w:t>
      </w:r>
    </w:p>
    <w:p w:rsidR="00A566A8" w:rsidRPr="00204102" w:rsidRDefault="00A566A8" w:rsidP="00DB7221">
      <w:pPr>
        <w:spacing w:after="0" w:line="276" w:lineRule="auto"/>
        <w:ind w:firstLine="709"/>
        <w:jc w:val="both"/>
        <w:rPr>
          <w:rFonts w:cstheme="minorHAnsi"/>
        </w:rPr>
      </w:pPr>
      <w:r w:rsidRPr="00204102">
        <w:rPr>
          <w:rFonts w:cstheme="minorHAnsi"/>
        </w:rPr>
        <w:t>Αντίθετα, ποια θα ήταν</w:t>
      </w:r>
      <w:r w:rsidR="008030FA">
        <w:rPr>
          <w:rFonts w:cstheme="minorHAnsi"/>
        </w:rPr>
        <w:t xml:space="preserve"> </w:t>
      </w:r>
      <w:r w:rsidRPr="00204102">
        <w:rPr>
          <w:rFonts w:cstheme="minorHAnsi"/>
        </w:rPr>
        <w:t>νομίζω η δυστοπική πραγματικότητα. Θα ήταν να έχουμε βρόμικες συμβατικές ενεργειακές πηγές, πόρο</w:t>
      </w:r>
      <w:r w:rsidR="00882EF5">
        <w:rPr>
          <w:rFonts w:cstheme="minorHAnsi"/>
        </w:rPr>
        <w:t xml:space="preserve">υς, με μια πολλαπλάσια επίπτωση, θα έλεγα, </w:t>
      </w:r>
      <w:r w:rsidRPr="00204102">
        <w:rPr>
          <w:rFonts w:cstheme="minorHAnsi"/>
        </w:rPr>
        <w:t>στο κλίμα και στο τοπικό περιβάλλον και με ένα κόστος για τον καταναλωτή πολύ υψηλότερο από αυτό που υπολογίζουμε ότι θα φέρει το ΕΣΕΚ. Όχι αυτά τα 90 ευρώ τη Μεγαβατώρα, αλλά 190 ευρώ τη Μεγαβατώρα και δεν ξέρω πόσο άλλο.</w:t>
      </w:r>
    </w:p>
    <w:p w:rsidR="00A566A8" w:rsidRPr="00204102" w:rsidRDefault="00A566A8" w:rsidP="00DB7221">
      <w:pPr>
        <w:spacing w:after="0" w:line="276" w:lineRule="auto"/>
        <w:ind w:firstLine="709"/>
        <w:jc w:val="both"/>
        <w:rPr>
          <w:rFonts w:cstheme="minorHAnsi"/>
        </w:rPr>
      </w:pPr>
      <w:r w:rsidRPr="00204102">
        <w:rPr>
          <w:rFonts w:cstheme="minorHAnsi"/>
        </w:rPr>
        <w:lastRenderedPageBreak/>
        <w:t xml:space="preserve">Για αυτούς τους λόγους, θα ήθελα επί της αρχής να πω ότι εμείς γι’ αυτό ακολουθήσαμε το δρόμο του ΕΣΕΚ, αντί αυτής της ουτοπίας ή αυτής της δυστοπίας. </w:t>
      </w:r>
    </w:p>
    <w:p w:rsidR="00A566A8" w:rsidRPr="00204102" w:rsidRDefault="00A566A8" w:rsidP="00DB7221">
      <w:pPr>
        <w:spacing w:after="0" w:line="276" w:lineRule="auto"/>
        <w:ind w:firstLine="709"/>
        <w:jc w:val="both"/>
        <w:rPr>
          <w:rFonts w:cstheme="minorHAnsi"/>
        </w:rPr>
      </w:pPr>
      <w:r w:rsidRPr="00204102">
        <w:rPr>
          <w:rFonts w:cstheme="minorHAnsi"/>
        </w:rPr>
        <w:t xml:space="preserve">Επειδή μιλάμε και για περιβαλλοντικές επιπτώσεις των ΑΠΕ και ειδικά των ανεμογεννητριών. Κυρίως άκουσα ότι φαίνονται πάρα πολύ, λόγω του μεγέθους τους, είναι ενοχλητικές, κάνουν θόρυβο. Δεν νομίζω ότι υπάρχει κάποια ανθρωπογενής δραστηριότητα, σήμερα, που να μην έχει κάποια επίπτωση στο περιβάλλον. Ξενοδοχείο κάνεις, βενζινάδικο κάνεις, Μονάδα Φυσικού Αερίου κάνεις -δεν ξέρω. Πήγαμε να δούμε τα λιγνιτορυχεία πώς είναι σήμερα; </w:t>
      </w:r>
    </w:p>
    <w:p w:rsidR="00A566A8" w:rsidRPr="00204102" w:rsidRDefault="00A566A8" w:rsidP="00DB7221">
      <w:pPr>
        <w:spacing w:after="0" w:line="276" w:lineRule="auto"/>
        <w:ind w:firstLine="709"/>
        <w:jc w:val="both"/>
        <w:rPr>
          <w:rFonts w:cstheme="minorHAnsi"/>
        </w:rPr>
      </w:pPr>
      <w:r w:rsidRPr="00204102">
        <w:rPr>
          <w:rFonts w:cstheme="minorHAnsi"/>
        </w:rPr>
        <w:t>Αυτό που πρέπει να γίνεται κάθε φορά</w:t>
      </w:r>
      <w:r w:rsidR="006F2175">
        <w:rPr>
          <w:rFonts w:cstheme="minorHAnsi"/>
        </w:rPr>
        <w:t>,</w:t>
      </w:r>
      <w:r w:rsidRPr="00204102">
        <w:rPr>
          <w:rFonts w:cstheme="minorHAnsi"/>
        </w:rPr>
        <w:t xml:space="preserve"> είναι η αξιολόγηση των επιπτώσεων να γίνεται με μια στάθμιση αυτών των επιπτώσεων, σε σχέση με το όφελος που προκαλούν. Ναι, πράγματι, τα φωτοβολταϊκά φαίνονται και οι ανεμογεννήτριες φαίνονται, αλλά η εναλλακτική ποια είναι; Να έχουμε σταθμούς άνθρακα και ορυχεία; Δηλαδή, ας αναρωτηθούμε λίγο τι προτιμούμε, τελικά.</w:t>
      </w:r>
    </w:p>
    <w:p w:rsidR="00A566A8" w:rsidRPr="00204102" w:rsidRDefault="00A566A8" w:rsidP="00DB7221">
      <w:pPr>
        <w:spacing w:after="0" w:line="276" w:lineRule="auto"/>
        <w:ind w:firstLine="709"/>
        <w:jc w:val="both"/>
        <w:rPr>
          <w:rFonts w:cstheme="minorHAnsi"/>
        </w:rPr>
      </w:pPr>
      <w:r w:rsidRPr="00204102">
        <w:rPr>
          <w:rFonts w:cstheme="minorHAnsi"/>
        </w:rPr>
        <w:t xml:space="preserve">Θα ήθελα να απαντήσω, επίσης, σε κάποια σχόλια που ακούστηκαν από τους αξιότιμους κυρίους Βουλευτές. </w:t>
      </w:r>
    </w:p>
    <w:p w:rsidR="00A566A8" w:rsidRPr="00204102" w:rsidRDefault="006F2175" w:rsidP="00DB7221">
      <w:pPr>
        <w:spacing w:after="0" w:line="276" w:lineRule="auto"/>
        <w:ind w:firstLine="709"/>
        <w:jc w:val="both"/>
        <w:rPr>
          <w:rFonts w:cstheme="minorHAnsi"/>
        </w:rPr>
      </w:pPr>
      <w:r>
        <w:rPr>
          <w:rFonts w:cstheme="minorHAnsi"/>
        </w:rPr>
        <w:t>Άκουσα από τον κ.</w:t>
      </w:r>
      <w:r w:rsidR="00A566A8" w:rsidRPr="00204102">
        <w:rPr>
          <w:rFonts w:cstheme="minorHAnsi"/>
        </w:rPr>
        <w:t xml:space="preserve"> Ζαμπάρα ότι το νέο ΕΣΠΑ είναι σε αναντιστοιχία με την πραγματικότητα, είναι καλύτερο –είπε- από το προηγούμενο, η ουσία παραμένει η ίδια. Και άκουσα, επίσης, πως η διαδικασία της διαβούλευσης ήταν προσχηματική. </w:t>
      </w:r>
    </w:p>
    <w:p w:rsidR="00A566A8" w:rsidRPr="00204102" w:rsidRDefault="007E637F" w:rsidP="00DB7221">
      <w:pPr>
        <w:spacing w:after="0" w:line="276" w:lineRule="auto"/>
        <w:ind w:firstLine="709"/>
        <w:jc w:val="both"/>
        <w:rPr>
          <w:rFonts w:cstheme="minorHAnsi"/>
        </w:rPr>
      </w:pPr>
      <w:r>
        <w:rPr>
          <w:rFonts w:cstheme="minorHAnsi"/>
        </w:rPr>
        <w:t xml:space="preserve">Θα επαναλάβω </w:t>
      </w:r>
      <w:r w:rsidR="00A566A8" w:rsidRPr="00204102">
        <w:rPr>
          <w:rFonts w:cstheme="minorHAnsi"/>
        </w:rPr>
        <w:t xml:space="preserve">ξανά. Λάβαμε 1.700 </w:t>
      </w:r>
      <w:r>
        <w:rPr>
          <w:rFonts w:cstheme="minorHAnsi"/>
        </w:rPr>
        <w:t>-</w:t>
      </w:r>
      <w:r w:rsidR="00A566A8" w:rsidRPr="00204102">
        <w:rPr>
          <w:rFonts w:cstheme="minorHAnsi"/>
        </w:rPr>
        <w:t>και περισσότερα θα σας έλεγα</w:t>
      </w:r>
      <w:r>
        <w:rPr>
          <w:rFonts w:cstheme="minorHAnsi"/>
        </w:rPr>
        <w:t>-</w:t>
      </w:r>
      <w:r w:rsidR="00A566A8" w:rsidRPr="00204102">
        <w:rPr>
          <w:rFonts w:cstheme="minorHAnsi"/>
        </w:rPr>
        <w:t xml:space="preserve"> διακριτά αποδελτιωμένα σχόλια στη διαβούλευση, πάνω από 350 συμμετέχοντες. Τα διαβάσαμε όλα αναλυτικά, τα λάβαμε υπόψη και, όπου χρειάστηκε, πήγαμε μέσα στις 530 σελίδες και τις διορθώσαμε και τις αλλάξαμε. </w:t>
      </w:r>
    </w:p>
    <w:p w:rsidR="00A566A8" w:rsidRPr="00204102" w:rsidRDefault="00A566A8" w:rsidP="00DB7221">
      <w:pPr>
        <w:spacing w:after="0" w:line="276" w:lineRule="auto"/>
        <w:ind w:firstLine="709"/>
        <w:jc w:val="both"/>
        <w:rPr>
          <w:rFonts w:cstheme="minorHAnsi"/>
        </w:rPr>
      </w:pPr>
      <w:r w:rsidRPr="00204102">
        <w:rPr>
          <w:rFonts w:cstheme="minorHAnsi"/>
        </w:rPr>
        <w:t xml:space="preserve">Στο </w:t>
      </w:r>
      <w:r w:rsidR="00C95791">
        <w:rPr>
          <w:rFonts w:cstheme="minorHAnsi"/>
        </w:rPr>
        <w:t>μεταξύ, επίσης στο πλαίσιο της δ</w:t>
      </w:r>
      <w:r w:rsidRPr="00204102">
        <w:rPr>
          <w:rFonts w:cstheme="minorHAnsi"/>
        </w:rPr>
        <w:t xml:space="preserve">ιυπουργικής Επιτροπής που υπήρχε για τη σύνταξη του ΕΣΕΚ, όλη αυτοί οι θεματικά αρμόδιοι φορείς της κοινωνίας των πολιτών, όπως είναι η </w:t>
      </w:r>
      <w:r w:rsidRPr="00204102">
        <w:rPr>
          <w:rFonts w:cstheme="minorHAnsi"/>
          <w:lang w:val="en-US"/>
        </w:rPr>
        <w:t>WWF</w:t>
      </w:r>
      <w:r w:rsidRPr="00204102">
        <w:rPr>
          <w:rFonts w:cstheme="minorHAnsi"/>
        </w:rPr>
        <w:t xml:space="preserve">, όπως είναι η </w:t>
      </w:r>
      <w:r w:rsidRPr="00204102">
        <w:rPr>
          <w:rFonts w:cstheme="minorHAnsi"/>
          <w:lang w:val="en-US"/>
        </w:rPr>
        <w:t>GREENPEACE</w:t>
      </w:r>
      <w:r w:rsidRPr="00204102">
        <w:rPr>
          <w:rFonts w:cstheme="minorHAnsi"/>
        </w:rPr>
        <w:t xml:space="preserve">, όπως είναι το </w:t>
      </w:r>
      <w:r w:rsidRPr="00204102">
        <w:rPr>
          <w:rFonts w:cstheme="minorHAnsi"/>
          <w:lang w:val="en-US"/>
        </w:rPr>
        <w:t>GREEN</w:t>
      </w:r>
      <w:r w:rsidRPr="00204102">
        <w:rPr>
          <w:rFonts w:cstheme="minorHAnsi"/>
        </w:rPr>
        <w:t xml:space="preserve"> </w:t>
      </w:r>
      <w:r w:rsidRPr="00204102">
        <w:rPr>
          <w:rFonts w:cstheme="minorHAnsi"/>
          <w:lang w:val="en-US"/>
        </w:rPr>
        <w:t>TANK</w:t>
      </w:r>
      <w:r w:rsidRPr="00204102">
        <w:rPr>
          <w:rFonts w:cstheme="minorHAnsi"/>
        </w:rPr>
        <w:t xml:space="preserve">, συμμετέχουν εδώ και 3 χρόνια. Συμμετέχουν, με σχόλια, στο να διαμορφωθεί το νέο ΕΣΕΚ. Και μάλιστα, πριν γίνει και αυτή η ανοικτή διαβούλευση, μέσα στο καλοκαίρι, είχαν προηγηθεί επίσης πάρα πολλές κλειστές διαβουλεύσεις, όπου καλέσαμε όλους τους φορείς να δώσουν το </w:t>
      </w:r>
      <w:r w:rsidRPr="00204102">
        <w:rPr>
          <w:rFonts w:cstheme="minorHAnsi"/>
          <w:lang w:val="en-US"/>
        </w:rPr>
        <w:t>feed</w:t>
      </w:r>
      <w:r w:rsidRPr="00204102">
        <w:rPr>
          <w:rFonts w:cstheme="minorHAnsi"/>
        </w:rPr>
        <w:t xml:space="preserve"> </w:t>
      </w:r>
      <w:r w:rsidRPr="00204102">
        <w:rPr>
          <w:rFonts w:cstheme="minorHAnsi"/>
          <w:lang w:val="en-US"/>
        </w:rPr>
        <w:t>back</w:t>
      </w:r>
      <w:r w:rsidRPr="00204102">
        <w:rPr>
          <w:rFonts w:cstheme="minorHAnsi"/>
        </w:rPr>
        <w:t xml:space="preserve">. </w:t>
      </w:r>
    </w:p>
    <w:p w:rsidR="00A566A8" w:rsidRPr="00204102" w:rsidRDefault="00A566A8" w:rsidP="00DB7221">
      <w:pPr>
        <w:spacing w:after="0" w:line="276" w:lineRule="auto"/>
        <w:ind w:firstLine="709"/>
        <w:jc w:val="both"/>
        <w:rPr>
          <w:rFonts w:cstheme="minorHAnsi"/>
        </w:rPr>
      </w:pPr>
      <w:r w:rsidRPr="00204102">
        <w:rPr>
          <w:rFonts w:cstheme="minorHAnsi"/>
        </w:rPr>
        <w:t xml:space="preserve">Και επειδή άκουσα για συνδιαμόρφωση του ΕΣΕΚ, για ουσιαστική διαβούλευση και διάφορα άλλα. Βεβαίως και σεβόμαστε τη γνώμη όλων. Ξαναλέω ότι κάναμε πάρα πολλούς κύκλους διαβούλευσης, είτε κλειστής είτε ανοιχτής διαβούλευσης. Είχαμε </w:t>
      </w:r>
      <w:r w:rsidR="005D657B">
        <w:rPr>
          <w:rFonts w:cstheme="minorHAnsi"/>
        </w:rPr>
        <w:t>και μια διευρυμένη σύνθεση στη δ</w:t>
      </w:r>
      <w:r w:rsidRPr="00204102">
        <w:rPr>
          <w:rFonts w:cstheme="minorHAnsi"/>
        </w:rPr>
        <w:t xml:space="preserve">ιϋπουργική, που το προετοίμασε και το έλεγξε. </w:t>
      </w:r>
    </w:p>
    <w:p w:rsidR="00610D31" w:rsidRDefault="00A566A8" w:rsidP="00DB7221">
      <w:pPr>
        <w:spacing w:after="0" w:line="276" w:lineRule="auto"/>
        <w:ind w:firstLine="709"/>
        <w:jc w:val="both"/>
        <w:rPr>
          <w:rFonts w:cstheme="minorHAnsi"/>
        </w:rPr>
      </w:pPr>
      <w:r w:rsidRPr="00204102">
        <w:rPr>
          <w:rFonts w:cstheme="minorHAnsi"/>
        </w:rPr>
        <w:t xml:space="preserve">Όμως, αυτό που θέλω να τονίσω είναι ότι υπάρχουν μαθηματικά μοντέλα από πίσω. Δεν είναι τι λέει ο καθένας μας. Έχουμε μαθηματικά μοντέλα. Ξέρετε, δεν βγάζουμε τα νούμερα από το </w:t>
      </w:r>
      <w:r w:rsidR="00610D31">
        <w:rPr>
          <w:rFonts w:cstheme="minorHAnsi"/>
        </w:rPr>
        <w:t>μυαλό μας ή από το στομάχι μας.</w:t>
      </w:r>
    </w:p>
    <w:p w:rsidR="00665255" w:rsidRDefault="00610D31" w:rsidP="00DB7221">
      <w:pPr>
        <w:spacing w:after="0" w:line="276" w:lineRule="auto"/>
        <w:ind w:firstLine="709"/>
        <w:jc w:val="both"/>
        <w:rPr>
          <w:rFonts w:cstheme="minorHAnsi"/>
        </w:rPr>
      </w:pPr>
      <w:r w:rsidRPr="00610D31">
        <w:rPr>
          <w:rFonts w:cstheme="minorHAnsi"/>
        </w:rPr>
        <w:t>Για να ολοκληρωθεί αυτό το ΕΣΕΚ που βλέπετε χρειάστηκε να προσομοιωθεί η λειτουργία του ηλεκτρικού συστήματος ώρα - ώρα για όλο το χρονικό διάστημα μέχρι το 2050.</w:t>
      </w:r>
    </w:p>
    <w:p w:rsidR="00A566A8" w:rsidRPr="00204102" w:rsidRDefault="00543AB1" w:rsidP="00DB7221">
      <w:pPr>
        <w:spacing w:after="0" w:line="276" w:lineRule="auto"/>
        <w:ind w:firstLine="709"/>
        <w:jc w:val="both"/>
        <w:rPr>
          <w:rFonts w:cstheme="minorHAnsi"/>
        </w:rPr>
      </w:pPr>
      <w:r w:rsidRPr="00204102">
        <w:rPr>
          <w:rFonts w:cstheme="minorHAnsi"/>
        </w:rPr>
        <w:t>Μ</w:t>
      </w:r>
      <w:r w:rsidR="00A566A8" w:rsidRPr="00204102">
        <w:rPr>
          <w:rFonts w:cstheme="minorHAnsi"/>
        </w:rPr>
        <w:t>ε</w:t>
      </w:r>
      <w:r w:rsidR="008030FA">
        <w:rPr>
          <w:rFonts w:cstheme="minorHAnsi"/>
        </w:rPr>
        <w:t xml:space="preserve"> </w:t>
      </w:r>
      <w:r w:rsidR="00A566A8" w:rsidRPr="00204102">
        <w:rPr>
          <w:rFonts w:cstheme="minorHAnsi"/>
        </w:rPr>
        <w:t>μαθηματικά μοντέλα πανευρωπαϊκής αποδοχής, που είναι προσαρμοσμένα στο ελληνικό σύστημα, από κορυφαίους καθηγητές και εμπειρογνώμονες, είναι εδώ σήμερα. Αυτό που έκαναν είναι ότι μοντελοποίησαν</w:t>
      </w:r>
      <w:r w:rsidR="008030FA">
        <w:rPr>
          <w:rFonts w:cstheme="minorHAnsi"/>
        </w:rPr>
        <w:t xml:space="preserve"> </w:t>
      </w:r>
      <w:r w:rsidR="00A566A8" w:rsidRPr="00204102">
        <w:rPr>
          <w:rFonts w:cstheme="minorHAnsi"/>
        </w:rPr>
        <w:t xml:space="preserve">την προσφορά, μοντελοποίησαν τη ζήτηση, τις προβλέψεις των τιμών, διαφορετικά μείγματα τεχνολογιών, εκατοντάδες παράμετροι μέχρι το 2050. Μιλάμε για 25 χρόνια, ουσιαστικά 365 μέρες το χρόνο, όπως έχω πει 24 ώρες την ημέρα. </w:t>
      </w:r>
    </w:p>
    <w:p w:rsidR="00543AB1" w:rsidRDefault="00A566A8" w:rsidP="00DB7221">
      <w:pPr>
        <w:spacing w:after="0" w:line="276" w:lineRule="auto"/>
        <w:ind w:firstLine="709"/>
        <w:jc w:val="both"/>
        <w:rPr>
          <w:rFonts w:cstheme="minorHAnsi"/>
        </w:rPr>
      </w:pPr>
      <w:r w:rsidRPr="00204102">
        <w:rPr>
          <w:rFonts w:cstheme="minorHAnsi"/>
        </w:rPr>
        <w:lastRenderedPageBreak/>
        <w:t xml:space="preserve">Άρα, χρειάστηκαν 219.000 ώρες να αναλυθούν και αυτά τα μαθηματικά μοντέλα για κάθε αλλαγή, είτε μικρή, είτε μεγάλη, είτε για κάθε διαφορετικό σενάριο, θα έπρεπε να προσομοιώσουμε όλες αυτές τις αλλαγές στο σύστημα ξανά και ξανά. </w:t>
      </w:r>
    </w:p>
    <w:p w:rsidR="00A566A8" w:rsidRPr="00204102" w:rsidRDefault="00A566A8" w:rsidP="00DB7221">
      <w:pPr>
        <w:spacing w:after="0" w:line="276" w:lineRule="auto"/>
        <w:ind w:firstLine="709"/>
        <w:jc w:val="both"/>
        <w:rPr>
          <w:rFonts w:cstheme="minorHAnsi"/>
        </w:rPr>
      </w:pPr>
      <w:r w:rsidRPr="00204102">
        <w:rPr>
          <w:rFonts w:cstheme="minorHAnsi"/>
        </w:rPr>
        <w:t>Επομένως, το αποτέλεσμα που βλέπετε έχει από πίσω του μια βαθιά γνώση, μια βαθιά εμπειρία και βεβαίως μια σημαντική επιστημονική βάση.</w:t>
      </w:r>
    </w:p>
    <w:p w:rsidR="00A566A8" w:rsidRPr="00204102" w:rsidRDefault="00A566A8" w:rsidP="00DB7221">
      <w:pPr>
        <w:spacing w:after="0" w:line="276" w:lineRule="auto"/>
        <w:ind w:firstLine="709"/>
        <w:jc w:val="both"/>
        <w:rPr>
          <w:rFonts w:cstheme="minorHAnsi"/>
        </w:rPr>
      </w:pPr>
      <w:r w:rsidRPr="00204102">
        <w:rPr>
          <w:rFonts w:cstheme="minorHAnsi"/>
        </w:rPr>
        <w:t xml:space="preserve">Το δεύτερο σχόλιο που άκουσα είναι ότι τα μέτρα για την υπερθέρμανση του πλανήτη είναι ελλιπή. Εδώ στο ΕΣΕΚ εμείς έχουμε συμπεριλάβει ένα ξεχωριστό κεφάλαιο, διακριτό, για την κλιματική αλλαγή . Είναι από τα λίγα ΕΣΕΚ που έχουν τέτοια αναφορά. Εδώ θέλω να επισημάνω ότι το ΕΣΕΚ είναι το εργαλείο ουσιαστικά της Ευρωπαϊκής Ένωσης και της σύμβασης των Παρισίων για το μετριασμό, για το </w:t>
      </w:r>
      <w:r w:rsidRPr="00204102">
        <w:rPr>
          <w:rFonts w:cstheme="minorHAnsi"/>
          <w:lang w:val="en-US"/>
        </w:rPr>
        <w:t>mitigation</w:t>
      </w:r>
      <w:r w:rsidRPr="00204102">
        <w:rPr>
          <w:rFonts w:cstheme="minorHAnsi"/>
        </w:rPr>
        <w:t xml:space="preserve">, τη μείωση των εκπομπών, όχι την προσαρμογή, όχι το </w:t>
      </w:r>
      <w:r w:rsidRPr="00204102">
        <w:rPr>
          <w:rFonts w:cstheme="minorHAnsi"/>
          <w:lang w:val="en-US"/>
        </w:rPr>
        <w:t>adaptation</w:t>
      </w:r>
      <w:r w:rsidRPr="00204102">
        <w:rPr>
          <w:rFonts w:cstheme="minorHAnsi"/>
        </w:rPr>
        <w:t>, παρόλα αυτά εμείς το προσθέσαμε στο κεφάλαιο, γιατί αναγνωρίζουμε τη σημασία.</w:t>
      </w:r>
    </w:p>
    <w:p w:rsidR="00A566A8" w:rsidRPr="00204102" w:rsidRDefault="00A566A8" w:rsidP="00DB7221">
      <w:pPr>
        <w:spacing w:after="0" w:line="276" w:lineRule="auto"/>
        <w:ind w:firstLine="709"/>
        <w:jc w:val="both"/>
        <w:rPr>
          <w:rFonts w:cstheme="minorHAnsi"/>
        </w:rPr>
      </w:pPr>
      <w:r w:rsidRPr="00204102">
        <w:rPr>
          <w:rFonts w:cstheme="minorHAnsi"/>
        </w:rPr>
        <w:t>Να δώσω μια απάντηση σε αυτό που άκουσα από πολλούς, ότι τελικά οι ΑΠΕ είναι για τις μεγάλες εταιρείες, όχι για τους μικρούς παραγωγούς, έχουμε αποκλείσει πάρα πολλούς και διάφορα τέτοια σχόλια.</w:t>
      </w:r>
    </w:p>
    <w:p w:rsidR="00A566A8" w:rsidRPr="00204102" w:rsidRDefault="00A566A8" w:rsidP="00DB7221">
      <w:pPr>
        <w:spacing w:after="0" w:line="276" w:lineRule="auto"/>
        <w:ind w:firstLine="709"/>
        <w:jc w:val="both"/>
        <w:rPr>
          <w:rFonts w:cstheme="minorHAnsi"/>
        </w:rPr>
      </w:pPr>
      <w:r w:rsidRPr="00204102">
        <w:rPr>
          <w:rFonts w:cstheme="minorHAnsi"/>
        </w:rPr>
        <w:t>Θα επαναλάβω για άλλη μια φορά ότι όλα αυτά τα χρόνια που μπαίνουν έργα ΑΠΕ όλοι είχαμε χώρο, και μεγάλοι και μικροί, και βεβαίως και τους χρειαζόμαστε όλους και θα ξαναπώ από εδώ ότι τα μεγάλα έργα βεβαίως και τα θέλουμε, γιατί πετυχαίνουν αισθητά μικρότερες τιμές, αλλά θέλουμε και τα μικρά έργα, γιατί αυτά επιτυγχάνουν την ενεργειακή δημοκρατία, γιατί αυτά επιτυγχάνουν την διάχυση των συμφερόντων της ενεργειακής μετάβασης.</w:t>
      </w:r>
    </w:p>
    <w:p w:rsidR="00A566A8" w:rsidRPr="00204102" w:rsidRDefault="00A566A8" w:rsidP="00DB7221">
      <w:pPr>
        <w:spacing w:after="0" w:line="276" w:lineRule="auto"/>
        <w:ind w:firstLine="709"/>
        <w:jc w:val="both"/>
        <w:rPr>
          <w:rFonts w:cstheme="minorHAnsi"/>
        </w:rPr>
      </w:pPr>
      <w:r w:rsidRPr="00204102">
        <w:rPr>
          <w:rFonts w:cstheme="minorHAnsi"/>
        </w:rPr>
        <w:t xml:space="preserve">Για να μιλήσω και με νούμερα, σήμερα, κυρίες και κύριοι, με βάση τα στοιχεία που έχουμε από τον ΔΑΠΕΕΠ, τα φωτοβολταϊκά που είναι σήμερα σε λειτουργία με σύμβαση πώλησης είναι 20.312 σταθμοί, δηλαδή το 66% είναι μικρά φωτοβολταϊκά. </w:t>
      </w:r>
    </w:p>
    <w:p w:rsidR="00A566A8" w:rsidRPr="00204102" w:rsidRDefault="00543AB1" w:rsidP="00DB7221">
      <w:pPr>
        <w:spacing w:after="0" w:line="276" w:lineRule="auto"/>
        <w:ind w:firstLine="709"/>
        <w:jc w:val="both"/>
        <w:rPr>
          <w:rFonts w:cstheme="minorHAnsi"/>
        </w:rPr>
      </w:pPr>
      <w:r>
        <w:rPr>
          <w:rFonts w:cstheme="minorHAnsi"/>
        </w:rPr>
        <w:t>Έχω εδώ στα χέρια μου -</w:t>
      </w:r>
      <w:r w:rsidR="00A566A8" w:rsidRPr="00204102">
        <w:rPr>
          <w:rFonts w:cstheme="minorHAnsi"/>
        </w:rPr>
        <w:t>και θα το καταθέσω στα πρακτικά</w:t>
      </w:r>
      <w:r>
        <w:rPr>
          <w:rFonts w:cstheme="minorHAnsi"/>
        </w:rPr>
        <w:t>-</w:t>
      </w:r>
      <w:r w:rsidR="00A566A8" w:rsidRPr="00204102">
        <w:rPr>
          <w:rFonts w:cstheme="minorHAnsi"/>
        </w:rPr>
        <w:t xml:space="preserve"> ένα διάγραμμα από τον ΔΕΔΔΗΕ που δείχνει αυτά τα μικρά φωτοβολταϊκά, που λέμε ότι δεν τα έχουμε σεβαστεί και δεν έχουμε δώσει χώρο σε μικρούς παραγωγούς, που αναφέρει κάθε χρόνο από το 2018 μέχρι το 2024 το πλήθος των έργων που έχουν γίνει. Από 373 έργα το 2018</w:t>
      </w:r>
      <w:r>
        <w:rPr>
          <w:rFonts w:cstheme="minorHAnsi"/>
        </w:rPr>
        <w:t>,</w:t>
      </w:r>
      <w:r w:rsidR="00A566A8" w:rsidRPr="00204102">
        <w:rPr>
          <w:rFonts w:cstheme="minorHAnsi"/>
        </w:rPr>
        <w:t xml:space="preserve"> έχουμε φ</w:t>
      </w:r>
      <w:r>
        <w:rPr>
          <w:rFonts w:cstheme="minorHAnsi"/>
        </w:rPr>
        <w:t>τάσει σήμερα το 2024 στα 14.346.</w:t>
      </w:r>
      <w:r w:rsidR="008030FA">
        <w:rPr>
          <w:rFonts w:cstheme="minorHAnsi"/>
        </w:rPr>
        <w:t xml:space="preserve"> </w:t>
      </w:r>
      <w:r>
        <w:rPr>
          <w:rFonts w:cstheme="minorHAnsi"/>
        </w:rPr>
        <w:t>Μόνο</w:t>
      </w:r>
      <w:r w:rsidR="00A566A8" w:rsidRPr="00204102">
        <w:rPr>
          <w:rFonts w:cstheme="minorHAnsi"/>
        </w:rPr>
        <w:t xml:space="preserve"> για το 2024, 14.346 μικρά έργα, από 373 που ήταν το 2018. Δεν μπορώ να καταλάβω, λοιπόν, όταν λέμε και ξαναλέμε εδώ σε αυτή την αίθουσα ότι οι ΑΠΕ είναι μόνο για τους μεγάλους. Πάρτε και δείτε, λοιπόν, αυτό εδώ το διάγραμμα. </w:t>
      </w:r>
    </w:p>
    <w:p w:rsidR="00A566A8" w:rsidRPr="00204102" w:rsidRDefault="00A566A8" w:rsidP="00DB7221">
      <w:pPr>
        <w:spacing w:after="0" w:line="276" w:lineRule="auto"/>
        <w:ind w:firstLine="709"/>
        <w:jc w:val="both"/>
        <w:rPr>
          <w:rFonts w:cstheme="minorHAnsi"/>
        </w:rPr>
      </w:pPr>
      <w:r w:rsidRPr="00204102">
        <w:rPr>
          <w:rFonts w:cstheme="minorHAnsi"/>
        </w:rPr>
        <w:t>Αναφερθήκατε, επίσης, στο θέμα του κόστους του ηλεκτρισμού και είπε και ο Υπουργός και το λέμε κι εμείς το ΕΣΕΚ, ότι οι τιμές πέφτουν. Αυτό το λέει η μαθηματική ανάλυση, το λέει και η πραγματικότητα, το λέει επίσης και κοινή λογική. Χθες η τιμή της αγοράς ήταν 68 ευρώ, θα υπάρξουν και διακυμάνσεις, αλλά οι τιμές σταθερά και μακροπρόθεσμα θα πέσουν. Αυτό που δείξαμε εμείς στη διαφάνεια και αποδείξαμε μαθηματικά είναι ότι πέφτει σταδιακά το μέσο κόστος, θέλω να το τονίσω αυτό, γιατί ίσως δεν έγινε απόλυτα σαφές και αναφέρθηκαν πολλοί κύριοι βουλευτές.</w:t>
      </w:r>
    </w:p>
    <w:p w:rsidR="00A566A8" w:rsidRPr="00204102" w:rsidRDefault="00A566A8" w:rsidP="00DB7221">
      <w:pPr>
        <w:spacing w:after="0" w:line="276" w:lineRule="auto"/>
        <w:ind w:firstLine="709"/>
        <w:rPr>
          <w:rFonts w:cstheme="minorHAnsi"/>
        </w:rPr>
      </w:pPr>
    </w:p>
    <w:p w:rsidR="00A566A8" w:rsidRPr="00204102" w:rsidRDefault="00A566A8" w:rsidP="00DB7221">
      <w:pPr>
        <w:spacing w:after="0" w:line="276" w:lineRule="auto"/>
        <w:ind w:firstLine="709"/>
        <w:jc w:val="both"/>
        <w:rPr>
          <w:rFonts w:cstheme="minorHAnsi"/>
        </w:rPr>
      </w:pPr>
      <w:r w:rsidRPr="00204102">
        <w:rPr>
          <w:rFonts w:cstheme="minorHAnsi"/>
        </w:rPr>
        <w:t>Τα νούμερα στην παρουσίαση που δείξαμε, τα 145 ευρώ το 2025, δηλαδή, σήμερα που πέφτουν κατά 30%, περίπου, εμπεριέχουν όλα τα επιμέρους κόστη και τις επενδύσεις για τη μετάβαση. Δηλαδή, τι περιλαμβάνουν;</w:t>
      </w:r>
    </w:p>
    <w:p w:rsidR="00A566A8" w:rsidRPr="00204102" w:rsidRDefault="007043C6" w:rsidP="00DB7221">
      <w:pPr>
        <w:spacing w:after="0" w:line="276" w:lineRule="auto"/>
        <w:ind w:firstLine="709"/>
        <w:jc w:val="both"/>
        <w:rPr>
          <w:rFonts w:cstheme="minorHAnsi"/>
        </w:rPr>
      </w:pPr>
      <w:r>
        <w:rPr>
          <w:rFonts w:cstheme="minorHAnsi"/>
        </w:rPr>
        <w:t xml:space="preserve"> Περιλαμβάνουν τις νέες ΑΠΕ</w:t>
      </w:r>
      <w:r w:rsidR="00A566A8" w:rsidRPr="00204102">
        <w:rPr>
          <w:rFonts w:cstheme="minorHAnsi"/>
        </w:rPr>
        <w:t>, δίκτυα, κόστος ρύπων, όλα αυτά μαζί είτε ανακτώνται</w:t>
      </w:r>
      <w:r w:rsidR="008030FA">
        <w:rPr>
          <w:rFonts w:cstheme="minorHAnsi"/>
        </w:rPr>
        <w:t xml:space="preserve"> </w:t>
      </w:r>
      <w:r w:rsidR="00A566A8" w:rsidRPr="00204102">
        <w:rPr>
          <w:rFonts w:cstheme="minorHAnsi"/>
        </w:rPr>
        <w:t>από την αγορά είτε από τις ρυθμιζόμενες χρεώσεις. Δεν είναι, δηλαδή, μια τιμή αγοράς θέλω να τονίσω τα 145 ευρώ ή τα 95 ευρώ ή το οτιδήποτε.</w:t>
      </w:r>
    </w:p>
    <w:p w:rsidR="00A566A8" w:rsidRPr="00204102" w:rsidRDefault="00A566A8" w:rsidP="00DB7221">
      <w:pPr>
        <w:spacing w:after="0" w:line="276" w:lineRule="auto"/>
        <w:ind w:firstLine="709"/>
        <w:jc w:val="both"/>
        <w:rPr>
          <w:rFonts w:cstheme="minorHAnsi"/>
        </w:rPr>
      </w:pPr>
      <w:r w:rsidRPr="00204102">
        <w:rPr>
          <w:rFonts w:cstheme="minorHAnsi"/>
        </w:rPr>
        <w:lastRenderedPageBreak/>
        <w:t xml:space="preserve"> Σε σχέση με την ενεργειακή ένδεια</w:t>
      </w:r>
      <w:r w:rsidR="008030FA">
        <w:rPr>
          <w:rFonts w:cstheme="minorHAnsi"/>
        </w:rPr>
        <w:t xml:space="preserve"> </w:t>
      </w:r>
      <w:r w:rsidRPr="00204102">
        <w:rPr>
          <w:rFonts w:cstheme="minorHAnsi"/>
        </w:rPr>
        <w:t>έχουμε αναφερθεί και στο ΕΣΕΚ για τα μέτρα για τους ενεργειακά ευάλωτους, επειδή αναφερθήκατε στους ΤΟΕΒ και μέσα από το Πρόγραμμα «ΑΠΟΛΛΩΝ» που υλοποιούμε, όπου θέλουμε να δώσουμε φθηνή ενέργεια σε όλους τους ΟΤΑ Α΄ και</w:t>
      </w:r>
      <w:r w:rsidR="008030FA">
        <w:rPr>
          <w:rFonts w:cstheme="minorHAnsi"/>
        </w:rPr>
        <w:t xml:space="preserve"> </w:t>
      </w:r>
      <w:r w:rsidRPr="00204102">
        <w:rPr>
          <w:rFonts w:cstheme="minorHAnsi"/>
        </w:rPr>
        <w:t>Β΄ Βαθμού, σε όλους τους ΓΟΕΒ και ΤΟΕΒ της χώρας μας και σε όλες τις ΔΕΥΑ και σε όλους τους ευάλωτους, είναι ένα έργο το οποίο δεν είναι στα λόγια. Βρίσκεται, ήδη, σε τροχιά υλοποίησης και θα το δείτε πολύ σύντομα που θα προκηρύξουμε τον</w:t>
      </w:r>
      <w:r w:rsidR="00E6441A">
        <w:rPr>
          <w:rFonts w:cstheme="minorHAnsi"/>
        </w:rPr>
        <w:t xml:space="preserve"> πρώτο διαγωνισμό και για κάθε π</w:t>
      </w:r>
      <w:r w:rsidRPr="00204102">
        <w:rPr>
          <w:rFonts w:cstheme="minorHAnsi"/>
        </w:rPr>
        <w:t>εριφέρεια της χώρας</w:t>
      </w:r>
      <w:r w:rsidR="00E6441A">
        <w:rPr>
          <w:rFonts w:cstheme="minorHAnsi"/>
        </w:rPr>
        <w:t xml:space="preserve"> έχουμε δρομολογήσει ένα έργο ΑΠΕ</w:t>
      </w:r>
      <w:r w:rsidRPr="00204102">
        <w:rPr>
          <w:rFonts w:cstheme="minorHAnsi"/>
        </w:rPr>
        <w:t xml:space="preserve"> που θα έρθει να καλύψει, λοιπόν, και τους ΤΟΕΒ και τους</w:t>
      </w:r>
      <w:r w:rsidR="008030FA">
        <w:rPr>
          <w:rFonts w:cstheme="minorHAnsi"/>
        </w:rPr>
        <w:t xml:space="preserve"> </w:t>
      </w:r>
      <w:r w:rsidRPr="00204102">
        <w:rPr>
          <w:rFonts w:cstheme="minorHAnsi"/>
        </w:rPr>
        <w:t xml:space="preserve">ΓΟΕΒ δίνοντάς τους από τώρα ουσιαστικά φθηνό ρεύμα. </w:t>
      </w:r>
    </w:p>
    <w:p w:rsidR="00A566A8" w:rsidRPr="00204102" w:rsidRDefault="00A566A8" w:rsidP="00DB7221">
      <w:pPr>
        <w:spacing w:after="0" w:line="276" w:lineRule="auto"/>
        <w:ind w:firstLine="709"/>
        <w:jc w:val="both"/>
        <w:rPr>
          <w:rFonts w:cstheme="minorHAnsi"/>
        </w:rPr>
      </w:pPr>
      <w:r w:rsidRPr="00204102">
        <w:rPr>
          <w:rFonts w:cstheme="minorHAnsi"/>
        </w:rPr>
        <w:t>Και, βεβαίως, και το Εθνικό Κοινωνικό Σχέδιο για το Κλίμα που έχουμε το οποίο εστιάζει στον προσδιορισμό ευάλωτων ομάδων που πρέπει να ωφεληθούν, έχουμε μία συνολική χρηματοδοτική ενίσχυση που θα λάβει η Ελλάδα από το λεγόμενο «</w:t>
      </w:r>
      <w:r w:rsidRPr="00204102">
        <w:rPr>
          <w:rFonts w:cstheme="minorHAnsi"/>
          <w:lang w:val="en-US"/>
        </w:rPr>
        <w:t>Social</w:t>
      </w:r>
      <w:r w:rsidRPr="00204102">
        <w:rPr>
          <w:rFonts w:cstheme="minorHAnsi"/>
        </w:rPr>
        <w:t xml:space="preserve"> </w:t>
      </w:r>
      <w:r w:rsidR="00E61C7C">
        <w:rPr>
          <w:rFonts w:cstheme="minorHAnsi"/>
          <w:lang w:val="en-US"/>
        </w:rPr>
        <w:t>Climate</w:t>
      </w:r>
      <w:r w:rsidR="00E61C7C" w:rsidRPr="00E61C7C">
        <w:rPr>
          <w:rFonts w:cstheme="minorHAnsi"/>
        </w:rPr>
        <w:t xml:space="preserve"> </w:t>
      </w:r>
      <w:r w:rsidRPr="00204102">
        <w:rPr>
          <w:rFonts w:cstheme="minorHAnsi"/>
          <w:lang w:val="en-US"/>
        </w:rPr>
        <w:t>Fund</w:t>
      </w:r>
      <w:r w:rsidRPr="00204102">
        <w:rPr>
          <w:rFonts w:cstheme="minorHAnsi"/>
        </w:rPr>
        <w:t xml:space="preserve">» από το Κοινωνικό Ταμείο για το Κλίμα για το διάστημα 2026 μέχρι το 2032, 3 </w:t>
      </w:r>
      <w:r w:rsidR="00E61C7C">
        <w:rPr>
          <w:rFonts w:cstheme="minorHAnsi"/>
        </w:rPr>
        <w:t>-</w:t>
      </w:r>
      <w:r w:rsidRPr="00204102">
        <w:rPr>
          <w:rFonts w:cstheme="minorHAnsi"/>
        </w:rPr>
        <w:t>3,5 δις αποκλειστικά και μόνο για ευάλωτους συμπολίτες μας.</w:t>
      </w:r>
    </w:p>
    <w:p w:rsidR="00A566A8" w:rsidRPr="00204102" w:rsidRDefault="00A566A8" w:rsidP="00DB7221">
      <w:pPr>
        <w:spacing w:after="0" w:line="276" w:lineRule="auto"/>
        <w:ind w:firstLine="709"/>
        <w:jc w:val="both"/>
        <w:rPr>
          <w:rFonts w:cstheme="minorHAnsi"/>
        </w:rPr>
      </w:pPr>
      <w:r w:rsidRPr="00204102">
        <w:rPr>
          <w:rFonts w:cstheme="minorHAnsi"/>
        </w:rPr>
        <w:t xml:space="preserve"> Ρώτησαν πολλοί Βουλευτές γιατί μένουν Μονάδες Φυσικού Αερίου ισχύος 6,4 </w:t>
      </w:r>
      <w:r w:rsidR="00E61C7C">
        <w:rPr>
          <w:rFonts w:cstheme="minorHAnsi"/>
          <w:lang w:val="en-US"/>
        </w:rPr>
        <w:t>gigawatt</w:t>
      </w:r>
      <w:r w:rsidRPr="00204102">
        <w:rPr>
          <w:rFonts w:cstheme="minorHAnsi"/>
        </w:rPr>
        <w:t>. Να ξεκαθαρίσω πρώτα από όλα ότι εμείς στο ΕΣΕΚ αυτό που κάνουμε είναι να αποτυπώσουμε τα έργα των Μονάδων Φυσικού Αερίου που είναι σε λειτουργία και τα έργα που είναι σε φάση κατασκευής. Δεν έχουμε επιτρέψει μέσα αδειοδότηση για νέα έργα φυσικού αερίου, γιατί προφανώς τα χρειαζόμαστε, γιατί δεν μπορούμε μαγικά να πατήσουμε ένα κουμπί και να βρεθούμε από αυτή την πρότερη κατάσταση</w:t>
      </w:r>
      <w:r w:rsidR="00E61C7C">
        <w:rPr>
          <w:rFonts w:cstheme="minorHAnsi"/>
        </w:rPr>
        <w:t xml:space="preserve">, μαγικά, </w:t>
      </w:r>
      <w:r w:rsidRPr="00204102">
        <w:rPr>
          <w:rFonts w:cstheme="minorHAnsi"/>
        </w:rPr>
        <w:t>την ίδια στιγμή σε μια κατάσταση που θα καλύψ</w:t>
      </w:r>
      <w:r w:rsidR="00E61C7C">
        <w:rPr>
          <w:rFonts w:cstheme="minorHAnsi"/>
        </w:rPr>
        <w:t>ουμε τις ανάγκες μας μόνο από ΑΠ</w:t>
      </w:r>
      <w:r w:rsidRPr="00204102">
        <w:rPr>
          <w:rFonts w:cstheme="minorHAnsi"/>
        </w:rPr>
        <w:t xml:space="preserve">Ε και μπαταρία, αλλά γιατί χρειαζόμαστε μεταβατικά το φυσικό αέριο. </w:t>
      </w:r>
    </w:p>
    <w:p w:rsidR="00A566A8" w:rsidRPr="00204102" w:rsidRDefault="00A566A8" w:rsidP="00DB7221">
      <w:pPr>
        <w:spacing w:after="0" w:line="276" w:lineRule="auto"/>
        <w:ind w:firstLine="709"/>
        <w:jc w:val="both"/>
        <w:rPr>
          <w:rFonts w:cstheme="minorHAnsi"/>
        </w:rPr>
      </w:pPr>
      <w:r w:rsidRPr="00204102">
        <w:rPr>
          <w:rFonts w:cstheme="minorHAnsi"/>
        </w:rPr>
        <w:t>Για αυτό, λοιπόν, τις θέλουμε αυτές τις Μονάδες Φυσικού Αερίου και για ασφάλεια εφοδιασμού. Το φυσικό αέριο το έχουμε πει μέσα στο ΕΣΕΚ βαίνει μειούμενο διαρκώς ως κατανάλωση.</w:t>
      </w:r>
    </w:p>
    <w:p w:rsidR="00A566A8" w:rsidRPr="00204102" w:rsidRDefault="00A566A8" w:rsidP="00DB7221">
      <w:pPr>
        <w:spacing w:after="0" w:line="276" w:lineRule="auto"/>
        <w:ind w:firstLine="709"/>
        <w:jc w:val="both"/>
        <w:rPr>
          <w:rFonts w:cstheme="minorHAnsi"/>
        </w:rPr>
      </w:pPr>
      <w:r w:rsidRPr="00204102">
        <w:rPr>
          <w:rFonts w:cstheme="minorHAnsi"/>
        </w:rPr>
        <w:t>Επομένως,</w:t>
      </w:r>
      <w:r w:rsidR="008030FA">
        <w:rPr>
          <w:rFonts w:cstheme="minorHAnsi"/>
        </w:rPr>
        <w:t xml:space="preserve"> </w:t>
      </w:r>
      <w:r w:rsidRPr="00204102">
        <w:rPr>
          <w:rFonts w:cstheme="minorHAnsi"/>
        </w:rPr>
        <w:t>μιλάμε για Μονάδες Φυσικού Αερίου που κατασκευάζονται, ήδη, που έχουν αδειοδοτηθεί πριν από χρόνια αυτές και πρέπει να παραμείνουν μέσα μέχρι ο διαχειριστής της χώρας μας μέσα από τη μελέτη επάρκειας την οποία επικαιροποιεί τακτικά να επιτρέψει να βγουν αυτές οι Μονάδες, αλλά να βγουν χωρίς να διακυβεύεται η ασφάλεια του συστήματος. Και, βεβαίως, μιλάμε για επενδύσεις σε υποδομές φυσικού αερίου που την ίδια στιγμή όμως είναι και αυτό που λέμε «</w:t>
      </w:r>
      <w:r w:rsidRPr="00204102">
        <w:rPr>
          <w:rFonts w:cstheme="minorHAnsi"/>
          <w:lang w:val="en-US"/>
        </w:rPr>
        <w:t>high</w:t>
      </w:r>
      <w:r w:rsidRPr="00204102">
        <w:rPr>
          <w:rFonts w:cstheme="minorHAnsi"/>
        </w:rPr>
        <w:t xml:space="preserve"> </w:t>
      </w:r>
      <w:r w:rsidRPr="00204102">
        <w:rPr>
          <w:rFonts w:cstheme="minorHAnsi"/>
          <w:lang w:val="en-US"/>
        </w:rPr>
        <w:t>energy</w:t>
      </w:r>
      <w:r w:rsidRPr="00204102">
        <w:rPr>
          <w:rFonts w:cstheme="minorHAnsi"/>
        </w:rPr>
        <w:t xml:space="preserve"> </w:t>
      </w:r>
      <w:r w:rsidRPr="00204102">
        <w:rPr>
          <w:rFonts w:cstheme="minorHAnsi"/>
          <w:lang w:val="en-US"/>
        </w:rPr>
        <w:t>ready</w:t>
      </w:r>
      <w:r w:rsidRPr="00204102">
        <w:rPr>
          <w:rFonts w:cstheme="minorHAnsi"/>
        </w:rPr>
        <w:t>» για να μπορούν να υποστηρίξουν μελλοντικά το πράσινο υδρογόνο.</w:t>
      </w:r>
    </w:p>
    <w:p w:rsidR="00A566A8" w:rsidRPr="00204102" w:rsidRDefault="00A566A8" w:rsidP="00DB7221">
      <w:pPr>
        <w:spacing w:after="0" w:line="276" w:lineRule="auto"/>
        <w:ind w:firstLine="709"/>
        <w:jc w:val="both"/>
        <w:rPr>
          <w:rFonts w:cstheme="minorHAnsi"/>
        </w:rPr>
      </w:pPr>
      <w:r w:rsidRPr="00204102">
        <w:rPr>
          <w:rFonts w:cstheme="minorHAnsi"/>
        </w:rPr>
        <w:t xml:space="preserve"> Κάτι σχολιάστηκε για την πυρηνική ενέργεια. Δεν είδα εγώ κάποια αναφορά μέσα στο ΕΣΕΚ περί πυρηνικής ενέργειας ούτε ως στόχος ούτε κάποιο μέτρο πολιτικής.</w:t>
      </w:r>
    </w:p>
    <w:p w:rsidR="00A566A8" w:rsidRPr="00204102" w:rsidRDefault="00A566A8" w:rsidP="00DB7221">
      <w:pPr>
        <w:spacing w:after="0" w:line="276" w:lineRule="auto"/>
        <w:ind w:firstLine="709"/>
        <w:jc w:val="both"/>
        <w:rPr>
          <w:rFonts w:cstheme="minorHAnsi"/>
        </w:rPr>
      </w:pPr>
      <w:r w:rsidRPr="00204102">
        <w:rPr>
          <w:rFonts w:cstheme="minorHAnsi"/>
        </w:rPr>
        <w:t xml:space="preserve"> Άκουσα επίσης το σχόλιο ότι είμα</w:t>
      </w:r>
      <w:r w:rsidR="009B08D5">
        <w:rPr>
          <w:rFonts w:cstheme="minorHAnsi"/>
        </w:rPr>
        <w:t>στε μηδέν ή νομίζω είπε ο κ.</w:t>
      </w:r>
      <w:r w:rsidRPr="00204102">
        <w:rPr>
          <w:rFonts w:cstheme="minorHAnsi"/>
        </w:rPr>
        <w:t xml:space="preserve"> Παρασύρης στην αποθήκευση. Μα, αφού έχουμε, ήδη, δώσει όρους σύνδεσης και είναι επίσης σε φάση υλοποίησης 400 </w:t>
      </w:r>
      <w:r w:rsidR="00851B6A">
        <w:rPr>
          <w:rFonts w:cstheme="minorHAnsi"/>
          <w:lang w:val="en-US"/>
        </w:rPr>
        <w:t>megawatt</w:t>
      </w:r>
      <w:r w:rsidR="00851B6A" w:rsidRPr="00851B6A">
        <w:rPr>
          <w:rFonts w:cstheme="minorHAnsi"/>
        </w:rPr>
        <w:t xml:space="preserve"> </w:t>
      </w:r>
      <w:r w:rsidRPr="00204102">
        <w:rPr>
          <w:rFonts w:cstheme="minorHAnsi"/>
        </w:rPr>
        <w:t xml:space="preserve">από τον πρώτο διαγωνισμό που βγάλαμε για αποθήκευση, άλλα 300 </w:t>
      </w:r>
      <w:r w:rsidR="00851B6A">
        <w:rPr>
          <w:rFonts w:cstheme="minorHAnsi"/>
          <w:lang w:val="en-US"/>
        </w:rPr>
        <w:t>megawatt</w:t>
      </w:r>
      <w:r w:rsidRPr="00204102">
        <w:rPr>
          <w:rFonts w:cstheme="minorHAnsi"/>
        </w:rPr>
        <w:t>. Αυτά τα έργα έχουν χρόνο υλοποίησης, κυρίες και κύριοι, μέχρι το τέλος του χρόνου του οροσήμου του Ταμείου Ανάκαμψης, αλλά θα πρότεινα στον κ</w:t>
      </w:r>
      <w:r w:rsidR="00851B6A" w:rsidRPr="00851B6A">
        <w:rPr>
          <w:rFonts w:cstheme="minorHAnsi"/>
        </w:rPr>
        <w:t>.</w:t>
      </w:r>
      <w:r w:rsidRPr="00204102">
        <w:rPr>
          <w:rFonts w:cstheme="minorHAnsi"/>
        </w:rPr>
        <w:t xml:space="preserve"> Παρασύρη και στον καθένα να πάμε μαζί να επισκεφτούμε την Αμφιλοχία για να δείτε το έργο το οποίο εμείς εντάξαμε εκεί στο Ταμείο Ανάκαμψης και τα έργα των διαγωνισμών για τις μπαταρίες και το νέο διαγωνισμό που επίσης έχουμε να βγάλουμε. </w:t>
      </w:r>
    </w:p>
    <w:p w:rsidR="00A566A8" w:rsidRPr="00204102" w:rsidRDefault="00A566A8" w:rsidP="00DB7221">
      <w:pPr>
        <w:spacing w:after="0" w:line="276" w:lineRule="auto"/>
        <w:ind w:firstLine="709"/>
        <w:jc w:val="both"/>
        <w:rPr>
          <w:rFonts w:cstheme="minorHAnsi"/>
        </w:rPr>
      </w:pPr>
      <w:r w:rsidRPr="00204102">
        <w:rPr>
          <w:rFonts w:cstheme="minorHAnsi"/>
        </w:rPr>
        <w:t>Για τις Ενεργειακές Κοινότητες</w:t>
      </w:r>
      <w:r w:rsidR="00BE0D5B" w:rsidRPr="00BE0D5B">
        <w:rPr>
          <w:rFonts w:cstheme="minorHAnsi"/>
        </w:rPr>
        <w:t>,</w:t>
      </w:r>
      <w:r w:rsidRPr="00204102">
        <w:rPr>
          <w:rFonts w:cstheme="minorHAnsi"/>
        </w:rPr>
        <w:t xml:space="preserve"> επίσης</w:t>
      </w:r>
      <w:r w:rsidR="00BE0D5B" w:rsidRPr="00BE0D5B">
        <w:rPr>
          <w:rFonts w:cstheme="minorHAnsi"/>
        </w:rPr>
        <w:t>,</w:t>
      </w:r>
      <w:r w:rsidRPr="00204102">
        <w:rPr>
          <w:rFonts w:cstheme="minorHAnsi"/>
        </w:rPr>
        <w:t xml:space="preserve"> νομίζω σχολιάστηκε με στοιχεία πριν από το καλοκαίρι του 2024, στοιχεία από το ΓΕΜΙ. </w:t>
      </w:r>
      <w:r w:rsidR="00BE0D5B" w:rsidRPr="00204102">
        <w:rPr>
          <w:rFonts w:cstheme="minorHAnsi"/>
        </w:rPr>
        <w:t>Π</w:t>
      </w:r>
      <w:r w:rsidRPr="00204102">
        <w:rPr>
          <w:rFonts w:cstheme="minorHAnsi"/>
        </w:rPr>
        <w:t>όσες Ενεργειακές Κοινότητες είχαμε το 2019;</w:t>
      </w:r>
    </w:p>
    <w:p w:rsidR="00A566A8" w:rsidRPr="00204102" w:rsidRDefault="00A566A8" w:rsidP="00DB7221">
      <w:pPr>
        <w:spacing w:after="0" w:line="276" w:lineRule="auto"/>
        <w:ind w:firstLine="709"/>
        <w:jc w:val="both"/>
        <w:rPr>
          <w:rFonts w:cstheme="minorHAnsi"/>
        </w:rPr>
      </w:pPr>
      <w:r w:rsidRPr="00204102">
        <w:rPr>
          <w:rFonts w:cstheme="minorHAnsi"/>
        </w:rPr>
        <w:t xml:space="preserve"> Είχαμε 303 Ενεργειακές Κοινότητες.</w:t>
      </w:r>
    </w:p>
    <w:p w:rsidR="00A566A8" w:rsidRPr="00204102" w:rsidRDefault="00A566A8" w:rsidP="00DB7221">
      <w:pPr>
        <w:spacing w:after="0" w:line="276" w:lineRule="auto"/>
        <w:ind w:firstLine="709"/>
        <w:jc w:val="both"/>
        <w:rPr>
          <w:rFonts w:cstheme="minorHAnsi"/>
        </w:rPr>
      </w:pPr>
      <w:r w:rsidRPr="00204102">
        <w:rPr>
          <w:rFonts w:cstheme="minorHAnsi"/>
        </w:rPr>
        <w:lastRenderedPageBreak/>
        <w:t xml:space="preserve">Σήμερα έχουμε 1462. Έχουμε μια αύξηση Ενεργειακών Κοινοτήτων σχεδόν 400% επί κυβέρνησης Κυριάκου Μητσοτάκη. </w:t>
      </w:r>
    </w:p>
    <w:p w:rsidR="00610D31" w:rsidRPr="00610D31" w:rsidRDefault="00A566A8" w:rsidP="00DB7221">
      <w:pPr>
        <w:spacing w:after="0" w:line="276" w:lineRule="auto"/>
        <w:ind w:firstLine="709"/>
        <w:jc w:val="both"/>
        <w:rPr>
          <w:rFonts w:cstheme="minorHAnsi"/>
        </w:rPr>
      </w:pPr>
      <w:r w:rsidRPr="00204102">
        <w:rPr>
          <w:rFonts w:cstheme="minorHAnsi"/>
        </w:rPr>
        <w:t>Δεν μπορώ να καταλάβω, ξανά πάλι σήμερα το άκουσα, για ποιο λόγο διαρκώς λέγεται και ξαναλέγεται ότι δεν έχουμε ενισχύσει τις Ενεργειακές Κοινότητες, όταν και πάλι τα ίδια τα νούμερα διαψεύδουν από μόνα τους.</w:t>
      </w:r>
      <w:r w:rsidR="00610D31" w:rsidRPr="00610D31">
        <w:t xml:space="preserve"> </w:t>
      </w:r>
      <w:r w:rsidR="00610D31" w:rsidRPr="00610D31">
        <w:rPr>
          <w:rFonts w:cstheme="minorHAnsi"/>
        </w:rPr>
        <w:t xml:space="preserve">Για τις πηγές χρηματοδότησης, αναφέρονται αναλυτικά στο Ε.Σ.Ε.Κ. όλα τα Ευρωπαϊκά Ταμεία, τα ποσά που αναμένουμε και γίνεται και μία σημειακή αναφορά στην παρουσίαση. </w:t>
      </w:r>
    </w:p>
    <w:p w:rsidR="00610D31" w:rsidRPr="00610D31" w:rsidRDefault="00610D31" w:rsidP="00DB7221">
      <w:pPr>
        <w:spacing w:after="0" w:line="276" w:lineRule="auto"/>
        <w:ind w:firstLine="709"/>
        <w:jc w:val="both"/>
        <w:rPr>
          <w:rFonts w:cstheme="minorHAnsi"/>
        </w:rPr>
      </w:pPr>
      <w:r w:rsidRPr="00610D31">
        <w:rPr>
          <w:rFonts w:cstheme="minorHAnsi"/>
        </w:rPr>
        <w:t xml:space="preserve">Επίσης, η κυρία Διγενή, σχολίασε ότι είπαμε πολλές φορές τη λέξη επενδύσεις. Δεν μπορώ να καταλάβω, είναι απαγορευμένη λέξη, η λέξη “επενδύσεις”; </w:t>
      </w:r>
    </w:p>
    <w:p w:rsidR="00610D31" w:rsidRPr="00610D31" w:rsidRDefault="00610D31" w:rsidP="00DB7221">
      <w:pPr>
        <w:spacing w:after="0" w:line="276" w:lineRule="auto"/>
        <w:ind w:firstLine="709"/>
        <w:jc w:val="both"/>
        <w:rPr>
          <w:rFonts w:cstheme="minorHAnsi"/>
        </w:rPr>
      </w:pPr>
      <w:r w:rsidRPr="00610D31">
        <w:rPr>
          <w:rFonts w:cstheme="minorHAnsi"/>
        </w:rPr>
        <w:t xml:space="preserve">Είναι δαιμονοποιημένη, απαγορεύεται να τη λέμε; </w:t>
      </w:r>
    </w:p>
    <w:p w:rsidR="00A566A8" w:rsidRPr="00204102" w:rsidRDefault="00610D31" w:rsidP="00DB7221">
      <w:pPr>
        <w:spacing w:after="0" w:line="276" w:lineRule="auto"/>
        <w:ind w:firstLine="709"/>
        <w:jc w:val="both"/>
        <w:rPr>
          <w:rFonts w:cstheme="minorHAnsi"/>
        </w:rPr>
      </w:pPr>
      <w:r w:rsidRPr="00610D31">
        <w:rPr>
          <w:rFonts w:cstheme="minorHAnsi"/>
        </w:rPr>
        <w:t>Δεν το καταλαβαίνω αυτό, κ. Καραθανασόπουλε.</w:t>
      </w:r>
    </w:p>
    <w:p w:rsidR="00610D31" w:rsidRPr="00204102" w:rsidRDefault="00610D31" w:rsidP="00DB7221">
      <w:pPr>
        <w:spacing w:after="0" w:line="276" w:lineRule="auto"/>
        <w:ind w:firstLine="709"/>
        <w:jc w:val="both"/>
        <w:rPr>
          <w:rFonts w:cstheme="minorHAnsi"/>
        </w:rPr>
      </w:pPr>
      <w:r w:rsidRPr="00204102">
        <w:rPr>
          <w:rFonts w:cstheme="minorHAnsi"/>
        </w:rPr>
        <w:t xml:space="preserve">Αλλά για να καταλάβουμε για τι μιλάμε, επενδύσεις θα γίνονταν ούτως ή άλλως. Το θέμα είναι να στραφούν αυτές οι επενδύσεις προς τη σωστή κατεύθυνση. Αυτοκίνητο, εν πάση περιπτώσει στην 25ετία του Ε.Σ.Ε.Κ. θα αλλάξει κάποιος προφανώς, ούτως ή άλλως. Ψυγείο και πάλι θα χρειαστεί να αλλάξουμε μέσα στην 25ετία και πλυντήριο θα χρειαστεί να αλλάξουμε μέσα στην 25ετία. Γι’ αυτό μιλάμε, όταν λέμε εδώ για επενδύσεις. </w:t>
      </w:r>
    </w:p>
    <w:p w:rsidR="00610D31" w:rsidRPr="00204102" w:rsidRDefault="00610D31" w:rsidP="00DB7221">
      <w:pPr>
        <w:spacing w:after="0" w:line="276" w:lineRule="auto"/>
        <w:ind w:firstLine="709"/>
        <w:jc w:val="both"/>
        <w:rPr>
          <w:rFonts w:cstheme="minorHAnsi"/>
        </w:rPr>
      </w:pPr>
      <w:r w:rsidRPr="00204102">
        <w:rPr>
          <w:rFonts w:cstheme="minorHAnsi"/>
        </w:rPr>
        <w:t>Το θέμα είναι, λοιπόν, να στρέψουμε αυτές τις επενδύσεις προς ενεργειακά αποδοτικές επενδύσεις. Μπορεί να χρειαστεί αυτό να έχει ένα κόστος στην αρχή, όμως, στην πορεία αυτό το κόστος βγαίνει φθηνότερα και εξοικονομεί ενέργεια. Αυτό κάνει το Ε.Σ.Ε.Κ..</w:t>
      </w:r>
    </w:p>
    <w:p w:rsidR="00610D31" w:rsidRPr="00204102" w:rsidRDefault="00610D31" w:rsidP="00DB7221">
      <w:pPr>
        <w:spacing w:after="0" w:line="276" w:lineRule="auto"/>
        <w:ind w:firstLine="709"/>
        <w:jc w:val="both"/>
        <w:rPr>
          <w:rFonts w:cstheme="minorHAnsi"/>
        </w:rPr>
      </w:pPr>
      <w:r w:rsidRPr="00204102">
        <w:rPr>
          <w:rFonts w:cstheme="minorHAnsi"/>
        </w:rPr>
        <w:t>Εμείς, συζητάμε για μία μετάβαση με την σχέση κόστους - οφέλους και νομίζω ότι ο Καθηγητής, ο κ</w:t>
      </w:r>
      <w:r w:rsidRPr="00A45959">
        <w:rPr>
          <w:rFonts w:cstheme="minorHAnsi"/>
        </w:rPr>
        <w:t>.</w:t>
      </w:r>
      <w:r w:rsidRPr="00204102">
        <w:rPr>
          <w:rFonts w:cstheme="minorHAnsi"/>
        </w:rPr>
        <w:t xml:space="preserve"> Κάπρος, το έχει αναλύσει αυτό εξαιρετικά. </w:t>
      </w:r>
    </w:p>
    <w:p w:rsidR="00610D31" w:rsidRPr="00610D31" w:rsidRDefault="00610D31" w:rsidP="00DB7221">
      <w:pPr>
        <w:spacing w:after="0" w:line="276" w:lineRule="auto"/>
        <w:ind w:firstLine="709"/>
        <w:jc w:val="both"/>
        <w:rPr>
          <w:rFonts w:cstheme="minorHAnsi"/>
        </w:rPr>
      </w:pPr>
      <w:r w:rsidRPr="00204102">
        <w:rPr>
          <w:rFonts w:cstheme="minorHAnsi"/>
        </w:rPr>
        <w:t>Για τους εγχώριους υδρογονάνθρακες και πάλι θα πω ότι το σχέδιο της Κυβέρνησης, είναι να εκμεταλλευτούμε αυτό το δυναμικό, εφόσον είναι εμπορικά εκμεταλλεύσιμο και θα το αποφασίσουν οι εταιρείες που έχουν λάβει</w:t>
      </w:r>
      <w:r w:rsidRPr="00610D31">
        <w:t xml:space="preserve"> </w:t>
      </w:r>
      <w:r w:rsidRPr="00610D31">
        <w:rPr>
          <w:rFonts w:cstheme="minorHAnsi"/>
        </w:rPr>
        <w:t xml:space="preserve">τις άδειες, έχουν κάνει τις μελέτες και αναμένουμε τις επενδυτικές τους αποφάσεις. </w:t>
      </w:r>
    </w:p>
    <w:p w:rsidR="00610D31" w:rsidRPr="00610D31" w:rsidRDefault="00610D31" w:rsidP="00DB7221">
      <w:pPr>
        <w:spacing w:after="0" w:line="276" w:lineRule="auto"/>
        <w:ind w:firstLine="709"/>
        <w:jc w:val="both"/>
        <w:rPr>
          <w:rFonts w:cstheme="minorHAnsi"/>
        </w:rPr>
      </w:pPr>
      <w:r w:rsidRPr="00610D31">
        <w:rPr>
          <w:rFonts w:cstheme="minorHAnsi"/>
        </w:rPr>
        <w:t xml:space="preserve">Είπε η κυρία Βέττα, ότι δεν ενημερώσαμε τη Βουλή. Τη Βουλή, ερχόμαστε σήμερα και την ενημερώνουμε, αφού έχουμε οριστικοποιήσει τη διαμόρφωση του Ε.Σ.Ε.Κ.. Δεν καταλαβαίνω, γιατί δεν δείχνουμε το σεβασμό μας με το να ερχόμαστε εδώ ή να έπρεπε να προηγηθεί να το κάνουμε εδώ, πριν από την ανοιχτή διαβούλευση. </w:t>
      </w:r>
    </w:p>
    <w:p w:rsidR="00610D31" w:rsidRDefault="00610D31" w:rsidP="00DB7221">
      <w:pPr>
        <w:spacing w:after="0" w:line="276" w:lineRule="auto"/>
        <w:ind w:firstLine="709"/>
        <w:jc w:val="both"/>
      </w:pPr>
      <w:r w:rsidRPr="00610D31">
        <w:rPr>
          <w:rFonts w:cstheme="minorHAnsi"/>
        </w:rPr>
        <w:t>Ακούστηκε, επίσης, ότι η Κυβέρνηση, θέτει μόνο στόχους, δεν λαμβάνει μέτρα. Θα ήθελα να σας παραπέμψω, επίσης, στις σελίδες του Ε.Σ.Ε.Κ. και να δείτε αναλυτικά όλο το Ειδικό Κεφάλαιο, που έχουμε όλα τα μέτρα και τις πολιτικές, είναι μερικές εκατοντάδες σελίδες που περιγράφονται όλα τα μέτρα ένα προς ένα.</w:t>
      </w:r>
    </w:p>
    <w:p w:rsidR="00A566A8" w:rsidRPr="00204102" w:rsidRDefault="00610D31" w:rsidP="00DB7221">
      <w:pPr>
        <w:spacing w:after="0" w:line="276" w:lineRule="auto"/>
        <w:ind w:firstLine="709"/>
        <w:jc w:val="both"/>
        <w:rPr>
          <w:rFonts w:cstheme="minorHAnsi"/>
        </w:rPr>
      </w:pPr>
      <w:r w:rsidRPr="00610D31">
        <w:rPr>
          <w:rFonts w:cstheme="minorHAnsi"/>
        </w:rPr>
        <w:t xml:space="preserve">Για την τηλεθέρμανση, όπου μίλησε η κυρία Βέττα και ο κ. Κωνσταντινίδης. Εδώ το Ε.Σ.Ε.Κ., λέει, καθαρά, ότι θα λάβουμε μία ειδική μέριμνα για την θέρμανση των περιοχών της απολιγνιτοποίησης, η οποία προβλέπεται προφανώς να συνεχιστεί. </w:t>
      </w:r>
    </w:p>
    <w:p w:rsidR="00610D31" w:rsidRDefault="00610D31" w:rsidP="00DB7221">
      <w:pPr>
        <w:spacing w:after="0" w:line="276" w:lineRule="auto"/>
        <w:ind w:firstLine="709"/>
        <w:jc w:val="both"/>
        <w:rPr>
          <w:rFonts w:cstheme="minorHAnsi"/>
        </w:rPr>
      </w:pPr>
      <w:r w:rsidRPr="00610D31">
        <w:rPr>
          <w:rFonts w:cstheme="minorHAnsi"/>
        </w:rPr>
        <w:t>Έχουμε καταλήξει σε μία «συμφωνία πακέτο» μετά από μία διαπραγμάτευση με τους αυτοδιοικητικούς φορείς της Δυτικής Μακεδονίας, το Υπουργείο και τη Δ.Ε.Η..</w:t>
      </w:r>
    </w:p>
    <w:p w:rsidR="00610D31" w:rsidRPr="00204102" w:rsidRDefault="00610D31" w:rsidP="00DB7221">
      <w:pPr>
        <w:spacing w:after="0" w:line="276" w:lineRule="auto"/>
        <w:ind w:firstLine="709"/>
        <w:jc w:val="both"/>
        <w:rPr>
          <w:rFonts w:cstheme="minorHAnsi"/>
        </w:rPr>
      </w:pPr>
      <w:r w:rsidRPr="00204102">
        <w:rPr>
          <w:rFonts w:cstheme="minorHAnsi"/>
        </w:rPr>
        <w:t xml:space="preserve">Μία διαπραγμάτευση και μία συμφωνία, που είναι επωφελής για τους δήμους και τους πολίτες. Αυτό που είναι σίγουρα μία πολιτική δέσμευση, είναι ότι οι πολίτες θα έχουν μία εξασφαλισμένη και απρόσκοπτη παροχή θέρμανσης και θα έρθουμε τις επόμενες μέρες στη Βουλή με ειδική νομοθετική ρύθμιση, για να λάβετε περισσότερες πληροφορίες. </w:t>
      </w:r>
    </w:p>
    <w:p w:rsidR="00610D31" w:rsidRPr="00204102" w:rsidRDefault="00610D31" w:rsidP="00DB7221">
      <w:pPr>
        <w:spacing w:after="0" w:line="276" w:lineRule="auto"/>
        <w:ind w:firstLine="709"/>
        <w:jc w:val="both"/>
        <w:rPr>
          <w:rFonts w:cstheme="minorHAnsi"/>
        </w:rPr>
      </w:pPr>
      <w:r w:rsidRPr="00204102">
        <w:rPr>
          <w:rFonts w:cstheme="minorHAnsi"/>
        </w:rPr>
        <w:t xml:space="preserve">Θέλω να κλείσω, λέγοντας το εξής. Νομίζω ότι έχω καλύψει όλες τις ερωτήσεις που τέθηκαν και επειδή είμαι ήδη στα 20 λεπτά, θα ήθελα να κλείσω ουσιαστικά όπως ξεκίνησα, ότι η πεποίθησή μας είναι ότι το Ε.Σ.Ε.Κ., είναι στον σωστό δρόμο. </w:t>
      </w:r>
    </w:p>
    <w:p w:rsidR="00A566A8" w:rsidRPr="00610D31" w:rsidRDefault="00610D31" w:rsidP="00DB7221">
      <w:pPr>
        <w:spacing w:after="0" w:line="276" w:lineRule="auto"/>
        <w:ind w:firstLine="709"/>
        <w:jc w:val="both"/>
        <w:rPr>
          <w:rFonts w:cstheme="minorHAnsi"/>
        </w:rPr>
      </w:pPr>
      <w:r w:rsidRPr="00204102">
        <w:rPr>
          <w:rFonts w:cstheme="minorHAnsi"/>
        </w:rPr>
        <w:lastRenderedPageBreak/>
        <w:t>Εγώ, θέλω να ευχαριστήσω θερμά κάποιους από τους βασικούς συντελεστές σε αυτή την επίπονη διαδικασία, π</w:t>
      </w:r>
      <w:r>
        <w:rPr>
          <w:rFonts w:cstheme="minorHAnsi"/>
        </w:rPr>
        <w:t>ου είναι οι Καθηγητές, ο κ. Κάπρος, ο κ.</w:t>
      </w:r>
      <w:r w:rsidRPr="00204102">
        <w:rPr>
          <w:rFonts w:cstheme="minorHAnsi"/>
        </w:rPr>
        <w:t xml:space="preserve"> Παπαθανασίου και ο Πρόεδρος του ΚΑΠΕ, ο κ</w:t>
      </w:r>
      <w:r>
        <w:rPr>
          <w:rFonts w:cstheme="minorHAnsi"/>
        </w:rPr>
        <w:t>.</w:t>
      </w:r>
      <w:r w:rsidRPr="00204102">
        <w:rPr>
          <w:rFonts w:cstheme="minorHAnsi"/>
        </w:rPr>
        <w:t xml:space="preserve"> </w:t>
      </w:r>
      <w:r w:rsidRPr="00204102">
        <w:rPr>
          <w:rFonts w:cstheme="minorHAnsi"/>
          <w:bCs/>
        </w:rPr>
        <w:t>Καρδοματέας,</w:t>
      </w:r>
      <w:r w:rsidRPr="00204102">
        <w:rPr>
          <w:rFonts w:cstheme="minorHAnsi"/>
        </w:rPr>
        <w:t> για την -πολλή δουλειά, θα έλεγα για την- ατελείωτη δουλε</w:t>
      </w:r>
      <w:r>
        <w:rPr>
          <w:rFonts w:cstheme="minorHAnsi"/>
        </w:rPr>
        <w:t>ιά και το πολύ καλό αποτέλεσμα.</w:t>
      </w:r>
    </w:p>
    <w:p w:rsidR="00A566A8" w:rsidRPr="00204102" w:rsidRDefault="00A566A8" w:rsidP="00DB7221">
      <w:pPr>
        <w:spacing w:after="0" w:line="276" w:lineRule="auto"/>
        <w:ind w:firstLine="709"/>
        <w:jc w:val="both"/>
        <w:rPr>
          <w:rFonts w:cstheme="minorHAnsi"/>
        </w:rPr>
      </w:pPr>
      <w:r w:rsidRPr="00204102">
        <w:rPr>
          <w:rFonts w:cstheme="minorHAnsi"/>
          <w:color w:val="212529"/>
        </w:rPr>
        <w:tab/>
        <w:t xml:space="preserve">Κλείνω </w:t>
      </w:r>
      <w:r w:rsidRPr="00204102">
        <w:rPr>
          <w:rFonts w:cstheme="minorHAnsi"/>
        </w:rPr>
        <w:t xml:space="preserve">επίσης και με μια διαβεβαίωση, ότι το ΕΣΕΚ θα πετύχει. Θα δουλέψουμε πολύ σκληρά γι’ αυτό, θα δώσουμε όλο μας το είναι, επιτρέψτε μου να πω, όπως έχουμε κάνει τα τελευταία πέντε χρόνια. Άλλωστε αυτή την προσπάθεια, αυτή τη δουλειά, την επιβεβαιώνουν </w:t>
      </w:r>
      <w:r w:rsidR="001900D2">
        <w:rPr>
          <w:rFonts w:cstheme="minorHAnsi"/>
        </w:rPr>
        <w:t>-</w:t>
      </w:r>
      <w:r w:rsidRPr="00204102">
        <w:rPr>
          <w:rFonts w:cstheme="minorHAnsi"/>
        </w:rPr>
        <w:t xml:space="preserve">κατ’ εμέ οι αριθμοί </w:t>
      </w:r>
      <w:r w:rsidR="001900D2">
        <w:rPr>
          <w:rFonts w:cstheme="minorHAnsi"/>
        </w:rPr>
        <w:t>-</w:t>
      </w:r>
      <w:r w:rsidRPr="00204102">
        <w:rPr>
          <w:rFonts w:cstheme="minorHAnsi"/>
        </w:rPr>
        <w:t>την επιβεβαιώνουν τα νούμερα. Εκεί που πριν από πέντε χρόνια ήμασταν ουραγοί σε κάποια πράγματα, σήμερα η Ελλάδα είναι μπροστά. Αλλά στο τέλος της ημέρας, νομίζω ότι τη δουλειά την επιβραβεύει ο ελληνικός λαός. Είναι ο μόνος τελικά που δικαιούται να κρίνει, να αξιολογήσει, να επιβραβεύσει ή να τιμωρήσει συμπεριφορές και εν τέλει να κρίνει ποιος είναι ο εθνικά επιζήμιος και ποιος είναι ο εθνικά επωφελής.</w:t>
      </w:r>
    </w:p>
    <w:p w:rsidR="00A566A8" w:rsidRPr="00204102" w:rsidRDefault="00A566A8" w:rsidP="00DB7221">
      <w:pPr>
        <w:spacing w:after="0" w:line="276" w:lineRule="auto"/>
        <w:ind w:firstLine="709"/>
        <w:jc w:val="both"/>
        <w:rPr>
          <w:rFonts w:cstheme="minorHAnsi"/>
        </w:rPr>
      </w:pPr>
      <w:r w:rsidRPr="00204102">
        <w:rPr>
          <w:rFonts w:cstheme="minorHAnsi"/>
        </w:rPr>
        <w:t>Σας ευχαριστώ παρ’ όλα αυτά πάρα πολύ σήμερα για τον γόνιμο διάλογο. Βεβαίως, επειδή το ΕΣΕΚ πράγματι έχει μια δυναμική, εδώ μιλάμε για έναν οδικό χάρτη για τα επόμενα 25 χρόνια, δεν είναι γραμμένο τίποτα στις Πλάκες του Μωυσή, είμαστε εδώ να το αναθεωρούμε, να το βλέπουμε και να αξιολογούμε τα αποτελέσματα του χρόνο με το χρόνο.</w:t>
      </w:r>
    </w:p>
    <w:p w:rsidR="00A566A8" w:rsidRPr="00204102" w:rsidRDefault="00A566A8" w:rsidP="00DB7221">
      <w:pPr>
        <w:spacing w:after="0" w:line="276" w:lineRule="auto"/>
        <w:ind w:firstLine="709"/>
        <w:jc w:val="both"/>
        <w:rPr>
          <w:rFonts w:cstheme="minorHAnsi"/>
        </w:rPr>
      </w:pPr>
      <w:r w:rsidRPr="00204102">
        <w:rPr>
          <w:rFonts w:cstheme="minorHAnsi"/>
        </w:rPr>
        <w:t>Ευχαριστώ πολύ κυρία Πρόεδρε.</w:t>
      </w:r>
    </w:p>
    <w:p w:rsidR="00A566A8" w:rsidRPr="00204102" w:rsidRDefault="00A566A8" w:rsidP="00DB7221">
      <w:pPr>
        <w:spacing w:after="0" w:line="276" w:lineRule="auto"/>
        <w:ind w:firstLine="709"/>
        <w:jc w:val="both"/>
        <w:rPr>
          <w:rFonts w:cstheme="minorHAnsi"/>
        </w:rPr>
      </w:pPr>
      <w:r w:rsidRPr="00204102">
        <w:rPr>
          <w:rFonts w:cstheme="minorHAnsi"/>
          <w:b/>
        </w:rPr>
        <w:t>ΜΑΡΙΑ – ΕΛΕΝΗ (ΜΑΡΙΛΕΝΑ) ΣΟΥΚΟΥΛΗ – ΒΙΛΙΑΛΗ (Προεδρεύουσα των Επιτροπών):</w:t>
      </w:r>
      <w:r w:rsidRPr="00204102">
        <w:rPr>
          <w:rFonts w:cstheme="minorHAnsi"/>
        </w:rPr>
        <w:t xml:space="preserve"> Και εμείς σας ευχαριστούμε κυρία Υπουργέ. Κυρίες και κύριοι συνάδελφοι, στο σημείο αυτό ολοκληρώθηκε η συνεδρίαση.</w:t>
      </w:r>
    </w:p>
    <w:p w:rsidR="00A566A8" w:rsidRPr="00610D31" w:rsidRDefault="00A566A8" w:rsidP="00DB7221">
      <w:pPr>
        <w:spacing w:after="0" w:line="276" w:lineRule="auto"/>
        <w:ind w:firstLine="709"/>
        <w:jc w:val="both"/>
        <w:rPr>
          <w:rFonts w:cstheme="minorHAnsi"/>
        </w:rPr>
      </w:pPr>
      <w:bookmarkStart w:id="0" w:name="_GoBack"/>
      <w:bookmarkEnd w:id="0"/>
      <w:r w:rsidRPr="00204102">
        <w:rPr>
          <w:rFonts w:cstheme="minorHAnsi"/>
        </w:rPr>
        <w:t>Στο σημείο αυτό έγινε η γ΄ ανάγνωση του κατα</w:t>
      </w:r>
      <w:r w:rsidR="00610D31">
        <w:rPr>
          <w:rFonts w:cstheme="minorHAnsi"/>
        </w:rPr>
        <w:t xml:space="preserve">λόγου των μελών των Επιτροπών. </w:t>
      </w:r>
    </w:p>
    <w:p w:rsidR="00A566A8" w:rsidRPr="00204102" w:rsidRDefault="00A566A8" w:rsidP="00DB7221">
      <w:pPr>
        <w:spacing w:after="0" w:line="276" w:lineRule="auto"/>
        <w:ind w:firstLine="709"/>
        <w:jc w:val="both"/>
        <w:rPr>
          <w:rFonts w:eastAsia="Times New Roman" w:cstheme="minorHAnsi"/>
          <w:lang w:eastAsia="el-GR"/>
        </w:rPr>
      </w:pPr>
      <w:r w:rsidRPr="00204102">
        <w:rPr>
          <w:rFonts w:eastAsia="Times New Roman" w:cstheme="minorHAnsi"/>
          <w:lang w:eastAsia="el-GR"/>
        </w:rPr>
        <w:t xml:space="preserve">Από τη Διαρκή Επιτροπή Παραγωγής και Εμπορίου παρόντες ήταν οι Βουλευτές κ.κ.: </w:t>
      </w:r>
      <w:r w:rsidR="00610D31" w:rsidRPr="00610D31">
        <w:rPr>
          <w:rFonts w:eastAsia="Times New Roman" w:cstheme="minorHAnsi"/>
          <w:lang w:eastAsia="el-GR"/>
        </w:rPr>
        <w:t>Αθανασίου Χαράλαμπος, Καιρίδης Δημήτριος, Ανδριανός Ιωάννης, Αντωνίου Μαρία, Αραμπατζή Φωτεινή, Βασιλειάδης Βασίλειος (Λάκης), Βεσυρόπουλος Απόστολος,, Βολουδάκη Σεβαστή (Σέβη), Γιόγιακας Βασίλειος, Οικονόμου Ιωάννης, Καππάτος Παναγής, Καράογλου Θεόδωρος, Καρασμάνης Γεώργιος, Κεδίκογλου Συμεών (Σίμος), Κόνσολας Εμμανουήλ (Μάνος), Κυριαζίδης Δημήτριος, Λαζαρίδης Μακάριος, Λεονταρίδης Θεόφιλος, Λοβέρδος Ιωάννης-Μιχαήλ (Γιάννης), Μαρκόπουλος Δημήτριος, Μπουκώρος Χρήστος, Παπαδόπουλος Μιχαήλ (Μιχάλης), Παπάς Θεοφάνης (Φάνης), Πέτσας Στυλιανός (Στέλιος), Σενετάκης Μάξιμος, Σιμόπουλος Ευστράτιος (Στράτος), Σκόνδρα Ασημίνα, Σούκουλη-Βιλιάλη Μαρία-Ελένη (Μαριλένα), Στυλιανίδης Ευριπίδης, Τραγάκης Ιωάννης, Φόρτωμας Φίλιππος, Χαρακόπουλος Μάξιμος, Χατζηβασιλείου Αναστάσιος (Τάσος), Αυλωνίτης Αλέξανδρος-Χρήστος, Γιαννούλης Χρήστος, Κόκκαλης Βασίλειος, Μαμουλάκης Χαράλαμπος (Χάρης), Τζάκρη Θεοδώρα, Κατρίνης Μιχαήλ, Νικητιάδης Γεώργιος, Πάνας Απόστολος, Παρασύρης Φραγκίσκος (Φρέντυ), Χνάρης Εμμανουήλ, Αποστολάκη Ελένη – Μαρία (Μιλένα), Δελής Ιωάννης, Καραθανασόπουλος Νικόλαος, Μανωλάκου Διαμάντω, Μεταξάς Κωνσταντίνος Βασίλειος, Χήτας Κωνσταντίνος, Ζεϊμπέκ Χουσεΐν, Βρεττός Νικόλαος, Καζαμίας Αλέξανδρος, Κεφαλά Γεωργία (Τζώρτζια), Κόντης Ιωάννης, Δημητροκάλλης Ιωάννης, Παπαϊωάννου Αρετή και Χουρδάκης Μιχαήλ.</w:t>
      </w:r>
      <w:r w:rsidR="00305661">
        <w:rPr>
          <w:rFonts w:eastAsia="Times New Roman" w:cstheme="minorHAnsi"/>
          <w:lang w:eastAsia="el-GR"/>
        </w:rPr>
        <w:t xml:space="preserve"> </w:t>
      </w:r>
      <w:r w:rsidR="00610D31" w:rsidRPr="00610D31">
        <w:rPr>
          <w:rFonts w:eastAsia="Times New Roman" w:cstheme="minorHAnsi"/>
          <w:lang w:eastAsia="el-GR"/>
        </w:rPr>
        <w:t xml:space="preserve"> </w:t>
      </w:r>
    </w:p>
    <w:p w:rsidR="00215373" w:rsidRPr="00204102" w:rsidRDefault="00A566A8" w:rsidP="00DB7221">
      <w:pPr>
        <w:spacing w:after="0" w:line="276" w:lineRule="auto"/>
        <w:ind w:firstLine="709"/>
        <w:jc w:val="both"/>
        <w:rPr>
          <w:rFonts w:eastAsia="Times New Roman" w:cstheme="minorHAnsi"/>
          <w:lang w:eastAsia="el-GR"/>
        </w:rPr>
      </w:pPr>
      <w:r w:rsidRPr="00204102">
        <w:rPr>
          <w:rFonts w:eastAsia="Times New Roman" w:cstheme="minorHAnsi"/>
          <w:lang w:eastAsia="el-GR"/>
        </w:rPr>
        <w:t>Από την Ειδική Μόνιμη Επιτροπή Προστασίας Περιβάλλοντος</w:t>
      </w:r>
      <w:r w:rsidRPr="00204102">
        <w:rPr>
          <w:rFonts w:cstheme="minorHAnsi"/>
        </w:rPr>
        <w:t xml:space="preserve"> </w:t>
      </w:r>
      <w:r w:rsidRPr="00204102">
        <w:rPr>
          <w:rFonts w:eastAsia="Times New Roman" w:cstheme="minorHAnsi"/>
          <w:lang w:eastAsia="el-GR"/>
        </w:rPr>
        <w:t>παρόντες ήταν οι Βουλευτές κ.κ.:</w:t>
      </w:r>
      <w:r w:rsidR="00215373" w:rsidRPr="00204102">
        <w:rPr>
          <w:rFonts w:eastAsia="Times New Roman" w:cstheme="minorHAnsi"/>
          <w:lang w:eastAsia="el-GR"/>
        </w:rPr>
        <w:t xml:space="preserve"> Διονύσιος Ακτύπης, Χριστίνα Αλεξοπούλου, Νικόλαος Βλαχάκος, Γεώργιος Βλάχος, Σταύρος Καλαφάτης, Μάρκος Καφούρος, Γεώργιος Κοτρωνιάς, Αθανάσιος Λιούτας, Γεώργιος Σταμάτης, Θωμαϊς (Τζίνα) Οικονόμου, Κωνσταντίνος Σκρέκας, Μιλτιάδης (Μίλτος) Χρυσομάλλης, Καλλιόπη Βέττα, Μιλτιάδης (Μίλτος) Ζαμπάρας, Συμεών Κεδίκογλου, </w:t>
      </w:r>
      <w:r w:rsidR="00215373" w:rsidRPr="00204102">
        <w:rPr>
          <w:rFonts w:eastAsia="Times New Roman" w:cstheme="minorHAnsi"/>
          <w:lang w:eastAsia="el-GR"/>
        </w:rPr>
        <w:lastRenderedPageBreak/>
        <w:t xml:space="preserve">Γεώργιος Παπαηλιού, Παναγιού (Γιώτα) Πούλου, Ανδρέας Πουλάς, Αικατερίνη (Κατερίνα) Σπυριδάκη, Εμμανουήλ (Μανώλης) Χριστοδουλάκης, Ασημίνα (Σεμίνα) Διγενή, Μανώλης Συντυχάκης, Κωνσταντίνος Μπούμπας, Θεοπίστη (Πέτη) Πέρκα, Κομνηνός Δελβερούδης, Σπυρίδων Μπιμπίλας και Πέτρος Δημητριάδης. </w:t>
      </w:r>
    </w:p>
    <w:p w:rsidR="00A566A8" w:rsidRPr="00204102" w:rsidRDefault="00A566A8" w:rsidP="00DB7221">
      <w:pPr>
        <w:spacing w:after="0" w:line="276" w:lineRule="auto"/>
        <w:ind w:firstLine="709"/>
        <w:jc w:val="both"/>
        <w:rPr>
          <w:rFonts w:eastAsia="Times New Roman" w:cstheme="minorHAnsi"/>
          <w:lang w:eastAsia="el-GR"/>
        </w:rPr>
      </w:pPr>
    </w:p>
    <w:p w:rsidR="00A566A8" w:rsidRPr="00204102" w:rsidRDefault="00A566A8" w:rsidP="00DB7221">
      <w:pPr>
        <w:spacing w:after="0" w:line="276" w:lineRule="auto"/>
        <w:ind w:firstLine="709"/>
        <w:jc w:val="both"/>
        <w:rPr>
          <w:rFonts w:cstheme="minorHAnsi"/>
        </w:rPr>
      </w:pPr>
      <w:r w:rsidRPr="00204102">
        <w:rPr>
          <w:rFonts w:cstheme="minorHAnsi"/>
        </w:rPr>
        <w:t>Τέλος και περί ώρα 17.35΄ λύθηκε η συνεδρίαση.</w:t>
      </w:r>
    </w:p>
    <w:p w:rsidR="00A566A8" w:rsidRPr="00204102" w:rsidRDefault="00A566A8" w:rsidP="00DB7221">
      <w:pPr>
        <w:spacing w:after="0" w:line="276" w:lineRule="auto"/>
        <w:ind w:firstLine="709"/>
        <w:jc w:val="both"/>
        <w:rPr>
          <w:rFonts w:cstheme="minorHAnsi"/>
        </w:rPr>
      </w:pPr>
    </w:p>
    <w:p w:rsidR="00A566A8" w:rsidRPr="00204102" w:rsidRDefault="00A566A8" w:rsidP="00DB7221">
      <w:pPr>
        <w:spacing w:after="0" w:line="276" w:lineRule="auto"/>
        <w:ind w:firstLine="709"/>
        <w:jc w:val="both"/>
        <w:rPr>
          <w:rFonts w:cstheme="minorHAnsi"/>
        </w:rPr>
      </w:pPr>
    </w:p>
    <w:p w:rsidR="00A566A8" w:rsidRPr="00204102" w:rsidRDefault="00A566A8" w:rsidP="00DB7221">
      <w:pPr>
        <w:spacing w:after="0" w:line="276" w:lineRule="auto"/>
        <w:ind w:firstLine="709"/>
        <w:jc w:val="center"/>
        <w:rPr>
          <w:rFonts w:cstheme="minorHAnsi"/>
          <w:b/>
          <w:color w:val="212529"/>
        </w:rPr>
      </w:pPr>
      <w:r w:rsidRPr="00204102">
        <w:rPr>
          <w:rFonts w:cstheme="minorHAnsi"/>
          <w:b/>
          <w:color w:val="212529"/>
        </w:rPr>
        <w:t>Η ΠΡΟΕΔΡΕΥΟΥΣΑ ΤΩΝ ΕΠΙΤΡΟΠΩΝ</w:t>
      </w:r>
    </w:p>
    <w:p w:rsidR="00A566A8" w:rsidRPr="00204102" w:rsidRDefault="00A566A8" w:rsidP="00DB7221">
      <w:pPr>
        <w:spacing w:after="0" w:line="276" w:lineRule="auto"/>
        <w:ind w:firstLine="709"/>
        <w:jc w:val="center"/>
        <w:rPr>
          <w:rFonts w:cstheme="minorHAnsi"/>
          <w:b/>
          <w:color w:val="212529"/>
        </w:rPr>
      </w:pPr>
    </w:p>
    <w:p w:rsidR="00A566A8" w:rsidRPr="00204102" w:rsidRDefault="00A566A8" w:rsidP="00DB7221">
      <w:pPr>
        <w:spacing w:after="0" w:line="276" w:lineRule="auto"/>
        <w:ind w:firstLine="709"/>
        <w:jc w:val="center"/>
        <w:rPr>
          <w:rFonts w:cstheme="minorHAnsi"/>
          <w:b/>
          <w:color w:val="212529"/>
        </w:rPr>
      </w:pPr>
    </w:p>
    <w:p w:rsidR="00A566A8" w:rsidRPr="00204102" w:rsidRDefault="00A566A8" w:rsidP="00DB7221">
      <w:pPr>
        <w:spacing w:after="0" w:line="276" w:lineRule="auto"/>
        <w:ind w:firstLine="709"/>
        <w:jc w:val="center"/>
        <w:rPr>
          <w:rFonts w:cstheme="minorHAnsi"/>
        </w:rPr>
      </w:pPr>
      <w:r w:rsidRPr="00204102">
        <w:rPr>
          <w:rFonts w:cstheme="minorHAnsi"/>
          <w:b/>
        </w:rPr>
        <w:t>ΜΑΡΙΑ – ΕΛΕΝΗ (ΜΑΡΙΛΕΝΑ) ΣΟΥΚΟΥΛΗ – ΒΙΛΙΑΛΗ</w:t>
      </w:r>
    </w:p>
    <w:sectPr w:rsidR="00A566A8" w:rsidRPr="0020410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221" w:rsidRDefault="00DB7221">
      <w:pPr>
        <w:spacing w:after="0" w:line="240" w:lineRule="auto"/>
      </w:pPr>
      <w:r>
        <w:separator/>
      </w:r>
    </w:p>
  </w:endnote>
  <w:endnote w:type="continuationSeparator" w:id="0">
    <w:p w:rsidR="00DB7221" w:rsidRDefault="00DB7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221" w:rsidRDefault="00DB722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221" w:rsidRPr="004B6F20" w:rsidRDefault="00DB7221">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221" w:rsidRDefault="00DB722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221" w:rsidRDefault="00DB7221">
      <w:pPr>
        <w:spacing w:after="0" w:line="240" w:lineRule="auto"/>
      </w:pPr>
      <w:r>
        <w:separator/>
      </w:r>
    </w:p>
  </w:footnote>
  <w:footnote w:type="continuationSeparator" w:id="0">
    <w:p w:rsidR="00DB7221" w:rsidRDefault="00DB7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221" w:rsidRDefault="00DB722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221" w:rsidRPr="00C315E1" w:rsidRDefault="00DB7221" w:rsidP="00610D31">
    <w:pPr>
      <w:pStyle w:val="a3"/>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221" w:rsidRDefault="00DB722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A4A"/>
    <w:rsid w:val="00012715"/>
    <w:rsid w:val="00026A2D"/>
    <w:rsid w:val="00041DBC"/>
    <w:rsid w:val="000477A9"/>
    <w:rsid w:val="000D3047"/>
    <w:rsid w:val="000D66B2"/>
    <w:rsid w:val="000E09E6"/>
    <w:rsid w:val="000E2CE7"/>
    <w:rsid w:val="000E5B58"/>
    <w:rsid w:val="000F3DB5"/>
    <w:rsid w:val="000F4B3D"/>
    <w:rsid w:val="00173A1D"/>
    <w:rsid w:val="001900D2"/>
    <w:rsid w:val="001A42C3"/>
    <w:rsid w:val="001E5FC1"/>
    <w:rsid w:val="00204102"/>
    <w:rsid w:val="00215373"/>
    <w:rsid w:val="002371C3"/>
    <w:rsid w:val="00256375"/>
    <w:rsid w:val="00285C2B"/>
    <w:rsid w:val="002A1C52"/>
    <w:rsid w:val="002D3912"/>
    <w:rsid w:val="00305661"/>
    <w:rsid w:val="00327C0C"/>
    <w:rsid w:val="003770F0"/>
    <w:rsid w:val="00390684"/>
    <w:rsid w:val="003C0F14"/>
    <w:rsid w:val="003E26D0"/>
    <w:rsid w:val="0048124B"/>
    <w:rsid w:val="004D58E0"/>
    <w:rsid w:val="004E29C6"/>
    <w:rsid w:val="004F4D9B"/>
    <w:rsid w:val="004F51AB"/>
    <w:rsid w:val="005017D3"/>
    <w:rsid w:val="0053193D"/>
    <w:rsid w:val="00531AD3"/>
    <w:rsid w:val="00543AB1"/>
    <w:rsid w:val="005655F1"/>
    <w:rsid w:val="005672BD"/>
    <w:rsid w:val="00581A29"/>
    <w:rsid w:val="005863EC"/>
    <w:rsid w:val="00586446"/>
    <w:rsid w:val="005D657B"/>
    <w:rsid w:val="005E7C48"/>
    <w:rsid w:val="005F77A6"/>
    <w:rsid w:val="00610D31"/>
    <w:rsid w:val="006325BA"/>
    <w:rsid w:val="00665255"/>
    <w:rsid w:val="0066707F"/>
    <w:rsid w:val="006910D8"/>
    <w:rsid w:val="006E1293"/>
    <w:rsid w:val="006F2175"/>
    <w:rsid w:val="007043C6"/>
    <w:rsid w:val="00742C2A"/>
    <w:rsid w:val="00745124"/>
    <w:rsid w:val="0076000E"/>
    <w:rsid w:val="00767586"/>
    <w:rsid w:val="007A1A4A"/>
    <w:rsid w:val="007E637F"/>
    <w:rsid w:val="007F5CB0"/>
    <w:rsid w:val="00802A3C"/>
    <w:rsid w:val="008030FA"/>
    <w:rsid w:val="00805F35"/>
    <w:rsid w:val="00851B6A"/>
    <w:rsid w:val="00882EF5"/>
    <w:rsid w:val="00903E51"/>
    <w:rsid w:val="009552C4"/>
    <w:rsid w:val="0099346E"/>
    <w:rsid w:val="009A59DE"/>
    <w:rsid w:val="009B08D5"/>
    <w:rsid w:val="009B7098"/>
    <w:rsid w:val="009D2283"/>
    <w:rsid w:val="009E44AB"/>
    <w:rsid w:val="00A428E9"/>
    <w:rsid w:val="00A45959"/>
    <w:rsid w:val="00A566A8"/>
    <w:rsid w:val="00A83085"/>
    <w:rsid w:val="00AB26EA"/>
    <w:rsid w:val="00AE4E5A"/>
    <w:rsid w:val="00AF76FA"/>
    <w:rsid w:val="00B259B6"/>
    <w:rsid w:val="00B87741"/>
    <w:rsid w:val="00BB0BA7"/>
    <w:rsid w:val="00BC69DB"/>
    <w:rsid w:val="00BE0D5B"/>
    <w:rsid w:val="00C01846"/>
    <w:rsid w:val="00C20295"/>
    <w:rsid w:val="00C95791"/>
    <w:rsid w:val="00C96032"/>
    <w:rsid w:val="00CC4BCA"/>
    <w:rsid w:val="00CD7DB6"/>
    <w:rsid w:val="00D0140E"/>
    <w:rsid w:val="00D310B0"/>
    <w:rsid w:val="00DB7221"/>
    <w:rsid w:val="00DE4E92"/>
    <w:rsid w:val="00E61C7C"/>
    <w:rsid w:val="00E6441A"/>
    <w:rsid w:val="00E65728"/>
    <w:rsid w:val="00E7174B"/>
    <w:rsid w:val="00E71B9B"/>
    <w:rsid w:val="00EF794C"/>
    <w:rsid w:val="00F0758F"/>
    <w:rsid w:val="00F37121"/>
    <w:rsid w:val="00F45D60"/>
    <w:rsid w:val="00FC43D5"/>
    <w:rsid w:val="00FE34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0FB8C"/>
  <w15:chartTrackingRefBased/>
  <w15:docId w15:val="{D79D4D29-950F-44EA-A670-329FAC57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566A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566A8"/>
    <w:rPr>
      <w:rFonts w:ascii="Times New Roman" w:eastAsia="Times New Roman" w:hAnsi="Times New Roman" w:cs="Times New Roman"/>
      <w:sz w:val="24"/>
      <w:szCs w:val="24"/>
      <w:lang w:eastAsia="el-GR"/>
    </w:rPr>
  </w:style>
  <w:style w:type="paragraph" w:styleId="a4">
    <w:name w:val="footer"/>
    <w:basedOn w:val="a"/>
    <w:link w:val="Char0"/>
    <w:rsid w:val="00A566A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566A8"/>
    <w:rPr>
      <w:rFonts w:ascii="Times New Roman" w:eastAsia="Times New Roman" w:hAnsi="Times New Roman" w:cs="Times New Roman"/>
      <w:sz w:val="24"/>
      <w:szCs w:val="24"/>
      <w:lang w:eastAsia="el-GR"/>
    </w:rPr>
  </w:style>
  <w:style w:type="character" w:styleId="a5">
    <w:name w:val="Strong"/>
    <w:basedOn w:val="a0"/>
    <w:qFormat/>
    <w:rsid w:val="00A566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AE406-ECE4-4FFF-8F66-579562A87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9100</TotalTime>
  <Pages>68</Pages>
  <Words>34602</Words>
  <Characters>186855</Characters>
  <Application>Microsoft Office Word</Application>
  <DocSecurity>0</DocSecurity>
  <Lines>1557</Lines>
  <Paragraphs>442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221015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Παπαχρήστου Αργυρώ</cp:lastModifiedBy>
  <cp:revision>77</cp:revision>
  <cp:lastPrinted>2025-01-28T08:46:00Z</cp:lastPrinted>
  <dcterms:created xsi:type="dcterms:W3CDTF">2024-10-16T15:40:00Z</dcterms:created>
  <dcterms:modified xsi:type="dcterms:W3CDTF">2025-01-28T08:56:00Z</dcterms:modified>
</cp:coreProperties>
</file>